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A28B" w14:textId="46120C36" w:rsidR="00D462F0" w:rsidRPr="002D085F" w:rsidRDefault="00690983" w:rsidP="004D15BF">
      <w:pPr>
        <w:pStyle w:val="Ttulo1"/>
        <w:rPr>
          <w:sz w:val="64"/>
          <w:szCs w:val="64"/>
          <w:lang w:val="pt-PT"/>
        </w:rPr>
      </w:pPr>
      <w:r w:rsidRPr="002D085F">
        <w:rPr>
          <w:sz w:val="64"/>
          <w:szCs w:val="64"/>
          <w:lang w:val="pt-PT"/>
        </w:rPr>
        <w:t>Disseminação da Infeção: Higiene (ou Etiqueta) Respiratória</w:t>
      </w:r>
    </w:p>
    <w:p w14:paraId="39B37E25" w14:textId="2F610DA7" w:rsidR="00D462F0" w:rsidRPr="00025B27" w:rsidRDefault="00D206BB" w:rsidP="00D462F0">
      <w:pPr>
        <w:tabs>
          <w:tab w:val="left" w:pos="2458"/>
        </w:tabs>
        <w:rPr>
          <w:rFonts w:cs="Arial"/>
          <w:b/>
          <w:bCs/>
          <w:sz w:val="70"/>
          <w:szCs w:val="70"/>
          <w:lang w:val="pt-PT"/>
        </w:rPr>
      </w:pPr>
      <w:r>
        <w:rPr>
          <w:rFonts w:eastAsia="Arial"/>
          <w:noProof/>
        </w:rPr>
        <mc:AlternateContent>
          <mc:Choice Requires="wps">
            <w:drawing>
              <wp:inline distT="0" distB="0" distL="0" distR="0" wp14:anchorId="5971B76E" wp14:editId="227F0975">
                <wp:extent cx="6457950" cy="333375"/>
                <wp:effectExtent l="0" t="0" r="0" b="952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33375"/>
                        </a:xfrm>
                        <a:prstGeom prst="rect">
                          <a:avLst/>
                        </a:prstGeom>
                        <a:solidFill>
                          <a:schemeClr val="lt1">
                            <a:lumMod val="100000"/>
                            <a:lumOff val="0"/>
                          </a:schemeClr>
                        </a:solidFill>
                        <a:ln w="6350">
                          <a:solidFill>
                            <a:srgbClr val="000000"/>
                          </a:solidFill>
                          <a:miter lim="800000"/>
                          <a:headEnd/>
                          <a:tailEnd/>
                        </a:ln>
                      </wps:spPr>
                      <wps:txbx>
                        <w:txbxContent>
                          <w:p w14:paraId="063FA0E0" w14:textId="77777777" w:rsidR="00D206BB" w:rsidRPr="00AE4B4A" w:rsidRDefault="00D206BB" w:rsidP="00D206BB">
                            <w:pPr>
                              <w:rPr>
                                <w:lang w:val="pt-PT"/>
                              </w:rPr>
                            </w:pPr>
                            <w:r w:rsidRPr="00AE4B4A">
                              <w:rPr>
                                <w:lang w:val="pt-PT"/>
                              </w:rPr>
                              <w:t>Legenda: FT – Ficha de Trabalho; FA – Ficha de Apoio; FI – Ficha Informativa</w:t>
                            </w:r>
                          </w:p>
                        </w:txbxContent>
                      </wps:txbx>
                      <wps:bodyPr rot="0" vert="horz" wrap="square" lIns="91440" tIns="45720" rIns="91440" bIns="45720" anchor="t" anchorCtr="0" upright="1">
                        <a:noAutofit/>
                      </wps:bodyPr>
                    </wps:wsp>
                  </a:graphicData>
                </a:graphic>
              </wp:inline>
            </w:drawing>
          </mc:Choice>
          <mc:Fallback>
            <w:pict>
              <v:shapetype w14:anchorId="5971B76E" id="_x0000_t202" coordsize="21600,21600" o:spt="202" path="m,l,21600r21600,l21600,xe">
                <v:stroke joinstyle="miter"/>
                <v:path gradientshapeok="t" o:connecttype="rect"/>
              </v:shapetype>
              <v:shape id="Caixa de texto 2" o:spid="_x0000_s1026" type="#_x0000_t202" style="width:508.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mBLwIAAGIEAAAOAAAAZHJzL2Uyb0RvYy54bWysVNtu2zAMfR+wfxD0vjhJk16MOEWXrsOA&#10;7gJ0+wBZlmNhkqhRSuzu60vJaZqtb8P8IEikdHh4SHp1PVjD9gqDBlfx2WTKmXISGu22Ff/x/e7d&#10;JWchCtcIA05V/FEFfr1++2bV+1LNoQPTKGQE4kLZ+4p3MfqyKILslBVhAl45craAVkQ64rZoUPSE&#10;bk0xn07Pix6w8QhShUDW29HJ1xm/bZWMX9s2qMhMxYlbzCvmtU5rsV6JcovCd1oeaIh/YGGFdhT0&#10;CHUromA71K+grJYIAdo4kWALaFstVc6BsplN/8rmoRNe5VxInOCPMoX/Byu/7B/8N2RxeA8DFTAn&#10;Efw9yJ+BOdh0wm3VDSL0nRINBZ4lyYreh/LwNEkdypBA6v4zNFRksYuQgYYWbVKF8mSETgV4PIqu&#10;hsgkGc8Xy4urJbkk+c7ou1jmEKJ8fu0xxI8KLEubiiMVNaOL/X2IiY0on6+kYAGMbu60MfmQGklt&#10;DLK9oBYwcczQ7CxRHW2zafrGTiA79ctozybCzr2YIHKkP9CNYz1lcEb0X0fGbX2Mm0McAU8JWh1p&#10;AIy2Fb88IZLU/uCa3J5RaDPuiY1xB/mT4qP2cagHupjKUEPzSIVAGBudBpM2HeBvznpq8oqHXzuB&#10;ijPzyVExr2aLRZqKfKA6zOmAp5761COcJKiKR87G7SaOk7TzqLcdRRrFdXBDDdDqXJsXVgfe1MhZ&#10;yMPQpUk5PedbL7+G9RMAAAD//wMAUEsDBBQABgAIAAAAIQB59HpW2QAAAAUBAAAPAAAAZHJzL2Rv&#10;d25yZXYueG1sTI/BTsMwEETvSPyDtUjcqNNKhZDGqQAVLpwoiPM23tpW43UUu2n4e1wu9DLSaFYz&#10;b+v15Dsx0hBdYAXzWQGCuA3asVHw9fl6V4KICVljF5gU/FCEdXN9VWOlw4k/aNwmI3IJxwoV2JT6&#10;SsrYWvIYZ6Enztk+DB5TtoOResBTLvedXBTFvfToOC9Y7OnFUnvYHr2CzbN5NG2Jg92U2rlx+t6/&#10;mzelbm+mpxWIRFP6P4YzfkaHJjPtwpF1FJ2C/Ej603NWzB+y3ylYLpYgm1pe0je/AAAA//8DAFBL&#10;AQItABQABgAIAAAAIQC2gziS/gAAAOEBAAATAAAAAAAAAAAAAAAAAAAAAABbQ29udGVudF9UeXBl&#10;c10ueG1sUEsBAi0AFAAGAAgAAAAhADj9If/WAAAAlAEAAAsAAAAAAAAAAAAAAAAALwEAAF9yZWxz&#10;Ly5yZWxzUEsBAi0AFAAGAAgAAAAhAJfV6YEvAgAAYgQAAA4AAAAAAAAAAAAAAAAALgIAAGRycy9l&#10;Mm9Eb2MueG1sUEsBAi0AFAAGAAgAAAAhAHn0elbZAAAABQEAAA8AAAAAAAAAAAAAAAAAiQQAAGRy&#10;cy9kb3ducmV2LnhtbFBLBQYAAAAABAAEAPMAAACPBQAAAAA=&#10;" fillcolor="white [3201]" strokeweight=".5pt">
                <v:textbox>
                  <w:txbxContent>
                    <w:p w14:paraId="063FA0E0" w14:textId="77777777" w:rsidR="00D206BB" w:rsidRPr="00AE4B4A" w:rsidRDefault="00D206BB" w:rsidP="00D206BB">
                      <w:pPr>
                        <w:rPr>
                          <w:lang w:val="pt-PT"/>
                        </w:rPr>
                      </w:pPr>
                      <w:r w:rsidRPr="00AE4B4A">
                        <w:rPr>
                          <w:lang w:val="pt-PT"/>
                        </w:rPr>
                        <w:t>Legenda: FT – Ficha de Trabalho; FA – Ficha de Apoio; FI – Ficha Informativa</w:t>
                      </w:r>
                    </w:p>
                  </w:txbxContent>
                </v:textbox>
                <w10:anchorlock/>
              </v:shape>
            </w:pict>
          </mc:Fallback>
        </mc:AlternateContent>
      </w:r>
    </w:p>
    <w:p w14:paraId="093059DE" w14:textId="39558FEB" w:rsidR="00690983" w:rsidRPr="00025B27" w:rsidRDefault="00D206BB" w:rsidP="0018081E">
      <w:pPr>
        <w:pStyle w:val="Ttulo1"/>
        <w:jc w:val="center"/>
        <w:rPr>
          <w:sz w:val="48"/>
          <w:szCs w:val="22"/>
          <w:lang w:val="pt-PT"/>
        </w:rPr>
      </w:pPr>
      <w:r w:rsidRPr="00EB74E7">
        <w:rPr>
          <w:rFonts w:cs="Arial"/>
          <w:b w:val="0"/>
          <w:bCs/>
          <w:noProof/>
          <w:szCs w:val="70"/>
        </w:rPr>
        <mc:AlternateContent>
          <mc:Choice Requires="wps">
            <w:drawing>
              <wp:anchor distT="0" distB="0" distL="114300" distR="114300" simplePos="0" relativeHeight="251430400" behindDoc="0" locked="0" layoutInCell="1" allowOverlap="1" wp14:anchorId="770C5B53" wp14:editId="0B35AD9F">
                <wp:simplePos x="0" y="0"/>
                <wp:positionH relativeFrom="column">
                  <wp:posOffset>-103505</wp:posOffset>
                </wp:positionH>
                <wp:positionV relativeFrom="paragraph">
                  <wp:posOffset>59690</wp:posOffset>
                </wp:positionV>
                <wp:extent cx="7058025" cy="1149985"/>
                <wp:effectExtent l="19050" t="19050" r="28575" b="12065"/>
                <wp:wrapNone/>
                <wp:docPr id="2471" name="Rectangle 2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49985"/>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3AD2F" id="Rectangle 2471" o:spid="_x0000_s1026" alt="&quot;&quot;" style="position:absolute;margin-left:-8.15pt;margin-top:4.7pt;width:555.75pt;height:90.55pt;z-index:25143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uVAIAAKMEAAAOAAAAZHJzL2Uyb0RvYy54bWysVEtvGjEQvlfqf7B8b3aXQkIQS4RAqSpF&#10;CVJS5Wy8NmvJr44NS/rrO/ZuAkl7qsrBzHjG8/jmm53fHI0mBwFBOVvT6qKkRFjuGmV3Nf3xdPtl&#10;SkmIzDZMOytq+iICvVl8/jTv/EyMXOt0I4BgEBtmna9pG6OfFUXgrTAsXDgvLBqlA8MiqrArGmAd&#10;Rje6GJXlZdE5aDw4LkLA23VvpIscX0rB44OUQUSia4q1xXxCPrfpLBZzNtsB863iQxnsH6owTFlM&#10;+hZqzSIje1B/hDKKgwtOxgvuTOGkVFzkHrCbqvzQzWPLvMi9IDjBv8EU/l9Yfn949BtAGDofZgHF&#10;1MVRgkn/WB85ZrBe3sASx0g4Xl6Vk2k5mlDC0VZV4+vr6STBWZyeewjxm3CGJKGmgNPIILHDXYi9&#10;66tLymbdrdI6T0Rb0tX067QqcWicITGkZhFF45uaBrujhOkdMo5HyCGD06pJz1OgALvtSgM5MJz6&#10;dL26HFdDZe/cUu41C23vl009H4yKSEqtDL4u0294rW2KLjKthg5OqCVp65qXDRBwPc+C57cKk9yx&#10;EDcMkFjYDS5LfMBDaoctukGipHXw62/3yR/njVZKOiQqtv9zz0BQor9bZMJ1NR4nZmdlPLkaoQLn&#10;lu25xe7NyiEqFa6l51lM/lG/ihKcecadWqasaGKWY+4e6EFZxX6BcCu5WC6zG7LZs3hnHz1PwRNO&#10;Cd6n4zMDP8w/InXu3Sup2ewDDXrfngjLfXRSZY6ccEVuJQU3IbNs2Nq0aud69jp9Wxa/AQAA//8D&#10;AFBLAwQUAAYACAAAACEAuUKe39wAAAAKAQAADwAAAGRycy9kb3ducmV2LnhtbEyPzW7CMBCE75V4&#10;B2uRegM7UKImjYMQEgd6K+0D+GebRI3XUexA+vaYU3ub1Yxmvq32s+vZFcfQeZKQrQUwJONtR42E&#10;r8/T6hVYiIqs6j2hhF8MsK8XT5Uqrb/RB14vsWGphEKpJLQxDiXnwbToVFj7ASl53350KqZzbLgd&#10;1S2Vu55vhMi5Ux2lhVYNeGzR/FwmJ0Fsp45cZvRAJy6M1vkZ8V3K5+V8eAMWcY5/YXjgJ3SoE5P2&#10;E9nAegmrLN+mqITiBdjDF8VuA0wnVYgd8Lri/1+o7wAAAP//AwBQSwECLQAUAAYACAAAACEAtoM4&#10;kv4AAADhAQAAEwAAAAAAAAAAAAAAAAAAAAAAW0NvbnRlbnRfVHlwZXNdLnhtbFBLAQItABQABgAI&#10;AAAAIQA4/SH/1gAAAJQBAAALAAAAAAAAAAAAAAAAAC8BAABfcmVscy8ucmVsc1BLAQItABQABgAI&#10;AAAAIQD34/AuVAIAAKMEAAAOAAAAAAAAAAAAAAAAAC4CAABkcnMvZTJvRG9jLnhtbFBLAQItABQA&#10;BgAIAAAAIQC5Qp7f3AAAAAoBAAAPAAAAAAAAAAAAAAAAAK4EAABkcnMvZG93bnJldi54bWxQSwUG&#10;AAAAAAQABADzAAAAtwUAAAAA&#10;" filled="f" strokecolor="#8dc641" strokeweight="3pt"/>
            </w:pict>
          </mc:Fallback>
        </mc:AlternateContent>
      </w:r>
      <w:r w:rsidR="00690983" w:rsidRPr="00025B27">
        <w:rPr>
          <w:sz w:val="48"/>
          <w:szCs w:val="22"/>
          <w:lang w:val="pt-PT"/>
        </w:rPr>
        <w:t>Sessão 3: Higiene (ou Etiqueta) Respiratória</w:t>
      </w:r>
    </w:p>
    <w:p w14:paraId="380ECCBA" w14:textId="218E91B8" w:rsidR="00D462F0" w:rsidRPr="00025B27" w:rsidRDefault="00690983" w:rsidP="00690983">
      <w:pPr>
        <w:jc w:val="center"/>
        <w:rPr>
          <w:rFonts w:cs="Arial"/>
          <w:sz w:val="28"/>
          <w:szCs w:val="28"/>
          <w:lang w:val="pt-PT"/>
        </w:rPr>
      </w:pPr>
      <w:r w:rsidRPr="00025B27">
        <w:rPr>
          <w:rFonts w:cs="Arial"/>
          <w:sz w:val="28"/>
          <w:szCs w:val="28"/>
          <w:lang w:val="pt-PT"/>
        </w:rPr>
        <w:t>Nesta divertida experiência, os alunos aprendem a facilidade com que os micróbios se podem disseminar através de tosse e espirros, e a recriar um espirro.</w:t>
      </w:r>
    </w:p>
    <w:p w14:paraId="2AD0D7BC" w14:textId="77777777" w:rsidR="00D462F0" w:rsidRPr="00025B27" w:rsidRDefault="00D462F0" w:rsidP="00D462F0">
      <w:pPr>
        <w:rPr>
          <w:b/>
          <w:bCs/>
          <w:lang w:val="pt-PT"/>
        </w:rPr>
        <w:sectPr w:rsidR="00D462F0" w:rsidRPr="00025B27" w:rsidSect="0040090D">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720" w:left="720" w:header="709" w:footer="709" w:gutter="0"/>
          <w:cols w:space="708"/>
          <w:docGrid w:linePitch="360"/>
        </w:sectPr>
      </w:pPr>
      <w:r w:rsidRPr="00025B27">
        <w:rPr>
          <w:rFonts w:cs="Arial"/>
          <w:noProof/>
          <w:sz w:val="20"/>
          <w:lang w:val="pt-PT"/>
        </w:rPr>
        <w:t xml:space="preserve">        </w:t>
      </w:r>
    </w:p>
    <w:p w14:paraId="28F10ACF" w14:textId="4126C44F" w:rsidR="00D462F0" w:rsidRPr="00025B27" w:rsidRDefault="00D462F0" w:rsidP="00D462F0">
      <w:pPr>
        <w:pStyle w:val="Ttulo2"/>
        <w:rPr>
          <w:lang w:val="pt-PT"/>
        </w:rPr>
      </w:pPr>
      <w:r w:rsidRPr="00025B27">
        <w:rPr>
          <w:lang w:val="pt-PT"/>
        </w:rPr>
        <w:t xml:space="preserve"> </w:t>
      </w:r>
      <w:r w:rsidR="00690983" w:rsidRPr="00025B27">
        <w:rPr>
          <w:lang w:val="pt-PT"/>
        </w:rPr>
        <w:t>Resultados Pedagógicos</w:t>
      </w:r>
    </w:p>
    <w:p w14:paraId="65184EDF" w14:textId="77777777" w:rsidR="00690983" w:rsidRPr="00025B27" w:rsidRDefault="00690983" w:rsidP="00690983">
      <w:pPr>
        <w:pStyle w:val="Ttulo3"/>
        <w:rPr>
          <w:lang w:val="pt-PT"/>
        </w:rPr>
      </w:pPr>
      <w:r w:rsidRPr="00025B27">
        <w:rPr>
          <w:lang w:val="pt-PT"/>
        </w:rPr>
        <w:t>Todos os alunos irão:</w:t>
      </w:r>
    </w:p>
    <w:p w14:paraId="7096AEB4" w14:textId="77777777" w:rsidR="00690983" w:rsidRPr="00025B27" w:rsidRDefault="00690983" w:rsidP="00CB38CA">
      <w:pPr>
        <w:pStyle w:val="PargrafodaLista"/>
        <w:widowControl w:val="0"/>
        <w:numPr>
          <w:ilvl w:val="0"/>
          <w:numId w:val="35"/>
        </w:numPr>
        <w:pBdr>
          <w:top w:val="nil"/>
          <w:left w:val="nil"/>
          <w:bottom w:val="nil"/>
          <w:right w:val="nil"/>
          <w:between w:val="nil"/>
        </w:pBdr>
        <w:tabs>
          <w:tab w:val="left" w:pos="879"/>
          <w:tab w:val="left" w:pos="880"/>
        </w:tabs>
        <w:spacing w:before="193" w:after="0" w:line="230" w:lineRule="auto"/>
        <w:ind w:left="426" w:right="344"/>
        <w:rPr>
          <w:color w:val="000000"/>
          <w:szCs w:val="24"/>
          <w:lang w:val="pt-PT"/>
        </w:rPr>
      </w:pPr>
      <w:r w:rsidRPr="00025B27">
        <w:rPr>
          <w:color w:val="000000"/>
          <w:szCs w:val="24"/>
          <w:lang w:val="pt-PT"/>
        </w:rPr>
        <w:t>Entender que a nossa tosse e espirros podem ter micróbios nocivos.</w:t>
      </w:r>
    </w:p>
    <w:p w14:paraId="5FB92C98" w14:textId="77777777" w:rsidR="00690983" w:rsidRPr="00025B27" w:rsidRDefault="00690983" w:rsidP="00CB38CA">
      <w:pPr>
        <w:pStyle w:val="PargrafodaLista"/>
        <w:widowControl w:val="0"/>
        <w:numPr>
          <w:ilvl w:val="0"/>
          <w:numId w:val="35"/>
        </w:numPr>
        <w:pBdr>
          <w:top w:val="nil"/>
          <w:left w:val="nil"/>
          <w:bottom w:val="nil"/>
          <w:right w:val="nil"/>
          <w:between w:val="nil"/>
        </w:pBdr>
        <w:tabs>
          <w:tab w:val="left" w:pos="879"/>
          <w:tab w:val="left" w:pos="880"/>
        </w:tabs>
        <w:spacing w:before="8" w:after="0" w:line="237" w:lineRule="auto"/>
        <w:ind w:left="426" w:right="798"/>
        <w:rPr>
          <w:color w:val="000000"/>
          <w:szCs w:val="24"/>
          <w:lang w:val="pt-PT"/>
        </w:rPr>
      </w:pPr>
      <w:r w:rsidRPr="00025B27">
        <w:rPr>
          <w:color w:val="000000"/>
          <w:szCs w:val="24"/>
          <w:lang w:val="pt-PT"/>
        </w:rPr>
        <w:t>Entender que a infeção pode ser transmitida através da tosse e dos espirros.</w:t>
      </w:r>
    </w:p>
    <w:p w14:paraId="5DF0B123" w14:textId="77777777" w:rsidR="00690983" w:rsidRPr="00025B27" w:rsidRDefault="00690983" w:rsidP="00CB38CA">
      <w:pPr>
        <w:pStyle w:val="PargrafodaLista"/>
        <w:widowControl w:val="0"/>
        <w:numPr>
          <w:ilvl w:val="0"/>
          <w:numId w:val="35"/>
        </w:numPr>
        <w:pBdr>
          <w:top w:val="nil"/>
          <w:left w:val="nil"/>
          <w:bottom w:val="nil"/>
          <w:right w:val="nil"/>
          <w:between w:val="nil"/>
        </w:pBdr>
        <w:tabs>
          <w:tab w:val="left" w:pos="879"/>
          <w:tab w:val="left" w:pos="880"/>
        </w:tabs>
        <w:spacing w:after="0" w:line="237" w:lineRule="auto"/>
        <w:ind w:left="426" w:right="118"/>
        <w:rPr>
          <w:color w:val="000000"/>
          <w:szCs w:val="24"/>
          <w:lang w:val="pt-PT"/>
        </w:rPr>
      </w:pPr>
      <w:r w:rsidRPr="00025B27">
        <w:rPr>
          <w:color w:val="000000"/>
          <w:szCs w:val="24"/>
          <w:lang w:val="pt-PT"/>
        </w:rPr>
        <w:t>Entender que uma boa higiene respiratória pode reduzir a disseminação da infeção.</w:t>
      </w:r>
    </w:p>
    <w:p w14:paraId="75C87775" w14:textId="77777777" w:rsidR="00690983" w:rsidRPr="00025B27" w:rsidRDefault="00690983" w:rsidP="00690983">
      <w:pPr>
        <w:pBdr>
          <w:top w:val="nil"/>
          <w:left w:val="nil"/>
          <w:bottom w:val="nil"/>
          <w:right w:val="nil"/>
          <w:between w:val="nil"/>
        </w:pBdr>
        <w:spacing w:before="7"/>
        <w:rPr>
          <w:color w:val="000000"/>
          <w:sz w:val="23"/>
          <w:szCs w:val="23"/>
          <w:lang w:val="pt-PT"/>
        </w:rPr>
      </w:pPr>
    </w:p>
    <w:p w14:paraId="269BCB5A" w14:textId="77777777" w:rsidR="00690983" w:rsidRPr="00025B27" w:rsidRDefault="00690983" w:rsidP="00690983">
      <w:pPr>
        <w:pStyle w:val="Ttulo3"/>
        <w:rPr>
          <w:lang w:val="pt-PT"/>
        </w:rPr>
      </w:pPr>
      <w:r w:rsidRPr="00025B27">
        <w:rPr>
          <w:lang w:val="pt-PT"/>
        </w:rPr>
        <w:t>A maioria dos alunos irá:</w:t>
      </w:r>
    </w:p>
    <w:p w14:paraId="09B31C43" w14:textId="77777777" w:rsidR="00690983" w:rsidRPr="00025B27" w:rsidRDefault="00690983" w:rsidP="00CB38CA">
      <w:pPr>
        <w:pStyle w:val="PargrafodaLista"/>
        <w:widowControl w:val="0"/>
        <w:numPr>
          <w:ilvl w:val="0"/>
          <w:numId w:val="36"/>
        </w:numPr>
        <w:pBdr>
          <w:top w:val="nil"/>
          <w:left w:val="nil"/>
          <w:bottom w:val="nil"/>
          <w:right w:val="nil"/>
          <w:between w:val="nil"/>
        </w:pBdr>
        <w:tabs>
          <w:tab w:val="left" w:pos="879"/>
          <w:tab w:val="left" w:pos="880"/>
        </w:tabs>
        <w:spacing w:before="5" w:after="0" w:line="237" w:lineRule="auto"/>
        <w:ind w:left="426" w:right="38"/>
        <w:rPr>
          <w:color w:val="000000"/>
          <w:szCs w:val="24"/>
          <w:lang w:val="pt-PT"/>
        </w:rPr>
      </w:pPr>
      <w:r w:rsidRPr="00025B27">
        <w:rPr>
          <w:color w:val="000000"/>
          <w:szCs w:val="24"/>
          <w:lang w:val="pt-PT"/>
        </w:rPr>
        <w:t>Compreender que podemos disseminar a infeção ao tocar nas superfícies após tocar/limpar o nariz ou após tapar a tosse/espirros com as mãos.</w:t>
      </w:r>
    </w:p>
    <w:p w14:paraId="49CFF6B9" w14:textId="77777777" w:rsidR="00690983" w:rsidRPr="00025B27" w:rsidRDefault="00690983" w:rsidP="00CB38CA">
      <w:pPr>
        <w:pStyle w:val="PargrafodaLista"/>
        <w:widowControl w:val="0"/>
        <w:numPr>
          <w:ilvl w:val="0"/>
          <w:numId w:val="36"/>
        </w:numPr>
        <w:pBdr>
          <w:top w:val="nil"/>
          <w:left w:val="nil"/>
          <w:bottom w:val="nil"/>
          <w:right w:val="nil"/>
          <w:between w:val="nil"/>
        </w:pBdr>
        <w:tabs>
          <w:tab w:val="left" w:pos="879"/>
          <w:tab w:val="left" w:pos="880"/>
        </w:tabs>
        <w:spacing w:before="5" w:after="0" w:line="237" w:lineRule="auto"/>
        <w:ind w:left="426" w:right="38"/>
        <w:rPr>
          <w:rFonts w:eastAsiaTheme="majorEastAsia" w:cstheme="majorBidi"/>
          <w:b/>
          <w:sz w:val="36"/>
          <w:szCs w:val="26"/>
          <w:lang w:val="pt-PT"/>
        </w:rPr>
      </w:pPr>
      <w:r w:rsidRPr="00025B27">
        <w:rPr>
          <w:color w:val="000000"/>
          <w:szCs w:val="24"/>
          <w:lang w:val="pt-PT"/>
        </w:rPr>
        <w:t>Saber como deve desenvolver comportamentos de boas práticas de higiene respiratória na sua vida diária para reduzir a propagação de infeções.</w:t>
      </w:r>
    </w:p>
    <w:p w14:paraId="19B68EEF" w14:textId="7A58B3FA" w:rsidR="00D462F0" w:rsidRPr="00690983" w:rsidRDefault="00690983" w:rsidP="0018081E">
      <w:pPr>
        <w:widowControl w:val="0"/>
        <w:pBdr>
          <w:top w:val="nil"/>
          <w:left w:val="nil"/>
          <w:bottom w:val="nil"/>
          <w:right w:val="nil"/>
          <w:between w:val="nil"/>
        </w:pBdr>
        <w:tabs>
          <w:tab w:val="left" w:pos="879"/>
          <w:tab w:val="left" w:pos="880"/>
        </w:tabs>
        <w:spacing w:before="5" w:line="237" w:lineRule="auto"/>
        <w:ind w:left="66" w:right="38"/>
        <w:rPr>
          <w:rStyle w:val="Ttulo2Carter"/>
        </w:rPr>
      </w:pPr>
      <w:r w:rsidRPr="00025B27">
        <w:rPr>
          <w:rStyle w:val="Ttulo2Carter"/>
          <w:lang w:val="pt-PT"/>
        </w:rPr>
        <w:br w:type="column"/>
      </w:r>
      <w:proofErr w:type="spellStart"/>
      <w:r w:rsidRPr="00690983">
        <w:rPr>
          <w:rStyle w:val="Ttulo2Carter"/>
        </w:rPr>
        <w:t>Ligações</w:t>
      </w:r>
      <w:proofErr w:type="spellEnd"/>
      <w:r w:rsidRPr="00690983">
        <w:rPr>
          <w:rStyle w:val="Ttulo2Carter"/>
        </w:rPr>
        <w:t xml:space="preserve"> </w:t>
      </w:r>
      <w:proofErr w:type="spellStart"/>
      <w:r w:rsidRPr="00690983">
        <w:rPr>
          <w:rStyle w:val="Ttulo2Carter"/>
        </w:rPr>
        <w:t>Curriculares</w:t>
      </w:r>
      <w:proofErr w:type="spellEnd"/>
    </w:p>
    <w:p w14:paraId="377427D6" w14:textId="77777777" w:rsidR="00690983" w:rsidRPr="0018081E" w:rsidRDefault="00690983" w:rsidP="0018081E">
      <w:pPr>
        <w:pStyle w:val="Ttulo3"/>
        <w:rPr>
          <w:i/>
          <w:iCs/>
        </w:rPr>
      </w:pPr>
      <w:proofErr w:type="spellStart"/>
      <w:r w:rsidRPr="0018081E">
        <w:rPr>
          <w:i/>
          <w:iCs/>
        </w:rPr>
        <w:t>Cidadania</w:t>
      </w:r>
      <w:proofErr w:type="spellEnd"/>
      <w:r w:rsidRPr="0018081E">
        <w:rPr>
          <w:i/>
          <w:iCs/>
        </w:rPr>
        <w:t xml:space="preserve"> e </w:t>
      </w:r>
      <w:proofErr w:type="spellStart"/>
      <w:r w:rsidRPr="0018081E">
        <w:rPr>
          <w:i/>
          <w:iCs/>
        </w:rPr>
        <w:t>Desenvolvimento</w:t>
      </w:r>
      <w:proofErr w:type="spellEnd"/>
    </w:p>
    <w:p w14:paraId="7E291CF2" w14:textId="77777777" w:rsidR="00690983" w:rsidRPr="00690983" w:rsidRDefault="00690983" w:rsidP="00CB38CA">
      <w:pPr>
        <w:pStyle w:val="PargrafodaLista"/>
        <w:widowControl w:val="0"/>
        <w:numPr>
          <w:ilvl w:val="0"/>
          <w:numId w:val="37"/>
        </w:numPr>
        <w:pBdr>
          <w:top w:val="nil"/>
          <w:left w:val="nil"/>
          <w:bottom w:val="nil"/>
          <w:right w:val="nil"/>
          <w:between w:val="nil"/>
        </w:pBdr>
        <w:tabs>
          <w:tab w:val="left" w:pos="1239"/>
          <w:tab w:val="left" w:pos="1240"/>
        </w:tabs>
        <w:spacing w:before="205" w:after="0" w:line="240" w:lineRule="auto"/>
        <w:rPr>
          <w:color w:val="000000"/>
          <w:szCs w:val="24"/>
        </w:rPr>
      </w:pPr>
      <w:proofErr w:type="spellStart"/>
      <w:r w:rsidRPr="00690983">
        <w:rPr>
          <w:color w:val="000000"/>
          <w:szCs w:val="24"/>
        </w:rPr>
        <w:t>Saúde</w:t>
      </w:r>
      <w:proofErr w:type="spellEnd"/>
      <w:r w:rsidRPr="00690983">
        <w:rPr>
          <w:color w:val="000000"/>
          <w:szCs w:val="24"/>
        </w:rPr>
        <w:t xml:space="preserve"> e </w:t>
      </w:r>
      <w:proofErr w:type="spellStart"/>
      <w:r w:rsidRPr="00690983">
        <w:rPr>
          <w:color w:val="000000"/>
          <w:szCs w:val="24"/>
        </w:rPr>
        <w:t>Prevenção</w:t>
      </w:r>
      <w:proofErr w:type="spellEnd"/>
    </w:p>
    <w:p w14:paraId="0A4878D0" w14:textId="77777777" w:rsidR="00690983" w:rsidRPr="00690983" w:rsidRDefault="00690983" w:rsidP="0018081E">
      <w:pPr>
        <w:pStyle w:val="Ttulo3"/>
      </w:pPr>
      <w:proofErr w:type="spellStart"/>
      <w:r w:rsidRPr="00690983">
        <w:t>Estudo</w:t>
      </w:r>
      <w:proofErr w:type="spellEnd"/>
      <w:r w:rsidRPr="00690983">
        <w:t xml:space="preserve"> do </w:t>
      </w:r>
      <w:proofErr w:type="spellStart"/>
      <w:r w:rsidRPr="00690983">
        <w:t>Meio</w:t>
      </w:r>
      <w:proofErr w:type="spellEnd"/>
    </w:p>
    <w:p w14:paraId="194F71A5" w14:textId="77777777" w:rsidR="00690983" w:rsidRPr="00690983" w:rsidRDefault="00690983" w:rsidP="00CB38CA">
      <w:pPr>
        <w:pStyle w:val="PargrafodaLista"/>
        <w:widowControl w:val="0"/>
        <w:numPr>
          <w:ilvl w:val="0"/>
          <w:numId w:val="37"/>
        </w:numPr>
        <w:pBdr>
          <w:top w:val="nil"/>
          <w:left w:val="nil"/>
          <w:bottom w:val="nil"/>
          <w:right w:val="nil"/>
          <w:between w:val="nil"/>
        </w:pBdr>
        <w:tabs>
          <w:tab w:val="left" w:pos="1239"/>
          <w:tab w:val="left" w:pos="1240"/>
        </w:tabs>
        <w:spacing w:before="201" w:after="0" w:line="240" w:lineRule="auto"/>
        <w:rPr>
          <w:color w:val="000000"/>
          <w:szCs w:val="24"/>
        </w:rPr>
      </w:pPr>
      <w:proofErr w:type="spellStart"/>
      <w:r w:rsidRPr="00690983">
        <w:rPr>
          <w:color w:val="000000"/>
          <w:szCs w:val="24"/>
        </w:rPr>
        <w:t>Trabalhar</w:t>
      </w:r>
      <w:proofErr w:type="spellEnd"/>
      <w:r w:rsidRPr="00690983">
        <w:rPr>
          <w:color w:val="000000"/>
          <w:szCs w:val="24"/>
        </w:rPr>
        <w:t xml:space="preserve"> com </w:t>
      </w:r>
      <w:proofErr w:type="spellStart"/>
      <w:r w:rsidRPr="00690983">
        <w:rPr>
          <w:color w:val="000000"/>
          <w:szCs w:val="24"/>
        </w:rPr>
        <w:t>espírito</w:t>
      </w:r>
      <w:proofErr w:type="spellEnd"/>
      <w:r w:rsidRPr="00690983">
        <w:rPr>
          <w:color w:val="000000"/>
          <w:szCs w:val="24"/>
        </w:rPr>
        <w:t xml:space="preserve"> </w:t>
      </w:r>
      <w:proofErr w:type="spellStart"/>
      <w:r w:rsidRPr="00690983">
        <w:rPr>
          <w:color w:val="000000"/>
          <w:szCs w:val="24"/>
        </w:rPr>
        <w:t>científico</w:t>
      </w:r>
      <w:proofErr w:type="spellEnd"/>
    </w:p>
    <w:p w14:paraId="17C7959E" w14:textId="77777777" w:rsidR="00690983" w:rsidRPr="00690983" w:rsidRDefault="00690983" w:rsidP="00CB38CA">
      <w:pPr>
        <w:pStyle w:val="PargrafodaLista"/>
        <w:widowControl w:val="0"/>
        <w:numPr>
          <w:ilvl w:val="0"/>
          <w:numId w:val="37"/>
        </w:numPr>
        <w:pBdr>
          <w:top w:val="nil"/>
          <w:left w:val="nil"/>
          <w:bottom w:val="nil"/>
          <w:right w:val="nil"/>
          <w:between w:val="nil"/>
        </w:pBdr>
        <w:tabs>
          <w:tab w:val="left" w:pos="1239"/>
          <w:tab w:val="left" w:pos="1240"/>
        </w:tabs>
        <w:spacing w:before="149" w:after="0" w:line="240" w:lineRule="auto"/>
        <w:rPr>
          <w:color w:val="000000"/>
          <w:szCs w:val="24"/>
        </w:rPr>
      </w:pPr>
      <w:r w:rsidRPr="00690983">
        <w:rPr>
          <w:color w:val="000000"/>
          <w:szCs w:val="24"/>
        </w:rPr>
        <w:t xml:space="preserve">Seres </w:t>
      </w:r>
      <w:proofErr w:type="spellStart"/>
      <w:r w:rsidRPr="00690983">
        <w:rPr>
          <w:color w:val="000000"/>
          <w:szCs w:val="24"/>
        </w:rPr>
        <w:t>vivos</w:t>
      </w:r>
      <w:proofErr w:type="spellEnd"/>
      <w:r w:rsidRPr="00690983">
        <w:rPr>
          <w:color w:val="000000"/>
          <w:szCs w:val="24"/>
        </w:rPr>
        <w:t xml:space="preserve"> e </w:t>
      </w:r>
      <w:proofErr w:type="spellStart"/>
      <w:r w:rsidRPr="00690983">
        <w:rPr>
          <w:color w:val="000000"/>
          <w:szCs w:val="24"/>
        </w:rPr>
        <w:t>seus</w:t>
      </w:r>
      <w:proofErr w:type="spellEnd"/>
      <w:r w:rsidRPr="00690983">
        <w:rPr>
          <w:color w:val="000000"/>
          <w:szCs w:val="24"/>
        </w:rPr>
        <w:t xml:space="preserve"> habitats</w:t>
      </w:r>
    </w:p>
    <w:p w14:paraId="5EC39D99" w14:textId="77777777" w:rsidR="00690983" w:rsidRPr="00690983" w:rsidRDefault="00690983" w:rsidP="0018081E">
      <w:pPr>
        <w:pStyle w:val="Ttulo3"/>
      </w:pPr>
      <w:proofErr w:type="spellStart"/>
      <w:r w:rsidRPr="00690983">
        <w:t>Português</w:t>
      </w:r>
      <w:proofErr w:type="spellEnd"/>
      <w:r w:rsidRPr="00690983">
        <w:t xml:space="preserve"> / </w:t>
      </w:r>
      <w:proofErr w:type="spellStart"/>
      <w:r w:rsidRPr="00690983">
        <w:t>Inglês</w:t>
      </w:r>
      <w:proofErr w:type="spellEnd"/>
    </w:p>
    <w:p w14:paraId="1181D033" w14:textId="77777777" w:rsidR="00690983" w:rsidRPr="00690983" w:rsidRDefault="00690983" w:rsidP="00CB38CA">
      <w:pPr>
        <w:pStyle w:val="PargrafodaLista"/>
        <w:widowControl w:val="0"/>
        <w:numPr>
          <w:ilvl w:val="0"/>
          <w:numId w:val="38"/>
        </w:numPr>
        <w:pBdr>
          <w:top w:val="nil"/>
          <w:left w:val="nil"/>
          <w:bottom w:val="nil"/>
          <w:right w:val="nil"/>
          <w:between w:val="nil"/>
        </w:pBdr>
        <w:tabs>
          <w:tab w:val="left" w:pos="1239"/>
          <w:tab w:val="left" w:pos="1240"/>
        </w:tabs>
        <w:spacing w:before="201" w:after="0" w:line="240" w:lineRule="auto"/>
        <w:rPr>
          <w:color w:val="000000"/>
          <w:szCs w:val="24"/>
        </w:rPr>
      </w:pPr>
      <w:proofErr w:type="spellStart"/>
      <w:r w:rsidRPr="00690983">
        <w:rPr>
          <w:color w:val="000000"/>
          <w:szCs w:val="24"/>
        </w:rPr>
        <w:t>Leitura</w:t>
      </w:r>
      <w:proofErr w:type="spellEnd"/>
      <w:r w:rsidRPr="00690983">
        <w:rPr>
          <w:color w:val="000000"/>
          <w:szCs w:val="24"/>
        </w:rPr>
        <w:t xml:space="preserve"> e </w:t>
      </w:r>
      <w:proofErr w:type="spellStart"/>
      <w:r w:rsidRPr="00690983">
        <w:rPr>
          <w:color w:val="000000"/>
          <w:szCs w:val="24"/>
        </w:rPr>
        <w:t>compreensão</w:t>
      </w:r>
      <w:proofErr w:type="spellEnd"/>
    </w:p>
    <w:p w14:paraId="3C1CF14B" w14:textId="77777777" w:rsidR="00690983" w:rsidRPr="00690983" w:rsidRDefault="00690983" w:rsidP="00CB38CA">
      <w:pPr>
        <w:pStyle w:val="PargrafodaLista"/>
        <w:widowControl w:val="0"/>
        <w:numPr>
          <w:ilvl w:val="0"/>
          <w:numId w:val="38"/>
        </w:numPr>
        <w:pBdr>
          <w:top w:val="nil"/>
          <w:left w:val="nil"/>
          <w:bottom w:val="nil"/>
          <w:right w:val="nil"/>
          <w:between w:val="nil"/>
        </w:pBdr>
        <w:tabs>
          <w:tab w:val="left" w:pos="1239"/>
          <w:tab w:val="left" w:pos="1240"/>
        </w:tabs>
        <w:spacing w:before="148" w:after="0" w:line="240" w:lineRule="auto"/>
        <w:rPr>
          <w:color w:val="000000"/>
          <w:szCs w:val="24"/>
        </w:rPr>
      </w:pPr>
      <w:proofErr w:type="spellStart"/>
      <w:r w:rsidRPr="00690983">
        <w:rPr>
          <w:color w:val="000000"/>
          <w:szCs w:val="24"/>
        </w:rPr>
        <w:t>Linguagem</w:t>
      </w:r>
      <w:proofErr w:type="spellEnd"/>
      <w:r w:rsidRPr="00690983">
        <w:rPr>
          <w:color w:val="000000"/>
          <w:szCs w:val="24"/>
        </w:rPr>
        <w:t xml:space="preserve"> verbal</w:t>
      </w:r>
    </w:p>
    <w:p w14:paraId="3D61B000" w14:textId="77777777" w:rsidR="00690983" w:rsidRPr="00690983" w:rsidRDefault="00690983" w:rsidP="0018081E">
      <w:pPr>
        <w:pStyle w:val="Ttulo3"/>
      </w:pPr>
      <w:proofErr w:type="spellStart"/>
      <w:r w:rsidRPr="00690983">
        <w:t>Matemática</w:t>
      </w:r>
      <w:proofErr w:type="spellEnd"/>
    </w:p>
    <w:p w14:paraId="54142C27" w14:textId="67A9BD19" w:rsidR="00D462F0" w:rsidRPr="00690983" w:rsidRDefault="00690983" w:rsidP="00CB38CA">
      <w:pPr>
        <w:pStyle w:val="PargrafodaLista"/>
        <w:numPr>
          <w:ilvl w:val="0"/>
          <w:numId w:val="39"/>
        </w:numPr>
        <w:spacing w:before="120" w:line="276" w:lineRule="auto"/>
        <w:rPr>
          <w:rFonts w:cs="Arial"/>
        </w:rPr>
        <w:sectPr w:rsidR="00D462F0" w:rsidRPr="00690983" w:rsidSect="0040090D">
          <w:type w:val="continuous"/>
          <w:pgSz w:w="11900" w:h="16840"/>
          <w:pgMar w:top="720" w:right="720" w:bottom="720" w:left="720" w:header="709" w:footer="709" w:gutter="0"/>
          <w:cols w:num="2" w:space="708"/>
          <w:docGrid w:linePitch="360"/>
        </w:sectPr>
      </w:pPr>
      <w:proofErr w:type="spellStart"/>
      <w:r w:rsidRPr="00690983">
        <w:rPr>
          <w:color w:val="000000"/>
          <w:szCs w:val="24"/>
        </w:rPr>
        <w:t>Comparação</w:t>
      </w:r>
      <w:proofErr w:type="spellEnd"/>
      <w:r w:rsidRPr="00690983">
        <w:rPr>
          <w:color w:val="000000"/>
          <w:szCs w:val="24"/>
        </w:rPr>
        <w:t xml:space="preserve"> de </w:t>
      </w:r>
      <w:proofErr w:type="spellStart"/>
      <w:r w:rsidRPr="00690983">
        <w:rPr>
          <w:color w:val="000000"/>
          <w:szCs w:val="24"/>
        </w:rPr>
        <w:t>medidas</w:t>
      </w:r>
      <w:proofErr w:type="spellEnd"/>
    </w:p>
    <w:p w14:paraId="24EEA6AA" w14:textId="224860DA" w:rsidR="00D462F0" w:rsidRPr="00C52BCC" w:rsidRDefault="00690983" w:rsidP="00C52BCC">
      <w:pPr>
        <w:pStyle w:val="Ttulo1"/>
        <w:rPr>
          <w:sz w:val="56"/>
          <w:szCs w:val="24"/>
        </w:rPr>
      </w:pPr>
      <w:proofErr w:type="spellStart"/>
      <w:r w:rsidRPr="00690983">
        <w:rPr>
          <w:sz w:val="56"/>
          <w:szCs w:val="24"/>
        </w:rPr>
        <w:lastRenderedPageBreak/>
        <w:t>Sessão</w:t>
      </w:r>
      <w:proofErr w:type="spellEnd"/>
      <w:r w:rsidRPr="00690983">
        <w:rPr>
          <w:sz w:val="56"/>
          <w:szCs w:val="24"/>
        </w:rPr>
        <w:t xml:space="preserve"> 3: </w:t>
      </w:r>
      <w:proofErr w:type="spellStart"/>
      <w:r w:rsidRPr="00690983">
        <w:rPr>
          <w:sz w:val="56"/>
          <w:szCs w:val="24"/>
        </w:rPr>
        <w:t>Higiene</w:t>
      </w:r>
      <w:proofErr w:type="spellEnd"/>
      <w:r w:rsidRPr="00690983">
        <w:rPr>
          <w:sz w:val="56"/>
          <w:szCs w:val="24"/>
        </w:rPr>
        <w:t xml:space="preserve"> (</w:t>
      </w:r>
      <w:proofErr w:type="spellStart"/>
      <w:r w:rsidRPr="00690983">
        <w:rPr>
          <w:sz w:val="56"/>
          <w:szCs w:val="24"/>
        </w:rPr>
        <w:t>ou</w:t>
      </w:r>
      <w:proofErr w:type="spellEnd"/>
      <w:r w:rsidRPr="00690983">
        <w:rPr>
          <w:sz w:val="56"/>
          <w:szCs w:val="24"/>
        </w:rPr>
        <w:t xml:space="preserve"> </w:t>
      </w:r>
      <w:proofErr w:type="spellStart"/>
      <w:r w:rsidRPr="00690983">
        <w:rPr>
          <w:sz w:val="56"/>
          <w:szCs w:val="24"/>
        </w:rPr>
        <w:t>Etiqueta</w:t>
      </w:r>
      <w:proofErr w:type="spellEnd"/>
      <w:r w:rsidRPr="00690983">
        <w:rPr>
          <w:sz w:val="56"/>
          <w:szCs w:val="24"/>
        </w:rPr>
        <w:t xml:space="preserve">) </w:t>
      </w:r>
      <w:proofErr w:type="spellStart"/>
      <w:r w:rsidRPr="00690983">
        <w:rPr>
          <w:sz w:val="56"/>
          <w:szCs w:val="24"/>
        </w:rPr>
        <w:t>Respiratória</w:t>
      </w:r>
      <w:proofErr w:type="spellEnd"/>
    </w:p>
    <w:p w14:paraId="727CA112" w14:textId="77777777" w:rsidR="00D462F0" w:rsidRPr="00423B58" w:rsidRDefault="00D462F0" w:rsidP="00D462F0">
      <w:pPr>
        <w:tabs>
          <w:tab w:val="left" w:pos="2458"/>
        </w:tabs>
        <w:rPr>
          <w:rFonts w:cs="Arial"/>
          <w:b/>
          <w:bCs/>
          <w:sz w:val="32"/>
          <w:szCs w:val="32"/>
        </w:rPr>
      </w:pPr>
    </w:p>
    <w:p w14:paraId="323C1D29" w14:textId="77777777" w:rsidR="00D462F0" w:rsidRPr="00423B58" w:rsidRDefault="00D462F0" w:rsidP="00D462F0">
      <w:pPr>
        <w:tabs>
          <w:tab w:val="left" w:pos="2458"/>
        </w:tabs>
        <w:rPr>
          <w:sz w:val="28"/>
          <w:szCs w:val="28"/>
        </w:rPr>
        <w:sectPr w:rsidR="00D462F0" w:rsidRPr="00423B58" w:rsidSect="0040090D">
          <w:type w:val="continuous"/>
          <w:pgSz w:w="11906" w:h="16838"/>
          <w:pgMar w:top="720" w:right="720" w:bottom="720" w:left="720" w:header="708" w:footer="708" w:gutter="0"/>
          <w:cols w:space="708"/>
          <w:docGrid w:linePitch="360"/>
        </w:sectPr>
      </w:pPr>
    </w:p>
    <w:p w14:paraId="47377DD8" w14:textId="0FF9C30B" w:rsidR="00D462F0" w:rsidRPr="00D462F0" w:rsidRDefault="00690983" w:rsidP="00D462F0">
      <w:pPr>
        <w:pStyle w:val="Ttulo2"/>
      </w:pPr>
      <w:proofErr w:type="spellStart"/>
      <w:r w:rsidRPr="00690983">
        <w:rPr>
          <w:rStyle w:val="Ttulo2Carter"/>
          <w:b/>
        </w:rPr>
        <w:t>Materiais</w:t>
      </w:r>
      <w:proofErr w:type="spellEnd"/>
      <w:r w:rsidRPr="00690983">
        <w:rPr>
          <w:rStyle w:val="Ttulo2Carter"/>
          <w:b/>
        </w:rPr>
        <w:t xml:space="preserve"> </w:t>
      </w:r>
      <w:proofErr w:type="spellStart"/>
      <w:r w:rsidRPr="00690983">
        <w:rPr>
          <w:rStyle w:val="Ttulo2Carter"/>
          <w:b/>
        </w:rPr>
        <w:t>Necessários</w:t>
      </w:r>
      <w:proofErr w:type="spellEnd"/>
    </w:p>
    <w:p w14:paraId="36E39A0A" w14:textId="6B7F151B" w:rsidR="00D462F0" w:rsidRPr="00A2013E" w:rsidRDefault="00690983" w:rsidP="0097530B">
      <w:pPr>
        <w:pStyle w:val="Ttulo3"/>
      </w:pPr>
      <w:proofErr w:type="spellStart"/>
      <w:r w:rsidRPr="00690983">
        <w:t>Atividade</w:t>
      </w:r>
      <w:proofErr w:type="spellEnd"/>
      <w:r w:rsidRPr="00690983">
        <w:t xml:space="preserve">: Pista de </w:t>
      </w:r>
      <w:proofErr w:type="spellStart"/>
      <w:r w:rsidRPr="00690983">
        <w:t>Espirros</w:t>
      </w:r>
      <w:proofErr w:type="spellEnd"/>
    </w:p>
    <w:p w14:paraId="67D5F883" w14:textId="77777777" w:rsidR="00690983" w:rsidRPr="00690983" w:rsidRDefault="00690983" w:rsidP="00E02A31">
      <w:pPr>
        <w:pStyle w:val="Ttulo4"/>
      </w:pPr>
      <w:r w:rsidRPr="00690983">
        <w:t xml:space="preserve">Por </w:t>
      </w:r>
      <w:proofErr w:type="spellStart"/>
      <w:r w:rsidRPr="00690983">
        <w:t>grupo</w:t>
      </w:r>
      <w:proofErr w:type="spellEnd"/>
    </w:p>
    <w:p w14:paraId="16ABB380" w14:textId="77777777" w:rsidR="00690983" w:rsidRPr="00025B27" w:rsidRDefault="00690983" w:rsidP="00CB38CA">
      <w:pPr>
        <w:pStyle w:val="PargrafodaLista"/>
        <w:numPr>
          <w:ilvl w:val="0"/>
          <w:numId w:val="39"/>
        </w:numPr>
        <w:spacing w:after="0"/>
        <w:ind w:left="426"/>
        <w:rPr>
          <w:rFonts w:eastAsiaTheme="majorEastAsia" w:cs="Arial"/>
          <w:bCs/>
          <w:iCs/>
          <w:lang w:val="pt-PT"/>
        </w:rPr>
      </w:pPr>
      <w:r w:rsidRPr="00025B27">
        <w:rPr>
          <w:rFonts w:eastAsiaTheme="majorEastAsia" w:cs="Arial"/>
          <w:bCs/>
          <w:iCs/>
          <w:lang w:val="pt-PT"/>
        </w:rPr>
        <w:t>Rolo de papel grande, como rolo de marquesa, ou de cenário</w:t>
      </w:r>
    </w:p>
    <w:p w14:paraId="5411FD48" w14:textId="77777777" w:rsidR="00690983" w:rsidRPr="00025B27" w:rsidRDefault="00690983" w:rsidP="00CB38CA">
      <w:pPr>
        <w:pStyle w:val="PargrafodaLista"/>
        <w:numPr>
          <w:ilvl w:val="0"/>
          <w:numId w:val="39"/>
        </w:numPr>
        <w:spacing w:after="0"/>
        <w:ind w:left="426"/>
        <w:rPr>
          <w:rFonts w:eastAsiaTheme="majorEastAsia" w:cs="Arial"/>
          <w:bCs/>
          <w:iCs/>
          <w:lang w:val="pt-PT"/>
        </w:rPr>
      </w:pPr>
      <w:r w:rsidRPr="00025B27">
        <w:rPr>
          <w:rFonts w:eastAsiaTheme="majorEastAsia" w:cs="Arial"/>
          <w:bCs/>
          <w:iCs/>
          <w:lang w:val="pt-PT"/>
        </w:rPr>
        <w:t xml:space="preserve">Fita métrica ou régua de 2 m </w:t>
      </w:r>
    </w:p>
    <w:p w14:paraId="512E8D72" w14:textId="77777777" w:rsidR="00690983" w:rsidRPr="00690983" w:rsidRDefault="00690983" w:rsidP="00CB38CA">
      <w:pPr>
        <w:pStyle w:val="PargrafodaLista"/>
        <w:numPr>
          <w:ilvl w:val="0"/>
          <w:numId w:val="39"/>
        </w:numPr>
        <w:spacing w:after="0"/>
        <w:ind w:left="426"/>
        <w:rPr>
          <w:rFonts w:eastAsiaTheme="majorEastAsia" w:cs="Arial"/>
          <w:bCs/>
          <w:iCs/>
        </w:rPr>
      </w:pPr>
      <w:r w:rsidRPr="00690983">
        <w:rPr>
          <w:rFonts w:eastAsiaTheme="majorEastAsia" w:cs="Arial"/>
          <w:bCs/>
          <w:iCs/>
        </w:rPr>
        <w:t xml:space="preserve">Frasco(s) de spray </w:t>
      </w:r>
      <w:proofErr w:type="spellStart"/>
      <w:r w:rsidRPr="00690983">
        <w:rPr>
          <w:rFonts w:eastAsiaTheme="majorEastAsia" w:cs="Arial"/>
          <w:bCs/>
          <w:iCs/>
        </w:rPr>
        <w:t>vaporizador</w:t>
      </w:r>
      <w:proofErr w:type="spellEnd"/>
    </w:p>
    <w:p w14:paraId="01F52389" w14:textId="77777777" w:rsidR="00690983" w:rsidRPr="00690983" w:rsidRDefault="00690983" w:rsidP="00CB38CA">
      <w:pPr>
        <w:pStyle w:val="PargrafodaLista"/>
        <w:numPr>
          <w:ilvl w:val="0"/>
          <w:numId w:val="39"/>
        </w:numPr>
        <w:spacing w:after="0"/>
        <w:ind w:left="426"/>
        <w:rPr>
          <w:rFonts w:eastAsiaTheme="majorEastAsia" w:cs="Arial"/>
          <w:bCs/>
          <w:iCs/>
        </w:rPr>
      </w:pPr>
      <w:proofErr w:type="spellStart"/>
      <w:r w:rsidRPr="00690983">
        <w:rPr>
          <w:rFonts w:eastAsiaTheme="majorEastAsia" w:cs="Arial"/>
          <w:bCs/>
          <w:iCs/>
        </w:rPr>
        <w:t>Corante</w:t>
      </w:r>
      <w:proofErr w:type="spellEnd"/>
      <w:r w:rsidRPr="00690983">
        <w:rPr>
          <w:rFonts w:eastAsiaTheme="majorEastAsia" w:cs="Arial"/>
          <w:bCs/>
          <w:iCs/>
        </w:rPr>
        <w:t xml:space="preserve"> </w:t>
      </w:r>
      <w:proofErr w:type="spellStart"/>
      <w:r w:rsidRPr="00690983">
        <w:rPr>
          <w:rFonts w:eastAsiaTheme="majorEastAsia" w:cs="Arial"/>
          <w:bCs/>
          <w:iCs/>
        </w:rPr>
        <w:t>alimentar</w:t>
      </w:r>
      <w:proofErr w:type="spellEnd"/>
      <w:r w:rsidRPr="00690983">
        <w:rPr>
          <w:rFonts w:eastAsiaTheme="majorEastAsia" w:cs="Arial"/>
          <w:bCs/>
          <w:iCs/>
        </w:rPr>
        <w:t xml:space="preserve"> </w:t>
      </w:r>
      <w:proofErr w:type="spellStart"/>
      <w:r w:rsidRPr="00690983">
        <w:rPr>
          <w:rFonts w:eastAsiaTheme="majorEastAsia" w:cs="Arial"/>
          <w:bCs/>
          <w:iCs/>
        </w:rPr>
        <w:t>verde</w:t>
      </w:r>
      <w:proofErr w:type="spellEnd"/>
    </w:p>
    <w:p w14:paraId="3460FF6F" w14:textId="77777777" w:rsidR="00690983" w:rsidRPr="00690983" w:rsidRDefault="00690983" w:rsidP="00CB38CA">
      <w:pPr>
        <w:pStyle w:val="PargrafodaLista"/>
        <w:numPr>
          <w:ilvl w:val="0"/>
          <w:numId w:val="39"/>
        </w:numPr>
        <w:spacing w:after="0"/>
        <w:ind w:left="426"/>
        <w:rPr>
          <w:rFonts w:eastAsiaTheme="majorEastAsia" w:cs="Arial"/>
          <w:bCs/>
          <w:iCs/>
        </w:rPr>
      </w:pPr>
      <w:r w:rsidRPr="00690983">
        <w:rPr>
          <w:rFonts w:eastAsiaTheme="majorEastAsia" w:cs="Arial"/>
          <w:bCs/>
          <w:iCs/>
        </w:rPr>
        <w:t xml:space="preserve">Luvas </w:t>
      </w:r>
      <w:proofErr w:type="spellStart"/>
      <w:r w:rsidRPr="00690983">
        <w:rPr>
          <w:rFonts w:eastAsiaTheme="majorEastAsia" w:cs="Arial"/>
          <w:bCs/>
          <w:iCs/>
        </w:rPr>
        <w:t>descartáveis</w:t>
      </w:r>
      <w:proofErr w:type="spellEnd"/>
      <w:r w:rsidRPr="00690983">
        <w:rPr>
          <w:rFonts w:eastAsiaTheme="majorEastAsia" w:cs="Arial"/>
          <w:bCs/>
          <w:iCs/>
        </w:rPr>
        <w:t xml:space="preserve"> de </w:t>
      </w:r>
      <w:proofErr w:type="spellStart"/>
      <w:r w:rsidRPr="00690983">
        <w:rPr>
          <w:rFonts w:eastAsiaTheme="majorEastAsia" w:cs="Arial"/>
          <w:bCs/>
          <w:iCs/>
        </w:rPr>
        <w:t>plástico</w:t>
      </w:r>
      <w:proofErr w:type="spellEnd"/>
      <w:r w:rsidRPr="00690983">
        <w:rPr>
          <w:rFonts w:eastAsiaTheme="majorEastAsia" w:cs="Arial"/>
          <w:bCs/>
          <w:iCs/>
        </w:rPr>
        <w:t>/</w:t>
      </w:r>
      <w:proofErr w:type="spellStart"/>
      <w:r w:rsidRPr="00690983">
        <w:rPr>
          <w:rFonts w:eastAsiaTheme="majorEastAsia" w:cs="Arial"/>
          <w:bCs/>
          <w:iCs/>
        </w:rPr>
        <w:t>vinil</w:t>
      </w:r>
      <w:proofErr w:type="spellEnd"/>
    </w:p>
    <w:p w14:paraId="083415CE" w14:textId="77777777" w:rsidR="00690983" w:rsidRPr="00690983" w:rsidRDefault="00690983" w:rsidP="00CB38CA">
      <w:pPr>
        <w:pStyle w:val="PargrafodaLista"/>
        <w:numPr>
          <w:ilvl w:val="0"/>
          <w:numId w:val="39"/>
        </w:numPr>
        <w:spacing w:after="0"/>
        <w:ind w:left="426"/>
        <w:rPr>
          <w:rFonts w:eastAsiaTheme="majorEastAsia" w:cs="Arial"/>
          <w:bCs/>
          <w:iCs/>
        </w:rPr>
      </w:pPr>
      <w:r w:rsidRPr="00690983">
        <w:rPr>
          <w:rFonts w:eastAsiaTheme="majorEastAsia" w:cs="Arial"/>
          <w:bCs/>
          <w:iCs/>
        </w:rPr>
        <w:t xml:space="preserve">Rolo de </w:t>
      </w:r>
      <w:proofErr w:type="spellStart"/>
      <w:r w:rsidRPr="00690983">
        <w:rPr>
          <w:rFonts w:eastAsiaTheme="majorEastAsia" w:cs="Arial"/>
          <w:bCs/>
          <w:iCs/>
        </w:rPr>
        <w:t>cozinha</w:t>
      </w:r>
      <w:proofErr w:type="spellEnd"/>
    </w:p>
    <w:p w14:paraId="51352719" w14:textId="77777777" w:rsidR="00690983" w:rsidRPr="00025B27" w:rsidRDefault="00690983" w:rsidP="00CB38CA">
      <w:pPr>
        <w:pStyle w:val="PargrafodaLista"/>
        <w:numPr>
          <w:ilvl w:val="0"/>
          <w:numId w:val="39"/>
        </w:numPr>
        <w:spacing w:after="0"/>
        <w:ind w:left="426"/>
        <w:rPr>
          <w:rFonts w:eastAsiaTheme="majorEastAsia" w:cs="Arial"/>
          <w:bCs/>
          <w:iCs/>
          <w:lang w:val="pt-PT"/>
        </w:rPr>
      </w:pPr>
      <w:r w:rsidRPr="00025B27">
        <w:rPr>
          <w:rFonts w:eastAsiaTheme="majorEastAsia" w:cs="Arial"/>
          <w:bCs/>
          <w:iCs/>
          <w:lang w:val="pt-PT"/>
        </w:rPr>
        <w:t>Canetas e adesivos do tipo Post-It® (opcional)</w:t>
      </w:r>
    </w:p>
    <w:p w14:paraId="7F29CAD0" w14:textId="77777777" w:rsidR="00690983" w:rsidRPr="00025B27" w:rsidRDefault="00690983" w:rsidP="00CB38CA">
      <w:pPr>
        <w:pStyle w:val="PargrafodaLista"/>
        <w:numPr>
          <w:ilvl w:val="0"/>
          <w:numId w:val="39"/>
        </w:numPr>
        <w:spacing w:after="0"/>
        <w:ind w:left="426"/>
        <w:rPr>
          <w:rFonts w:eastAsiaTheme="majorEastAsia" w:cs="Arial"/>
          <w:bCs/>
          <w:iCs/>
          <w:lang w:val="pt-PT"/>
        </w:rPr>
      </w:pPr>
      <w:r w:rsidRPr="00025B27">
        <w:rPr>
          <w:rFonts w:eastAsiaTheme="majorEastAsia" w:cs="Arial"/>
          <w:bCs/>
          <w:iCs/>
          <w:lang w:val="pt-PT"/>
        </w:rPr>
        <w:t>Uma máscara engraçada para cobrir o frasco de spray (opcional)</w:t>
      </w:r>
    </w:p>
    <w:p w14:paraId="01567A83" w14:textId="308F71E5" w:rsidR="00690983" w:rsidRDefault="00690983" w:rsidP="00CB38CA">
      <w:pPr>
        <w:pStyle w:val="PargrafodaLista"/>
        <w:numPr>
          <w:ilvl w:val="0"/>
          <w:numId w:val="39"/>
        </w:numPr>
        <w:spacing w:after="0"/>
        <w:ind w:left="426"/>
        <w:rPr>
          <w:rFonts w:eastAsiaTheme="majorEastAsia" w:cs="Arial"/>
          <w:bCs/>
          <w:iCs/>
        </w:rPr>
      </w:pPr>
      <w:proofErr w:type="spellStart"/>
      <w:r w:rsidRPr="00690983">
        <w:rPr>
          <w:rFonts w:eastAsiaTheme="majorEastAsia" w:cs="Arial"/>
          <w:bCs/>
          <w:iCs/>
        </w:rPr>
        <w:t>Cartão</w:t>
      </w:r>
      <w:proofErr w:type="spellEnd"/>
    </w:p>
    <w:p w14:paraId="0A1129A6" w14:textId="77777777" w:rsidR="00E02A31" w:rsidRPr="00E02A31" w:rsidRDefault="00E02A31" w:rsidP="00E02A31">
      <w:pPr>
        <w:spacing w:after="0"/>
        <w:ind w:left="66"/>
        <w:rPr>
          <w:rFonts w:eastAsiaTheme="majorEastAsia" w:cs="Arial"/>
          <w:bCs/>
          <w:iCs/>
        </w:rPr>
      </w:pPr>
    </w:p>
    <w:p w14:paraId="15552895" w14:textId="77777777" w:rsidR="00690983" w:rsidRPr="00E02A31" w:rsidRDefault="00690983" w:rsidP="00E02A31">
      <w:pPr>
        <w:pStyle w:val="Ttulo3"/>
      </w:pPr>
      <w:proofErr w:type="spellStart"/>
      <w:r w:rsidRPr="00E02A31">
        <w:t>Atividade</w:t>
      </w:r>
      <w:proofErr w:type="spellEnd"/>
      <w:r w:rsidRPr="00E02A31">
        <w:t xml:space="preserve"> </w:t>
      </w:r>
      <w:proofErr w:type="spellStart"/>
      <w:r w:rsidRPr="00E02A31">
        <w:t>Suplementar</w:t>
      </w:r>
      <w:proofErr w:type="spellEnd"/>
      <w:r w:rsidRPr="00E02A31">
        <w:t xml:space="preserve">: </w:t>
      </w:r>
      <w:proofErr w:type="spellStart"/>
      <w:r w:rsidRPr="00E02A31">
        <w:t>Ficha</w:t>
      </w:r>
      <w:proofErr w:type="spellEnd"/>
      <w:r w:rsidRPr="00E02A31">
        <w:t xml:space="preserve"> </w:t>
      </w:r>
      <w:proofErr w:type="spellStart"/>
      <w:r w:rsidRPr="00E02A31">
        <w:t>Temática</w:t>
      </w:r>
      <w:proofErr w:type="spellEnd"/>
    </w:p>
    <w:p w14:paraId="7F0288EF" w14:textId="77777777" w:rsidR="00690983" w:rsidRPr="00E02A31" w:rsidRDefault="00690983" w:rsidP="00E02A31">
      <w:pPr>
        <w:pStyle w:val="Ttulo4"/>
      </w:pPr>
      <w:r w:rsidRPr="00E02A31">
        <w:t xml:space="preserve">Por </w:t>
      </w:r>
      <w:proofErr w:type="spellStart"/>
      <w:r w:rsidRPr="00E02A31">
        <w:t>aluno</w:t>
      </w:r>
      <w:proofErr w:type="spellEnd"/>
    </w:p>
    <w:p w14:paraId="1F4C2A7E" w14:textId="2E924FD3" w:rsidR="00690983" w:rsidRDefault="00D206BB" w:rsidP="00CB38CA">
      <w:pPr>
        <w:pStyle w:val="PargrafodaLista"/>
        <w:numPr>
          <w:ilvl w:val="0"/>
          <w:numId w:val="42"/>
        </w:numPr>
        <w:spacing w:after="0"/>
        <w:ind w:left="426"/>
        <w:rPr>
          <w:rFonts w:eastAsiaTheme="majorEastAsia" w:cstheme="majorBidi"/>
          <w:bCs/>
          <w:szCs w:val="22"/>
        </w:rPr>
      </w:pPr>
      <w:r>
        <w:rPr>
          <w:rFonts w:eastAsiaTheme="majorEastAsia" w:cstheme="majorBidi"/>
          <w:bCs/>
          <w:szCs w:val="22"/>
        </w:rPr>
        <w:t>FI</w:t>
      </w:r>
      <w:r w:rsidR="00690983" w:rsidRPr="00E02A31">
        <w:rPr>
          <w:rFonts w:eastAsiaTheme="majorEastAsia" w:cstheme="majorBidi"/>
          <w:bCs/>
          <w:szCs w:val="22"/>
        </w:rPr>
        <w:t xml:space="preserve">1 </w:t>
      </w:r>
      <w:proofErr w:type="spellStart"/>
      <w:r w:rsidR="00690983" w:rsidRPr="00E02A31">
        <w:rPr>
          <w:rFonts w:eastAsiaTheme="majorEastAsia" w:cstheme="majorBidi"/>
          <w:bCs/>
          <w:szCs w:val="22"/>
        </w:rPr>
        <w:t>Ficha</w:t>
      </w:r>
      <w:proofErr w:type="spellEnd"/>
      <w:r w:rsidR="00690983" w:rsidRPr="00E02A31">
        <w:rPr>
          <w:rFonts w:eastAsiaTheme="majorEastAsia" w:cstheme="majorBidi"/>
          <w:bCs/>
          <w:szCs w:val="22"/>
        </w:rPr>
        <w:t xml:space="preserve"> </w:t>
      </w:r>
      <w:proofErr w:type="spellStart"/>
      <w:r w:rsidR="00690983" w:rsidRPr="00E02A31">
        <w:rPr>
          <w:rFonts w:eastAsiaTheme="majorEastAsia" w:cstheme="majorBidi"/>
          <w:bCs/>
          <w:szCs w:val="22"/>
        </w:rPr>
        <w:t>Temática</w:t>
      </w:r>
      <w:proofErr w:type="spellEnd"/>
      <w:r w:rsidR="00690983" w:rsidRPr="00E02A31">
        <w:rPr>
          <w:rFonts w:eastAsiaTheme="majorEastAsia" w:cstheme="majorBidi"/>
          <w:bCs/>
          <w:szCs w:val="22"/>
        </w:rPr>
        <w:t xml:space="preserve"> Super </w:t>
      </w:r>
      <w:proofErr w:type="spellStart"/>
      <w:r w:rsidR="00690983" w:rsidRPr="00E02A31">
        <w:rPr>
          <w:rFonts w:eastAsiaTheme="majorEastAsia" w:cstheme="majorBidi"/>
          <w:bCs/>
          <w:szCs w:val="22"/>
        </w:rPr>
        <w:t>Espirros</w:t>
      </w:r>
      <w:proofErr w:type="spellEnd"/>
    </w:p>
    <w:p w14:paraId="7DE28CD3" w14:textId="77777777" w:rsidR="00E02A31" w:rsidRPr="00E02A31" w:rsidRDefault="00E02A31" w:rsidP="00E02A31">
      <w:pPr>
        <w:spacing w:after="0"/>
        <w:ind w:left="66"/>
        <w:rPr>
          <w:rFonts w:eastAsiaTheme="majorEastAsia" w:cstheme="majorBidi"/>
          <w:bCs/>
          <w:szCs w:val="22"/>
        </w:rPr>
      </w:pPr>
    </w:p>
    <w:p w14:paraId="4CA71F74" w14:textId="77777777" w:rsidR="00690983" w:rsidRPr="00025B27" w:rsidRDefault="00690983" w:rsidP="00E02A31">
      <w:pPr>
        <w:pStyle w:val="Ttulo3"/>
        <w:rPr>
          <w:lang w:val="pt-PT"/>
        </w:rPr>
      </w:pPr>
      <w:r w:rsidRPr="00025B27">
        <w:rPr>
          <w:lang w:val="pt-PT"/>
        </w:rPr>
        <w:t xml:space="preserve">Atividade Suplementar: Atividade: Espirros </w:t>
      </w:r>
      <w:proofErr w:type="spellStart"/>
      <w:r w:rsidRPr="00025B27">
        <w:rPr>
          <w:lang w:val="pt-PT"/>
        </w:rPr>
        <w:t>Super</w:t>
      </w:r>
      <w:proofErr w:type="spellEnd"/>
      <w:r w:rsidRPr="00025B27">
        <w:rPr>
          <w:lang w:val="pt-PT"/>
        </w:rPr>
        <w:t xml:space="preserve"> Viscosos</w:t>
      </w:r>
    </w:p>
    <w:p w14:paraId="426E734A" w14:textId="77777777" w:rsidR="00690983" w:rsidRPr="00E02A31" w:rsidRDefault="00690983" w:rsidP="00E02A31">
      <w:pPr>
        <w:pStyle w:val="Ttulo4"/>
      </w:pPr>
      <w:r w:rsidRPr="00E02A31">
        <w:t xml:space="preserve">Por </w:t>
      </w:r>
      <w:proofErr w:type="spellStart"/>
      <w:r w:rsidRPr="00E02A31">
        <w:t>aluno</w:t>
      </w:r>
      <w:proofErr w:type="spellEnd"/>
    </w:p>
    <w:p w14:paraId="2249C908" w14:textId="2D90B55A" w:rsidR="00690983" w:rsidRDefault="00D206BB" w:rsidP="00CB38CA">
      <w:pPr>
        <w:pStyle w:val="PargrafodaLista"/>
        <w:numPr>
          <w:ilvl w:val="0"/>
          <w:numId w:val="41"/>
        </w:numPr>
        <w:spacing w:after="0"/>
        <w:ind w:left="426"/>
        <w:rPr>
          <w:rFonts w:eastAsiaTheme="majorEastAsia" w:cstheme="majorBidi"/>
          <w:bCs/>
          <w:szCs w:val="22"/>
        </w:rPr>
      </w:pPr>
      <w:r>
        <w:rPr>
          <w:rFonts w:eastAsiaTheme="majorEastAsia" w:cstheme="majorBidi"/>
          <w:bCs/>
          <w:szCs w:val="22"/>
        </w:rPr>
        <w:t>FI</w:t>
      </w:r>
      <w:r w:rsidR="00690983" w:rsidRPr="00E02A31">
        <w:rPr>
          <w:rFonts w:eastAsiaTheme="majorEastAsia" w:cstheme="majorBidi"/>
          <w:bCs/>
          <w:szCs w:val="22"/>
        </w:rPr>
        <w:t xml:space="preserve">2 </w:t>
      </w:r>
      <w:proofErr w:type="spellStart"/>
      <w:r w:rsidR="00690983" w:rsidRPr="00E02A31">
        <w:rPr>
          <w:rFonts w:eastAsiaTheme="majorEastAsia" w:cstheme="majorBidi"/>
          <w:bCs/>
          <w:szCs w:val="22"/>
        </w:rPr>
        <w:t>Atividade</w:t>
      </w:r>
      <w:proofErr w:type="spellEnd"/>
      <w:r w:rsidR="00690983" w:rsidRPr="00E02A31">
        <w:rPr>
          <w:rFonts w:eastAsiaTheme="majorEastAsia" w:cstheme="majorBidi"/>
          <w:bCs/>
          <w:szCs w:val="22"/>
        </w:rPr>
        <w:t xml:space="preserve">: </w:t>
      </w:r>
      <w:proofErr w:type="spellStart"/>
      <w:r w:rsidR="00690983" w:rsidRPr="00E02A31">
        <w:rPr>
          <w:rFonts w:eastAsiaTheme="majorEastAsia" w:cstheme="majorBidi"/>
          <w:bCs/>
          <w:szCs w:val="22"/>
        </w:rPr>
        <w:t>Espirros</w:t>
      </w:r>
      <w:proofErr w:type="spellEnd"/>
      <w:r w:rsidR="00690983" w:rsidRPr="00E02A31">
        <w:rPr>
          <w:rFonts w:eastAsiaTheme="majorEastAsia" w:cstheme="majorBidi"/>
          <w:bCs/>
          <w:szCs w:val="22"/>
        </w:rPr>
        <w:t xml:space="preserve"> Super </w:t>
      </w:r>
      <w:proofErr w:type="spellStart"/>
      <w:r w:rsidR="00690983" w:rsidRPr="00E02A31">
        <w:rPr>
          <w:rFonts w:eastAsiaTheme="majorEastAsia" w:cstheme="majorBidi"/>
          <w:bCs/>
          <w:szCs w:val="22"/>
        </w:rPr>
        <w:t>Viscosos</w:t>
      </w:r>
      <w:proofErr w:type="spellEnd"/>
    </w:p>
    <w:p w14:paraId="4C4ABF62" w14:textId="77777777" w:rsidR="00E02A31" w:rsidRPr="00E02A31" w:rsidRDefault="00E02A31" w:rsidP="00E02A31">
      <w:pPr>
        <w:spacing w:after="0"/>
        <w:ind w:left="66"/>
        <w:rPr>
          <w:rFonts w:eastAsiaTheme="majorEastAsia" w:cstheme="majorBidi"/>
          <w:bCs/>
          <w:szCs w:val="22"/>
        </w:rPr>
      </w:pPr>
    </w:p>
    <w:p w14:paraId="5FE9EEDF" w14:textId="77777777" w:rsidR="00690983" w:rsidRPr="00025B27" w:rsidRDefault="00690983" w:rsidP="00E02A31">
      <w:pPr>
        <w:pStyle w:val="Ttulo3"/>
        <w:rPr>
          <w:lang w:val="pt-PT"/>
        </w:rPr>
      </w:pPr>
      <w:r w:rsidRPr="00025B27">
        <w:rPr>
          <w:lang w:val="pt-PT"/>
        </w:rPr>
        <w:t xml:space="preserve">Atividade Suplementar: Sopa de Letras </w:t>
      </w:r>
      <w:proofErr w:type="spellStart"/>
      <w:r w:rsidRPr="00025B27">
        <w:rPr>
          <w:lang w:val="pt-PT"/>
        </w:rPr>
        <w:t>Super</w:t>
      </w:r>
      <w:proofErr w:type="spellEnd"/>
      <w:r w:rsidRPr="00025B27">
        <w:rPr>
          <w:lang w:val="pt-PT"/>
        </w:rPr>
        <w:t xml:space="preserve"> Espirros</w:t>
      </w:r>
    </w:p>
    <w:p w14:paraId="2C7DB90E" w14:textId="77777777" w:rsidR="00690983" w:rsidRPr="00E02A31" w:rsidRDefault="00690983" w:rsidP="00E02A31">
      <w:pPr>
        <w:pStyle w:val="Ttulo4"/>
      </w:pPr>
      <w:r w:rsidRPr="00E02A31">
        <w:t xml:space="preserve">Por </w:t>
      </w:r>
      <w:proofErr w:type="spellStart"/>
      <w:r w:rsidRPr="00E02A31">
        <w:t>aluno</w:t>
      </w:r>
      <w:proofErr w:type="spellEnd"/>
    </w:p>
    <w:p w14:paraId="6E3111F8" w14:textId="10B5236F" w:rsidR="00690983" w:rsidRPr="00025B27" w:rsidRDefault="00690983" w:rsidP="00CB38CA">
      <w:pPr>
        <w:pStyle w:val="PargrafodaLista"/>
        <w:numPr>
          <w:ilvl w:val="0"/>
          <w:numId w:val="40"/>
        </w:numPr>
        <w:spacing w:after="0"/>
        <w:ind w:left="426"/>
        <w:rPr>
          <w:rFonts w:eastAsiaTheme="majorEastAsia" w:cstheme="majorBidi"/>
          <w:bCs/>
          <w:szCs w:val="22"/>
          <w:lang w:val="pt-PT"/>
        </w:rPr>
      </w:pPr>
      <w:r w:rsidRPr="00025B27">
        <w:rPr>
          <w:rFonts w:eastAsiaTheme="majorEastAsia" w:cstheme="majorBidi"/>
          <w:bCs/>
          <w:szCs w:val="22"/>
          <w:lang w:val="pt-PT"/>
        </w:rPr>
        <w:t>F</w:t>
      </w:r>
      <w:r w:rsidR="00D206BB">
        <w:rPr>
          <w:rFonts w:eastAsiaTheme="majorEastAsia" w:cstheme="majorBidi"/>
          <w:bCs/>
          <w:szCs w:val="22"/>
          <w:lang w:val="pt-PT"/>
        </w:rPr>
        <w:t>T</w:t>
      </w:r>
      <w:r w:rsidRPr="00025B27">
        <w:rPr>
          <w:rFonts w:eastAsiaTheme="majorEastAsia" w:cstheme="majorBidi"/>
          <w:bCs/>
          <w:szCs w:val="22"/>
          <w:lang w:val="pt-PT"/>
        </w:rPr>
        <w:t xml:space="preserve">1 Sopa de Letras </w:t>
      </w:r>
      <w:proofErr w:type="spellStart"/>
      <w:r w:rsidRPr="00025B27">
        <w:rPr>
          <w:rFonts w:eastAsiaTheme="majorEastAsia" w:cstheme="majorBidi"/>
          <w:bCs/>
          <w:szCs w:val="22"/>
          <w:lang w:val="pt-PT"/>
        </w:rPr>
        <w:t>Super</w:t>
      </w:r>
      <w:proofErr w:type="spellEnd"/>
      <w:r w:rsidRPr="00025B27">
        <w:rPr>
          <w:rFonts w:eastAsiaTheme="majorEastAsia" w:cstheme="majorBidi"/>
          <w:bCs/>
          <w:szCs w:val="22"/>
          <w:lang w:val="pt-PT"/>
        </w:rPr>
        <w:t xml:space="preserve"> Espirros</w:t>
      </w:r>
    </w:p>
    <w:p w14:paraId="4C1FC0BC" w14:textId="77777777" w:rsidR="00E02A31" w:rsidRPr="00025B27" w:rsidRDefault="00E02A31" w:rsidP="00E02A31">
      <w:pPr>
        <w:spacing w:after="0"/>
        <w:ind w:left="66"/>
        <w:rPr>
          <w:rFonts w:eastAsiaTheme="majorEastAsia" w:cstheme="majorBidi"/>
          <w:bCs/>
          <w:szCs w:val="22"/>
          <w:lang w:val="pt-PT"/>
        </w:rPr>
      </w:pPr>
    </w:p>
    <w:p w14:paraId="5922AD11" w14:textId="77777777" w:rsidR="00690983" w:rsidRPr="00025B27" w:rsidRDefault="00690983" w:rsidP="00E02A31">
      <w:pPr>
        <w:pStyle w:val="Ttulo3"/>
        <w:rPr>
          <w:lang w:val="pt-PT"/>
        </w:rPr>
      </w:pPr>
      <w:r w:rsidRPr="00025B27">
        <w:rPr>
          <w:lang w:val="pt-PT"/>
        </w:rPr>
        <w:t>Atividade: Ficha de Preencher Espaços em Branco</w:t>
      </w:r>
    </w:p>
    <w:p w14:paraId="055D58FF" w14:textId="77777777" w:rsidR="00E02A31" w:rsidRDefault="00690983" w:rsidP="00E02A31">
      <w:pPr>
        <w:pStyle w:val="Ttulo4"/>
      </w:pPr>
      <w:r w:rsidRPr="00E02A31">
        <w:t xml:space="preserve">Por </w:t>
      </w:r>
      <w:proofErr w:type="spellStart"/>
      <w:r w:rsidRPr="00E02A31">
        <w:t>aluno</w:t>
      </w:r>
      <w:proofErr w:type="spellEnd"/>
    </w:p>
    <w:p w14:paraId="0430C197" w14:textId="70F2BC84" w:rsidR="00E02A31" w:rsidRPr="00025B27" w:rsidRDefault="00690983" w:rsidP="00CB38CA">
      <w:pPr>
        <w:pStyle w:val="Ttulo4"/>
        <w:numPr>
          <w:ilvl w:val="0"/>
          <w:numId w:val="40"/>
        </w:numPr>
        <w:ind w:left="426"/>
        <w:rPr>
          <w:b w:val="0"/>
          <w:szCs w:val="22"/>
          <w:lang w:val="pt-PT"/>
        </w:rPr>
      </w:pPr>
      <w:r w:rsidRPr="00025B27">
        <w:rPr>
          <w:b w:val="0"/>
          <w:szCs w:val="22"/>
          <w:lang w:val="pt-PT"/>
        </w:rPr>
        <w:t>F</w:t>
      </w:r>
      <w:r w:rsidR="00D206BB">
        <w:rPr>
          <w:b w:val="0"/>
          <w:szCs w:val="22"/>
          <w:lang w:val="pt-PT"/>
        </w:rPr>
        <w:t>T</w:t>
      </w:r>
      <w:r w:rsidRPr="00025B27">
        <w:rPr>
          <w:b w:val="0"/>
          <w:szCs w:val="22"/>
          <w:lang w:val="pt-PT"/>
        </w:rPr>
        <w:t xml:space="preserve">2 Ficha de Preencher Espaços em Branco </w:t>
      </w:r>
      <w:proofErr w:type="spellStart"/>
      <w:r w:rsidRPr="00025B27">
        <w:rPr>
          <w:b w:val="0"/>
          <w:szCs w:val="22"/>
          <w:lang w:val="pt-PT"/>
        </w:rPr>
        <w:t>Super</w:t>
      </w:r>
      <w:proofErr w:type="spellEnd"/>
      <w:r w:rsidRPr="00025B27">
        <w:rPr>
          <w:b w:val="0"/>
          <w:szCs w:val="22"/>
          <w:lang w:val="pt-PT"/>
        </w:rPr>
        <w:t xml:space="preserve"> Espirros</w:t>
      </w:r>
    </w:p>
    <w:p w14:paraId="2B07EED9" w14:textId="77777777" w:rsidR="00E02A31" w:rsidRPr="00025B27" w:rsidRDefault="00E02A31" w:rsidP="00E02A31">
      <w:pPr>
        <w:rPr>
          <w:lang w:val="pt-PT"/>
        </w:rPr>
      </w:pPr>
    </w:p>
    <w:p w14:paraId="496B9356" w14:textId="3F62067B" w:rsidR="00D462F0" w:rsidRPr="00D462F0" w:rsidRDefault="00E02A31" w:rsidP="00D462F0">
      <w:pPr>
        <w:pStyle w:val="Ttulo2"/>
        <w:rPr>
          <w:rStyle w:val="Ttulo2Carter"/>
          <w:b/>
        </w:rPr>
      </w:pPr>
      <w:proofErr w:type="spellStart"/>
      <w:r w:rsidRPr="00E02A31">
        <w:rPr>
          <w:rStyle w:val="Ttulo2Carter"/>
          <w:b/>
        </w:rPr>
        <w:t>Materiais</w:t>
      </w:r>
      <w:proofErr w:type="spellEnd"/>
      <w:r w:rsidRPr="00E02A31">
        <w:rPr>
          <w:rStyle w:val="Ttulo2Carter"/>
          <w:b/>
        </w:rPr>
        <w:t xml:space="preserve"> de </w:t>
      </w:r>
      <w:proofErr w:type="spellStart"/>
      <w:r w:rsidRPr="00E02A31">
        <w:rPr>
          <w:rStyle w:val="Ttulo2Carter"/>
          <w:b/>
        </w:rPr>
        <w:t>Apoio</w:t>
      </w:r>
      <w:proofErr w:type="spellEnd"/>
    </w:p>
    <w:p w14:paraId="15F62BB3" w14:textId="1A80965F" w:rsidR="00E02A31" w:rsidRDefault="00D206BB" w:rsidP="00CB38CA">
      <w:pPr>
        <w:widowControl w:val="0"/>
        <w:numPr>
          <w:ilvl w:val="0"/>
          <w:numId w:val="34"/>
        </w:numPr>
        <w:pBdr>
          <w:top w:val="nil"/>
          <w:left w:val="nil"/>
          <w:bottom w:val="nil"/>
          <w:right w:val="nil"/>
          <w:between w:val="nil"/>
        </w:pBdr>
        <w:tabs>
          <w:tab w:val="left" w:pos="567"/>
        </w:tabs>
        <w:spacing w:before="35" w:after="0" w:line="240" w:lineRule="auto"/>
        <w:ind w:left="426"/>
        <w:rPr>
          <w:color w:val="000000"/>
          <w:szCs w:val="24"/>
        </w:rPr>
      </w:pPr>
      <w:r>
        <w:rPr>
          <w:color w:val="000000"/>
          <w:szCs w:val="24"/>
        </w:rPr>
        <w:t>FI</w:t>
      </w:r>
      <w:r w:rsidR="00E02A31">
        <w:rPr>
          <w:color w:val="000000"/>
          <w:szCs w:val="24"/>
        </w:rPr>
        <w:t xml:space="preserve">1 </w:t>
      </w:r>
      <w:proofErr w:type="spellStart"/>
      <w:r w:rsidR="00E02A31">
        <w:rPr>
          <w:color w:val="000000"/>
          <w:szCs w:val="24"/>
        </w:rPr>
        <w:t>Ficha</w:t>
      </w:r>
      <w:proofErr w:type="spellEnd"/>
      <w:r w:rsidR="00E02A31">
        <w:rPr>
          <w:color w:val="000000"/>
          <w:szCs w:val="24"/>
        </w:rPr>
        <w:t xml:space="preserve"> </w:t>
      </w:r>
      <w:proofErr w:type="spellStart"/>
      <w:r w:rsidR="00E02A31">
        <w:rPr>
          <w:color w:val="000000"/>
          <w:szCs w:val="24"/>
        </w:rPr>
        <w:t>Temática</w:t>
      </w:r>
      <w:proofErr w:type="spellEnd"/>
      <w:r w:rsidR="00E02A31">
        <w:rPr>
          <w:color w:val="000000"/>
          <w:szCs w:val="24"/>
        </w:rPr>
        <w:t xml:space="preserve"> Super </w:t>
      </w:r>
      <w:proofErr w:type="spellStart"/>
      <w:r w:rsidR="00E02A31">
        <w:rPr>
          <w:color w:val="000000"/>
          <w:szCs w:val="24"/>
        </w:rPr>
        <w:t>Espirros</w:t>
      </w:r>
      <w:proofErr w:type="spellEnd"/>
    </w:p>
    <w:p w14:paraId="1FF72B6D" w14:textId="64D009B8" w:rsidR="00E02A31" w:rsidRDefault="00D206BB" w:rsidP="00CB38CA">
      <w:pPr>
        <w:widowControl w:val="0"/>
        <w:numPr>
          <w:ilvl w:val="0"/>
          <w:numId w:val="34"/>
        </w:numPr>
        <w:pBdr>
          <w:top w:val="nil"/>
          <w:left w:val="nil"/>
          <w:bottom w:val="nil"/>
          <w:right w:val="nil"/>
          <w:between w:val="nil"/>
        </w:pBdr>
        <w:tabs>
          <w:tab w:val="left" w:pos="567"/>
        </w:tabs>
        <w:spacing w:before="109" w:after="0" w:line="240" w:lineRule="auto"/>
        <w:ind w:left="426"/>
        <w:rPr>
          <w:color w:val="000000"/>
          <w:szCs w:val="24"/>
        </w:rPr>
      </w:pPr>
      <w:r>
        <w:rPr>
          <w:color w:val="000000"/>
          <w:szCs w:val="24"/>
        </w:rPr>
        <w:t>FI</w:t>
      </w:r>
      <w:r w:rsidR="00E02A31">
        <w:rPr>
          <w:color w:val="000000"/>
          <w:szCs w:val="24"/>
        </w:rPr>
        <w:t xml:space="preserve">2 </w:t>
      </w:r>
      <w:proofErr w:type="spellStart"/>
      <w:r w:rsidR="00E02A31">
        <w:rPr>
          <w:color w:val="000000"/>
          <w:szCs w:val="24"/>
        </w:rPr>
        <w:t>Atividade</w:t>
      </w:r>
      <w:proofErr w:type="spellEnd"/>
      <w:r w:rsidR="00E02A31">
        <w:rPr>
          <w:color w:val="000000"/>
          <w:szCs w:val="24"/>
        </w:rPr>
        <w:t xml:space="preserve">: </w:t>
      </w:r>
      <w:proofErr w:type="spellStart"/>
      <w:r w:rsidR="00E02A31">
        <w:rPr>
          <w:color w:val="000000"/>
          <w:szCs w:val="24"/>
        </w:rPr>
        <w:t>Espirros</w:t>
      </w:r>
      <w:proofErr w:type="spellEnd"/>
      <w:r w:rsidR="00E02A31">
        <w:rPr>
          <w:color w:val="000000"/>
          <w:szCs w:val="24"/>
        </w:rPr>
        <w:t xml:space="preserve"> Super </w:t>
      </w:r>
      <w:proofErr w:type="spellStart"/>
      <w:r w:rsidR="00E02A31">
        <w:rPr>
          <w:color w:val="000000"/>
          <w:szCs w:val="24"/>
        </w:rPr>
        <w:t>Viscosos</w:t>
      </w:r>
      <w:proofErr w:type="spellEnd"/>
    </w:p>
    <w:p w14:paraId="6849AD51" w14:textId="72834293" w:rsidR="00E02A31" w:rsidRPr="00025B27" w:rsidRDefault="00E02A31" w:rsidP="00CB38CA">
      <w:pPr>
        <w:widowControl w:val="0"/>
        <w:numPr>
          <w:ilvl w:val="0"/>
          <w:numId w:val="34"/>
        </w:numPr>
        <w:pBdr>
          <w:top w:val="nil"/>
          <w:left w:val="nil"/>
          <w:bottom w:val="nil"/>
          <w:right w:val="nil"/>
          <w:between w:val="nil"/>
        </w:pBdr>
        <w:tabs>
          <w:tab w:val="left" w:pos="567"/>
        </w:tabs>
        <w:spacing w:before="114" w:after="0" w:line="240" w:lineRule="auto"/>
        <w:ind w:left="426"/>
        <w:rPr>
          <w:color w:val="000000"/>
          <w:szCs w:val="24"/>
          <w:lang w:val="pt-PT"/>
        </w:rPr>
      </w:pPr>
      <w:r w:rsidRPr="00025B27">
        <w:rPr>
          <w:color w:val="000000"/>
          <w:szCs w:val="24"/>
          <w:lang w:val="pt-PT"/>
        </w:rPr>
        <w:t>F</w:t>
      </w:r>
      <w:r w:rsidR="00D206BB">
        <w:rPr>
          <w:color w:val="000000"/>
          <w:szCs w:val="24"/>
          <w:lang w:val="pt-PT"/>
        </w:rPr>
        <w:t>T</w:t>
      </w:r>
      <w:r w:rsidRPr="00025B27">
        <w:rPr>
          <w:color w:val="000000"/>
          <w:szCs w:val="24"/>
          <w:lang w:val="pt-PT"/>
        </w:rPr>
        <w:t xml:space="preserve">1 Sopa de Letras </w:t>
      </w:r>
      <w:proofErr w:type="spellStart"/>
      <w:r w:rsidRPr="00025B27">
        <w:rPr>
          <w:color w:val="000000"/>
          <w:szCs w:val="24"/>
          <w:lang w:val="pt-PT"/>
        </w:rPr>
        <w:t>Super</w:t>
      </w:r>
      <w:proofErr w:type="spellEnd"/>
      <w:r w:rsidRPr="00025B27">
        <w:rPr>
          <w:color w:val="000000"/>
          <w:szCs w:val="24"/>
          <w:lang w:val="pt-PT"/>
        </w:rPr>
        <w:t xml:space="preserve"> Espirros</w:t>
      </w:r>
    </w:p>
    <w:p w14:paraId="6D8AE985" w14:textId="3549702B" w:rsidR="00E02A31" w:rsidRPr="00025B27" w:rsidRDefault="00E02A31" w:rsidP="00CB38CA">
      <w:pPr>
        <w:widowControl w:val="0"/>
        <w:numPr>
          <w:ilvl w:val="0"/>
          <w:numId w:val="34"/>
        </w:numPr>
        <w:pBdr>
          <w:top w:val="nil"/>
          <w:left w:val="nil"/>
          <w:bottom w:val="nil"/>
          <w:right w:val="nil"/>
          <w:between w:val="nil"/>
        </w:pBdr>
        <w:tabs>
          <w:tab w:val="left" w:pos="567"/>
        </w:tabs>
        <w:spacing w:before="114" w:after="0" w:line="235" w:lineRule="auto"/>
        <w:ind w:left="426" w:right="1046"/>
        <w:rPr>
          <w:color w:val="000000"/>
          <w:szCs w:val="24"/>
          <w:lang w:val="pt-PT"/>
        </w:rPr>
      </w:pPr>
      <w:r w:rsidRPr="00025B27">
        <w:rPr>
          <w:color w:val="000000"/>
          <w:szCs w:val="24"/>
          <w:lang w:val="pt-PT"/>
        </w:rPr>
        <w:t>F</w:t>
      </w:r>
      <w:r w:rsidR="00D206BB">
        <w:rPr>
          <w:color w:val="000000"/>
          <w:szCs w:val="24"/>
          <w:lang w:val="pt-PT"/>
        </w:rPr>
        <w:t>T</w:t>
      </w:r>
      <w:r w:rsidRPr="00025B27">
        <w:rPr>
          <w:color w:val="000000"/>
          <w:szCs w:val="24"/>
          <w:lang w:val="pt-PT"/>
        </w:rPr>
        <w:t xml:space="preserve">2 Ficha de Preencher Espaços em Branco </w:t>
      </w:r>
      <w:proofErr w:type="spellStart"/>
      <w:r w:rsidRPr="00025B27">
        <w:rPr>
          <w:color w:val="000000"/>
          <w:szCs w:val="24"/>
          <w:lang w:val="pt-PT"/>
        </w:rPr>
        <w:t>Super</w:t>
      </w:r>
      <w:proofErr w:type="spellEnd"/>
      <w:r w:rsidRPr="00025B27">
        <w:rPr>
          <w:color w:val="000000"/>
          <w:szCs w:val="24"/>
          <w:lang w:val="pt-PT"/>
        </w:rPr>
        <w:t xml:space="preserve"> Espirros</w:t>
      </w:r>
    </w:p>
    <w:p w14:paraId="740E5A4B" w14:textId="77777777" w:rsidR="00E02A31" w:rsidRPr="00025B27" w:rsidRDefault="00E02A31" w:rsidP="00126E3A">
      <w:pPr>
        <w:widowControl w:val="0"/>
        <w:pBdr>
          <w:top w:val="nil"/>
          <w:left w:val="nil"/>
          <w:bottom w:val="nil"/>
          <w:right w:val="nil"/>
          <w:between w:val="nil"/>
        </w:pBdr>
        <w:tabs>
          <w:tab w:val="left" w:pos="567"/>
        </w:tabs>
        <w:spacing w:before="114" w:after="0" w:line="235" w:lineRule="auto"/>
        <w:ind w:left="426" w:right="1046"/>
        <w:rPr>
          <w:color w:val="000000"/>
          <w:szCs w:val="24"/>
          <w:lang w:val="pt-PT"/>
        </w:rPr>
      </w:pPr>
    </w:p>
    <w:p w14:paraId="5E002761" w14:textId="6C62D03D" w:rsidR="00D462F0" w:rsidRPr="00E64418" w:rsidRDefault="00E02A31" w:rsidP="00D462F0">
      <w:pPr>
        <w:pStyle w:val="Ttulo2"/>
      </w:pPr>
      <w:proofErr w:type="spellStart"/>
      <w:r w:rsidRPr="00E02A31">
        <w:t>Preparação</w:t>
      </w:r>
      <w:proofErr w:type="spellEnd"/>
      <w:r w:rsidRPr="00E02A31">
        <w:t xml:space="preserve"> </w:t>
      </w:r>
      <w:proofErr w:type="spellStart"/>
      <w:r w:rsidRPr="00E02A31">
        <w:t>Prévia</w:t>
      </w:r>
      <w:proofErr w:type="spellEnd"/>
    </w:p>
    <w:p w14:paraId="769F446C" w14:textId="77777777" w:rsidR="00E02A31" w:rsidRPr="00025B27" w:rsidRDefault="00E02A31" w:rsidP="00CB38CA">
      <w:pPr>
        <w:pStyle w:val="PargrafodaLista"/>
        <w:widowControl w:val="0"/>
        <w:numPr>
          <w:ilvl w:val="0"/>
          <w:numId w:val="43"/>
        </w:numPr>
        <w:pBdr>
          <w:top w:val="nil"/>
          <w:left w:val="nil"/>
          <w:bottom w:val="nil"/>
          <w:right w:val="nil"/>
          <w:between w:val="nil"/>
        </w:pBdr>
        <w:tabs>
          <w:tab w:val="left" w:pos="787"/>
        </w:tabs>
        <w:spacing w:before="52" w:after="0" w:line="259" w:lineRule="auto"/>
        <w:ind w:right="565"/>
        <w:rPr>
          <w:color w:val="000000"/>
          <w:szCs w:val="24"/>
          <w:lang w:val="pt-PT"/>
        </w:rPr>
      </w:pPr>
      <w:r w:rsidRPr="00025B27">
        <w:rPr>
          <w:color w:val="000000"/>
          <w:szCs w:val="24"/>
          <w:lang w:val="pt-PT"/>
        </w:rPr>
        <w:t xml:space="preserve">Crie uma pista de papel no chão ou coloque 3 – 4 mesas em fila e cubra-as com papel branco (papel de </w:t>
      </w:r>
      <w:r w:rsidRPr="00025B27">
        <w:rPr>
          <w:szCs w:val="24"/>
          <w:lang w:val="pt-PT"/>
        </w:rPr>
        <w:t>marquesa ou de cenário</w:t>
      </w:r>
      <w:r w:rsidRPr="00025B27">
        <w:rPr>
          <w:color w:val="000000"/>
          <w:szCs w:val="24"/>
          <w:lang w:val="pt-PT"/>
        </w:rPr>
        <w:t>).</w:t>
      </w:r>
    </w:p>
    <w:p w14:paraId="671040BB" w14:textId="440EE7C9" w:rsidR="00B03C82" w:rsidRPr="00025B27" w:rsidRDefault="00E02A31" w:rsidP="00CB38CA">
      <w:pPr>
        <w:pStyle w:val="PargrafodaLista"/>
        <w:numPr>
          <w:ilvl w:val="0"/>
          <w:numId w:val="43"/>
        </w:numPr>
        <w:spacing w:after="160" w:line="259" w:lineRule="auto"/>
        <w:rPr>
          <w:rFonts w:cs="Arial"/>
          <w:b/>
          <w:bCs/>
          <w:sz w:val="56"/>
          <w:szCs w:val="56"/>
          <w:lang w:val="pt-PT"/>
        </w:rPr>
      </w:pPr>
      <w:r w:rsidRPr="00025B27">
        <w:rPr>
          <w:color w:val="000000"/>
          <w:szCs w:val="24"/>
          <w:lang w:val="pt-PT"/>
        </w:rPr>
        <w:t>Encha um frasco de spray por grupo com água e corante alimentar</w:t>
      </w:r>
      <w:r w:rsidRPr="00025B27">
        <w:rPr>
          <w:rFonts w:cs="Arial"/>
          <w:b/>
          <w:bCs/>
          <w:szCs w:val="24"/>
          <w:lang w:val="pt-PT"/>
        </w:rPr>
        <w:t>.</w:t>
      </w:r>
      <w:r w:rsidR="00B03C82" w:rsidRPr="00025B27">
        <w:rPr>
          <w:rFonts w:cs="Arial"/>
          <w:b/>
          <w:bCs/>
          <w:sz w:val="56"/>
          <w:szCs w:val="56"/>
          <w:lang w:val="pt-PT"/>
        </w:rPr>
        <w:br w:type="page"/>
      </w:r>
    </w:p>
    <w:p w14:paraId="6342CA10" w14:textId="1EA53988" w:rsidR="00D462F0" w:rsidRPr="00025B27" w:rsidRDefault="00D462F0" w:rsidP="00D462F0">
      <w:pPr>
        <w:spacing w:before="120"/>
        <w:rPr>
          <w:rFonts w:cs="Arial"/>
          <w:b/>
          <w:bCs/>
          <w:sz w:val="56"/>
          <w:szCs w:val="56"/>
          <w:lang w:val="pt-PT"/>
        </w:rPr>
        <w:sectPr w:rsidR="00D462F0" w:rsidRPr="00025B27" w:rsidSect="0040090D">
          <w:type w:val="continuous"/>
          <w:pgSz w:w="11906" w:h="16838"/>
          <w:pgMar w:top="720" w:right="720" w:bottom="720" w:left="720" w:header="708" w:footer="708" w:gutter="0"/>
          <w:cols w:num="2" w:space="708"/>
          <w:docGrid w:linePitch="360"/>
        </w:sectPr>
      </w:pPr>
    </w:p>
    <w:p w14:paraId="144EB1FD" w14:textId="3A916922" w:rsidR="00D462F0" w:rsidRPr="00025B27" w:rsidRDefault="00FC76A2" w:rsidP="00C52BCC">
      <w:pPr>
        <w:pStyle w:val="Ttulo1"/>
        <w:rPr>
          <w:sz w:val="56"/>
          <w:szCs w:val="24"/>
          <w:lang w:val="pt-PT"/>
        </w:rPr>
      </w:pPr>
      <w:r w:rsidRPr="00025B27">
        <w:rPr>
          <w:sz w:val="56"/>
          <w:szCs w:val="24"/>
          <w:lang w:val="pt-PT"/>
        </w:rPr>
        <w:lastRenderedPageBreak/>
        <w:t>Sessão 3: Higiene (ou Etiqueta) Respiratória</w:t>
      </w:r>
    </w:p>
    <w:p w14:paraId="2A0EF926" w14:textId="77777777" w:rsidR="00D462F0" w:rsidRPr="00025B27" w:rsidRDefault="00D462F0" w:rsidP="00D462F0">
      <w:pPr>
        <w:spacing w:before="120" w:line="276" w:lineRule="auto"/>
        <w:rPr>
          <w:rFonts w:cs="Arial"/>
          <w:b/>
          <w:bCs/>
          <w:sz w:val="22"/>
          <w:lang w:val="pt-PT"/>
        </w:rPr>
      </w:pPr>
      <w:r w:rsidRPr="00EB74E7">
        <w:rPr>
          <w:noProof/>
        </w:rPr>
        <mc:AlternateContent>
          <mc:Choice Requires="wps">
            <w:drawing>
              <wp:anchor distT="0" distB="0" distL="114300" distR="114300" simplePos="0" relativeHeight="251431424" behindDoc="0" locked="0" layoutInCell="1" allowOverlap="1" wp14:anchorId="578C0365" wp14:editId="6D83B2FB">
                <wp:simplePos x="0" y="0"/>
                <wp:positionH relativeFrom="margin">
                  <wp:posOffset>-139700</wp:posOffset>
                </wp:positionH>
                <wp:positionV relativeFrom="paragraph">
                  <wp:posOffset>146051</wp:posOffset>
                </wp:positionV>
                <wp:extent cx="6735341" cy="3321050"/>
                <wp:effectExtent l="19050" t="19050" r="27940" b="12700"/>
                <wp:wrapNone/>
                <wp:docPr id="2472" name="Rectangle 2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35341" cy="3321050"/>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6649F" id="Rectangle 2472" o:spid="_x0000_s1026" alt="&quot;&quot;" style="position:absolute;margin-left:-11pt;margin-top:11.5pt;width:530.35pt;height:261.5pt;z-index:25143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p/UwIAAKMEAAAOAAAAZHJzL2Uyb0RvYy54bWysVEtvGjEQvlfqf7B8b3Z5hKSIJUIgqkpR&#10;gkSqnI3XZi351bFhob++Y+8mJGlPVTmYGc94Ht98s7O7k9HkKCAoZys6uCopEZa7Wtl9RX88rb/c&#10;UhIiszXTzoqKnkWgd/PPn2atn4qha5yuBRAMYsO09RVtYvTTogi8EYaFK+eFRaN0YFhEFfZFDazF&#10;6EYXw7KcFK2D2oPjIgS8XXVGOs/xpRQ8PkoZRCS6olhbzCfkc5fOYj5j0z0w3yjel8H+oQrDlMWk&#10;r6FWLDJyAPVHKKM4uOBkvOLOFE5KxUXuAbsZlB+62TbMi9wLghP8K0zh/4XlD8et3wDC0PowDSim&#10;Lk4STPrH+sgpg3V+BUucIuF4ObkZXY/GA0o42kaj4aC8znAWl+ceQvwmnCFJqCjgNDJI7HgfIqZE&#10;1xeXlM26tdI6T0Rb0mLU20GJQ+MMiSE1iygaX1c02D0lTO+RcTxCDhmcVnV6ngIF2O+WGsiR4dRv&#10;V8sJltmle+eWcq9YaDq/bOr4YFREUmpl8HWZfv1rbVN0kWnVd3BBLUk7V583QMB1PAuerxUmuWch&#10;bhggsbAbXJb4iIfUDlt0vURJ4+DX3+6TP84brZS0SFRs/+eBgaBEf7fIhK+D8TgxOyvj65shKvDW&#10;sntrsQezdIgKzg2ry2Lyj/pFlODMM+7UImVFE7Mcc3dA98oydguEW8nFYpHdkM2exXu79TwFTzgl&#10;eJ9Ozwx8P/+I1HlwL6Rm0w806Hw7IiwO0UmVOXLBFQmTFNyETJ1+a9OqvdWz1+XbMv8NAAD//wMA&#10;UEsDBBQABgAIAAAAIQBRRlq93QAAAAsBAAAPAAAAZHJzL2Rvd25yZXYueG1sTI/BTsMwEETvSPyD&#10;tZW4tXYTCFXIpkJIPcCNlg+wnSWJGq+j2GnD3+Oe4DRazWj2TbVf3CAuNIXeM8J2o0AQW9/03CJ8&#10;nQ7rHYgQNTd68EwIPxRgX9/fVbps/JU/6XKMrUglHEqN0MU4llIG25HTYeNH4uR9+8npmM6plc2k&#10;r6ncDTJTqpBO95w+dHqkt47s+Tg7BJXPPbutNSMfpLLGFO9EH4gPq+X1BUSkJf6F4Yaf0KFOTMbP&#10;3AQxIKyzLG2JCFme9BZQ+e4ZhEF4eiwUyLqS/zfUvwAAAP//AwBQSwECLQAUAAYACAAAACEAtoM4&#10;kv4AAADhAQAAEwAAAAAAAAAAAAAAAAAAAAAAW0NvbnRlbnRfVHlwZXNdLnhtbFBLAQItABQABgAI&#10;AAAAIQA4/SH/1gAAAJQBAAALAAAAAAAAAAAAAAAAAC8BAABfcmVscy8ucmVsc1BLAQItABQABgAI&#10;AAAAIQAShAp/UwIAAKMEAAAOAAAAAAAAAAAAAAAAAC4CAABkcnMvZTJvRG9jLnhtbFBLAQItABQA&#10;BgAIAAAAIQBRRlq93QAAAAsBAAAPAAAAAAAAAAAAAAAAAK0EAABkcnMvZG93bnJldi54bWxQSwUG&#10;AAAAAAQABADzAAAAtwUAAAAA&#10;" filled="f" strokecolor="#8dc641" strokeweight="3pt">
                <w10:wrap anchorx="margin"/>
              </v:rect>
            </w:pict>
          </mc:Fallback>
        </mc:AlternateContent>
      </w:r>
    </w:p>
    <w:p w14:paraId="1B78F029" w14:textId="77777777" w:rsidR="00D462F0" w:rsidRPr="00025B27" w:rsidRDefault="00D462F0" w:rsidP="00D462F0">
      <w:pPr>
        <w:pStyle w:val="Ttulo2"/>
        <w:rPr>
          <w:lang w:val="pt-PT"/>
        </w:rPr>
        <w:sectPr w:rsidR="00D462F0" w:rsidRPr="00025B27" w:rsidSect="0040090D">
          <w:type w:val="continuous"/>
          <w:pgSz w:w="11906" w:h="16838"/>
          <w:pgMar w:top="720" w:right="720" w:bottom="720" w:left="720" w:header="708" w:footer="708" w:gutter="0"/>
          <w:cols w:space="708"/>
          <w:docGrid w:linePitch="360"/>
        </w:sectPr>
      </w:pPr>
    </w:p>
    <w:p w14:paraId="09A22812" w14:textId="50E63FB0" w:rsidR="00D462F0" w:rsidRPr="00025B27" w:rsidRDefault="00FA51DC" w:rsidP="00D462F0">
      <w:pPr>
        <w:pStyle w:val="Ttulo2"/>
        <w:rPr>
          <w:lang w:val="pt-PT"/>
        </w:rPr>
      </w:pPr>
      <w:r w:rsidRPr="00025B27">
        <w:rPr>
          <w:lang w:val="pt-PT"/>
        </w:rPr>
        <w:t>Palavras Chave</w:t>
      </w:r>
    </w:p>
    <w:p w14:paraId="54D6B079" w14:textId="77777777" w:rsidR="00FA51DC" w:rsidRPr="00025B27" w:rsidRDefault="00FA51DC" w:rsidP="00FA51DC">
      <w:pPr>
        <w:pStyle w:val="Ttulo2"/>
        <w:rPr>
          <w:rFonts w:eastAsiaTheme="minorEastAsia" w:cstheme="minorBidi"/>
          <w:b w:val="0"/>
          <w:sz w:val="24"/>
          <w:szCs w:val="20"/>
          <w:lang w:val="pt-PT"/>
        </w:rPr>
      </w:pPr>
      <w:r w:rsidRPr="00025B27">
        <w:rPr>
          <w:rFonts w:eastAsiaTheme="minorEastAsia" w:cstheme="minorBidi"/>
          <w:b w:val="0"/>
          <w:sz w:val="24"/>
          <w:szCs w:val="20"/>
          <w:lang w:val="pt-PT"/>
        </w:rPr>
        <w:t>Bactérias</w:t>
      </w:r>
    </w:p>
    <w:p w14:paraId="4B3CF5B0" w14:textId="77777777" w:rsidR="00FA51DC" w:rsidRPr="00025B27" w:rsidRDefault="00FA51DC" w:rsidP="00FA51DC">
      <w:pPr>
        <w:pStyle w:val="Ttulo2"/>
        <w:rPr>
          <w:rFonts w:eastAsiaTheme="minorEastAsia" w:cstheme="minorBidi"/>
          <w:b w:val="0"/>
          <w:sz w:val="24"/>
          <w:szCs w:val="20"/>
          <w:lang w:val="pt-PT"/>
        </w:rPr>
      </w:pPr>
      <w:r w:rsidRPr="00025B27">
        <w:rPr>
          <w:rFonts w:eastAsiaTheme="minorEastAsia" w:cstheme="minorBidi"/>
          <w:b w:val="0"/>
          <w:sz w:val="24"/>
          <w:szCs w:val="20"/>
          <w:lang w:val="pt-PT"/>
        </w:rPr>
        <w:t>Higiene Microrganismo Espirro</w:t>
      </w:r>
    </w:p>
    <w:p w14:paraId="7CAA31B5" w14:textId="77777777" w:rsidR="00FA51DC" w:rsidRPr="00025B27" w:rsidRDefault="00FA51DC" w:rsidP="00FA51DC">
      <w:pPr>
        <w:pStyle w:val="Ttulo2"/>
        <w:rPr>
          <w:rFonts w:eastAsiaTheme="minorEastAsia" w:cstheme="minorBidi"/>
          <w:b w:val="0"/>
          <w:sz w:val="24"/>
          <w:szCs w:val="20"/>
          <w:lang w:val="pt-PT"/>
        </w:rPr>
      </w:pPr>
      <w:r w:rsidRPr="00025B27">
        <w:rPr>
          <w:rFonts w:eastAsiaTheme="minorEastAsia" w:cstheme="minorBidi"/>
          <w:b w:val="0"/>
          <w:sz w:val="24"/>
          <w:szCs w:val="20"/>
          <w:lang w:val="pt-PT"/>
        </w:rPr>
        <w:t>Tosse</w:t>
      </w:r>
    </w:p>
    <w:p w14:paraId="16A806C6" w14:textId="027DFC2B" w:rsidR="00FA51DC" w:rsidRPr="00025B27" w:rsidRDefault="00A87108" w:rsidP="00FA51DC">
      <w:pPr>
        <w:pStyle w:val="Ttulo2"/>
        <w:rPr>
          <w:lang w:val="pt-PT"/>
        </w:rPr>
      </w:pPr>
      <w:r w:rsidRPr="00A87108">
        <w:rPr>
          <w:strike/>
          <w:noProof/>
          <w:lang w:val="pt-PT"/>
        </w:rPr>
        <mc:AlternateContent>
          <mc:Choice Requires="wps">
            <w:drawing>
              <wp:anchor distT="45720" distB="45720" distL="114300" distR="114300" simplePos="0" relativeHeight="251661312" behindDoc="1" locked="0" layoutInCell="1" allowOverlap="1" wp14:anchorId="6C332677" wp14:editId="1860BE20">
                <wp:simplePos x="0" y="0"/>
                <wp:positionH relativeFrom="column">
                  <wp:posOffset>-133350</wp:posOffset>
                </wp:positionH>
                <wp:positionV relativeFrom="paragraph">
                  <wp:posOffset>2118995</wp:posOffset>
                </wp:positionV>
                <wp:extent cx="6544310" cy="3162300"/>
                <wp:effectExtent l="0" t="0" r="27940" b="19050"/>
                <wp:wrapTight wrapText="bothSides">
                  <wp:wrapPolygon edited="0">
                    <wp:start x="0" y="0"/>
                    <wp:lineTo x="0" y="21600"/>
                    <wp:lineTo x="21629" y="21600"/>
                    <wp:lineTo x="21629" y="0"/>
                    <wp:lineTo x="0"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3162300"/>
                        </a:xfrm>
                        <a:prstGeom prst="rect">
                          <a:avLst/>
                        </a:prstGeom>
                        <a:solidFill>
                          <a:srgbClr val="FFFFFF"/>
                        </a:solidFill>
                        <a:ln w="9525">
                          <a:solidFill>
                            <a:schemeClr val="bg1"/>
                          </a:solidFill>
                          <a:miter lim="800000"/>
                          <a:headEnd/>
                          <a:tailEnd/>
                        </a:ln>
                      </wps:spPr>
                      <wps:txbx>
                        <w:txbxContent>
                          <w:p w14:paraId="73C7C492" w14:textId="03D350EA" w:rsidR="00A87108" w:rsidRPr="00FA51DC" w:rsidRDefault="00A87108" w:rsidP="00A87108">
                            <w:pPr>
                              <w:pStyle w:val="Ttulo2"/>
                            </w:pPr>
                            <w:proofErr w:type="spellStart"/>
                            <w:r w:rsidRPr="00FA51DC">
                              <w:t>Introdução</w:t>
                            </w:r>
                            <w:proofErr w:type="spellEnd"/>
                          </w:p>
                          <w:p w14:paraId="51CCFAA4" w14:textId="77777777" w:rsidR="00A87108" w:rsidRPr="00025B27" w:rsidRDefault="00A87108" w:rsidP="00A87108">
                            <w:pPr>
                              <w:widowControl w:val="0"/>
                              <w:numPr>
                                <w:ilvl w:val="0"/>
                                <w:numId w:val="44"/>
                              </w:numPr>
                              <w:pBdr>
                                <w:top w:val="nil"/>
                                <w:left w:val="nil"/>
                                <w:bottom w:val="nil"/>
                                <w:right w:val="nil"/>
                                <w:between w:val="nil"/>
                              </w:pBdr>
                              <w:spacing w:before="93" w:after="0" w:line="240" w:lineRule="auto"/>
                              <w:ind w:left="851" w:right="1251"/>
                              <w:jc w:val="both"/>
                              <w:rPr>
                                <w:color w:val="000000" w:themeColor="text1"/>
                                <w:szCs w:val="24"/>
                                <w:lang w:val="pt-PT"/>
                              </w:rPr>
                            </w:pPr>
                            <w:r w:rsidRPr="00025B27">
                              <w:rPr>
                                <w:color w:val="000000" w:themeColor="text1"/>
                                <w:szCs w:val="24"/>
                                <w:lang w:val="pt-PT"/>
                              </w:rPr>
                              <w:t>Comece por explicar aos alunos que vão aprender como os microrganismos nocivos podem pôr-nos doentes e são passados, de pessoa para pessoa, através da tosse e espirros.</w:t>
                            </w:r>
                          </w:p>
                          <w:p w14:paraId="3FB84B1B" w14:textId="3D82174F" w:rsidR="00A87108" w:rsidRPr="00025B27" w:rsidRDefault="00A87108" w:rsidP="00A87108">
                            <w:pPr>
                              <w:widowControl w:val="0"/>
                              <w:numPr>
                                <w:ilvl w:val="0"/>
                                <w:numId w:val="44"/>
                              </w:numPr>
                              <w:pBdr>
                                <w:top w:val="nil"/>
                                <w:left w:val="nil"/>
                                <w:bottom w:val="nil"/>
                                <w:right w:val="nil"/>
                                <w:between w:val="nil"/>
                              </w:pBdr>
                              <w:spacing w:after="0" w:line="240" w:lineRule="auto"/>
                              <w:ind w:left="851" w:right="627"/>
                              <w:rPr>
                                <w:color w:val="000000" w:themeColor="text1"/>
                                <w:szCs w:val="24"/>
                                <w:lang w:val="pt-PT"/>
                              </w:rPr>
                            </w:pPr>
                            <w:r w:rsidRPr="00025B27">
                              <w:rPr>
                                <w:color w:val="000000" w:themeColor="text1"/>
                                <w:szCs w:val="24"/>
                                <w:lang w:val="pt-PT"/>
                              </w:rPr>
                              <w:t xml:space="preserve">Explique aos alunos que muitos micróbios patogénicos podem viajar em minúsculas gotículas de muco e água que as pessoas tossem e espirram para o ar. Se estiver a realizar a Atividade: Espirros </w:t>
                            </w:r>
                            <w:proofErr w:type="spellStart"/>
                            <w:r w:rsidRPr="00025B27">
                              <w:rPr>
                                <w:color w:val="000000" w:themeColor="text1"/>
                                <w:szCs w:val="24"/>
                                <w:lang w:val="pt-PT"/>
                              </w:rPr>
                              <w:t>Super</w:t>
                            </w:r>
                            <w:proofErr w:type="spellEnd"/>
                            <w:r w:rsidRPr="00025B27">
                              <w:rPr>
                                <w:color w:val="000000" w:themeColor="text1"/>
                                <w:szCs w:val="24"/>
                                <w:lang w:val="pt-PT"/>
                              </w:rPr>
                              <w:t xml:space="preserve"> Viscosos (</w:t>
                            </w:r>
                            <w:r w:rsidR="00126E3A">
                              <w:rPr>
                                <w:color w:val="000000" w:themeColor="text1"/>
                                <w:szCs w:val="24"/>
                                <w:lang w:val="pt-PT"/>
                              </w:rPr>
                              <w:t>FI</w:t>
                            </w:r>
                            <w:r w:rsidRPr="00025B27">
                              <w:rPr>
                                <w:color w:val="000000" w:themeColor="text1"/>
                                <w:szCs w:val="24"/>
                                <w:lang w:val="pt-PT"/>
                              </w:rPr>
                              <w:t>2) é útil referir estes factos no momento. Pode usar exemplos como a constipação comum ou a gripe.</w:t>
                            </w:r>
                          </w:p>
                          <w:p w14:paraId="1C26295F" w14:textId="77777777" w:rsidR="00A87108" w:rsidRPr="00025B27" w:rsidRDefault="00A87108" w:rsidP="00A87108">
                            <w:pPr>
                              <w:widowControl w:val="0"/>
                              <w:numPr>
                                <w:ilvl w:val="0"/>
                                <w:numId w:val="44"/>
                              </w:numPr>
                              <w:pBdr>
                                <w:top w:val="nil"/>
                                <w:left w:val="nil"/>
                                <w:bottom w:val="nil"/>
                                <w:right w:val="nil"/>
                                <w:between w:val="nil"/>
                              </w:pBdr>
                              <w:spacing w:after="0" w:line="242" w:lineRule="auto"/>
                              <w:ind w:left="851" w:right="811"/>
                              <w:rPr>
                                <w:color w:val="000000" w:themeColor="text1"/>
                                <w:szCs w:val="24"/>
                                <w:lang w:val="pt-PT"/>
                              </w:rPr>
                            </w:pPr>
                            <w:r w:rsidRPr="00025B27">
                              <w:rPr>
                                <w:color w:val="000000" w:themeColor="text1"/>
                                <w:szCs w:val="24"/>
                                <w:lang w:val="pt-PT"/>
                              </w:rPr>
                              <w:t>Continue a falar sobre uma constipação ou gripe, explicando que são doenças causadas por micróbios muito pequenos chamados vírus.</w:t>
                            </w:r>
                          </w:p>
                          <w:p w14:paraId="7F0DDDD3" w14:textId="77777777" w:rsidR="00A87108" w:rsidRDefault="00A87108" w:rsidP="00A87108">
                            <w:pPr>
                              <w:widowControl w:val="0"/>
                              <w:numPr>
                                <w:ilvl w:val="0"/>
                                <w:numId w:val="44"/>
                              </w:numPr>
                              <w:pBdr>
                                <w:top w:val="nil"/>
                                <w:left w:val="nil"/>
                                <w:bottom w:val="nil"/>
                                <w:right w:val="nil"/>
                                <w:between w:val="nil"/>
                              </w:pBdr>
                              <w:spacing w:after="0" w:line="240" w:lineRule="auto"/>
                              <w:ind w:left="851" w:right="557"/>
                              <w:jc w:val="both"/>
                              <w:rPr>
                                <w:color w:val="000000" w:themeColor="text1"/>
                                <w:szCs w:val="24"/>
                                <w:lang w:val="pt-PT"/>
                              </w:rPr>
                            </w:pPr>
                            <w:r w:rsidRPr="00025B27">
                              <w:rPr>
                                <w:color w:val="000000" w:themeColor="text1"/>
                                <w:szCs w:val="24"/>
                                <w:lang w:val="pt-PT"/>
                              </w:rPr>
                              <w:t>Explique que é muito importante para a saúde de todos que as pessoas cubram a boca e o nariz com um lenço quando tossem ou espirram, ou para a manga/dobra do cotovelo, caso não tenham um lenço. Depois, deverão lavar as mãos ou usar gel para as mãos.</w:t>
                            </w:r>
                          </w:p>
                          <w:p w14:paraId="3F947043" w14:textId="62377012" w:rsidR="00A87108" w:rsidRPr="00AE4B4A" w:rsidRDefault="00A87108">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32677" id="_x0000_s1027" type="#_x0000_t202" style="position:absolute;margin-left:-10.5pt;margin-top:166.85pt;width:515.3pt;height:2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97GQIAACYEAAAOAAAAZHJzL2Uyb0RvYy54bWysk9uO2yAQhu8r9R0Q943tnLprxVlts01V&#10;aXuQtn0AjLGNihkKJHb69B2wN5umd1V9gcADPzPf/Gzuhk6Ro7BOgi5oNkspEZpDJXVT0O/f9m9u&#10;KHGe6Yop0KKgJ+Ho3fb1q01vcjGHFlQlLEER7fLeFLT13uRJ4ngrOuZmYITGYA22Yx6Xtkkqy3pU&#10;71QyT9N10oOtjAUunMO/D2OQbqN+XQvuv9S1E56ogmJuPo42jmUYk+2G5Y1lppV8SoP9QxYdkxov&#10;PUs9MM/Iwcq/pDrJLTio/YxDl0BdSy5iDVhNll5V89QyI2ItCMeZMyb3/2T55+OT+WqJH97BgA2M&#10;RTjzCPyHIxp2LdONuLcW+lawCi/OArKkNy6fjgbULndBpOw/QYVNZgcPUWiobReoYJ0E1bEBpzN0&#10;MXjC8ed6tVwuMgxxjC2y9XyRxrYkLH8+bqzzHwR0JEwKarGrUZ4dH50P6bD8eUu4zYGS1V4qFRe2&#10;KXfKkiNDB+zjFyu42qY06Qt6u5qvRgJ/SAQzirNI2YwMrhQ66dHJSnYFvUnDN3orYHuvq+gzz6Qa&#10;55ix0hPHgG6E6IdyILKaIAesJVQnBGthNC4+NJy0YH9R0qNpC+p+HpgVlKiPGptzmy2XweVxsVy9&#10;nePCXkbKywjTHKUK6ikZpzsfX0bApuEem1jLiPclkyllNGOkPj2c4PbLddz18ry3vwEAAP//AwBQ&#10;SwMEFAAGAAgAAAAhAHxZghLhAAAADAEAAA8AAABkcnMvZG93bnJldi54bWxMj8FOwzAQRO9I/IO1&#10;SNxaOw1K25BNhUD0hhABFY5OvCQR8bqK3Tbw9bgnOI5mNPOm2Ex2EEcafe8YIZkrEMSNMz23CG+v&#10;j7MVCB80Gz04JoRv8rApLy8KnRt34hc6VqEVsYR9rhG6EPa5lL7pyGo/d3vi6H260eoQ5dhKM+pT&#10;LLeDXCiVSat7jgud3tN9R81XdbAIvlHZ7vmm2r3Xcks/a2MePrZPiNdX090tiEBT+AvDGT+iQxmZ&#10;andg48WAMFsk8UtASNN0CeKcUGqdgagRVmmyBFkW8v+J8hcAAP//AwBQSwECLQAUAAYACAAAACEA&#10;toM4kv4AAADhAQAAEwAAAAAAAAAAAAAAAAAAAAAAW0NvbnRlbnRfVHlwZXNdLnhtbFBLAQItABQA&#10;BgAIAAAAIQA4/SH/1gAAAJQBAAALAAAAAAAAAAAAAAAAAC8BAABfcmVscy8ucmVsc1BLAQItABQA&#10;BgAIAAAAIQD1SY97GQIAACYEAAAOAAAAAAAAAAAAAAAAAC4CAABkcnMvZTJvRG9jLnhtbFBLAQIt&#10;ABQABgAIAAAAIQB8WYIS4QAAAAwBAAAPAAAAAAAAAAAAAAAAAHMEAABkcnMvZG93bnJldi54bWxQ&#10;SwUGAAAAAAQABADzAAAAgQUAAAAA&#10;" strokecolor="white [3212]">
                <v:textbox>
                  <w:txbxContent>
                    <w:p w14:paraId="73C7C492" w14:textId="03D350EA" w:rsidR="00A87108" w:rsidRPr="00FA51DC" w:rsidRDefault="00A87108" w:rsidP="00A87108">
                      <w:pPr>
                        <w:pStyle w:val="Ttulo2"/>
                      </w:pPr>
                      <w:proofErr w:type="spellStart"/>
                      <w:r w:rsidRPr="00FA51DC">
                        <w:t>Introdução</w:t>
                      </w:r>
                      <w:proofErr w:type="spellEnd"/>
                    </w:p>
                    <w:p w14:paraId="51CCFAA4" w14:textId="77777777" w:rsidR="00A87108" w:rsidRPr="00025B27" w:rsidRDefault="00A87108" w:rsidP="00A87108">
                      <w:pPr>
                        <w:widowControl w:val="0"/>
                        <w:numPr>
                          <w:ilvl w:val="0"/>
                          <w:numId w:val="44"/>
                        </w:numPr>
                        <w:pBdr>
                          <w:top w:val="nil"/>
                          <w:left w:val="nil"/>
                          <w:bottom w:val="nil"/>
                          <w:right w:val="nil"/>
                          <w:between w:val="nil"/>
                        </w:pBdr>
                        <w:spacing w:before="93" w:after="0" w:line="240" w:lineRule="auto"/>
                        <w:ind w:left="851" w:right="1251"/>
                        <w:jc w:val="both"/>
                        <w:rPr>
                          <w:color w:val="000000" w:themeColor="text1"/>
                          <w:szCs w:val="24"/>
                          <w:lang w:val="pt-PT"/>
                        </w:rPr>
                      </w:pPr>
                      <w:r w:rsidRPr="00025B27">
                        <w:rPr>
                          <w:color w:val="000000" w:themeColor="text1"/>
                          <w:szCs w:val="24"/>
                          <w:lang w:val="pt-PT"/>
                        </w:rPr>
                        <w:t>Comece por explicar aos alunos que vão aprender como os microrganismos nocivos podem pôr-nos doentes e são passados, de pessoa para pessoa, através da tosse e espirros.</w:t>
                      </w:r>
                    </w:p>
                    <w:p w14:paraId="3FB84B1B" w14:textId="3D82174F" w:rsidR="00A87108" w:rsidRPr="00025B27" w:rsidRDefault="00A87108" w:rsidP="00A87108">
                      <w:pPr>
                        <w:widowControl w:val="0"/>
                        <w:numPr>
                          <w:ilvl w:val="0"/>
                          <w:numId w:val="44"/>
                        </w:numPr>
                        <w:pBdr>
                          <w:top w:val="nil"/>
                          <w:left w:val="nil"/>
                          <w:bottom w:val="nil"/>
                          <w:right w:val="nil"/>
                          <w:between w:val="nil"/>
                        </w:pBdr>
                        <w:spacing w:after="0" w:line="240" w:lineRule="auto"/>
                        <w:ind w:left="851" w:right="627"/>
                        <w:rPr>
                          <w:color w:val="000000" w:themeColor="text1"/>
                          <w:szCs w:val="24"/>
                          <w:lang w:val="pt-PT"/>
                        </w:rPr>
                      </w:pPr>
                      <w:r w:rsidRPr="00025B27">
                        <w:rPr>
                          <w:color w:val="000000" w:themeColor="text1"/>
                          <w:szCs w:val="24"/>
                          <w:lang w:val="pt-PT"/>
                        </w:rPr>
                        <w:t xml:space="preserve">Explique aos alunos que muitos micróbios patogénicos podem viajar em minúsculas gotículas de muco e água que as pessoas tossem e espirram para o ar. Se estiver a realizar a Atividade: Espirros </w:t>
                      </w:r>
                      <w:proofErr w:type="spellStart"/>
                      <w:r w:rsidRPr="00025B27">
                        <w:rPr>
                          <w:color w:val="000000" w:themeColor="text1"/>
                          <w:szCs w:val="24"/>
                          <w:lang w:val="pt-PT"/>
                        </w:rPr>
                        <w:t>Super</w:t>
                      </w:r>
                      <w:proofErr w:type="spellEnd"/>
                      <w:r w:rsidRPr="00025B27">
                        <w:rPr>
                          <w:color w:val="000000" w:themeColor="text1"/>
                          <w:szCs w:val="24"/>
                          <w:lang w:val="pt-PT"/>
                        </w:rPr>
                        <w:t xml:space="preserve"> Viscosos (</w:t>
                      </w:r>
                      <w:r w:rsidR="00126E3A">
                        <w:rPr>
                          <w:color w:val="000000" w:themeColor="text1"/>
                          <w:szCs w:val="24"/>
                          <w:lang w:val="pt-PT"/>
                        </w:rPr>
                        <w:t>FI</w:t>
                      </w:r>
                      <w:r w:rsidRPr="00025B27">
                        <w:rPr>
                          <w:color w:val="000000" w:themeColor="text1"/>
                          <w:szCs w:val="24"/>
                          <w:lang w:val="pt-PT"/>
                        </w:rPr>
                        <w:t>2) é útil referir estes factos no momento. Pode usar exemplos como a constipação comum ou a gripe.</w:t>
                      </w:r>
                    </w:p>
                    <w:p w14:paraId="1C26295F" w14:textId="77777777" w:rsidR="00A87108" w:rsidRPr="00025B27" w:rsidRDefault="00A87108" w:rsidP="00A87108">
                      <w:pPr>
                        <w:widowControl w:val="0"/>
                        <w:numPr>
                          <w:ilvl w:val="0"/>
                          <w:numId w:val="44"/>
                        </w:numPr>
                        <w:pBdr>
                          <w:top w:val="nil"/>
                          <w:left w:val="nil"/>
                          <w:bottom w:val="nil"/>
                          <w:right w:val="nil"/>
                          <w:between w:val="nil"/>
                        </w:pBdr>
                        <w:spacing w:after="0" w:line="242" w:lineRule="auto"/>
                        <w:ind w:left="851" w:right="811"/>
                        <w:rPr>
                          <w:color w:val="000000" w:themeColor="text1"/>
                          <w:szCs w:val="24"/>
                          <w:lang w:val="pt-PT"/>
                        </w:rPr>
                      </w:pPr>
                      <w:r w:rsidRPr="00025B27">
                        <w:rPr>
                          <w:color w:val="000000" w:themeColor="text1"/>
                          <w:szCs w:val="24"/>
                          <w:lang w:val="pt-PT"/>
                        </w:rPr>
                        <w:t>Continue a falar sobre uma constipação ou gripe, explicando que são doenças causadas por micróbios muito pequenos chamados vírus.</w:t>
                      </w:r>
                    </w:p>
                    <w:p w14:paraId="7F0DDDD3" w14:textId="77777777" w:rsidR="00A87108" w:rsidRDefault="00A87108" w:rsidP="00A87108">
                      <w:pPr>
                        <w:widowControl w:val="0"/>
                        <w:numPr>
                          <w:ilvl w:val="0"/>
                          <w:numId w:val="44"/>
                        </w:numPr>
                        <w:pBdr>
                          <w:top w:val="nil"/>
                          <w:left w:val="nil"/>
                          <w:bottom w:val="nil"/>
                          <w:right w:val="nil"/>
                          <w:between w:val="nil"/>
                        </w:pBdr>
                        <w:spacing w:after="0" w:line="240" w:lineRule="auto"/>
                        <w:ind w:left="851" w:right="557"/>
                        <w:jc w:val="both"/>
                        <w:rPr>
                          <w:color w:val="000000" w:themeColor="text1"/>
                          <w:szCs w:val="24"/>
                          <w:lang w:val="pt-PT"/>
                        </w:rPr>
                      </w:pPr>
                      <w:r w:rsidRPr="00025B27">
                        <w:rPr>
                          <w:color w:val="000000" w:themeColor="text1"/>
                          <w:szCs w:val="24"/>
                          <w:lang w:val="pt-PT"/>
                        </w:rPr>
                        <w:t>Explique que é muito importante para a saúde de todos que as pessoas cubram a boca e o nariz com um lenço quando tossem ou espirram, ou para a manga/dobra do cotovelo, caso não tenham um lenço. Depois, deverão lavar as mãos ou usar gel para as mãos.</w:t>
                      </w:r>
                    </w:p>
                    <w:p w14:paraId="3F947043" w14:textId="62377012" w:rsidR="00A87108" w:rsidRPr="00AE4B4A" w:rsidRDefault="00A87108">
                      <w:pPr>
                        <w:rPr>
                          <w:lang w:val="pt-PT"/>
                        </w:rPr>
                      </w:pPr>
                    </w:p>
                  </w:txbxContent>
                </v:textbox>
                <w10:wrap type="tight"/>
              </v:shape>
            </w:pict>
          </mc:Fallback>
        </mc:AlternateContent>
      </w:r>
      <w:r w:rsidR="00FA51DC" w:rsidRPr="00025B27">
        <w:rPr>
          <w:rFonts w:eastAsiaTheme="minorEastAsia" w:cstheme="minorBidi"/>
          <w:b w:val="0"/>
          <w:sz w:val="24"/>
          <w:szCs w:val="20"/>
          <w:lang w:val="pt-PT"/>
        </w:rPr>
        <w:t>Lavagem das mãos</w:t>
      </w:r>
      <w:r w:rsidR="00D462F0" w:rsidRPr="00025B27">
        <w:rPr>
          <w:rStyle w:val="Ttulo2Carter"/>
          <w:lang w:val="pt-PT"/>
        </w:rPr>
        <w:br w:type="column"/>
      </w:r>
      <w:r w:rsidR="00FA51DC" w:rsidRPr="00025B27">
        <w:rPr>
          <w:rStyle w:val="Ttulo2Carter"/>
          <w:b/>
          <w:lang w:val="pt-PT"/>
        </w:rPr>
        <w:t>Saúde &amp; Segurança</w:t>
      </w:r>
    </w:p>
    <w:p w14:paraId="10348513" w14:textId="77777777" w:rsidR="00FA51DC" w:rsidRPr="00025B27" w:rsidRDefault="00FA51DC" w:rsidP="00FA51DC">
      <w:pPr>
        <w:pStyle w:val="Ttulo2"/>
        <w:rPr>
          <w:rFonts w:eastAsiaTheme="minorEastAsia" w:cstheme="minorBidi"/>
          <w:b w:val="0"/>
          <w:sz w:val="24"/>
          <w:szCs w:val="20"/>
          <w:lang w:val="pt-PT"/>
        </w:rPr>
      </w:pPr>
      <w:r w:rsidRPr="00025B27">
        <w:rPr>
          <w:rFonts w:eastAsiaTheme="minorEastAsia" w:cstheme="minorBidi"/>
          <w:b w:val="0"/>
          <w:sz w:val="24"/>
          <w:szCs w:val="20"/>
          <w:lang w:val="pt-PT"/>
        </w:rPr>
        <w:t>Os alunos poderão precisar de aventais.</w:t>
      </w:r>
    </w:p>
    <w:p w14:paraId="0F3FF248" w14:textId="2C1A8386" w:rsidR="00FA51DC" w:rsidRPr="00025B27" w:rsidRDefault="00FA51DC" w:rsidP="00FA51DC">
      <w:pPr>
        <w:pStyle w:val="Ttulo2"/>
        <w:rPr>
          <w:rFonts w:eastAsiaTheme="minorEastAsia" w:cstheme="minorBidi"/>
          <w:b w:val="0"/>
          <w:sz w:val="24"/>
          <w:szCs w:val="20"/>
          <w:lang w:val="pt-PT"/>
        </w:rPr>
      </w:pPr>
      <w:r w:rsidRPr="00025B27">
        <w:rPr>
          <w:rFonts w:eastAsiaTheme="minorEastAsia" w:cstheme="minorBidi"/>
          <w:b w:val="0"/>
          <w:sz w:val="24"/>
          <w:szCs w:val="20"/>
          <w:lang w:val="pt-PT"/>
        </w:rPr>
        <w:t>Certifique-se que o corante alimentar está diluído (para evitar manchas).</w:t>
      </w:r>
    </w:p>
    <w:p w14:paraId="05AFC0E1" w14:textId="7120B801" w:rsidR="00FA51DC" w:rsidRPr="00025B27" w:rsidRDefault="00FA51DC" w:rsidP="00FA51DC">
      <w:pPr>
        <w:pStyle w:val="Ttulo2"/>
        <w:rPr>
          <w:rFonts w:eastAsiaTheme="minorEastAsia" w:cstheme="minorBidi"/>
          <w:b w:val="0"/>
          <w:sz w:val="24"/>
          <w:szCs w:val="20"/>
          <w:lang w:val="pt-PT"/>
        </w:rPr>
      </w:pPr>
      <w:r w:rsidRPr="00025B27">
        <w:rPr>
          <w:rFonts w:eastAsiaTheme="minorEastAsia" w:cstheme="minorBidi"/>
          <w:b w:val="0"/>
          <w:sz w:val="24"/>
          <w:szCs w:val="20"/>
          <w:lang w:val="pt-PT"/>
        </w:rPr>
        <w:t>Certifique-se que todos os frascos de spray foram bem limpos e enxaguados antes de os usar.</w:t>
      </w:r>
    </w:p>
    <w:p w14:paraId="673AA400" w14:textId="2FC82796" w:rsidR="00D462F0" w:rsidRPr="00025B27" w:rsidRDefault="00FA51DC" w:rsidP="00FA51DC">
      <w:pPr>
        <w:pStyle w:val="Ttulo2"/>
        <w:rPr>
          <w:lang w:val="pt-PT"/>
        </w:rPr>
      </w:pPr>
      <w:r w:rsidRPr="00025B27">
        <w:rPr>
          <w:rFonts w:eastAsiaTheme="minorEastAsia" w:cstheme="minorBidi"/>
          <w:b w:val="0"/>
          <w:sz w:val="24"/>
          <w:szCs w:val="20"/>
          <w:lang w:val="pt-PT"/>
        </w:rPr>
        <w:t>Os alunos poderão precisar de óculos de proteção.</w:t>
      </w:r>
      <w:r w:rsidR="00D462F0" w:rsidRPr="00025B27">
        <w:rPr>
          <w:rStyle w:val="Ttulo2Carter"/>
          <w:lang w:val="pt-PT"/>
        </w:rPr>
        <w:br w:type="column"/>
      </w:r>
      <w:r w:rsidRPr="00025B27">
        <w:rPr>
          <w:rStyle w:val="Ttulo2Carter"/>
          <w:b/>
          <w:lang w:val="pt-PT"/>
        </w:rPr>
        <w:t>Hiperligações</w:t>
      </w:r>
    </w:p>
    <w:p w14:paraId="7DE7B77E" w14:textId="150E33DB" w:rsidR="00E97F02" w:rsidRDefault="00000000" w:rsidP="00E97F02">
      <w:pPr>
        <w:rPr>
          <w:rStyle w:val="Hiperligao"/>
          <w:lang w:val="pt-PT"/>
        </w:rPr>
      </w:pPr>
      <w:hyperlink r:id="rId14" w:history="1">
        <w:r w:rsidR="00E97F02" w:rsidRPr="00E97F02">
          <w:rPr>
            <w:rStyle w:val="Hiperligao"/>
            <w:lang w:val="pt-PT"/>
          </w:rPr>
          <w:t>www.e-bug.eu/pt-pt/primeiro-ciclo-higiene-respiratória</w:t>
        </w:r>
      </w:hyperlink>
    </w:p>
    <w:p w14:paraId="5CE81A6B" w14:textId="4F4A6E1C" w:rsidR="00A87108" w:rsidRDefault="00A87108" w:rsidP="00E97F02">
      <w:pPr>
        <w:rPr>
          <w:rStyle w:val="Hiperligao"/>
          <w:lang w:val="pt-PT"/>
        </w:rPr>
      </w:pPr>
    </w:p>
    <w:p w14:paraId="756F0FF2" w14:textId="40C3A6B5" w:rsidR="00A87108" w:rsidRDefault="00A87108" w:rsidP="00E97F02">
      <w:pPr>
        <w:rPr>
          <w:rStyle w:val="Hiperligao"/>
          <w:lang w:val="pt-PT"/>
        </w:rPr>
      </w:pPr>
    </w:p>
    <w:p w14:paraId="2CDF47E5" w14:textId="0CD5E360" w:rsidR="00A87108" w:rsidRDefault="00A87108" w:rsidP="00E97F02">
      <w:pPr>
        <w:rPr>
          <w:rStyle w:val="Hiperligao"/>
          <w:lang w:val="pt-PT"/>
        </w:rPr>
      </w:pPr>
    </w:p>
    <w:p w14:paraId="0480A2C9" w14:textId="55F1A261" w:rsidR="00A87108" w:rsidRDefault="00A87108" w:rsidP="00E97F02">
      <w:pPr>
        <w:rPr>
          <w:rStyle w:val="Hiperligao"/>
          <w:lang w:val="pt-PT"/>
        </w:rPr>
      </w:pPr>
    </w:p>
    <w:p w14:paraId="31EF4745" w14:textId="438DE859" w:rsidR="00A87108" w:rsidRDefault="00A87108" w:rsidP="00E97F02">
      <w:pPr>
        <w:rPr>
          <w:rStyle w:val="Hiperligao"/>
          <w:lang w:val="pt-PT"/>
        </w:rPr>
      </w:pPr>
    </w:p>
    <w:p w14:paraId="361786B5" w14:textId="3F97A891" w:rsidR="00A87108" w:rsidRDefault="00A87108" w:rsidP="00E97F02">
      <w:pPr>
        <w:rPr>
          <w:rStyle w:val="Hiperligao"/>
          <w:lang w:val="pt-PT"/>
        </w:rPr>
      </w:pPr>
    </w:p>
    <w:p w14:paraId="382AA236" w14:textId="569DBBCC" w:rsidR="00A87108" w:rsidRDefault="00A87108" w:rsidP="00E97F02">
      <w:pPr>
        <w:rPr>
          <w:rStyle w:val="Hiperligao"/>
          <w:lang w:val="pt-PT"/>
        </w:rPr>
      </w:pPr>
    </w:p>
    <w:p w14:paraId="7C3A5434" w14:textId="64BD3996" w:rsidR="00A87108" w:rsidRDefault="00A87108" w:rsidP="00E97F02">
      <w:pPr>
        <w:rPr>
          <w:rStyle w:val="Hiperligao"/>
          <w:lang w:val="pt-PT"/>
        </w:rPr>
      </w:pPr>
    </w:p>
    <w:p w14:paraId="4A572282" w14:textId="12CB81F7" w:rsidR="00A87108" w:rsidRPr="00E97F02" w:rsidRDefault="00A87108" w:rsidP="00E97F02">
      <w:pPr>
        <w:rPr>
          <w:lang w:val="pt-PT"/>
        </w:rPr>
      </w:pPr>
    </w:p>
    <w:p w14:paraId="4FB27C26" w14:textId="0D9A3374" w:rsidR="00D462F0" w:rsidRPr="00025B27" w:rsidRDefault="00D462F0" w:rsidP="00D462F0">
      <w:pPr>
        <w:rPr>
          <w:strike/>
          <w:lang w:val="pt-PT"/>
        </w:rPr>
        <w:sectPr w:rsidR="00D462F0" w:rsidRPr="00025B27" w:rsidSect="0040090D">
          <w:type w:val="continuous"/>
          <w:pgSz w:w="11906" w:h="16838"/>
          <w:pgMar w:top="720" w:right="720" w:bottom="720" w:left="720" w:header="708" w:footer="708" w:gutter="0"/>
          <w:cols w:num="3" w:space="708"/>
          <w:docGrid w:linePitch="360"/>
        </w:sectPr>
      </w:pPr>
    </w:p>
    <w:p w14:paraId="357D8C91" w14:textId="77777777" w:rsidR="00A87108" w:rsidRPr="00AE4B4A" w:rsidRDefault="00A87108" w:rsidP="0018081E">
      <w:pPr>
        <w:pStyle w:val="Ttulo2"/>
        <w:rPr>
          <w:lang w:val="pt-PT"/>
        </w:rPr>
      </w:pPr>
    </w:p>
    <w:p w14:paraId="26ACCFBF" w14:textId="3C41704A" w:rsidR="00D462F0" w:rsidRPr="00A2013E" w:rsidRDefault="00FA51DC" w:rsidP="0018081E">
      <w:pPr>
        <w:pStyle w:val="Ttulo2"/>
      </w:pPr>
      <w:proofErr w:type="spellStart"/>
      <w:r w:rsidRPr="0018081E">
        <w:t>Atividade</w:t>
      </w:r>
      <w:proofErr w:type="spellEnd"/>
    </w:p>
    <w:p w14:paraId="1022332C" w14:textId="77777777" w:rsidR="00FA51DC" w:rsidRPr="00025B27" w:rsidRDefault="00FA51DC" w:rsidP="00CB38CA">
      <w:pPr>
        <w:widowControl w:val="0"/>
        <w:numPr>
          <w:ilvl w:val="0"/>
          <w:numId w:val="45"/>
        </w:numPr>
        <w:pBdr>
          <w:top w:val="nil"/>
          <w:left w:val="nil"/>
          <w:bottom w:val="nil"/>
          <w:right w:val="nil"/>
          <w:between w:val="nil"/>
        </w:pBdr>
        <w:spacing w:before="80" w:after="0" w:line="276" w:lineRule="auto"/>
        <w:ind w:left="851" w:right="627"/>
        <w:rPr>
          <w:color w:val="000000" w:themeColor="text1"/>
          <w:szCs w:val="24"/>
          <w:lang w:val="pt-PT"/>
        </w:rPr>
      </w:pPr>
      <w:r w:rsidRPr="00025B27">
        <w:rPr>
          <w:color w:val="000000" w:themeColor="text1"/>
          <w:szCs w:val="24"/>
          <w:lang w:val="pt-PT"/>
        </w:rPr>
        <w:t xml:space="preserve">Peça ao grupo que escreva o seu nome ou faça um desenho de si mesmo num </w:t>
      </w:r>
      <w:r w:rsidRPr="00025B27">
        <w:rPr>
          <w:i/>
          <w:color w:val="000000" w:themeColor="text1"/>
          <w:szCs w:val="24"/>
          <w:lang w:val="pt-PT"/>
        </w:rPr>
        <w:t>post-it</w:t>
      </w:r>
      <w:r w:rsidRPr="00025B27">
        <w:rPr>
          <w:color w:val="000000" w:themeColor="text1"/>
          <w:szCs w:val="24"/>
          <w:lang w:val="pt-PT"/>
        </w:rPr>
        <w:t xml:space="preserve"> (ou escreva diretamente na pista). Peça ao grupo para imaginar que a pista é um autocarro e os alunos podem posicionar-se onde achem que evitarão os microrganismos da tosse/espirro.</w:t>
      </w:r>
    </w:p>
    <w:p w14:paraId="0B11E80B" w14:textId="77777777" w:rsidR="00FA51DC" w:rsidRPr="00024D7F" w:rsidRDefault="00FA51DC" w:rsidP="00CB38CA">
      <w:pPr>
        <w:widowControl w:val="0"/>
        <w:numPr>
          <w:ilvl w:val="0"/>
          <w:numId w:val="45"/>
        </w:numPr>
        <w:pBdr>
          <w:top w:val="nil"/>
          <w:left w:val="nil"/>
          <w:bottom w:val="nil"/>
          <w:right w:val="nil"/>
          <w:between w:val="nil"/>
        </w:pBdr>
        <w:spacing w:before="80" w:after="0" w:line="276" w:lineRule="auto"/>
        <w:ind w:left="851" w:right="627"/>
        <w:rPr>
          <w:color w:val="000000" w:themeColor="text1"/>
          <w:szCs w:val="24"/>
        </w:rPr>
      </w:pPr>
      <w:r w:rsidRPr="00025B27">
        <w:rPr>
          <w:color w:val="000000" w:themeColor="text1"/>
          <w:szCs w:val="24"/>
          <w:lang w:val="pt-PT"/>
        </w:rPr>
        <w:t xml:space="preserve">Segure o frasco no fim da pista de espirros e simule um espirro/tosse acionando o spray. Pode depois ver quem estava mais próximo, medindo a distância entre as gotículas de façam a experiência e o nome ou a imagem do aluno. </w:t>
      </w:r>
      <w:r w:rsidRPr="00024D7F">
        <w:rPr>
          <w:color w:val="000000" w:themeColor="text1"/>
          <w:szCs w:val="24"/>
        </w:rPr>
        <w:t xml:space="preserve">Deve </w:t>
      </w:r>
      <w:proofErr w:type="spellStart"/>
      <w:r w:rsidRPr="00024D7F">
        <w:rPr>
          <w:color w:val="000000" w:themeColor="text1"/>
          <w:szCs w:val="24"/>
        </w:rPr>
        <w:t>repetir</w:t>
      </w:r>
      <w:proofErr w:type="spellEnd"/>
      <w:r w:rsidRPr="00024D7F">
        <w:rPr>
          <w:color w:val="000000" w:themeColor="text1"/>
          <w:szCs w:val="24"/>
        </w:rPr>
        <w:t xml:space="preserve"> para </w:t>
      </w:r>
      <w:proofErr w:type="spellStart"/>
      <w:r w:rsidRPr="00024D7F">
        <w:rPr>
          <w:color w:val="000000" w:themeColor="text1"/>
          <w:szCs w:val="24"/>
        </w:rPr>
        <w:t>permitir</w:t>
      </w:r>
      <w:proofErr w:type="spellEnd"/>
      <w:r w:rsidRPr="00024D7F">
        <w:rPr>
          <w:color w:val="000000" w:themeColor="text1"/>
          <w:szCs w:val="24"/>
        </w:rPr>
        <w:t xml:space="preserve"> que </w:t>
      </w:r>
      <w:proofErr w:type="spellStart"/>
      <w:r w:rsidRPr="00024D7F">
        <w:rPr>
          <w:color w:val="000000" w:themeColor="text1"/>
          <w:szCs w:val="24"/>
        </w:rPr>
        <w:t>todos</w:t>
      </w:r>
      <w:proofErr w:type="spellEnd"/>
      <w:r w:rsidRPr="00024D7F">
        <w:rPr>
          <w:color w:val="000000" w:themeColor="text1"/>
          <w:szCs w:val="24"/>
        </w:rPr>
        <w:t xml:space="preserve"> </w:t>
      </w:r>
      <w:proofErr w:type="spellStart"/>
      <w:r w:rsidRPr="00024D7F">
        <w:rPr>
          <w:color w:val="000000" w:themeColor="text1"/>
          <w:szCs w:val="24"/>
        </w:rPr>
        <w:t>os</w:t>
      </w:r>
      <w:proofErr w:type="spellEnd"/>
      <w:r w:rsidRPr="00024D7F">
        <w:rPr>
          <w:color w:val="000000" w:themeColor="text1"/>
          <w:szCs w:val="24"/>
        </w:rPr>
        <w:t xml:space="preserve"> </w:t>
      </w:r>
      <w:proofErr w:type="spellStart"/>
      <w:r w:rsidRPr="00024D7F">
        <w:rPr>
          <w:color w:val="000000" w:themeColor="text1"/>
          <w:szCs w:val="24"/>
        </w:rPr>
        <w:t>alunos</w:t>
      </w:r>
      <w:proofErr w:type="spellEnd"/>
      <w:r w:rsidRPr="00024D7F">
        <w:rPr>
          <w:color w:val="000000" w:themeColor="text1"/>
          <w:szCs w:val="24"/>
        </w:rPr>
        <w:t xml:space="preserve"> </w:t>
      </w:r>
      <w:proofErr w:type="spellStart"/>
      <w:r w:rsidRPr="00024D7F">
        <w:rPr>
          <w:color w:val="000000" w:themeColor="text1"/>
          <w:szCs w:val="24"/>
        </w:rPr>
        <w:t>experimentem</w:t>
      </w:r>
      <w:proofErr w:type="spellEnd"/>
      <w:r w:rsidRPr="00024D7F">
        <w:rPr>
          <w:color w:val="000000" w:themeColor="text1"/>
          <w:szCs w:val="24"/>
        </w:rPr>
        <w:t>.</w:t>
      </w:r>
    </w:p>
    <w:p w14:paraId="48FFA54B" w14:textId="77777777" w:rsidR="00FA51DC" w:rsidRPr="00025B27" w:rsidRDefault="00FA51DC" w:rsidP="00CB38CA">
      <w:pPr>
        <w:widowControl w:val="0"/>
        <w:numPr>
          <w:ilvl w:val="0"/>
          <w:numId w:val="45"/>
        </w:numPr>
        <w:pBdr>
          <w:top w:val="nil"/>
          <w:left w:val="nil"/>
          <w:bottom w:val="nil"/>
          <w:right w:val="nil"/>
          <w:between w:val="nil"/>
        </w:pBdr>
        <w:spacing w:after="0" w:line="280" w:lineRule="auto"/>
        <w:ind w:left="851" w:right="678"/>
        <w:rPr>
          <w:color w:val="000000" w:themeColor="text1"/>
          <w:szCs w:val="24"/>
          <w:lang w:val="pt-PT"/>
        </w:rPr>
      </w:pPr>
      <w:r w:rsidRPr="00025B27">
        <w:rPr>
          <w:color w:val="000000" w:themeColor="text1"/>
          <w:szCs w:val="24"/>
          <w:lang w:val="pt-PT"/>
        </w:rPr>
        <w:t>Peça a um aluno para medir a distância e a amplitude da tosse/espirro com uma régua ou fita métrica e determine qual foi o aluno mais próximo.</w:t>
      </w:r>
    </w:p>
    <w:p w14:paraId="12750A09" w14:textId="77777777" w:rsidR="00FA51DC" w:rsidRPr="00025B27" w:rsidRDefault="00FA51DC" w:rsidP="00CB38CA">
      <w:pPr>
        <w:widowControl w:val="0"/>
        <w:numPr>
          <w:ilvl w:val="0"/>
          <w:numId w:val="45"/>
        </w:numPr>
        <w:pBdr>
          <w:top w:val="nil"/>
          <w:left w:val="nil"/>
          <w:bottom w:val="nil"/>
          <w:right w:val="nil"/>
          <w:between w:val="nil"/>
        </w:pBdr>
        <w:spacing w:after="0" w:line="269" w:lineRule="auto"/>
        <w:ind w:left="851"/>
        <w:rPr>
          <w:color w:val="000000" w:themeColor="text1"/>
          <w:szCs w:val="24"/>
          <w:lang w:val="pt-PT"/>
        </w:rPr>
      </w:pPr>
      <w:r w:rsidRPr="00025B27">
        <w:rPr>
          <w:color w:val="000000" w:themeColor="text1"/>
          <w:szCs w:val="24"/>
          <w:lang w:val="pt-PT"/>
        </w:rPr>
        <w:t>Pergunte ao grupo o que normalmente faria ao espirrar ou tossir – colocar a mão no nariz.</w:t>
      </w:r>
    </w:p>
    <w:p w14:paraId="2F0EC24E" w14:textId="77777777" w:rsidR="00FA51DC" w:rsidRPr="00025B27" w:rsidRDefault="00FA51DC" w:rsidP="00CB38CA">
      <w:pPr>
        <w:widowControl w:val="0"/>
        <w:numPr>
          <w:ilvl w:val="0"/>
          <w:numId w:val="45"/>
        </w:numPr>
        <w:pBdr>
          <w:top w:val="nil"/>
          <w:left w:val="nil"/>
          <w:bottom w:val="nil"/>
          <w:right w:val="nil"/>
          <w:between w:val="nil"/>
        </w:pBdr>
        <w:spacing w:before="39" w:after="0" w:line="276" w:lineRule="auto"/>
        <w:ind w:left="851" w:right="665"/>
        <w:rPr>
          <w:color w:val="000000" w:themeColor="text1"/>
          <w:szCs w:val="24"/>
          <w:lang w:val="pt-PT"/>
        </w:rPr>
      </w:pPr>
      <w:r w:rsidRPr="00025B27">
        <w:rPr>
          <w:color w:val="000000" w:themeColor="text1"/>
          <w:szCs w:val="24"/>
          <w:lang w:val="pt-PT"/>
        </w:rPr>
        <w:t xml:space="preserve">Peça a um aluno para colocar uma luva e a mão na direção do bico do spray para simular a colocação da mão em frente ao nariz ao tossir/espirrar. Acione novamente o spray após prever o que vai acontecer. Pergunte aos alunos se esta é uma maneira eficaz de impedir que os microrganismos do </w:t>
      </w:r>
      <w:r w:rsidRPr="00025B27">
        <w:rPr>
          <w:i/>
          <w:color w:val="000000" w:themeColor="text1"/>
          <w:szCs w:val="24"/>
          <w:lang w:val="pt-PT"/>
        </w:rPr>
        <w:t xml:space="preserve">muco </w:t>
      </w:r>
      <w:r w:rsidRPr="00025B27">
        <w:rPr>
          <w:color w:val="000000" w:themeColor="text1"/>
          <w:szCs w:val="24"/>
          <w:lang w:val="pt-PT"/>
        </w:rPr>
        <w:t>sejam transmitidos a outras pessoas. Os micróbios ficam nas nossas mãos e podem espalhar-se para o que tocamos. Explique que os alunos devem lavar as mãos imediatamente após tossir ou espirrar para as mãos.</w:t>
      </w:r>
    </w:p>
    <w:p w14:paraId="6440E54D" w14:textId="77777777" w:rsidR="00FA51DC" w:rsidRPr="00025B27" w:rsidRDefault="00FA51DC" w:rsidP="00CB38CA">
      <w:pPr>
        <w:widowControl w:val="0"/>
        <w:numPr>
          <w:ilvl w:val="0"/>
          <w:numId w:val="45"/>
        </w:numPr>
        <w:pBdr>
          <w:top w:val="nil"/>
          <w:left w:val="nil"/>
          <w:bottom w:val="nil"/>
          <w:right w:val="nil"/>
          <w:between w:val="nil"/>
        </w:pBdr>
        <w:spacing w:before="1" w:after="0" w:line="276" w:lineRule="auto"/>
        <w:ind w:left="851" w:right="558"/>
        <w:rPr>
          <w:color w:val="000000" w:themeColor="text1"/>
          <w:szCs w:val="24"/>
          <w:lang w:val="pt-PT"/>
        </w:rPr>
      </w:pPr>
      <w:r w:rsidRPr="00025B27">
        <w:rPr>
          <w:color w:val="000000" w:themeColor="text1"/>
          <w:szCs w:val="24"/>
          <w:lang w:val="pt-PT"/>
        </w:rPr>
        <w:t>Peça a alguém para colocar um papel de cozinha em frente ao bico para simular que se coloca um lenço de papel à frente do nariz quando se tosse/espirra. Acione o spray após prever o que vai acontecer. A/O tosse/espirro é apanhada/o pelo tecido e não infetará mais ninguém se o lenço for imediatamente deitado para o lixo. Peça a quem apanhou a tosse/espirro para deitar o papel fora.</w:t>
      </w:r>
    </w:p>
    <w:p w14:paraId="28A9B94E" w14:textId="77777777" w:rsidR="00FA51DC" w:rsidRPr="00025B27" w:rsidRDefault="00FA51DC" w:rsidP="00CB38CA">
      <w:pPr>
        <w:widowControl w:val="0"/>
        <w:numPr>
          <w:ilvl w:val="0"/>
          <w:numId w:val="45"/>
        </w:numPr>
        <w:pBdr>
          <w:top w:val="nil"/>
          <w:left w:val="nil"/>
          <w:bottom w:val="nil"/>
          <w:right w:val="nil"/>
          <w:between w:val="nil"/>
        </w:pBdr>
        <w:spacing w:after="0" w:line="276" w:lineRule="auto"/>
        <w:ind w:left="851" w:right="599"/>
        <w:rPr>
          <w:color w:val="000000" w:themeColor="text1"/>
          <w:szCs w:val="24"/>
          <w:lang w:val="pt-PT"/>
        </w:rPr>
      </w:pPr>
      <w:r w:rsidRPr="00025B27">
        <w:rPr>
          <w:color w:val="000000" w:themeColor="text1"/>
          <w:szCs w:val="24"/>
          <w:lang w:val="pt-PT"/>
        </w:rPr>
        <w:t>Peça ao grupo para narrar o que aprenderam, por exemplo, repetindo a frase “apanhar, deitar fora, matar”. Reforce que tossir/espirrar para um lenço de papel é a melhor forma de evitar a propagação de micróbios a outras pessoas.</w:t>
      </w:r>
    </w:p>
    <w:p w14:paraId="43F25FA6" w14:textId="77777777" w:rsidR="00FA51DC" w:rsidRPr="00025B27" w:rsidRDefault="00FA51DC">
      <w:pPr>
        <w:spacing w:after="160" w:line="259" w:lineRule="auto"/>
        <w:rPr>
          <w:lang w:val="pt-PT"/>
        </w:rPr>
      </w:pPr>
    </w:p>
    <w:p w14:paraId="6EA7CE38" w14:textId="3C7DDF75" w:rsidR="00B03C82" w:rsidRPr="00025B27" w:rsidRDefault="00FA51DC">
      <w:pPr>
        <w:spacing w:after="160" w:line="259" w:lineRule="auto"/>
        <w:rPr>
          <w:lang w:val="pt-PT"/>
        </w:rPr>
      </w:pPr>
      <w:r w:rsidRPr="00025B27">
        <w:rPr>
          <w:lang w:val="pt-PT"/>
        </w:rPr>
        <w:t>Os alunos vão perceber que o jato de spray é mais rápido quando não está coberto.</w:t>
      </w:r>
      <w:r w:rsidR="00B03C82" w:rsidRPr="00025B27">
        <w:rPr>
          <w:lang w:val="pt-PT"/>
        </w:rPr>
        <w:br w:type="page"/>
      </w:r>
    </w:p>
    <w:p w14:paraId="3258D97C" w14:textId="1FDEBF45" w:rsidR="00D462F0" w:rsidRDefault="00FA51DC" w:rsidP="00D462F0">
      <w:pPr>
        <w:pStyle w:val="Ttulo2"/>
        <w:rPr>
          <w:lang w:val="pt-PT"/>
        </w:rPr>
      </w:pPr>
      <w:r w:rsidRPr="00025B27">
        <w:rPr>
          <w:lang w:val="pt-PT"/>
        </w:rPr>
        <w:lastRenderedPageBreak/>
        <w:t>Debate</w:t>
      </w:r>
    </w:p>
    <w:p w14:paraId="3F5C7928" w14:textId="77777777" w:rsidR="00A87108" w:rsidRPr="00A87108" w:rsidRDefault="00A87108" w:rsidP="00A87108">
      <w:pPr>
        <w:rPr>
          <w:lang w:val="pt-PT"/>
        </w:rPr>
      </w:pPr>
    </w:p>
    <w:p w14:paraId="1CECDD33" w14:textId="77777777" w:rsidR="00FA51DC" w:rsidRPr="00025B27" w:rsidRDefault="00FA51DC" w:rsidP="00FA51DC">
      <w:pPr>
        <w:autoSpaceDE w:val="0"/>
        <w:autoSpaceDN w:val="0"/>
        <w:adjustRightInd w:val="0"/>
        <w:rPr>
          <w:lang w:val="pt-PT"/>
        </w:rPr>
      </w:pPr>
      <w:r w:rsidRPr="00025B27">
        <w:rPr>
          <w:lang w:val="pt-PT"/>
        </w:rPr>
        <w:t>Explique que espirrar na mão pode espalhar os micróbios para o que tocamos, por isso é melhor espirrar para um lenço de papel e depois deitá-lo fora e lavar as mãos ou usar desinfetante para as mãos o mais rapidamente possível.</w:t>
      </w:r>
    </w:p>
    <w:p w14:paraId="45EEA413" w14:textId="77777777" w:rsidR="00FA51DC" w:rsidRPr="00025B27" w:rsidRDefault="00FA51DC" w:rsidP="00FA51DC">
      <w:pPr>
        <w:autoSpaceDE w:val="0"/>
        <w:autoSpaceDN w:val="0"/>
        <w:adjustRightInd w:val="0"/>
        <w:rPr>
          <w:lang w:val="pt-PT"/>
        </w:rPr>
      </w:pPr>
      <w:r w:rsidRPr="00025B27">
        <w:rPr>
          <w:lang w:val="pt-PT"/>
        </w:rPr>
        <w:t>Debata com a turma sobre o que aconteceu. Pode mostrar a luva ou a mão que cobriu a tosse/espirro e realçar que os germes do spray (micróbios) ainda permanecem na mão. Mostre aos alunos que quando colocam a mão no papel, com o lado pulverizado para baixo, os micróbios são transferidos para o papel.</w:t>
      </w:r>
    </w:p>
    <w:p w14:paraId="55873CA4" w14:textId="6F194FBB" w:rsidR="00D462F0" w:rsidRPr="00025B27" w:rsidRDefault="00FA51DC" w:rsidP="00FA51DC">
      <w:pPr>
        <w:autoSpaceDE w:val="0"/>
        <w:autoSpaceDN w:val="0"/>
        <w:adjustRightInd w:val="0"/>
        <w:rPr>
          <w:lang w:val="pt-PT"/>
        </w:rPr>
      </w:pPr>
      <w:r w:rsidRPr="00025B27">
        <w:rPr>
          <w:lang w:val="pt-PT"/>
        </w:rPr>
        <w:t>Tal como foi observado na atividade, os micróbios ainda podem ser transmitidos de pessoa para pessoa através do toque se cobrirmos a nossa tosse e espirros com as mãos. As diretrizes mais recentes recomendam espirrar ou tossir para o cotovelo ou para a manga, pois, quando o fazemos, é menos provável que possamos transmitir micróbios nocivos a outras pessoas</w:t>
      </w:r>
      <w:r w:rsidR="00D462F0" w:rsidRPr="00025B27">
        <w:rPr>
          <w:lang w:val="pt-PT"/>
        </w:rPr>
        <w:t>.</w:t>
      </w:r>
    </w:p>
    <w:p w14:paraId="402E4807" w14:textId="77777777" w:rsidR="00D462F0" w:rsidRPr="00025B27" w:rsidRDefault="00D462F0" w:rsidP="00D462F0">
      <w:pPr>
        <w:autoSpaceDE w:val="0"/>
        <w:autoSpaceDN w:val="0"/>
        <w:adjustRightInd w:val="0"/>
        <w:rPr>
          <w:rFonts w:ascii="Raleway-SemiBold" w:hAnsi="Raleway-SemiBold" w:cs="Raleway-SemiBold"/>
          <w:b/>
          <w:bCs/>
          <w:lang w:val="pt-PT"/>
        </w:rPr>
      </w:pPr>
    </w:p>
    <w:p w14:paraId="4A8E1653" w14:textId="47FB4E71" w:rsidR="00D462F0" w:rsidRDefault="00FA51DC" w:rsidP="00D462F0">
      <w:pPr>
        <w:pStyle w:val="Ttulo2"/>
        <w:rPr>
          <w:lang w:val="pt-PT"/>
        </w:rPr>
      </w:pPr>
      <w:r w:rsidRPr="00025B27">
        <w:rPr>
          <w:lang w:val="pt-PT"/>
        </w:rPr>
        <w:t>Atividades Suplementares</w:t>
      </w:r>
    </w:p>
    <w:p w14:paraId="0EFD20C4" w14:textId="77777777" w:rsidR="00A87108" w:rsidRPr="00A87108" w:rsidRDefault="00A87108" w:rsidP="00A87108">
      <w:pPr>
        <w:rPr>
          <w:lang w:val="pt-PT"/>
        </w:rPr>
      </w:pPr>
    </w:p>
    <w:p w14:paraId="143F66AA" w14:textId="77777777" w:rsidR="00FA51DC" w:rsidRPr="00025B27" w:rsidRDefault="00FA51DC" w:rsidP="0018081E">
      <w:pPr>
        <w:pStyle w:val="Ttulo3"/>
        <w:rPr>
          <w:lang w:val="pt-PT"/>
        </w:rPr>
      </w:pPr>
      <w:r w:rsidRPr="00025B27">
        <w:rPr>
          <w:lang w:val="pt-PT"/>
        </w:rPr>
        <w:t>Ficha Temática</w:t>
      </w:r>
    </w:p>
    <w:p w14:paraId="5F524B6B" w14:textId="2F1C7FB6" w:rsidR="00FA51DC" w:rsidRPr="00025B27" w:rsidRDefault="00FA51DC" w:rsidP="00FA51DC">
      <w:pPr>
        <w:spacing w:before="120"/>
        <w:jc w:val="both"/>
        <w:rPr>
          <w:rFonts w:eastAsiaTheme="majorEastAsia" w:cstheme="majorBidi"/>
          <w:bCs/>
          <w:szCs w:val="22"/>
          <w:lang w:val="pt-PT"/>
        </w:rPr>
      </w:pPr>
      <w:r w:rsidRPr="00025B27">
        <w:rPr>
          <w:rFonts w:eastAsiaTheme="majorEastAsia" w:cstheme="majorBidi"/>
          <w:bCs/>
          <w:szCs w:val="22"/>
          <w:lang w:val="pt-PT"/>
        </w:rPr>
        <w:t xml:space="preserve">A ficha </w:t>
      </w:r>
      <w:r w:rsidR="00126E3A">
        <w:rPr>
          <w:rFonts w:eastAsiaTheme="majorEastAsia" w:cstheme="majorBidi"/>
          <w:bCs/>
          <w:szCs w:val="22"/>
          <w:lang w:val="pt-PT"/>
        </w:rPr>
        <w:t>FI</w:t>
      </w:r>
      <w:r w:rsidRPr="00025B27">
        <w:rPr>
          <w:rFonts w:eastAsiaTheme="majorEastAsia" w:cstheme="majorBidi"/>
          <w:bCs/>
          <w:szCs w:val="22"/>
          <w:lang w:val="pt-PT"/>
        </w:rPr>
        <w:t>1 inclui curiosidades sobre espirros. Pode ler e discutir esta folha com os alunos no final da atividade da pista de espirros, ou fornecê-la aos alunos como atividade de leitura em casa.</w:t>
      </w:r>
    </w:p>
    <w:p w14:paraId="4C4DB35E" w14:textId="77777777" w:rsidR="00FA51DC" w:rsidRPr="001D3456" w:rsidRDefault="00FA51DC" w:rsidP="0018081E">
      <w:pPr>
        <w:pStyle w:val="Ttulo3"/>
        <w:rPr>
          <w:lang w:val="pt-PT"/>
        </w:rPr>
      </w:pPr>
      <w:r w:rsidRPr="001D3456">
        <w:rPr>
          <w:lang w:val="pt-PT"/>
        </w:rPr>
        <w:t xml:space="preserve">Atividade: Espirros </w:t>
      </w:r>
      <w:proofErr w:type="spellStart"/>
      <w:r w:rsidRPr="001D3456">
        <w:rPr>
          <w:lang w:val="pt-PT"/>
        </w:rPr>
        <w:t>Super</w:t>
      </w:r>
      <w:proofErr w:type="spellEnd"/>
      <w:r w:rsidRPr="001D3456">
        <w:rPr>
          <w:lang w:val="pt-PT"/>
        </w:rPr>
        <w:t xml:space="preserve"> Viscosos</w:t>
      </w:r>
    </w:p>
    <w:p w14:paraId="45846642" w14:textId="31DB9F5F" w:rsidR="00FA51DC" w:rsidRPr="00025B27" w:rsidRDefault="00FA51DC" w:rsidP="00FA51DC">
      <w:pPr>
        <w:spacing w:before="120"/>
        <w:jc w:val="both"/>
        <w:rPr>
          <w:rFonts w:eastAsiaTheme="majorEastAsia" w:cstheme="majorBidi"/>
          <w:bCs/>
          <w:szCs w:val="22"/>
          <w:lang w:val="pt-PT"/>
        </w:rPr>
      </w:pPr>
      <w:r w:rsidRPr="00025B27">
        <w:rPr>
          <w:rFonts w:eastAsiaTheme="majorEastAsia" w:cstheme="majorBidi"/>
          <w:bCs/>
          <w:szCs w:val="22"/>
          <w:lang w:val="pt-PT"/>
        </w:rPr>
        <w:t xml:space="preserve">Entregue a cada aluno o guia </w:t>
      </w:r>
      <w:r w:rsidR="00126E3A">
        <w:rPr>
          <w:rFonts w:eastAsiaTheme="majorEastAsia" w:cstheme="majorBidi"/>
          <w:bCs/>
          <w:szCs w:val="22"/>
          <w:lang w:val="pt-PT"/>
        </w:rPr>
        <w:t>FI</w:t>
      </w:r>
      <w:r w:rsidRPr="00025B27">
        <w:rPr>
          <w:rFonts w:eastAsiaTheme="majorEastAsia" w:cstheme="majorBidi"/>
          <w:bCs/>
          <w:szCs w:val="22"/>
          <w:lang w:val="pt-PT"/>
        </w:rPr>
        <w:t>2 para os alunos fazerem o seu próprio espirro viscoso. A atividade demonstra como o muco capta os germes e os impede de entrar no nosso corpo.</w:t>
      </w:r>
    </w:p>
    <w:p w14:paraId="3DF602AC" w14:textId="77777777" w:rsidR="00FA51DC" w:rsidRPr="00025B27" w:rsidRDefault="00FA51DC" w:rsidP="0018081E">
      <w:pPr>
        <w:pStyle w:val="Ttulo3"/>
        <w:rPr>
          <w:lang w:val="pt-PT"/>
        </w:rPr>
      </w:pPr>
      <w:r w:rsidRPr="00025B27">
        <w:rPr>
          <w:lang w:val="pt-PT"/>
        </w:rPr>
        <w:t xml:space="preserve">Sopa de Letras </w:t>
      </w:r>
      <w:proofErr w:type="spellStart"/>
      <w:r w:rsidRPr="00025B27">
        <w:rPr>
          <w:lang w:val="pt-PT"/>
        </w:rPr>
        <w:t>Super</w:t>
      </w:r>
      <w:proofErr w:type="spellEnd"/>
      <w:r w:rsidRPr="00025B27">
        <w:rPr>
          <w:lang w:val="pt-PT"/>
        </w:rPr>
        <w:t xml:space="preserve"> Espirros</w:t>
      </w:r>
    </w:p>
    <w:p w14:paraId="7560E365" w14:textId="626D15DC" w:rsidR="00FA51DC" w:rsidRPr="00025B27" w:rsidRDefault="00FA51DC" w:rsidP="00FA51DC">
      <w:pPr>
        <w:spacing w:before="120"/>
        <w:jc w:val="both"/>
        <w:rPr>
          <w:rFonts w:eastAsiaTheme="majorEastAsia" w:cstheme="majorBidi"/>
          <w:bCs/>
          <w:szCs w:val="22"/>
          <w:lang w:val="pt-PT"/>
        </w:rPr>
      </w:pPr>
      <w:r w:rsidRPr="00025B27">
        <w:rPr>
          <w:rFonts w:eastAsiaTheme="majorEastAsia" w:cstheme="majorBidi"/>
          <w:bCs/>
          <w:szCs w:val="22"/>
          <w:lang w:val="pt-PT"/>
        </w:rPr>
        <w:t>Entregue a cada aluno uma cópia da ficha F</w:t>
      </w:r>
      <w:r w:rsidR="00126E3A">
        <w:rPr>
          <w:rFonts w:eastAsiaTheme="majorEastAsia" w:cstheme="majorBidi"/>
          <w:bCs/>
          <w:szCs w:val="22"/>
          <w:lang w:val="pt-PT"/>
        </w:rPr>
        <w:t>T</w:t>
      </w:r>
      <w:r w:rsidRPr="00025B27">
        <w:rPr>
          <w:rFonts w:eastAsiaTheme="majorEastAsia" w:cstheme="majorBidi"/>
          <w:bCs/>
          <w:szCs w:val="22"/>
          <w:lang w:val="pt-PT"/>
        </w:rPr>
        <w:t>1 e peça-lhes que encontrem palavras-chave ocultas sobre higiene respiratória. Pode ser preenchido na sala de aula ou como trabalho de casa.</w:t>
      </w:r>
    </w:p>
    <w:p w14:paraId="300B4D48" w14:textId="77777777" w:rsidR="00FA51DC" w:rsidRPr="00025B27" w:rsidRDefault="00FA51DC" w:rsidP="0018081E">
      <w:pPr>
        <w:pStyle w:val="Ttulo3"/>
        <w:rPr>
          <w:lang w:val="pt-PT"/>
        </w:rPr>
      </w:pPr>
      <w:r w:rsidRPr="00025B27">
        <w:rPr>
          <w:lang w:val="pt-PT"/>
        </w:rPr>
        <w:t>Ficha de Preencher Espaços em Branco</w:t>
      </w:r>
    </w:p>
    <w:p w14:paraId="00BE34ED" w14:textId="44FDFD5D" w:rsidR="00D462F0" w:rsidRDefault="00FA51DC" w:rsidP="00FA51DC">
      <w:pPr>
        <w:spacing w:before="120"/>
        <w:jc w:val="both"/>
        <w:rPr>
          <w:rFonts w:eastAsiaTheme="majorEastAsia" w:cstheme="majorBidi"/>
          <w:bCs/>
          <w:szCs w:val="22"/>
          <w:lang w:val="pt-PT"/>
        </w:rPr>
      </w:pPr>
      <w:r w:rsidRPr="00025B27">
        <w:rPr>
          <w:rFonts w:eastAsiaTheme="majorEastAsia" w:cstheme="majorBidi"/>
          <w:bCs/>
          <w:szCs w:val="22"/>
          <w:lang w:val="pt-PT"/>
        </w:rPr>
        <w:t>Entregue a cada aluno a ficha F</w:t>
      </w:r>
      <w:r w:rsidR="00126E3A">
        <w:rPr>
          <w:rFonts w:eastAsiaTheme="majorEastAsia" w:cstheme="majorBidi"/>
          <w:bCs/>
          <w:szCs w:val="22"/>
          <w:lang w:val="pt-PT"/>
        </w:rPr>
        <w:t>T</w:t>
      </w:r>
      <w:r w:rsidRPr="00025B27">
        <w:rPr>
          <w:rFonts w:eastAsiaTheme="majorEastAsia" w:cstheme="majorBidi"/>
          <w:bCs/>
          <w:szCs w:val="22"/>
          <w:lang w:val="pt-PT"/>
        </w:rPr>
        <w:t>2. Peça aos alunos que para atribuir o nome à imagem e depois completar a frase. Os alunos podem voltar a escrever a frase completa ou lê-la em voz alta</w:t>
      </w:r>
    </w:p>
    <w:p w14:paraId="3C2A0E8A" w14:textId="347CA0AC" w:rsidR="00A87108" w:rsidRDefault="00A87108" w:rsidP="00FA51DC">
      <w:pPr>
        <w:spacing w:before="120"/>
        <w:jc w:val="both"/>
        <w:rPr>
          <w:rFonts w:eastAsiaTheme="majorEastAsia" w:cstheme="majorBidi"/>
          <w:bCs/>
          <w:szCs w:val="22"/>
          <w:lang w:val="pt-PT"/>
        </w:rPr>
      </w:pPr>
    </w:p>
    <w:p w14:paraId="2C2CA67A" w14:textId="77777777" w:rsidR="00A87108" w:rsidRPr="00025B27" w:rsidRDefault="00A87108" w:rsidP="00FA51DC">
      <w:pPr>
        <w:spacing w:before="120"/>
        <w:jc w:val="both"/>
        <w:rPr>
          <w:rFonts w:eastAsiaTheme="majorEastAsia" w:cstheme="majorBidi"/>
          <w:bCs/>
          <w:szCs w:val="22"/>
          <w:lang w:val="pt-PT"/>
        </w:rPr>
      </w:pPr>
    </w:p>
    <w:p w14:paraId="20FDF9FC" w14:textId="77777777" w:rsidR="00FA51DC" w:rsidRPr="00025B27" w:rsidRDefault="00FA51DC" w:rsidP="00FA51DC">
      <w:pPr>
        <w:spacing w:before="120"/>
        <w:jc w:val="both"/>
        <w:rPr>
          <w:bCs/>
          <w:sz w:val="22"/>
          <w:szCs w:val="18"/>
          <w:lang w:val="pt-PT"/>
        </w:rPr>
      </w:pPr>
    </w:p>
    <w:p w14:paraId="15DAE891" w14:textId="59A0CB1F" w:rsidR="00FA51DC" w:rsidRDefault="00FA51DC" w:rsidP="0018081E">
      <w:pPr>
        <w:pStyle w:val="Ttulo2"/>
        <w:rPr>
          <w:lang w:val="pt-PT"/>
        </w:rPr>
      </w:pPr>
      <w:r w:rsidRPr="00025B27">
        <w:rPr>
          <w:lang w:val="pt-PT"/>
        </w:rPr>
        <w:t>Consolidação da Aprendizagem</w:t>
      </w:r>
    </w:p>
    <w:p w14:paraId="089D4B11" w14:textId="77777777" w:rsidR="00A87108" w:rsidRPr="00A87108" w:rsidRDefault="00A87108" w:rsidP="00A87108">
      <w:pPr>
        <w:rPr>
          <w:lang w:val="pt-PT"/>
        </w:rPr>
      </w:pPr>
    </w:p>
    <w:p w14:paraId="0F396CE6" w14:textId="77777777" w:rsidR="00FA51DC" w:rsidRPr="00025B27" w:rsidRDefault="00FA51DC" w:rsidP="00FA51DC">
      <w:pPr>
        <w:rPr>
          <w:lang w:val="pt-PT"/>
        </w:rPr>
      </w:pPr>
      <w:r w:rsidRPr="00025B27">
        <w:rPr>
          <w:lang w:val="pt-PT"/>
        </w:rPr>
        <w:t>No final da lição, peça à turma para criar algumas regras simples ou mensagens para reduzir a propagação da tosse, constipações e gripe na sua escola, por exemplo:</w:t>
      </w:r>
    </w:p>
    <w:p w14:paraId="29136F93" w14:textId="77777777" w:rsidR="00FA51DC" w:rsidRPr="00025B27" w:rsidRDefault="00FA51DC" w:rsidP="00CB38CA">
      <w:pPr>
        <w:pStyle w:val="PargrafodaLista"/>
        <w:numPr>
          <w:ilvl w:val="0"/>
          <w:numId w:val="40"/>
        </w:numPr>
        <w:rPr>
          <w:lang w:val="pt-PT"/>
        </w:rPr>
      </w:pPr>
      <w:r w:rsidRPr="00025B27">
        <w:rPr>
          <w:lang w:val="pt-PT"/>
        </w:rPr>
        <w:t>A tosse e os espirros provocam doenças.</w:t>
      </w:r>
    </w:p>
    <w:p w14:paraId="2781B807" w14:textId="4B4DA14F" w:rsidR="00D462F0" w:rsidRPr="00FA51DC" w:rsidRDefault="00FA51DC" w:rsidP="00203A0B">
      <w:pPr>
        <w:pStyle w:val="PargrafodaLista"/>
        <w:numPr>
          <w:ilvl w:val="0"/>
          <w:numId w:val="40"/>
        </w:numPr>
        <w:ind w:left="426"/>
        <w:rPr>
          <w:rFonts w:cs="Arial"/>
        </w:rPr>
      </w:pPr>
      <w:proofErr w:type="spellStart"/>
      <w:r>
        <w:t>Apanhar</w:t>
      </w:r>
      <w:proofErr w:type="spellEnd"/>
      <w:r>
        <w:t xml:space="preserve">, </w:t>
      </w:r>
      <w:proofErr w:type="spellStart"/>
      <w:r>
        <w:t>deitar</w:t>
      </w:r>
      <w:proofErr w:type="spellEnd"/>
      <w:r>
        <w:t xml:space="preserve"> fora, </w:t>
      </w:r>
      <w:proofErr w:type="spellStart"/>
      <w:r>
        <w:t>matar</w:t>
      </w:r>
      <w:proofErr w:type="spellEnd"/>
      <w:r>
        <w:t>.</w:t>
      </w:r>
      <w:r w:rsidR="00D462F0" w:rsidRPr="00FA51DC">
        <w:rPr>
          <w:rFonts w:cs="Arial"/>
        </w:rPr>
        <w:br w:type="page"/>
      </w:r>
      <w:r w:rsidR="00A87108">
        <w:rPr>
          <w:rFonts w:cs="Arial"/>
          <w:noProof/>
        </w:rPr>
        <w:lastRenderedPageBreak/>
        <mc:AlternateContent>
          <mc:Choice Requires="wps">
            <w:drawing>
              <wp:anchor distT="0" distB="0" distL="114300" distR="114300" simplePos="0" relativeHeight="251440640" behindDoc="0" locked="0" layoutInCell="1" allowOverlap="1" wp14:anchorId="14BC2FD7" wp14:editId="5A3314BE">
                <wp:simplePos x="0" y="0"/>
                <wp:positionH relativeFrom="column">
                  <wp:posOffset>52192</wp:posOffset>
                </wp:positionH>
                <wp:positionV relativeFrom="paragraph">
                  <wp:posOffset>450688</wp:posOffset>
                </wp:positionV>
                <wp:extent cx="6080125" cy="8103951"/>
                <wp:effectExtent l="38100" t="38100" r="34925" b="30480"/>
                <wp:wrapNone/>
                <wp:docPr id="2478" name="Rectangle: Rounded Corners 2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103951"/>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4E3976A" id="Rectangle: Rounded Corners 2478" o:spid="_x0000_s1026" alt="&quot;&quot;" style="position:absolute;margin-left:4.1pt;margin-top:35.5pt;width:478.75pt;height:638.1pt;z-index:25144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CRFQIAAG4EAAAOAAAAZHJzL2Uyb0RvYy54bWysVMlu2zAQvRfoPxC811oKO45hOQcH6aVo&#10;gyT9AJocWiy4qCRj2X/fIbW4G3ooqgNFivPevHkcant3NpqcwAflbEOrRUkJWO6EsseGfnl5eLem&#10;JERmBdPOQkMvEOjd7u2bbd9toHat0wI8QRIbNn3X0DbGblMUgbdgWFi4DixuSucNi7j0x0J41iO7&#10;0UVdlquid1503nEIAb/eD5t0l/mlBB4/SxkgEt1Q1Bbz6PN4SGOx27LN0bOuVXyUwf5BhWHKYtKZ&#10;6p5FRl69+o3KKO5dcDIuuDOFk1JxyDVgNVX5SzXPLesg14LmhG62Kfw/Wv7p9Nw9erSh78Im4DRV&#10;cZbepDfqI+ds1mU2C86RcPy4KtdlVS8p4bi3rsr3t8sq2Vlc4Z0P8QM4Q9Kkod69WvGER5KdYqeP&#10;IWbLBLHMYG8w8ZUSaTQewIlpUi9vliPhGIvUE2UCWvegtM4nqC3pG3qzwpZAQQwbKXzLWYLTSqSw&#10;BAj+eNhrT5C9oberfY3yB8U/hR3gBIkW02mLr6szeRYvGhKbtk8giRLoRT3kSk0LcwLGOdhYDVst&#10;EzDkXZb4TGknxJgMCROzRL0z90gwRQ4kE/egcoxPUMg9P4PLvwkbwDMiZ3Y2zmCjrPN/ItBY1Zh5&#10;iJ9MGqxJLh2cuDx64qPeu+HqMctbhzePR5/BKQqbOlc+XsB0a35cZ9rrb2L3HQAA//8DAFBLAwQU&#10;AAYACAAAACEA88EZ798AAAAJAQAADwAAAGRycy9kb3ducmV2LnhtbEyPwU7DMBBE70j8g7VIXBB1&#10;GmjThjgVqsSBSwUFqVc33sYR8TqNnSb8PcsJjqt5mn1TbCbXigv2ofGkYD5LQCBV3jRUK/j8eLlf&#10;gQhRk9GtJ1TwjQE25fVVoXPjR3rHyz7Wgkso5FqBjbHLpQyVRafDzHdInJ1873Tks6+l6fXI5a6V&#10;aZIspdMN8QerO9xarL72g1Nw2A7+PK79m13o1CS7u+EsX3dK3d5Mz08gIk7xD4ZffVaHkp2OfiAT&#10;RKtglTKoIJvzIo7Xy0UG4sjcw2OWgiwL+X9B+QMAAP//AwBQSwECLQAUAAYACAAAACEAtoM4kv4A&#10;AADhAQAAEwAAAAAAAAAAAAAAAAAAAAAAW0NvbnRlbnRfVHlwZXNdLnhtbFBLAQItABQABgAIAAAA&#10;IQA4/SH/1gAAAJQBAAALAAAAAAAAAAAAAAAAAC8BAABfcmVscy8ucmVsc1BLAQItABQABgAIAAAA&#10;IQBitWCRFQIAAG4EAAAOAAAAAAAAAAAAAAAAAC4CAABkcnMvZTJvRG9jLnhtbFBLAQItABQABgAI&#10;AAAAIQDzwRnv3wAAAAkBAAAPAAAAAAAAAAAAAAAAAG8EAABkcnMvZG93bnJldi54bWxQSwUGAAAA&#10;AAQABADzAAAAewUAAAAA&#10;" filled="f" strokecolor="#96c225" strokeweight="6pt">
                <v:stroke joinstyle="bevel" endcap="square"/>
              </v:roundrect>
            </w:pict>
          </mc:Fallback>
        </mc:AlternateContent>
      </w:r>
      <w:r w:rsidR="00A87108">
        <w:rPr>
          <w:rFonts w:cs="Arial"/>
          <w:noProof/>
        </w:rPr>
        <mc:AlternateContent>
          <mc:Choice Requires="wps">
            <w:drawing>
              <wp:anchor distT="0" distB="0" distL="114300" distR="114300" simplePos="0" relativeHeight="251683840" behindDoc="1" locked="0" layoutInCell="1" allowOverlap="1" wp14:anchorId="1DA631A5" wp14:editId="76B563DE">
                <wp:simplePos x="0" y="0"/>
                <wp:positionH relativeFrom="column">
                  <wp:posOffset>237517</wp:posOffset>
                </wp:positionH>
                <wp:positionV relativeFrom="paragraph">
                  <wp:posOffset>5713379</wp:posOffset>
                </wp:positionV>
                <wp:extent cx="5681345" cy="2705100"/>
                <wp:effectExtent l="19050" t="19050" r="33655" b="38100"/>
                <wp:wrapTight wrapText="bothSides">
                  <wp:wrapPolygon edited="0">
                    <wp:start x="290" y="-152"/>
                    <wp:lineTo x="-72" y="-152"/>
                    <wp:lineTo x="-72" y="21144"/>
                    <wp:lineTo x="217" y="21752"/>
                    <wp:lineTo x="217" y="21752"/>
                    <wp:lineTo x="21366" y="21752"/>
                    <wp:lineTo x="21511" y="21752"/>
                    <wp:lineTo x="21656" y="20383"/>
                    <wp:lineTo x="21656" y="761"/>
                    <wp:lineTo x="21583" y="0"/>
                    <wp:lineTo x="21293" y="-152"/>
                    <wp:lineTo x="290" y="-152"/>
                  </wp:wrapPolygon>
                </wp:wrapTight>
                <wp:docPr id="2474" name="Rectangle: Rounded Corners 2474" descr="• Sneezes can travel at a speed of 100 miles per hour.&#10;&#10;• Sneezes can spread microbes 2-3 meters.&#10;&#10;• The longest sneezing spree was 978 days, a record set by Donna Griffiths of Worcestershire, England.&#10;&#10;• It is impossible to sneeze without closing your eyes.&#10;&#10;• It is illegal to burp or sneeze in a church in Nebraska."/>
                <wp:cNvGraphicFramePr/>
                <a:graphic xmlns:a="http://schemas.openxmlformats.org/drawingml/2006/main">
                  <a:graphicData uri="http://schemas.microsoft.com/office/word/2010/wordprocessingShape">
                    <wps:wsp>
                      <wps:cNvSpPr/>
                      <wps:spPr>
                        <a:xfrm>
                          <a:off x="0" y="0"/>
                          <a:ext cx="5681345" cy="2705100"/>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06E6278F"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Os espirros podem viajar a uma velocidade de 160 quilómetros por hora</w:t>
                            </w:r>
                          </w:p>
                          <w:p w14:paraId="46885737" w14:textId="77777777" w:rsidR="00203A0B" w:rsidRPr="00025B27" w:rsidRDefault="00203A0B" w:rsidP="00203A0B">
                            <w:pPr>
                              <w:pStyle w:val="PargrafodaLista"/>
                              <w:spacing w:after="240"/>
                              <w:rPr>
                                <w:rFonts w:cs="Arial"/>
                                <w:color w:val="000000" w:themeColor="text1"/>
                                <w:kern w:val="24"/>
                                <w:sz w:val="28"/>
                                <w:szCs w:val="28"/>
                                <w:lang w:val="pt-PT"/>
                              </w:rPr>
                            </w:pPr>
                          </w:p>
                          <w:p w14:paraId="7786B0A5"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Os espirros podem espalhar micróbios até 2 a 3 metros.</w:t>
                            </w:r>
                          </w:p>
                          <w:p w14:paraId="053397B7" w14:textId="77777777" w:rsidR="00203A0B" w:rsidRPr="00025B27" w:rsidRDefault="00203A0B" w:rsidP="00203A0B">
                            <w:pPr>
                              <w:pStyle w:val="PargrafodaLista"/>
                              <w:spacing w:after="240"/>
                              <w:rPr>
                                <w:rFonts w:cs="Arial"/>
                                <w:color w:val="000000" w:themeColor="text1"/>
                                <w:kern w:val="24"/>
                                <w:sz w:val="28"/>
                                <w:szCs w:val="28"/>
                                <w:lang w:val="pt-PT"/>
                              </w:rPr>
                            </w:pPr>
                          </w:p>
                          <w:p w14:paraId="274FFF01"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 xml:space="preserve">A onda de espirros mais longa foi de 978 dias, um recorde estabelecido por </w:t>
                            </w:r>
                            <w:proofErr w:type="spellStart"/>
                            <w:r w:rsidRPr="00025B27">
                              <w:rPr>
                                <w:rFonts w:cs="Arial"/>
                                <w:color w:val="000000" w:themeColor="text1"/>
                                <w:kern w:val="24"/>
                                <w:sz w:val="28"/>
                                <w:szCs w:val="28"/>
                                <w:lang w:val="pt-PT"/>
                              </w:rPr>
                              <w:t>Donna</w:t>
                            </w:r>
                            <w:proofErr w:type="spellEnd"/>
                            <w:r w:rsidRPr="00025B27">
                              <w:rPr>
                                <w:rFonts w:cs="Arial"/>
                                <w:color w:val="000000" w:themeColor="text1"/>
                                <w:kern w:val="24"/>
                                <w:sz w:val="28"/>
                                <w:szCs w:val="28"/>
                                <w:lang w:val="pt-PT"/>
                              </w:rPr>
                              <w:t xml:space="preserve"> Griffiths de </w:t>
                            </w:r>
                            <w:proofErr w:type="spellStart"/>
                            <w:r w:rsidRPr="00025B27">
                              <w:rPr>
                                <w:rFonts w:cs="Arial"/>
                                <w:color w:val="000000" w:themeColor="text1"/>
                                <w:kern w:val="24"/>
                                <w:sz w:val="28"/>
                                <w:szCs w:val="28"/>
                                <w:lang w:val="pt-PT"/>
                              </w:rPr>
                              <w:t>Worcestershire</w:t>
                            </w:r>
                            <w:proofErr w:type="spellEnd"/>
                            <w:r w:rsidRPr="00025B27">
                              <w:rPr>
                                <w:rFonts w:cs="Arial"/>
                                <w:color w:val="000000" w:themeColor="text1"/>
                                <w:kern w:val="24"/>
                                <w:sz w:val="28"/>
                                <w:szCs w:val="28"/>
                                <w:lang w:val="pt-PT"/>
                              </w:rPr>
                              <w:t>, em Inglaterra.</w:t>
                            </w:r>
                          </w:p>
                          <w:p w14:paraId="42F693B1" w14:textId="77777777" w:rsidR="00203A0B" w:rsidRPr="00025B27" w:rsidRDefault="00203A0B" w:rsidP="00203A0B">
                            <w:pPr>
                              <w:pStyle w:val="PargrafodaLista"/>
                              <w:spacing w:after="240"/>
                              <w:rPr>
                                <w:rFonts w:cs="Arial"/>
                                <w:color w:val="000000" w:themeColor="text1"/>
                                <w:kern w:val="24"/>
                                <w:sz w:val="28"/>
                                <w:szCs w:val="28"/>
                                <w:lang w:val="pt-PT"/>
                              </w:rPr>
                            </w:pPr>
                          </w:p>
                          <w:p w14:paraId="088CCE56"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É impossível espirrar sem fechar os olhos.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A631A5" id="Rectangle: Rounded Corners 2474" o:spid="_x0000_s1028" alt="• Sneezes can travel at a speed of 100 miles per hour.&#10;&#10;• Sneezes can spread microbes 2-3 meters.&#10;&#10;• The longest sneezing spree was 978 days, a record set by Donna Griffiths of Worcestershire, England.&#10;&#10;• It is impossible to sneeze without closing your eyes.&#10;&#10;• It is illegal to burp or sneeze in a church in Nebraska." style="position:absolute;left:0;text-align:left;margin-left:18.7pt;margin-top:449.85pt;width:447.35pt;height:213pt;z-index:-251632640;visibility:visible;mso-wrap-style:square;mso-wrap-distance-left:9pt;mso-wrap-distance-top:0;mso-wrap-distance-right:9pt;mso-wrap-distance-bottom:0;mso-position-horizontal:absolute;mso-position-horizontal-relative:text;mso-position-vertical:absolute;mso-position-vertical-relative:text;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TdbQIAAN4EAAAOAAAAZHJzL2Uyb0RvYy54bWysVFtv0zAUfkfiP1h+Z0lK05ZqKSorQ0jT&#10;mNjQnk8dpzHyDdttMn49x07abvCCEH1wz/G5f/5OLt/3SpIDd14YXdHiIqeEa2ZqoXcV/fZw/WZB&#10;iQ+ga5BG84o+cU/fr16/uuzskk9Ma2TNHcEk2i87W9E2BLvMMs9arsBfGMs1GhvjFARU3S6rHXSY&#10;XclskuezrDOuts4w7j3ebgYjXaX8TcNZ+NI0ngciK4q9hXS6dG7jma0uYblzYFvBxjbgH7pQIDQW&#10;PaXaQACyd+KPVEowZ7xpwgUzKjNNIxhPM+A0Rf7bNPctWJ5mQXC8PcHk/19adnu4t3cOYeisX3oU&#10;4xR941T8x/5In8B6OoHF+0AYXpazRfF2WlLC0DaZ52WRJzizc7h1PnziRpEoVNSZva6/4pMkpOBw&#10;40OCrCYaFHID6u+UNEriAxxAktmsLOP7YMLRF6VjyhjojRT1tZAyKW63vZKOYGRFN/OPiw/H4Bdu&#10;UpMOe58XJbKBATKukRBQVLauqNc7SkDukMosuNTmi2j/d0Vikxvw7dBMyjAQTYmAbJdCVXSRx984&#10;n9RxBJ74iqjEoc/PEaXQb3sisMNJjIg3W1M/3TnizEBpb9m1wLI34MMdOIQQ58O9RGtr3E9KOuQ4&#10;DvhjD45TIj9rJNG7YjqNS5GUaTmfoOKeW7bPLXqvrgyCW+BGW5bE6B/kUWycUY+4jutYFU2gGdYe&#10;oByVqzDsHi404+t1csNFsBBu9L1lMXlEIgL40D+CsyN1ArLu1hz3YSTEwI2zb4zUZr0PphEnDAec&#10;RkBxiRKfxoWPW/pcT17nz9LqFwAAAP//AwBQSwMEFAAGAAgAAAAhAFlsMHvgAAAACwEAAA8AAABk&#10;cnMvZG93bnJldi54bWxMj8tOwzAQRfdI/IM1SOyo8yjk0TgVVKqQ2CACH+DGJo5qjyPbbZK/x6xg&#10;ObpH955p9ovR5CqdHy0ySDcJEIm9FSMODL4+jw8lEB84Cq4tSgar9LBvb28aXgs744e8dmEgsQR9&#10;zRmoEKaaUt8rabjf2ElizL6tMzzE0w1UOD7HcqNpliRP1PAR44Likzwo2Z+7i2EgeHd0xcubXtaD&#10;Ssv39XV225yx+7vleQckyCX8wfCrH9WhjU4ne0HhiWaQF9tIMiirqgASgSrPUiCnSObZYwG0bej/&#10;H9ofAAAA//8DAFBLAQItABQABgAIAAAAIQC2gziS/gAAAOEBAAATAAAAAAAAAAAAAAAAAAAAAABb&#10;Q29udGVudF9UeXBlc10ueG1sUEsBAi0AFAAGAAgAAAAhADj9If/WAAAAlAEAAAsAAAAAAAAAAAAA&#10;AAAALwEAAF9yZWxzLy5yZWxzUEsBAi0AFAAGAAgAAAAhACAWtN1tAgAA3gQAAA4AAAAAAAAAAAAA&#10;AAAALgIAAGRycy9lMm9Eb2MueG1sUEsBAi0AFAAGAAgAAAAhAFlsMHvgAAAACwEAAA8AAAAAAAAA&#10;AAAAAAAAxwQAAGRycy9kb3ducmV2LnhtbFBLBQYAAAAABAAEAPMAAADUBQAAAAA=&#10;" fillcolor="#d7e8b5" strokecolor="#d7e8b5" strokeweight="4.5pt">
                <v:stroke joinstyle="miter"/>
                <v:textbox>
                  <w:txbxContent>
                    <w:p w14:paraId="06E6278F"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Os espirros podem viajar a uma velocidade de 160 quilómetros por hora</w:t>
                      </w:r>
                    </w:p>
                    <w:p w14:paraId="46885737" w14:textId="77777777" w:rsidR="00203A0B" w:rsidRPr="00025B27" w:rsidRDefault="00203A0B" w:rsidP="00203A0B">
                      <w:pPr>
                        <w:pStyle w:val="PargrafodaLista"/>
                        <w:spacing w:after="240"/>
                        <w:rPr>
                          <w:rFonts w:cs="Arial"/>
                          <w:color w:val="000000" w:themeColor="text1"/>
                          <w:kern w:val="24"/>
                          <w:sz w:val="28"/>
                          <w:szCs w:val="28"/>
                          <w:lang w:val="pt-PT"/>
                        </w:rPr>
                      </w:pPr>
                    </w:p>
                    <w:p w14:paraId="7786B0A5"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Os espirros podem espalhar micróbios até 2 a 3 metros.</w:t>
                      </w:r>
                    </w:p>
                    <w:p w14:paraId="053397B7" w14:textId="77777777" w:rsidR="00203A0B" w:rsidRPr="00025B27" w:rsidRDefault="00203A0B" w:rsidP="00203A0B">
                      <w:pPr>
                        <w:pStyle w:val="PargrafodaLista"/>
                        <w:spacing w:after="240"/>
                        <w:rPr>
                          <w:rFonts w:cs="Arial"/>
                          <w:color w:val="000000" w:themeColor="text1"/>
                          <w:kern w:val="24"/>
                          <w:sz w:val="28"/>
                          <w:szCs w:val="28"/>
                          <w:lang w:val="pt-PT"/>
                        </w:rPr>
                      </w:pPr>
                    </w:p>
                    <w:p w14:paraId="274FFF01"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 xml:space="preserve">A onda de espirros mais longa foi de 978 dias, um recorde estabelecido por </w:t>
                      </w:r>
                      <w:proofErr w:type="spellStart"/>
                      <w:r w:rsidRPr="00025B27">
                        <w:rPr>
                          <w:rFonts w:cs="Arial"/>
                          <w:color w:val="000000" w:themeColor="text1"/>
                          <w:kern w:val="24"/>
                          <w:sz w:val="28"/>
                          <w:szCs w:val="28"/>
                          <w:lang w:val="pt-PT"/>
                        </w:rPr>
                        <w:t>Donna</w:t>
                      </w:r>
                      <w:proofErr w:type="spellEnd"/>
                      <w:r w:rsidRPr="00025B27">
                        <w:rPr>
                          <w:rFonts w:cs="Arial"/>
                          <w:color w:val="000000" w:themeColor="text1"/>
                          <w:kern w:val="24"/>
                          <w:sz w:val="28"/>
                          <w:szCs w:val="28"/>
                          <w:lang w:val="pt-PT"/>
                        </w:rPr>
                        <w:t xml:space="preserve"> Griffiths de </w:t>
                      </w:r>
                      <w:proofErr w:type="spellStart"/>
                      <w:r w:rsidRPr="00025B27">
                        <w:rPr>
                          <w:rFonts w:cs="Arial"/>
                          <w:color w:val="000000" w:themeColor="text1"/>
                          <w:kern w:val="24"/>
                          <w:sz w:val="28"/>
                          <w:szCs w:val="28"/>
                          <w:lang w:val="pt-PT"/>
                        </w:rPr>
                        <w:t>Worcestershire</w:t>
                      </w:r>
                      <w:proofErr w:type="spellEnd"/>
                      <w:r w:rsidRPr="00025B27">
                        <w:rPr>
                          <w:rFonts w:cs="Arial"/>
                          <w:color w:val="000000" w:themeColor="text1"/>
                          <w:kern w:val="24"/>
                          <w:sz w:val="28"/>
                          <w:szCs w:val="28"/>
                          <w:lang w:val="pt-PT"/>
                        </w:rPr>
                        <w:t>, em Inglaterra.</w:t>
                      </w:r>
                    </w:p>
                    <w:p w14:paraId="42F693B1" w14:textId="77777777" w:rsidR="00203A0B" w:rsidRPr="00025B27" w:rsidRDefault="00203A0B" w:rsidP="00203A0B">
                      <w:pPr>
                        <w:pStyle w:val="PargrafodaLista"/>
                        <w:spacing w:after="240"/>
                        <w:rPr>
                          <w:rFonts w:cs="Arial"/>
                          <w:color w:val="000000" w:themeColor="text1"/>
                          <w:kern w:val="24"/>
                          <w:sz w:val="28"/>
                          <w:szCs w:val="28"/>
                          <w:lang w:val="pt-PT"/>
                        </w:rPr>
                      </w:pPr>
                    </w:p>
                    <w:p w14:paraId="088CCE56" w14:textId="77777777" w:rsidR="00203A0B" w:rsidRPr="00025B27" w:rsidRDefault="00203A0B" w:rsidP="00203A0B">
                      <w:pPr>
                        <w:pStyle w:val="PargrafodaLista"/>
                        <w:numPr>
                          <w:ilvl w:val="0"/>
                          <w:numId w:val="46"/>
                        </w:numPr>
                        <w:spacing w:after="240"/>
                        <w:rPr>
                          <w:rFonts w:cs="Arial"/>
                          <w:color w:val="000000" w:themeColor="text1"/>
                          <w:kern w:val="24"/>
                          <w:sz w:val="28"/>
                          <w:szCs w:val="28"/>
                          <w:lang w:val="pt-PT"/>
                        </w:rPr>
                      </w:pPr>
                      <w:r w:rsidRPr="00025B27">
                        <w:rPr>
                          <w:rFonts w:cs="Arial"/>
                          <w:color w:val="000000" w:themeColor="text1"/>
                          <w:kern w:val="24"/>
                          <w:sz w:val="28"/>
                          <w:szCs w:val="28"/>
                          <w:lang w:val="pt-PT"/>
                        </w:rPr>
                        <w:t>É impossível espirrar sem fechar os olhos.</w:t>
                      </w:r>
                    </w:p>
                  </w:txbxContent>
                </v:textbox>
                <w10:wrap type="tight"/>
              </v:roundrect>
            </w:pict>
          </mc:Fallback>
        </mc:AlternateContent>
      </w:r>
      <w:r w:rsidR="00A87108">
        <w:rPr>
          <w:rFonts w:cs="Arial"/>
          <w:noProof/>
        </w:rPr>
        <mc:AlternateContent>
          <mc:Choice Requires="wps">
            <w:drawing>
              <wp:anchor distT="0" distB="0" distL="114300" distR="114300" simplePos="0" relativeHeight="251662336" behindDoc="1" locked="0" layoutInCell="1" allowOverlap="1" wp14:anchorId="7066DDF9" wp14:editId="4F4B957E">
                <wp:simplePos x="0" y="0"/>
                <wp:positionH relativeFrom="column">
                  <wp:posOffset>278765</wp:posOffset>
                </wp:positionH>
                <wp:positionV relativeFrom="paragraph">
                  <wp:posOffset>1247140</wp:posOffset>
                </wp:positionV>
                <wp:extent cx="5609590" cy="4527550"/>
                <wp:effectExtent l="0" t="0" r="0" b="0"/>
                <wp:wrapTight wrapText="bothSides">
                  <wp:wrapPolygon edited="0">
                    <wp:start x="0" y="0"/>
                    <wp:lineTo x="0" y="21600"/>
                    <wp:lineTo x="21600" y="21600"/>
                    <wp:lineTo x="21600" y="0"/>
                  </wp:wrapPolygon>
                </wp:wrapTight>
                <wp:docPr id="2475" name="TextBox 8" descr="Why do we sneeze?&#10;Sneezing is a way in which our body tries to get rid of harmful microbes. Germs and dust get stuck in our nose hair and so we sneeze to blow them away.&#10;&#10;What is in a sneeze?&#10;Sneezes contain snot and harmful microbes. That is why it’s important to cover our sneezes with a tissue or our sleeve (but never our hand), so we don’t pass the harmful microbes onto someone else.&#10;Surprise your friends and family with these fun facts."/>
                <wp:cNvGraphicFramePr/>
                <a:graphic xmlns:a="http://schemas.openxmlformats.org/drawingml/2006/main">
                  <a:graphicData uri="http://schemas.microsoft.com/office/word/2010/wordprocessingShape">
                    <wps:wsp>
                      <wps:cNvSpPr txBox="1"/>
                      <wps:spPr>
                        <a:xfrm>
                          <a:off x="0" y="0"/>
                          <a:ext cx="5609590" cy="4527550"/>
                        </a:xfrm>
                        <a:prstGeom prst="rect">
                          <a:avLst/>
                        </a:prstGeom>
                        <a:noFill/>
                      </wps:spPr>
                      <wps:txbx>
                        <w:txbxContent>
                          <w:p w14:paraId="0A5D1355" w14:textId="77777777" w:rsidR="00A87108" w:rsidRPr="00025B27" w:rsidRDefault="00A87108" w:rsidP="00A87108">
                            <w:pPr>
                              <w:rPr>
                                <w:rFonts w:eastAsiaTheme="majorEastAsia" w:cstheme="majorBidi"/>
                                <w:b/>
                                <w:iCs/>
                                <w:sz w:val="32"/>
                                <w:szCs w:val="24"/>
                                <w:lang w:val="pt-PT"/>
                              </w:rPr>
                            </w:pPr>
                            <w:r w:rsidRPr="00025B27">
                              <w:rPr>
                                <w:rFonts w:eastAsiaTheme="majorEastAsia" w:cstheme="majorBidi"/>
                                <w:b/>
                                <w:iCs/>
                                <w:sz w:val="32"/>
                                <w:szCs w:val="24"/>
                                <w:lang w:val="pt-PT"/>
                              </w:rPr>
                              <w:t>Porque espirramos?</w:t>
                            </w:r>
                          </w:p>
                          <w:p w14:paraId="2FBB67EA" w14:textId="77777777" w:rsidR="00A87108" w:rsidRPr="00025B27" w:rsidRDefault="00A87108" w:rsidP="00A87108">
                            <w:pPr>
                              <w:rPr>
                                <w:rFonts w:eastAsiaTheme="majorEastAsia" w:cstheme="majorBidi"/>
                                <w:bCs/>
                                <w:iCs/>
                                <w:sz w:val="32"/>
                                <w:szCs w:val="24"/>
                                <w:lang w:val="pt-PT"/>
                              </w:rPr>
                            </w:pPr>
                            <w:r w:rsidRPr="00025B27">
                              <w:rPr>
                                <w:rFonts w:eastAsiaTheme="majorEastAsia" w:cstheme="majorBidi"/>
                                <w:bCs/>
                                <w:iCs/>
                                <w:sz w:val="32"/>
                                <w:szCs w:val="24"/>
                                <w:lang w:val="pt-PT"/>
                              </w:rPr>
                              <w:t>Espirrar é como o nosso corpo se liberta de micróbios nocivos. Os germes e o pó ficam presos nos pelos do nariz e, por isso, espirramos para os expulsar.</w:t>
                            </w:r>
                          </w:p>
                          <w:p w14:paraId="438E5326" w14:textId="77777777" w:rsidR="00A87108" w:rsidRPr="00025B27" w:rsidRDefault="00A87108" w:rsidP="00A87108">
                            <w:pPr>
                              <w:rPr>
                                <w:rFonts w:eastAsiaTheme="majorEastAsia" w:cstheme="majorBidi"/>
                                <w:b/>
                                <w:iCs/>
                                <w:sz w:val="32"/>
                                <w:szCs w:val="24"/>
                                <w:lang w:val="pt-PT"/>
                              </w:rPr>
                            </w:pPr>
                          </w:p>
                          <w:p w14:paraId="4618BC29" w14:textId="77777777" w:rsidR="00A87108" w:rsidRPr="00025B27" w:rsidRDefault="00A87108" w:rsidP="00A87108">
                            <w:pPr>
                              <w:rPr>
                                <w:rFonts w:eastAsiaTheme="majorEastAsia" w:cstheme="majorBidi"/>
                                <w:b/>
                                <w:iCs/>
                                <w:sz w:val="32"/>
                                <w:szCs w:val="24"/>
                                <w:lang w:val="pt-PT"/>
                              </w:rPr>
                            </w:pPr>
                            <w:r w:rsidRPr="00025B27">
                              <w:rPr>
                                <w:rFonts w:eastAsiaTheme="majorEastAsia" w:cstheme="majorBidi"/>
                                <w:b/>
                                <w:iCs/>
                                <w:sz w:val="32"/>
                                <w:szCs w:val="24"/>
                                <w:lang w:val="pt-PT"/>
                              </w:rPr>
                              <w:t>O que contém um espirro?</w:t>
                            </w:r>
                          </w:p>
                          <w:p w14:paraId="3DF74530" w14:textId="77777777" w:rsidR="00A87108" w:rsidRPr="00025B27" w:rsidRDefault="00A87108" w:rsidP="00A87108">
                            <w:pPr>
                              <w:rPr>
                                <w:rFonts w:eastAsiaTheme="majorEastAsia" w:cstheme="majorBidi"/>
                                <w:bCs/>
                                <w:iCs/>
                                <w:sz w:val="32"/>
                                <w:szCs w:val="24"/>
                                <w:lang w:val="pt-PT"/>
                              </w:rPr>
                            </w:pPr>
                            <w:r w:rsidRPr="00025B27">
                              <w:rPr>
                                <w:rFonts w:eastAsiaTheme="majorEastAsia" w:cstheme="majorBidi"/>
                                <w:bCs/>
                                <w:iCs/>
                                <w:sz w:val="32"/>
                                <w:szCs w:val="24"/>
                                <w:lang w:val="pt-PT"/>
                              </w:rPr>
                              <w:t>Os espirros contêm muco e micróbios nocivos.</w:t>
                            </w:r>
                          </w:p>
                          <w:p w14:paraId="5226298A" w14:textId="77777777" w:rsidR="00A87108" w:rsidRPr="00025B27" w:rsidRDefault="00A87108" w:rsidP="00A87108">
                            <w:pPr>
                              <w:rPr>
                                <w:rFonts w:cs="Arial"/>
                                <w:bCs/>
                                <w:color w:val="000000" w:themeColor="text1"/>
                                <w:kern w:val="24"/>
                                <w:sz w:val="32"/>
                                <w:szCs w:val="32"/>
                                <w:lang w:val="pt-PT"/>
                              </w:rPr>
                            </w:pPr>
                            <w:r w:rsidRPr="00025B27">
                              <w:rPr>
                                <w:rFonts w:eastAsiaTheme="majorEastAsia" w:cstheme="majorBidi"/>
                                <w:bCs/>
                                <w:iCs/>
                                <w:sz w:val="32"/>
                                <w:szCs w:val="24"/>
                                <w:lang w:val="pt-PT"/>
                              </w:rPr>
                              <w:t>É por isso que é tão importante cobrir os espirros com um lenço de papel ou com a manga (mas nunca com a mão), para não transmitirmos micróbios nocivos para outra pessoa.</w:t>
                            </w:r>
                          </w:p>
                          <w:p w14:paraId="1D146A94" w14:textId="77777777" w:rsidR="00A87108" w:rsidRPr="00025B27" w:rsidRDefault="00A87108" w:rsidP="00A87108">
                            <w:pPr>
                              <w:rPr>
                                <w:lang w:val="pt-PT"/>
                              </w:rPr>
                            </w:pPr>
                          </w:p>
                          <w:p w14:paraId="33496245" w14:textId="77777777" w:rsidR="00A87108" w:rsidRPr="00025B27" w:rsidRDefault="00A87108" w:rsidP="00A87108">
                            <w:pPr>
                              <w:pStyle w:val="Ttulo4"/>
                              <w:rPr>
                                <w:sz w:val="32"/>
                                <w:szCs w:val="24"/>
                                <w:lang w:val="pt-PT"/>
                              </w:rPr>
                            </w:pPr>
                            <w:r w:rsidRPr="00025B27">
                              <w:rPr>
                                <w:sz w:val="32"/>
                                <w:szCs w:val="24"/>
                                <w:lang w:val="pt-PT"/>
                              </w:rPr>
                              <w:t>Surpreenda os seus amigos e familiares com estas curiosidades.</w:t>
                            </w:r>
                          </w:p>
                        </w:txbxContent>
                      </wps:txbx>
                      <wps:bodyPr wrap="square" rtlCol="0">
                        <a:noAutofit/>
                      </wps:bodyPr>
                    </wps:wsp>
                  </a:graphicData>
                </a:graphic>
              </wp:anchor>
            </w:drawing>
          </mc:Choice>
          <mc:Fallback>
            <w:pict>
              <v:shape w14:anchorId="7066DDF9" id="TextBox 8" o:spid="_x0000_s1029" type="#_x0000_t202" alt="Why do we sneeze?&#10;Sneezing is a way in which our body tries to get rid of harmful microbes. Germs and dust get stuck in our nose hair and so we sneeze to blow them away.&#10;&#10;What is in a sneeze?&#10;Sneezes contain snot and harmful microbes. That is why it’s important to cover our sneezes with a tissue or our sleeve (but never our hand), so we don’t pass the harmful microbes onto someone else.&#10;Surprise your friends and family with these fun facts." style="position:absolute;left:0;text-align:left;margin-left:21.95pt;margin-top:98.2pt;width:441.7pt;height:35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ihQEAAPECAAAOAAAAZHJzL2Uyb0RvYy54bWysUk1vEzEQvSP1P1i+k90GttBVNhWlai8I&#10;kAo/wPHaWUtrj5lxspt/z9hJE1RuiMvYno83b954dTf7UewNkoPQyetFLYUJGnoXtp38+ePx7Ucp&#10;KKnQqxGC6eTBkLxbX71ZTbE1Sxhg7A0KBgnUTrGTQ0qxrSrSg/GKFhBN4KAF9CrxE7dVj2pidD9W&#10;y7q+qSbAPiJoQ8Teh2NQrgu+tUanb9aSSWLsJHNLxWKxm2yr9Uq1W1RxcPpEQ/0DC69c4KZnqAeV&#10;lNih+wvKO41AYNNCg6/AWqdNmYGnua5fTfM8qGjKLCwOxbNM9P9g9df9c/yOIs33MPMCsyBTpJbY&#10;meeZLfp8MlPBcZbwcJbNzElodjY39W1zyyHNsffN8kPTFGGrS3lESk8GvMiXTiLvpcil9l8ocUtO&#10;fUnJ3QI8unHM/guXfEvzZhau7+S7F54b6A9Mf+INdpJ+7RQaKTCNn6Es/Aj2aZfAutInoxxrTuCs&#10;a2l/+gN5cX++S9blp65/AwAA//8DAFBLAwQUAAYACAAAACEAFLqIfd4AAAAKAQAADwAAAGRycy9k&#10;b3ducmV2LnhtbEyPy07DMBBF90j9B2uQ2FGbNhScxqkQiC2I8pC6c+NpEjUeR7HbhL9nWMFuHkd3&#10;zhSbyXfijENsAxm4mSsQSFVwLdUGPt6fr+9BxGTJ2S4QGvjGCJtydlHY3IWR3vC8TbXgEIq5NdCk&#10;1OdSxqpBb+M89Ei8O4TB28TtUEs32JHDfScXSq2kty3xhcb2+NhgddyevIHPl8PuK1Ov9ZO/7ccw&#10;KUleS2OuLqeHNYiEU/qD4Vef1aFkp304kYuiM5AtNZM816sMBAN6cbcEsedC6QxkWcj/L5Q/AAAA&#10;//8DAFBLAQItABQABgAIAAAAIQC2gziS/gAAAOEBAAATAAAAAAAAAAAAAAAAAAAAAABbQ29udGVu&#10;dF9UeXBlc10ueG1sUEsBAi0AFAAGAAgAAAAhADj9If/WAAAAlAEAAAsAAAAAAAAAAAAAAAAALwEA&#10;AF9yZWxzLy5yZWxzUEsBAi0AFAAGAAgAAAAhAHT+HmKFAQAA8QIAAA4AAAAAAAAAAAAAAAAALgIA&#10;AGRycy9lMm9Eb2MueG1sUEsBAi0AFAAGAAgAAAAhABS6iH3eAAAACgEAAA8AAAAAAAAAAAAAAAAA&#10;3wMAAGRycy9kb3ducmV2LnhtbFBLBQYAAAAABAAEAPMAAADqBAAAAAA=&#10;" filled="f" stroked="f">
                <v:textbox>
                  <w:txbxContent>
                    <w:p w14:paraId="0A5D1355" w14:textId="77777777" w:rsidR="00A87108" w:rsidRPr="00025B27" w:rsidRDefault="00A87108" w:rsidP="00A87108">
                      <w:pPr>
                        <w:rPr>
                          <w:rFonts w:eastAsiaTheme="majorEastAsia" w:cstheme="majorBidi"/>
                          <w:b/>
                          <w:iCs/>
                          <w:sz w:val="32"/>
                          <w:szCs w:val="24"/>
                          <w:lang w:val="pt-PT"/>
                        </w:rPr>
                      </w:pPr>
                      <w:r w:rsidRPr="00025B27">
                        <w:rPr>
                          <w:rFonts w:eastAsiaTheme="majorEastAsia" w:cstheme="majorBidi"/>
                          <w:b/>
                          <w:iCs/>
                          <w:sz w:val="32"/>
                          <w:szCs w:val="24"/>
                          <w:lang w:val="pt-PT"/>
                        </w:rPr>
                        <w:t>Porque espirramos?</w:t>
                      </w:r>
                    </w:p>
                    <w:p w14:paraId="2FBB67EA" w14:textId="77777777" w:rsidR="00A87108" w:rsidRPr="00025B27" w:rsidRDefault="00A87108" w:rsidP="00A87108">
                      <w:pPr>
                        <w:rPr>
                          <w:rFonts w:eastAsiaTheme="majorEastAsia" w:cstheme="majorBidi"/>
                          <w:bCs/>
                          <w:iCs/>
                          <w:sz w:val="32"/>
                          <w:szCs w:val="24"/>
                          <w:lang w:val="pt-PT"/>
                        </w:rPr>
                      </w:pPr>
                      <w:r w:rsidRPr="00025B27">
                        <w:rPr>
                          <w:rFonts w:eastAsiaTheme="majorEastAsia" w:cstheme="majorBidi"/>
                          <w:bCs/>
                          <w:iCs/>
                          <w:sz w:val="32"/>
                          <w:szCs w:val="24"/>
                          <w:lang w:val="pt-PT"/>
                        </w:rPr>
                        <w:t>Espirrar é como o nosso corpo se liberta de micróbios nocivos. Os germes e o pó ficam presos nos pelos do nariz e, por isso, espirramos para os expulsar.</w:t>
                      </w:r>
                    </w:p>
                    <w:p w14:paraId="438E5326" w14:textId="77777777" w:rsidR="00A87108" w:rsidRPr="00025B27" w:rsidRDefault="00A87108" w:rsidP="00A87108">
                      <w:pPr>
                        <w:rPr>
                          <w:rFonts w:eastAsiaTheme="majorEastAsia" w:cstheme="majorBidi"/>
                          <w:b/>
                          <w:iCs/>
                          <w:sz w:val="32"/>
                          <w:szCs w:val="24"/>
                          <w:lang w:val="pt-PT"/>
                        </w:rPr>
                      </w:pPr>
                    </w:p>
                    <w:p w14:paraId="4618BC29" w14:textId="77777777" w:rsidR="00A87108" w:rsidRPr="00025B27" w:rsidRDefault="00A87108" w:rsidP="00A87108">
                      <w:pPr>
                        <w:rPr>
                          <w:rFonts w:eastAsiaTheme="majorEastAsia" w:cstheme="majorBidi"/>
                          <w:b/>
                          <w:iCs/>
                          <w:sz w:val="32"/>
                          <w:szCs w:val="24"/>
                          <w:lang w:val="pt-PT"/>
                        </w:rPr>
                      </w:pPr>
                      <w:r w:rsidRPr="00025B27">
                        <w:rPr>
                          <w:rFonts w:eastAsiaTheme="majorEastAsia" w:cstheme="majorBidi"/>
                          <w:b/>
                          <w:iCs/>
                          <w:sz w:val="32"/>
                          <w:szCs w:val="24"/>
                          <w:lang w:val="pt-PT"/>
                        </w:rPr>
                        <w:t>O que contém um espirro?</w:t>
                      </w:r>
                    </w:p>
                    <w:p w14:paraId="3DF74530" w14:textId="77777777" w:rsidR="00A87108" w:rsidRPr="00025B27" w:rsidRDefault="00A87108" w:rsidP="00A87108">
                      <w:pPr>
                        <w:rPr>
                          <w:rFonts w:eastAsiaTheme="majorEastAsia" w:cstheme="majorBidi"/>
                          <w:bCs/>
                          <w:iCs/>
                          <w:sz w:val="32"/>
                          <w:szCs w:val="24"/>
                          <w:lang w:val="pt-PT"/>
                        </w:rPr>
                      </w:pPr>
                      <w:r w:rsidRPr="00025B27">
                        <w:rPr>
                          <w:rFonts w:eastAsiaTheme="majorEastAsia" w:cstheme="majorBidi"/>
                          <w:bCs/>
                          <w:iCs/>
                          <w:sz w:val="32"/>
                          <w:szCs w:val="24"/>
                          <w:lang w:val="pt-PT"/>
                        </w:rPr>
                        <w:t>Os espirros contêm muco e micróbios nocivos.</w:t>
                      </w:r>
                    </w:p>
                    <w:p w14:paraId="5226298A" w14:textId="77777777" w:rsidR="00A87108" w:rsidRPr="00025B27" w:rsidRDefault="00A87108" w:rsidP="00A87108">
                      <w:pPr>
                        <w:rPr>
                          <w:rFonts w:cs="Arial"/>
                          <w:bCs/>
                          <w:color w:val="000000" w:themeColor="text1"/>
                          <w:kern w:val="24"/>
                          <w:sz w:val="32"/>
                          <w:szCs w:val="32"/>
                          <w:lang w:val="pt-PT"/>
                        </w:rPr>
                      </w:pPr>
                      <w:r w:rsidRPr="00025B27">
                        <w:rPr>
                          <w:rFonts w:eastAsiaTheme="majorEastAsia" w:cstheme="majorBidi"/>
                          <w:bCs/>
                          <w:iCs/>
                          <w:sz w:val="32"/>
                          <w:szCs w:val="24"/>
                          <w:lang w:val="pt-PT"/>
                        </w:rPr>
                        <w:t>É por isso que é tão importante cobrir os espirros com um lenço de papel ou com a manga (mas nunca com a mão), para não transmitirmos micróbios nocivos para outra pessoa.</w:t>
                      </w:r>
                    </w:p>
                    <w:p w14:paraId="1D146A94" w14:textId="77777777" w:rsidR="00A87108" w:rsidRPr="00025B27" w:rsidRDefault="00A87108" w:rsidP="00A87108">
                      <w:pPr>
                        <w:rPr>
                          <w:lang w:val="pt-PT"/>
                        </w:rPr>
                      </w:pPr>
                    </w:p>
                    <w:p w14:paraId="33496245" w14:textId="77777777" w:rsidR="00A87108" w:rsidRPr="00025B27" w:rsidRDefault="00A87108" w:rsidP="00A87108">
                      <w:pPr>
                        <w:pStyle w:val="Ttulo4"/>
                        <w:rPr>
                          <w:sz w:val="32"/>
                          <w:szCs w:val="24"/>
                          <w:lang w:val="pt-PT"/>
                        </w:rPr>
                      </w:pPr>
                      <w:r w:rsidRPr="00025B27">
                        <w:rPr>
                          <w:sz w:val="32"/>
                          <w:szCs w:val="24"/>
                          <w:lang w:val="pt-PT"/>
                        </w:rPr>
                        <w:t>Surpreenda os seus amigos e familiares com estas curiosidades.</w:t>
                      </w:r>
                    </w:p>
                  </w:txbxContent>
                </v:textbox>
                <w10:wrap type="tight"/>
              </v:shape>
            </w:pict>
          </mc:Fallback>
        </mc:AlternateContent>
      </w:r>
      <w:r w:rsidR="00A87108">
        <w:rPr>
          <w:rFonts w:cs="Arial"/>
          <w:noProof/>
        </w:rPr>
        <mc:AlternateContent>
          <mc:Choice Requires="wps">
            <w:drawing>
              <wp:anchor distT="0" distB="0" distL="114300" distR="114300" simplePos="0" relativeHeight="251663360" behindDoc="1" locked="0" layoutInCell="1" allowOverlap="1" wp14:anchorId="2E4D3FDE" wp14:editId="7AD62DDB">
                <wp:simplePos x="0" y="0"/>
                <wp:positionH relativeFrom="column">
                  <wp:posOffset>240665</wp:posOffset>
                </wp:positionH>
                <wp:positionV relativeFrom="paragraph">
                  <wp:posOffset>904240</wp:posOffset>
                </wp:positionV>
                <wp:extent cx="4345305" cy="502285"/>
                <wp:effectExtent l="0" t="0" r="0" b="0"/>
                <wp:wrapTight wrapText="bothSides">
                  <wp:wrapPolygon edited="0">
                    <wp:start x="0" y="0"/>
                    <wp:lineTo x="0" y="21600"/>
                    <wp:lineTo x="21600" y="21600"/>
                    <wp:lineTo x="21600" y="0"/>
                  </wp:wrapPolygon>
                </wp:wrapTight>
                <wp:docPr id="2477" name="TextBox 40" descr="Fact Sheet&#10;"/>
                <wp:cNvGraphicFramePr/>
                <a:graphic xmlns:a="http://schemas.openxmlformats.org/drawingml/2006/main">
                  <a:graphicData uri="http://schemas.microsoft.com/office/word/2010/wordprocessingShape">
                    <wps:wsp>
                      <wps:cNvSpPr txBox="1"/>
                      <wps:spPr>
                        <a:xfrm>
                          <a:off x="0" y="0"/>
                          <a:ext cx="4345305" cy="502285"/>
                        </a:xfrm>
                        <a:prstGeom prst="rect">
                          <a:avLst/>
                        </a:prstGeom>
                        <a:noFill/>
                      </wps:spPr>
                      <wps:txbx>
                        <w:txbxContent>
                          <w:p w14:paraId="0B4C7E86" w14:textId="77777777" w:rsidR="00FA51DC" w:rsidRPr="002260E0" w:rsidRDefault="00FA51DC" w:rsidP="00FA51DC">
                            <w:pPr>
                              <w:pStyle w:val="Ttulo3"/>
                              <w:rPr>
                                <w:sz w:val="44"/>
                                <w:szCs w:val="40"/>
                              </w:rPr>
                            </w:pPr>
                            <w:r w:rsidRPr="00FA51DC">
                              <w:rPr>
                                <w:sz w:val="44"/>
                                <w:szCs w:val="40"/>
                              </w:rPr>
                              <w:t xml:space="preserve">Super </w:t>
                            </w:r>
                            <w:proofErr w:type="spellStart"/>
                            <w:r w:rsidRPr="00FA51DC">
                              <w:rPr>
                                <w:sz w:val="44"/>
                                <w:szCs w:val="40"/>
                              </w:rPr>
                              <w:t>Espirros</w:t>
                            </w:r>
                            <w:proofErr w:type="spellEnd"/>
                          </w:p>
                        </w:txbxContent>
                      </wps:txbx>
                      <wps:bodyPr wrap="square" rtlCol="0">
                        <a:spAutoFit/>
                      </wps:bodyPr>
                    </wps:wsp>
                  </a:graphicData>
                </a:graphic>
              </wp:anchor>
            </w:drawing>
          </mc:Choice>
          <mc:Fallback>
            <w:pict>
              <v:shape w14:anchorId="2E4D3FDE" id="TextBox 40" o:spid="_x0000_s1030" type="#_x0000_t202" alt="Fact Sheet&#10;" style="position:absolute;left:0;text-align:left;margin-left:18.95pt;margin-top:71.2pt;width:342.15pt;height:39.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kqhAEAAPACAAAOAAAAZHJzL2Uyb0RvYy54bWysUk1v2zAMvQ/YfxB0X+wmzVAYcYq2QXcZ&#10;tgHtfoAiS7EAS9RIJXb+/SglTYbtNvRCSfx4fHzU6n7ygzgYJAehlTezWgoTNHQu7Fr58/X5050U&#10;lFTo1ADBtPJoSN6vP35YjbExc+hh6AwKBgnUjLGVfUqxqSrSvfGKZhBN4KAF9CrxE3dVh2pkdD9U&#10;87r+XI2AXUTQhoi9m1NQrgu+tUan79aSSWJoJXNLxWKx22yr9Uo1O1Sxd/pMQ/0HC69c4KYXqI1K&#10;SuzR/QPlnUYgsGmmwVdgrdOmzMDT3NR/TfPSq2jKLCwOxYtM9H6w+tvhJf5AkaZHmHiBWZAxUkPs&#10;zPNMFn0+mangOEt4vMhmpiQ0O28Xt8tFvZRCc2xZz+d3ywxTXasjUvpiwIt8aSXyWopa6vCV0in1&#10;LSU3C/DshiH7r1TyLU3bSbiOO77R3EJ3ZPYjL7CV9Guv0EiBaXiCsu8MRvFhnxiw9Mkop5ozOMta&#10;mJ6/QN7bn++Sdf2o698AAAD//wMAUEsDBBQABgAIAAAAIQBVlitm3gAAAAoBAAAPAAAAZHJzL2Rv&#10;d25yZXYueG1sTI9NT8MwDIbvSPyHyEjcWNqwMShNp4kPicMujHL3GtNUNE7VZGv37wknONp+9Pp5&#10;y83senGiMXSeNeSLDARx403HrYb64/XmHkSIyAZ7z6ThTAE21eVFiYXxE7/TaR9bkUI4FKjBxjgU&#10;UobGksOw8ANxun350WFM49hKM+KUwl0vVZbdSYcdpw8WB3qy1Hzvj05DjGabn+sXF94+593zZLNm&#10;hbXW11fz9hFEpDn+wfCrn9ShSk4Hf2QTRK/hdv2QyLRfqiWIBKyVUiAOGpTKVyCrUv6vUP0AAAD/&#10;/wMAUEsBAi0AFAAGAAgAAAAhALaDOJL+AAAA4QEAABMAAAAAAAAAAAAAAAAAAAAAAFtDb250ZW50&#10;X1R5cGVzXS54bWxQSwECLQAUAAYACAAAACEAOP0h/9YAAACUAQAACwAAAAAAAAAAAAAAAAAvAQAA&#10;X3JlbHMvLnJlbHNQSwECLQAUAAYACAAAACEAnjOpKoQBAADwAgAADgAAAAAAAAAAAAAAAAAuAgAA&#10;ZHJzL2Uyb0RvYy54bWxQSwECLQAUAAYACAAAACEAVZYrZt4AAAAKAQAADwAAAAAAAAAAAAAAAADe&#10;AwAAZHJzL2Rvd25yZXYueG1sUEsFBgAAAAAEAAQA8wAAAOkEAAAAAA==&#10;" filled="f" stroked="f">
                <v:textbox style="mso-fit-shape-to-text:t">
                  <w:txbxContent>
                    <w:p w14:paraId="0B4C7E86" w14:textId="77777777" w:rsidR="00FA51DC" w:rsidRPr="002260E0" w:rsidRDefault="00FA51DC" w:rsidP="00FA51DC">
                      <w:pPr>
                        <w:pStyle w:val="Ttulo3"/>
                        <w:rPr>
                          <w:sz w:val="44"/>
                          <w:szCs w:val="40"/>
                        </w:rPr>
                      </w:pPr>
                      <w:r w:rsidRPr="00FA51DC">
                        <w:rPr>
                          <w:sz w:val="44"/>
                          <w:szCs w:val="40"/>
                        </w:rPr>
                        <w:t xml:space="preserve">Super </w:t>
                      </w:r>
                      <w:proofErr w:type="spellStart"/>
                      <w:r w:rsidRPr="00FA51DC">
                        <w:rPr>
                          <w:sz w:val="44"/>
                          <w:szCs w:val="40"/>
                        </w:rPr>
                        <w:t>Espirros</w:t>
                      </w:r>
                      <w:proofErr w:type="spellEnd"/>
                    </w:p>
                  </w:txbxContent>
                </v:textbox>
                <w10:wrap type="tight"/>
              </v:shape>
            </w:pict>
          </mc:Fallback>
        </mc:AlternateContent>
      </w:r>
      <w:r w:rsidR="00A87108">
        <w:rPr>
          <w:rFonts w:cs="Arial"/>
          <w:noProof/>
        </w:rPr>
        <mc:AlternateContent>
          <mc:Choice Requires="wps">
            <w:drawing>
              <wp:anchor distT="0" distB="0" distL="114300" distR="114300" simplePos="0" relativeHeight="251664384" behindDoc="1" locked="0" layoutInCell="1" allowOverlap="1" wp14:anchorId="49CB3EC9" wp14:editId="32E6B8F7">
                <wp:simplePos x="0" y="0"/>
                <wp:positionH relativeFrom="margin">
                  <wp:posOffset>285750</wp:posOffset>
                </wp:positionH>
                <wp:positionV relativeFrom="paragraph">
                  <wp:posOffset>408940</wp:posOffset>
                </wp:positionV>
                <wp:extent cx="4345305" cy="607695"/>
                <wp:effectExtent l="0" t="0" r="0" b="0"/>
                <wp:wrapTight wrapText="bothSides">
                  <wp:wrapPolygon edited="0">
                    <wp:start x="0" y="0"/>
                    <wp:lineTo x="0" y="21600"/>
                    <wp:lineTo x="21600" y="21600"/>
                    <wp:lineTo x="21600" y="0"/>
                  </wp:wrapPolygon>
                </wp:wrapTight>
                <wp:docPr id="2476" name="TextBox 9" descr="Super Sneezes&#10;"/>
                <wp:cNvGraphicFramePr/>
                <a:graphic xmlns:a="http://schemas.openxmlformats.org/drawingml/2006/main">
                  <a:graphicData uri="http://schemas.microsoft.com/office/word/2010/wordprocessingShape">
                    <wps:wsp>
                      <wps:cNvSpPr txBox="1"/>
                      <wps:spPr>
                        <a:xfrm>
                          <a:off x="0" y="0"/>
                          <a:ext cx="4345305" cy="607695"/>
                        </a:xfrm>
                        <a:prstGeom prst="rect">
                          <a:avLst/>
                        </a:prstGeom>
                        <a:noFill/>
                      </wps:spPr>
                      <wps:txbx>
                        <w:txbxContent>
                          <w:p w14:paraId="0BE2E82D" w14:textId="2B37AD7F" w:rsidR="00FA51DC" w:rsidRPr="002260E0" w:rsidRDefault="00FA51DC" w:rsidP="00FA51DC">
                            <w:pPr>
                              <w:pStyle w:val="Ttulo2"/>
                              <w:rPr>
                                <w:sz w:val="56"/>
                                <w:szCs w:val="44"/>
                              </w:rPr>
                            </w:pPr>
                            <w:proofErr w:type="spellStart"/>
                            <w:r w:rsidRPr="00FA51DC">
                              <w:rPr>
                                <w:sz w:val="56"/>
                                <w:szCs w:val="44"/>
                              </w:rPr>
                              <w:t>Ficha</w:t>
                            </w:r>
                            <w:proofErr w:type="spellEnd"/>
                            <w:r w:rsidRPr="00FA51DC">
                              <w:rPr>
                                <w:sz w:val="56"/>
                                <w:szCs w:val="44"/>
                              </w:rPr>
                              <w:t xml:space="preserve"> </w:t>
                            </w:r>
                            <w:proofErr w:type="spellStart"/>
                            <w:r w:rsidRPr="00FA51DC">
                              <w:rPr>
                                <w:sz w:val="56"/>
                                <w:szCs w:val="44"/>
                              </w:rPr>
                              <w:t>Temática</w:t>
                            </w:r>
                            <w:proofErr w:type="spellEnd"/>
                          </w:p>
                        </w:txbxContent>
                      </wps:txbx>
                      <wps:bodyPr wrap="square" rtlCol="0">
                        <a:spAutoFit/>
                      </wps:bodyPr>
                    </wps:wsp>
                  </a:graphicData>
                </a:graphic>
              </wp:anchor>
            </w:drawing>
          </mc:Choice>
          <mc:Fallback>
            <w:pict>
              <v:shape w14:anchorId="49CB3EC9" id="TextBox 9" o:spid="_x0000_s1031" type="#_x0000_t202" alt="Super Sneezes&#10;" style="position:absolute;left:0;text-align:left;margin-left:22.5pt;margin-top:32.2pt;width:342.15pt;height:47.85pt;z-index:-251652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7jhAEAAPACAAAOAAAAZHJzL2Uyb0RvYy54bWysUttu2zAMfR+wfxD03ti9JFuNOEW3onsp&#10;2gFdP0CRpViAJWqkEjt/P0pNk2F9G/pCSbwcHh5qeTP5QewMkoPQyvNZLYUJGjoXNq18+XV/9lUK&#10;Sip0aoBgWrk3JG9Wnz8tx9iYC+hh6AwKBgnUjLGVfUqxqSrSvfGKZhBN4KAF9CrxEzdVh2pkdD9U&#10;F3W9qEbALiJoQ8Teu9egXBV8a41OT9aSSWJoJXNLxWKx62yr1VI1G1Sxd/pAQ/0HC69c4KZHqDuV&#10;lNiiewflnUYgsGmmwVdgrdOmzMDTnNf/TPPcq2jKLCwOxaNM9HGw+nH3HH+iSNM3mHiBWZAxUkPs&#10;zPNMFn0+mangOEu4P8pmpiQ0O68ur+aX9VwKzbFF/WVxPc8w1ak6IqUfBrzIl1Yir6WopXYPlF5T&#10;31JyswD3bhiy/0Ql39K0noTrWlnws2cN3Z7Zj7zAVtLvrUIjBabhO5R9ZzCKt9vEgKXPqeYAzrIW&#10;pocvkPf297tknT7q6g8AAAD//wMAUEsDBBQABgAIAAAAIQCAgAI23gAAAAkBAAAPAAAAZHJzL2Rv&#10;d25yZXYueG1sTI/NTsMwEITvSLyDtUjcqJOShjbEqSp+JA69UMLdjZc4IrajeNukb89yguNoRjPf&#10;lNvZ9eKMY+yCV5AuEhDom2A63yqoP17v1iAiaW90HzwquGCEbXV9VerChMm/4/lAreASHwutwBIN&#10;hZSxseh0XIQBPXtfYXSaWI6tNKOeuNz1cpkkuXS687xg9YBPFpvvw8kpIDK79FK/uPj2Oe+fJ5s0&#10;K10rdXsz7x5BEM70F4ZffEaHipmO4eRNFL2CbMVXSEGeZSDYf1hu7kEcOZgnKciqlP8fVD8AAAD/&#10;/wMAUEsBAi0AFAAGAAgAAAAhALaDOJL+AAAA4QEAABMAAAAAAAAAAAAAAAAAAAAAAFtDb250ZW50&#10;X1R5cGVzXS54bWxQSwECLQAUAAYACAAAACEAOP0h/9YAAACUAQAACwAAAAAAAAAAAAAAAAAvAQAA&#10;X3JlbHMvLnJlbHNQSwECLQAUAAYACAAAACEAlTUe44QBAADwAgAADgAAAAAAAAAAAAAAAAAuAgAA&#10;ZHJzL2Uyb0RvYy54bWxQSwECLQAUAAYACAAAACEAgIACNt4AAAAJAQAADwAAAAAAAAAAAAAAAADe&#10;AwAAZHJzL2Rvd25yZXYueG1sUEsFBgAAAAAEAAQA8wAAAOkEAAAAAA==&#10;" filled="f" stroked="f">
                <v:textbox style="mso-fit-shape-to-text:t">
                  <w:txbxContent>
                    <w:p w14:paraId="0BE2E82D" w14:textId="2B37AD7F" w:rsidR="00FA51DC" w:rsidRPr="002260E0" w:rsidRDefault="00FA51DC" w:rsidP="00FA51DC">
                      <w:pPr>
                        <w:pStyle w:val="Ttulo2"/>
                        <w:rPr>
                          <w:sz w:val="56"/>
                          <w:szCs w:val="44"/>
                        </w:rPr>
                      </w:pPr>
                      <w:proofErr w:type="spellStart"/>
                      <w:r w:rsidRPr="00FA51DC">
                        <w:rPr>
                          <w:sz w:val="56"/>
                          <w:szCs w:val="44"/>
                        </w:rPr>
                        <w:t>Ficha</w:t>
                      </w:r>
                      <w:proofErr w:type="spellEnd"/>
                      <w:r w:rsidRPr="00FA51DC">
                        <w:rPr>
                          <w:sz w:val="56"/>
                          <w:szCs w:val="44"/>
                        </w:rPr>
                        <w:t xml:space="preserve"> </w:t>
                      </w:r>
                      <w:proofErr w:type="spellStart"/>
                      <w:r w:rsidRPr="00FA51DC">
                        <w:rPr>
                          <w:sz w:val="56"/>
                          <w:szCs w:val="44"/>
                        </w:rPr>
                        <w:t>Temática</w:t>
                      </w:r>
                      <w:proofErr w:type="spellEnd"/>
                    </w:p>
                  </w:txbxContent>
                </v:textbox>
                <w10:wrap type="tight" anchorx="margin"/>
              </v:shape>
            </w:pict>
          </mc:Fallback>
        </mc:AlternateContent>
      </w:r>
      <w:r>
        <w:rPr>
          <w:rFonts w:cs="Arial"/>
          <w:noProof/>
        </w:rPr>
        <mc:AlternateContent>
          <mc:Choice Requires="wps">
            <w:drawing>
              <wp:anchor distT="0" distB="0" distL="114300" distR="114300" simplePos="0" relativeHeight="251665408" behindDoc="1" locked="0" layoutInCell="1" allowOverlap="1" wp14:anchorId="2B162E8C" wp14:editId="7C323A59">
                <wp:simplePos x="0" y="0"/>
                <wp:positionH relativeFrom="column">
                  <wp:posOffset>278765</wp:posOffset>
                </wp:positionH>
                <wp:positionV relativeFrom="paragraph">
                  <wp:posOffset>8890</wp:posOffset>
                </wp:positionV>
                <wp:extent cx="5696585" cy="609600"/>
                <wp:effectExtent l="0" t="0" r="0" b="0"/>
                <wp:wrapTight wrapText="bothSides">
                  <wp:wrapPolygon edited="0">
                    <wp:start x="0" y="0"/>
                    <wp:lineTo x="0" y="21600"/>
                    <wp:lineTo x="21600" y="21600"/>
                    <wp:lineTo x="21600" y="0"/>
                  </wp:wrapPolygon>
                </wp:wrapTight>
                <wp:docPr id="2481" name="TextBox 12"/>
                <wp:cNvGraphicFramePr/>
                <a:graphic xmlns:a="http://schemas.openxmlformats.org/drawingml/2006/main">
                  <a:graphicData uri="http://schemas.microsoft.com/office/word/2010/wordprocessingShape">
                    <wps:wsp>
                      <wps:cNvSpPr txBox="1"/>
                      <wps:spPr>
                        <a:xfrm>
                          <a:off x="0" y="0"/>
                          <a:ext cx="5696585" cy="609600"/>
                        </a:xfrm>
                        <a:prstGeom prst="rect">
                          <a:avLst/>
                        </a:prstGeom>
                        <a:noFill/>
                      </wps:spPr>
                      <wps:txbx>
                        <w:txbxContent>
                          <w:p w14:paraId="0DEAE757" w14:textId="2D4E6CE9" w:rsidR="00D462F0" w:rsidRPr="00025B27" w:rsidRDefault="00D206BB" w:rsidP="0097530B">
                            <w:pPr>
                              <w:pStyle w:val="Ttulo2"/>
                              <w:rPr>
                                <w:sz w:val="32"/>
                                <w:szCs w:val="24"/>
                                <w:lang w:val="pt-PT"/>
                              </w:rPr>
                            </w:pPr>
                            <w:r>
                              <w:rPr>
                                <w:sz w:val="32"/>
                                <w:szCs w:val="24"/>
                                <w:lang w:val="pt-PT"/>
                              </w:rPr>
                              <w:t>FI</w:t>
                            </w:r>
                            <w:r w:rsidR="00FA51DC" w:rsidRPr="00025B27">
                              <w:rPr>
                                <w:sz w:val="32"/>
                                <w:szCs w:val="24"/>
                                <w:lang w:val="pt-PT"/>
                              </w:rPr>
                              <w:t xml:space="preserve">1 </w:t>
                            </w:r>
                            <w:r w:rsidR="009D16CA">
                              <w:rPr>
                                <w:sz w:val="32"/>
                                <w:szCs w:val="24"/>
                                <w:lang w:val="pt-PT"/>
                              </w:rPr>
                              <w:t>–</w:t>
                            </w:r>
                            <w:r w:rsidR="00FA51DC" w:rsidRPr="00025B27">
                              <w:rPr>
                                <w:sz w:val="32"/>
                                <w:szCs w:val="24"/>
                                <w:lang w:val="pt-PT"/>
                              </w:rPr>
                              <w:t xml:space="preserve"> </w:t>
                            </w:r>
                            <w:r w:rsidR="009D16CA">
                              <w:rPr>
                                <w:sz w:val="32"/>
                                <w:szCs w:val="24"/>
                                <w:lang w:val="pt-PT"/>
                              </w:rPr>
                              <w:t xml:space="preserve">Ficha Temática </w:t>
                            </w:r>
                            <w:proofErr w:type="spellStart"/>
                            <w:r w:rsidR="009D16CA">
                              <w:rPr>
                                <w:sz w:val="32"/>
                                <w:szCs w:val="24"/>
                                <w:lang w:val="pt-PT"/>
                              </w:rPr>
                              <w:t>Super</w:t>
                            </w:r>
                            <w:proofErr w:type="spellEnd"/>
                            <w:r w:rsidR="009D16CA">
                              <w:rPr>
                                <w:sz w:val="32"/>
                                <w:szCs w:val="24"/>
                                <w:lang w:val="pt-PT"/>
                              </w:rPr>
                              <w:t xml:space="preserve"> Espirros</w:t>
                            </w:r>
                          </w:p>
                        </w:txbxContent>
                      </wps:txbx>
                      <wps:bodyPr wrap="none" rtlCol="0">
                        <a:noAutofit/>
                      </wps:bodyPr>
                    </wps:wsp>
                  </a:graphicData>
                </a:graphic>
              </wp:anchor>
            </w:drawing>
          </mc:Choice>
          <mc:Fallback>
            <w:pict>
              <v:shape w14:anchorId="2B162E8C" id="TextBox 12" o:spid="_x0000_s1032" type="#_x0000_t202" style="position:absolute;left:0;text-align:left;margin-left:21.95pt;margin-top:.7pt;width:448.55pt;height:48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DTfwEAAO4CAAAOAAAAZHJzL2Uyb0RvYy54bWysUk1PwzAMvSPxH6LcWbtJq7Zq7QRM44IA&#10;CfgBWZqskZo4SrK1+/c42ReCG+LiJLbz/PzsxXLQHdkL5xWYio5HOSXCcGiU2Vb082N9N6PEB2Ya&#10;1oERFT0IT5f17c2it6WYQAtdIxxBEOPL3la0DcGWWeZ5KzTzI7DCYFCC0yzg022zxrEe0XWXTfK8&#10;yHpwjXXAhffoXR2DtE74UgoeXqX0IpCuosgtJOuS3USb1QtWbh2zreInGuwPLDRTBoteoFYsMLJz&#10;6heUVtyBBxlGHHQGUiouUg/YzTj/0c17y6xIvaA43l5k8v8Hy1/27/bNkTA8wIADjIL01pcenbGf&#10;QTodT2RKMI4SHi6yiSEQjs5pMS+msyklHGNFPi/ypGt2/W2dD08CNImXijocS1KL7Z99wIqYek6J&#10;xQysVddF/5VKvIVhMxDVYJEzzQ00B2Tf4wAranDDKHGhe4Q07SPU/S6AVKlKxDj+OEGjqKn4aQHi&#10;1L6/U9Z1TesvAAAA//8DAFBLAwQUAAYACAAAACEAN8Ac5N8AAAAHAQAADwAAAGRycy9kb3ducmV2&#10;LnhtbEyPQU/DMAyF70j8h8hIXBBL21XAStMJgeDCNMTgwDFtTFtonCrJusKvx5zgZvs9PX+vXM92&#10;EBP60DtSkC4SEEiNMz21Cl5f7s+vQISoyejBESr4wgDr6vio1IVxB3rGaRdbwSEUCq2gi3EspAxN&#10;h1aHhRuRWHt33urIq2+l8frA4XaQWZJcSKt74g+dHvG2w+Zzt7cKvp/8xmXZ5iGt35b9FO/OPraP&#10;W6VOT+abaxAR5/hnhl98RoeKmWq3JxPEoCBfrtjJ9xwEy6s85Wo1D5c5yKqU//mrHwAAAP//AwBQ&#10;SwECLQAUAAYACAAAACEAtoM4kv4AAADhAQAAEwAAAAAAAAAAAAAAAAAAAAAAW0NvbnRlbnRfVHlw&#10;ZXNdLnhtbFBLAQItABQABgAIAAAAIQA4/SH/1gAAAJQBAAALAAAAAAAAAAAAAAAAAC8BAABfcmVs&#10;cy8ucmVsc1BLAQItABQABgAIAAAAIQAHQUDTfwEAAO4CAAAOAAAAAAAAAAAAAAAAAC4CAABkcnMv&#10;ZTJvRG9jLnhtbFBLAQItABQABgAIAAAAIQA3wBzk3wAAAAcBAAAPAAAAAAAAAAAAAAAAANkDAABk&#10;cnMvZG93bnJldi54bWxQSwUGAAAAAAQABADzAAAA5QQAAAAA&#10;" filled="f" stroked="f">
                <v:textbox>
                  <w:txbxContent>
                    <w:p w14:paraId="0DEAE757" w14:textId="2D4E6CE9" w:rsidR="00D462F0" w:rsidRPr="00025B27" w:rsidRDefault="00D206BB" w:rsidP="0097530B">
                      <w:pPr>
                        <w:pStyle w:val="Ttulo2"/>
                        <w:rPr>
                          <w:sz w:val="32"/>
                          <w:szCs w:val="24"/>
                          <w:lang w:val="pt-PT"/>
                        </w:rPr>
                      </w:pPr>
                      <w:r>
                        <w:rPr>
                          <w:sz w:val="32"/>
                          <w:szCs w:val="24"/>
                          <w:lang w:val="pt-PT"/>
                        </w:rPr>
                        <w:t>FI</w:t>
                      </w:r>
                      <w:r w:rsidR="00FA51DC" w:rsidRPr="00025B27">
                        <w:rPr>
                          <w:sz w:val="32"/>
                          <w:szCs w:val="24"/>
                          <w:lang w:val="pt-PT"/>
                        </w:rPr>
                        <w:t xml:space="preserve">1 </w:t>
                      </w:r>
                      <w:r w:rsidR="009D16CA">
                        <w:rPr>
                          <w:sz w:val="32"/>
                          <w:szCs w:val="24"/>
                          <w:lang w:val="pt-PT"/>
                        </w:rPr>
                        <w:t>–</w:t>
                      </w:r>
                      <w:r w:rsidR="00FA51DC" w:rsidRPr="00025B27">
                        <w:rPr>
                          <w:sz w:val="32"/>
                          <w:szCs w:val="24"/>
                          <w:lang w:val="pt-PT"/>
                        </w:rPr>
                        <w:t xml:space="preserve"> </w:t>
                      </w:r>
                      <w:r w:rsidR="009D16CA">
                        <w:rPr>
                          <w:sz w:val="32"/>
                          <w:szCs w:val="24"/>
                          <w:lang w:val="pt-PT"/>
                        </w:rPr>
                        <w:t xml:space="preserve">Ficha Temática </w:t>
                      </w:r>
                      <w:proofErr w:type="spellStart"/>
                      <w:r w:rsidR="009D16CA">
                        <w:rPr>
                          <w:sz w:val="32"/>
                          <w:szCs w:val="24"/>
                          <w:lang w:val="pt-PT"/>
                        </w:rPr>
                        <w:t>Super</w:t>
                      </w:r>
                      <w:proofErr w:type="spellEnd"/>
                      <w:r w:rsidR="009D16CA">
                        <w:rPr>
                          <w:sz w:val="32"/>
                          <w:szCs w:val="24"/>
                          <w:lang w:val="pt-PT"/>
                        </w:rPr>
                        <w:t xml:space="preserve"> Espirros</w:t>
                      </w:r>
                    </w:p>
                  </w:txbxContent>
                </v:textbox>
                <w10:wrap type="tight"/>
              </v:shape>
            </w:pict>
          </mc:Fallback>
        </mc:AlternateContent>
      </w:r>
      <w:r w:rsidR="00D462F0" w:rsidRPr="00FA51DC">
        <w:rPr>
          <w:rFonts w:cs="Arial"/>
        </w:rPr>
        <w:br w:type="page"/>
      </w:r>
    </w:p>
    <w:p w14:paraId="367DA668" w14:textId="39D7EB9B" w:rsidR="00D462F0" w:rsidRDefault="00A87108" w:rsidP="007F0C87">
      <w:pPr>
        <w:ind w:left="567"/>
        <w:rPr>
          <w:rFonts w:cs="Arial"/>
        </w:rPr>
      </w:pPr>
      <w:r>
        <w:rPr>
          <w:rFonts w:cs="Arial"/>
          <w:noProof/>
        </w:rPr>
        <w:lastRenderedPageBreak/>
        <mc:AlternateContent>
          <mc:Choice Requires="wps">
            <w:drawing>
              <wp:anchor distT="0" distB="0" distL="114300" distR="114300" simplePos="0" relativeHeight="251451904" behindDoc="0" locked="0" layoutInCell="1" allowOverlap="1" wp14:anchorId="13682A39" wp14:editId="68E799AC">
                <wp:simplePos x="0" y="0"/>
                <wp:positionH relativeFrom="page">
                  <wp:posOffset>738491</wp:posOffset>
                </wp:positionH>
                <wp:positionV relativeFrom="paragraph">
                  <wp:posOffset>451499</wp:posOffset>
                </wp:positionV>
                <wp:extent cx="6080125" cy="8103099"/>
                <wp:effectExtent l="38100" t="38100" r="34925" b="31750"/>
                <wp:wrapNone/>
                <wp:docPr id="2489" name="Rectangle: Rounded Corners 24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103099"/>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1854448E" id="Rectangle: Rounded Corners 2489" o:spid="_x0000_s1026" alt="&quot;&quot;" style="position:absolute;margin-left:58.15pt;margin-top:35.55pt;width:478.75pt;height:638.05pt;z-index:2514519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tFgIAAG4EAAAOAAAAZHJzL2Uyb0RvYy54bWysVMtu2zAQvBfoPxC815JV2LENyzk4SC9F&#10;GyTpB9Dk0mLBh0oylv33XVIPt03QQ1EdKFLcmZ0dLrW9PRtNTuCDcram81lJCVjuhLLHmn57vv+w&#10;oiREZgXTzkJNLxDo7e79u23XbqByjdMCPEESGzZdW9MmxnZTFIE3YFiYuRYsbkrnDYu49MdCeNYh&#10;u9FFVZbLonNetN5xCAG/3vWbdJf5pQQev0oZIBJdU9QW8+jzeEhjsduyzdGztlF8kMH+QYVhymLS&#10;ieqORUZevHpFZRT3LjgZZ9yZwkmpOOQasJp5+Uc1Tw1rIdeC5oR2sin8P1r+5fTUPni0oWvDJuA0&#10;VXGW3qQ36iPnbNZlMgvOkXD8uCxX5bxaUMJxbzUvP5brdbKzuMJbH+IncIakSU29e7HiEY8kO8VO&#10;n0PMlglimcHeYOI7JdJoPIAT06Ra3CwGwiEWqUfKBLTuXmmdT1Bb0tX0ZoktgYIYNlL4kbMEp5VI&#10;YQkQ/PGw154ge03Xy32F8nvFv4Ud4ASJFtNpi6+rM3kWLxoSm7aPIIkS6EXV50pNC1MCxjnYOO+3&#10;Giagz7so8RnTjoghGRImZol6J+6BYIzsSUbuXuUQn6CQe34Cl38T1oMnRM7sbJzARlnn3yLQWNWQ&#10;uY8fTeqtSS4dnLg8eOKj3rv+6jHLG4c3j0efwSkKmzpXPlzAdGt+XWfa629i9xMAAP//AwBQSwME&#10;FAAGAAgAAAAhALPfLWzgAAAADAEAAA8AAABkcnMvZG93bnJldi54bWxMjz1PwzAQhnck/oN1SCyI&#10;2kmggRCnQpUYWKpSKnV1YxNHxOc0dprw77lOsN2re/R+lKvZdexshtB6lJAsBDCDtdctNhL2n2/3&#10;T8BCVKhV59FI+DEBVtX1VakK7Sf8MOddbBiZYCiUBBtjX3AeamucCgvfG6Tflx+ciiSHhutBTWTu&#10;Op4KseROtUgJVvVmbU39vRudhMN69Kfp2W/to0q12NyNJ/6+kfL2Zn59ARbNHP9guNSn6lBRp6Mf&#10;UQfWkU6WGaES8iQBdgFEntGYI13ZQ54Cr0r+f0T1CwAA//8DAFBLAQItABQABgAIAAAAIQC2gziS&#10;/gAAAOEBAAATAAAAAAAAAAAAAAAAAAAAAABbQ29udGVudF9UeXBlc10ueG1sUEsBAi0AFAAGAAgA&#10;AAAhADj9If/WAAAAlAEAAAsAAAAAAAAAAAAAAAAALwEAAF9yZWxzLy5yZWxzUEsBAi0AFAAGAAgA&#10;AAAhAPzvZ60WAgAAbgQAAA4AAAAAAAAAAAAAAAAALgIAAGRycy9lMm9Eb2MueG1sUEsBAi0AFAAG&#10;AAgAAAAhALPfLWzgAAAADAEAAA8AAAAAAAAAAAAAAAAAcAQAAGRycy9kb3ducmV2LnhtbFBLBQYA&#10;AAAABAAEAPMAAAB9BQAAAAA=&#10;" filled="f" strokecolor="#96c225" strokeweight="6pt">
                <v:stroke joinstyle="bevel" endcap="square"/>
                <w10:wrap anchorx="page"/>
              </v:roundrect>
            </w:pict>
          </mc:Fallback>
        </mc:AlternateContent>
      </w:r>
      <w:r>
        <w:rPr>
          <w:rFonts w:cs="Arial"/>
          <w:noProof/>
        </w:rPr>
        <mc:AlternateContent>
          <mc:Choice Requires="wps">
            <w:drawing>
              <wp:anchor distT="0" distB="0" distL="114300" distR="114300" simplePos="0" relativeHeight="251659264" behindDoc="1" locked="0" layoutInCell="1" allowOverlap="1" wp14:anchorId="7C299177" wp14:editId="47129A13">
                <wp:simplePos x="0" y="0"/>
                <wp:positionH relativeFrom="margin">
                  <wp:align>center</wp:align>
                </wp:positionH>
                <wp:positionV relativeFrom="paragraph">
                  <wp:posOffset>5579881</wp:posOffset>
                </wp:positionV>
                <wp:extent cx="5829935" cy="2966720"/>
                <wp:effectExtent l="0" t="0" r="0" b="0"/>
                <wp:wrapTight wrapText="bothSides">
                  <wp:wrapPolygon edited="0">
                    <wp:start x="0" y="0"/>
                    <wp:lineTo x="0" y="21600"/>
                    <wp:lineTo x="21600" y="21600"/>
                    <wp:lineTo x="21600" y="0"/>
                  </wp:wrapPolygon>
                </wp:wrapTight>
                <wp:docPr id="2487" name="TextBox 7" descr="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wp:cNvGraphicFramePr/>
                <a:graphic xmlns:a="http://schemas.openxmlformats.org/drawingml/2006/main">
                  <a:graphicData uri="http://schemas.microsoft.com/office/word/2010/wordprocessingShape">
                    <wps:wsp>
                      <wps:cNvSpPr txBox="1"/>
                      <wps:spPr>
                        <a:xfrm>
                          <a:off x="0" y="0"/>
                          <a:ext cx="5829935" cy="2966720"/>
                        </a:xfrm>
                        <a:prstGeom prst="rect">
                          <a:avLst/>
                        </a:prstGeom>
                        <a:noFill/>
                      </wps:spPr>
                      <wps:txbx>
                        <w:txbxContent>
                          <w:p w14:paraId="67404B3B" w14:textId="77777777" w:rsidR="00863E0C" w:rsidRPr="00A87108" w:rsidRDefault="00863E0C" w:rsidP="00863E0C">
                            <w:pPr>
                              <w:rPr>
                                <w:rFonts w:eastAsiaTheme="majorEastAsia" w:cstheme="majorBidi"/>
                                <w:b/>
                                <w:iCs/>
                              </w:rPr>
                            </w:pPr>
                            <w:proofErr w:type="spellStart"/>
                            <w:r w:rsidRPr="00A87108">
                              <w:rPr>
                                <w:rFonts w:eastAsiaTheme="majorEastAsia" w:cstheme="majorBidi"/>
                                <w:b/>
                                <w:iCs/>
                              </w:rPr>
                              <w:t>Método</w:t>
                            </w:r>
                            <w:proofErr w:type="spellEnd"/>
                          </w:p>
                          <w:p w14:paraId="2893101E"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Põe as luvas. Enche o copo A com água e pede a um adulto para adicionar uma colher de amido líquido ao copo.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 xml:space="preserve"> o </w:t>
                            </w:r>
                            <w:proofErr w:type="spellStart"/>
                            <w:r w:rsidRPr="00A87108">
                              <w:rPr>
                                <w:rFonts w:cs="Arial"/>
                                <w:color w:val="000000" w:themeColor="text1"/>
                                <w:kern w:val="24"/>
                                <w:szCs w:val="24"/>
                              </w:rPr>
                              <w:t>pó</w:t>
                            </w:r>
                            <w:proofErr w:type="spellEnd"/>
                            <w:r w:rsidRPr="00A87108">
                              <w:rPr>
                                <w:rFonts w:cs="Arial"/>
                                <w:color w:val="000000" w:themeColor="text1"/>
                                <w:kern w:val="24"/>
                                <w:szCs w:val="24"/>
                              </w:rPr>
                              <w:t xml:space="preserve"> e a </w:t>
                            </w:r>
                            <w:proofErr w:type="spellStart"/>
                            <w:r w:rsidRPr="00A87108">
                              <w:rPr>
                                <w:rFonts w:cs="Arial"/>
                                <w:color w:val="000000" w:themeColor="text1"/>
                                <w:kern w:val="24"/>
                                <w:szCs w:val="24"/>
                              </w:rPr>
                              <w:t>água</w:t>
                            </w:r>
                            <w:proofErr w:type="spellEnd"/>
                            <w:r w:rsidRPr="00A87108">
                              <w:rPr>
                                <w:rFonts w:cs="Arial"/>
                                <w:color w:val="000000" w:themeColor="text1"/>
                                <w:kern w:val="24"/>
                                <w:szCs w:val="24"/>
                              </w:rPr>
                              <w:t>.</w:t>
                            </w:r>
                          </w:p>
                          <w:p w14:paraId="2CDE2824"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No copo B, coloca 2,5 cm de cola branca no fundo do copo e mistura com aproximadamente três colheres de água.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w:t>
                            </w:r>
                          </w:p>
                          <w:p w14:paraId="61B6AD5D" w14:textId="77777777" w:rsidR="00863E0C" w:rsidRPr="00A87108" w:rsidRDefault="00863E0C" w:rsidP="00CB38CA">
                            <w:pPr>
                              <w:pStyle w:val="PargrafodaLista"/>
                              <w:numPr>
                                <w:ilvl w:val="0"/>
                                <w:numId w:val="47"/>
                              </w:numPr>
                              <w:ind w:left="284"/>
                              <w:rPr>
                                <w:rFonts w:cs="Arial"/>
                                <w:color w:val="000000" w:themeColor="text1"/>
                                <w:kern w:val="24"/>
                                <w:szCs w:val="24"/>
                                <w:lang w:val="pt-PT"/>
                              </w:rPr>
                            </w:pPr>
                            <w:r w:rsidRPr="00A87108">
                              <w:rPr>
                                <w:rFonts w:cs="Arial"/>
                                <w:color w:val="000000" w:themeColor="text1"/>
                                <w:kern w:val="24"/>
                                <w:szCs w:val="24"/>
                                <w:lang w:val="pt-PT"/>
                              </w:rPr>
                              <w:t>Acrescenta algumas gotas de corante verde ao copo B e mexe para misturar.</w:t>
                            </w:r>
                          </w:p>
                          <w:p w14:paraId="3825C325"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Por fim, adiciona no copo B uma colher de sopa da solução de amido (do copo A) e vê como se começa a formar um muco verde e viscoso! </w:t>
                            </w:r>
                            <w:proofErr w:type="spellStart"/>
                            <w:r w:rsidRPr="00A87108">
                              <w:rPr>
                                <w:rFonts w:cs="Arial"/>
                                <w:color w:val="000000" w:themeColor="text1"/>
                                <w:kern w:val="24"/>
                                <w:szCs w:val="24"/>
                              </w:rPr>
                              <w:t>Após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cerca</w:t>
                            </w:r>
                            <w:proofErr w:type="spellEnd"/>
                            <w:r w:rsidRPr="00A87108">
                              <w:rPr>
                                <w:rFonts w:cs="Arial"/>
                                <w:color w:val="000000" w:themeColor="text1"/>
                                <w:kern w:val="24"/>
                                <w:szCs w:val="24"/>
                              </w:rPr>
                              <w:t xml:space="preserve"> de 30 </w:t>
                            </w:r>
                            <w:proofErr w:type="spellStart"/>
                            <w:r w:rsidRPr="00A87108">
                              <w:rPr>
                                <w:rFonts w:cs="Arial"/>
                                <w:color w:val="000000" w:themeColor="text1"/>
                                <w:kern w:val="24"/>
                                <w:szCs w:val="24"/>
                              </w:rPr>
                              <w:t>segundos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já</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podes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brincar</w:t>
                            </w:r>
                            <w:proofErr w:type="spellEnd"/>
                            <w:r w:rsidRPr="00A87108">
                              <w:rPr>
                                <w:rFonts w:cs="Arial"/>
                                <w:color w:val="000000" w:themeColor="text1"/>
                                <w:kern w:val="24"/>
                                <w:szCs w:val="24"/>
                              </w:rPr>
                              <w:t xml:space="preserve"> com </w:t>
                            </w:r>
                            <w:proofErr w:type="spellStart"/>
                            <w:r w:rsidRPr="00A87108">
                              <w:rPr>
                                <w:rFonts w:cs="Arial"/>
                                <w:color w:val="000000" w:themeColor="text1"/>
                                <w:kern w:val="24"/>
                                <w:szCs w:val="24"/>
                              </w:rPr>
                              <w:t>ele</w:t>
                            </w:r>
                            <w:proofErr w:type="spellEnd"/>
                            <w:r w:rsidRPr="00A87108">
                              <w:rPr>
                                <w:rFonts w:cs="Arial"/>
                                <w:color w:val="000000" w:themeColor="text1"/>
                                <w:kern w:val="24"/>
                                <w:szCs w:val="24"/>
                              </w:rPr>
                              <w:t>!</w:t>
                            </w:r>
                          </w:p>
                          <w:p w14:paraId="1BBC2DAC" w14:textId="77777777" w:rsidR="00863E0C" w:rsidRPr="00A87108" w:rsidRDefault="00863E0C" w:rsidP="00863E0C">
                            <w:pPr>
                              <w:rPr>
                                <w:rFonts w:cs="Arial"/>
                                <w:color w:val="000000" w:themeColor="text1"/>
                                <w:kern w:val="24"/>
                                <w:szCs w:val="24"/>
                                <w:lang w:val="pt-PT"/>
                              </w:rPr>
                            </w:pPr>
                            <w:r w:rsidRPr="00A87108">
                              <w:rPr>
                                <w:rFonts w:cs="Arial"/>
                                <w:color w:val="000000" w:themeColor="text1"/>
                                <w:kern w:val="24"/>
                                <w:szCs w:val="24"/>
                                <w:lang w:val="pt-PT"/>
                              </w:rPr>
                              <w:t>Podes brincar com o muco, mas não o podes comer!</w:t>
                            </w:r>
                          </w:p>
                          <w:p w14:paraId="1D30E10D" w14:textId="77777777" w:rsidR="00863E0C" w:rsidRPr="00A87108" w:rsidRDefault="00863E0C" w:rsidP="00863E0C">
                            <w:pPr>
                              <w:rPr>
                                <w:sz w:val="22"/>
                                <w:szCs w:val="18"/>
                                <w:lang w:val="pt-PT"/>
                              </w:rPr>
                            </w:pPr>
                            <w:r w:rsidRPr="00A87108">
                              <w:rPr>
                                <w:rFonts w:cs="Arial"/>
                                <w:color w:val="000000" w:themeColor="text1"/>
                                <w:kern w:val="24"/>
                                <w:szCs w:val="24"/>
                                <w:lang w:val="pt-PT"/>
                              </w:rPr>
                              <w:t>Lava as mãos quando acabares de brincar com o muco. Irá durar alguns dias se o mantiveres embrulhado em película plástica.</w:t>
                            </w:r>
                          </w:p>
                        </w:txbxContent>
                      </wps:txbx>
                      <wps:bodyPr wrap="square" rtlCol="0">
                        <a:noAutofit/>
                      </wps:bodyPr>
                    </wps:wsp>
                  </a:graphicData>
                </a:graphic>
                <wp14:sizeRelV relativeFrom="margin">
                  <wp14:pctHeight>0</wp14:pctHeight>
                </wp14:sizeRelV>
              </wp:anchor>
            </w:drawing>
          </mc:Choice>
          <mc:Fallback>
            <w:pict>
              <v:shape w14:anchorId="7C299177" id="TextBox 7" o:spid="_x0000_s1033" type="#_x0000_t202" alt="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style="position:absolute;left:0;text-align:left;margin-left:0;margin-top:439.35pt;width:459.05pt;height:233.6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8PhgEAAPECAAAOAAAAZHJzL2Uyb0RvYy54bWysUk1v2zAMvQ/ofxB0b5x6aNoYcYptRXcZ&#10;tgHtfoAiS7EAS9RIJXb+/SglTYr1NuxCSfx4fHzU6mHyg9gbJAehlTezuRQmaOhc2Lby18vT9b0U&#10;lFTo1ADBtPJgSD6srz6sxtiYGnoYOoOCQQI1Y2xln1Jsqop0b7yiGUQTOGgBvUr8xG3VoRoZ3Q9V&#10;PZ8vqhGwiwjaELH38RiU64JvrdHph7VkkhhaydxSsVjsJttqvVLNFlXsnT7RUP/AwisXuOkZ6lEl&#10;JXbo3kF5pxEIbJpp8BVY67QpM/A0N/O/pnnuVTRlFhaH4lkm+n+w+vv+Of5EkabPMPECsyBjpIbY&#10;meeZLPp8MlPBcZbwcJbNTElodt7e18vlx1spNMfq5WJxVxdhq0t5REpfDXiRL61E3kuRS+2/UeKW&#10;nPqakrsFeHLDkP0XLvmWps0kXNfKu1eeG+gOTH/kDbaSfu8UGikwDV+gLPwI9mmXwLrSJ6Mca07g&#10;rGtpf/oDeXFv3yXr8lPXfwAAAP//AwBQSwMEFAAGAAgAAAAhALMLbZbeAAAACQEAAA8AAABkcnMv&#10;ZG93bnJldi54bWxMj81OwzAQhO9IvIO1SNyondLSJMSpEIgrqOVH4ubG2yRqvI5itwlv3+0JjqMZ&#10;zXxTrCfXiRMOofWkIZkpEEiVty3VGj4/Xu9SECEasqbzhBp+McC6vL4qTG79SBs8bWMtuIRCbjQ0&#10;Mfa5lKFq0Jkw8z0Se3s/OBNZDrW0gxm53HVyrtSDdKYlXmhMj88NVoft0Wn4etv/fC/Ue/3ilv3o&#10;JyXJZVLr25vp6RFExCn+heGCz+hQMtPOH8kG0WngI1FDukpXINjOkjQBsePc/WKZgSwL+f9BeQYA&#10;AP//AwBQSwECLQAUAAYACAAAACEAtoM4kv4AAADhAQAAEwAAAAAAAAAAAAAAAAAAAAAAW0NvbnRl&#10;bnRfVHlwZXNdLnhtbFBLAQItABQABgAIAAAAIQA4/SH/1gAAAJQBAAALAAAAAAAAAAAAAAAAAC8B&#10;AABfcmVscy8ucmVsc1BLAQItABQABgAIAAAAIQAW5p8PhgEAAPECAAAOAAAAAAAAAAAAAAAAAC4C&#10;AABkcnMvZTJvRG9jLnhtbFBLAQItABQABgAIAAAAIQCzC22W3gAAAAkBAAAPAAAAAAAAAAAAAAAA&#10;AOADAABkcnMvZG93bnJldi54bWxQSwUGAAAAAAQABADzAAAA6wQAAAAA&#10;" filled="f" stroked="f">
                <v:textbox>
                  <w:txbxContent>
                    <w:p w14:paraId="67404B3B" w14:textId="77777777" w:rsidR="00863E0C" w:rsidRPr="00A87108" w:rsidRDefault="00863E0C" w:rsidP="00863E0C">
                      <w:pPr>
                        <w:rPr>
                          <w:rFonts w:eastAsiaTheme="majorEastAsia" w:cstheme="majorBidi"/>
                          <w:b/>
                          <w:iCs/>
                        </w:rPr>
                      </w:pPr>
                      <w:proofErr w:type="spellStart"/>
                      <w:r w:rsidRPr="00A87108">
                        <w:rPr>
                          <w:rFonts w:eastAsiaTheme="majorEastAsia" w:cstheme="majorBidi"/>
                          <w:b/>
                          <w:iCs/>
                        </w:rPr>
                        <w:t>Método</w:t>
                      </w:r>
                      <w:proofErr w:type="spellEnd"/>
                    </w:p>
                    <w:p w14:paraId="2893101E"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Põe as luvas. Enche o copo A com água e pede a um adulto para adicionar uma colher de amido líquido ao copo.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 xml:space="preserve"> o </w:t>
                      </w:r>
                      <w:proofErr w:type="spellStart"/>
                      <w:r w:rsidRPr="00A87108">
                        <w:rPr>
                          <w:rFonts w:cs="Arial"/>
                          <w:color w:val="000000" w:themeColor="text1"/>
                          <w:kern w:val="24"/>
                          <w:szCs w:val="24"/>
                        </w:rPr>
                        <w:t>pó</w:t>
                      </w:r>
                      <w:proofErr w:type="spellEnd"/>
                      <w:r w:rsidRPr="00A87108">
                        <w:rPr>
                          <w:rFonts w:cs="Arial"/>
                          <w:color w:val="000000" w:themeColor="text1"/>
                          <w:kern w:val="24"/>
                          <w:szCs w:val="24"/>
                        </w:rPr>
                        <w:t xml:space="preserve"> e a </w:t>
                      </w:r>
                      <w:proofErr w:type="spellStart"/>
                      <w:r w:rsidRPr="00A87108">
                        <w:rPr>
                          <w:rFonts w:cs="Arial"/>
                          <w:color w:val="000000" w:themeColor="text1"/>
                          <w:kern w:val="24"/>
                          <w:szCs w:val="24"/>
                        </w:rPr>
                        <w:t>água</w:t>
                      </w:r>
                      <w:proofErr w:type="spellEnd"/>
                      <w:r w:rsidRPr="00A87108">
                        <w:rPr>
                          <w:rFonts w:cs="Arial"/>
                          <w:color w:val="000000" w:themeColor="text1"/>
                          <w:kern w:val="24"/>
                          <w:szCs w:val="24"/>
                        </w:rPr>
                        <w:t>.</w:t>
                      </w:r>
                    </w:p>
                    <w:p w14:paraId="2CDE2824"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No copo B, coloca 2,5 cm de cola branca no fundo do copo e mistura com aproximadamente três colheres de água.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w:t>
                      </w:r>
                    </w:p>
                    <w:p w14:paraId="61B6AD5D" w14:textId="77777777" w:rsidR="00863E0C" w:rsidRPr="00A87108" w:rsidRDefault="00863E0C" w:rsidP="00CB38CA">
                      <w:pPr>
                        <w:pStyle w:val="PargrafodaLista"/>
                        <w:numPr>
                          <w:ilvl w:val="0"/>
                          <w:numId w:val="47"/>
                        </w:numPr>
                        <w:ind w:left="284"/>
                        <w:rPr>
                          <w:rFonts w:cs="Arial"/>
                          <w:color w:val="000000" w:themeColor="text1"/>
                          <w:kern w:val="24"/>
                          <w:szCs w:val="24"/>
                          <w:lang w:val="pt-PT"/>
                        </w:rPr>
                      </w:pPr>
                      <w:r w:rsidRPr="00A87108">
                        <w:rPr>
                          <w:rFonts w:cs="Arial"/>
                          <w:color w:val="000000" w:themeColor="text1"/>
                          <w:kern w:val="24"/>
                          <w:szCs w:val="24"/>
                          <w:lang w:val="pt-PT"/>
                        </w:rPr>
                        <w:t>Acrescenta algumas gotas de corante verde ao copo B e mexe para misturar.</w:t>
                      </w:r>
                    </w:p>
                    <w:p w14:paraId="3825C325"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Por fim, adiciona no copo B uma colher de sopa da solução de amido (do copo A) e vê como se começa a formar um muco verde e viscoso! </w:t>
                      </w:r>
                      <w:proofErr w:type="spellStart"/>
                      <w:r w:rsidRPr="00A87108">
                        <w:rPr>
                          <w:rFonts w:cs="Arial"/>
                          <w:color w:val="000000" w:themeColor="text1"/>
                          <w:kern w:val="24"/>
                          <w:szCs w:val="24"/>
                        </w:rPr>
                        <w:t>Após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cerca</w:t>
                      </w:r>
                      <w:proofErr w:type="spellEnd"/>
                      <w:r w:rsidRPr="00A87108">
                        <w:rPr>
                          <w:rFonts w:cs="Arial"/>
                          <w:color w:val="000000" w:themeColor="text1"/>
                          <w:kern w:val="24"/>
                          <w:szCs w:val="24"/>
                        </w:rPr>
                        <w:t xml:space="preserve"> de 30 </w:t>
                      </w:r>
                      <w:proofErr w:type="spellStart"/>
                      <w:r w:rsidRPr="00A87108">
                        <w:rPr>
                          <w:rFonts w:cs="Arial"/>
                          <w:color w:val="000000" w:themeColor="text1"/>
                          <w:kern w:val="24"/>
                          <w:szCs w:val="24"/>
                        </w:rPr>
                        <w:t>segundos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já</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podes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brincar</w:t>
                      </w:r>
                      <w:proofErr w:type="spellEnd"/>
                      <w:r w:rsidRPr="00A87108">
                        <w:rPr>
                          <w:rFonts w:cs="Arial"/>
                          <w:color w:val="000000" w:themeColor="text1"/>
                          <w:kern w:val="24"/>
                          <w:szCs w:val="24"/>
                        </w:rPr>
                        <w:t xml:space="preserve"> com </w:t>
                      </w:r>
                      <w:proofErr w:type="spellStart"/>
                      <w:r w:rsidRPr="00A87108">
                        <w:rPr>
                          <w:rFonts w:cs="Arial"/>
                          <w:color w:val="000000" w:themeColor="text1"/>
                          <w:kern w:val="24"/>
                          <w:szCs w:val="24"/>
                        </w:rPr>
                        <w:t>ele</w:t>
                      </w:r>
                      <w:proofErr w:type="spellEnd"/>
                      <w:r w:rsidRPr="00A87108">
                        <w:rPr>
                          <w:rFonts w:cs="Arial"/>
                          <w:color w:val="000000" w:themeColor="text1"/>
                          <w:kern w:val="24"/>
                          <w:szCs w:val="24"/>
                        </w:rPr>
                        <w:t>!</w:t>
                      </w:r>
                    </w:p>
                    <w:p w14:paraId="1BBC2DAC" w14:textId="77777777" w:rsidR="00863E0C" w:rsidRPr="00A87108" w:rsidRDefault="00863E0C" w:rsidP="00863E0C">
                      <w:pPr>
                        <w:rPr>
                          <w:rFonts w:cs="Arial"/>
                          <w:color w:val="000000" w:themeColor="text1"/>
                          <w:kern w:val="24"/>
                          <w:szCs w:val="24"/>
                          <w:lang w:val="pt-PT"/>
                        </w:rPr>
                      </w:pPr>
                      <w:r w:rsidRPr="00A87108">
                        <w:rPr>
                          <w:rFonts w:cs="Arial"/>
                          <w:color w:val="000000" w:themeColor="text1"/>
                          <w:kern w:val="24"/>
                          <w:szCs w:val="24"/>
                          <w:lang w:val="pt-PT"/>
                        </w:rPr>
                        <w:t>Podes brincar com o muco, mas não o podes comer!</w:t>
                      </w:r>
                    </w:p>
                    <w:p w14:paraId="1D30E10D" w14:textId="77777777" w:rsidR="00863E0C" w:rsidRPr="00A87108" w:rsidRDefault="00863E0C" w:rsidP="00863E0C">
                      <w:pPr>
                        <w:rPr>
                          <w:sz w:val="22"/>
                          <w:szCs w:val="18"/>
                          <w:lang w:val="pt-PT"/>
                        </w:rPr>
                      </w:pPr>
                      <w:r w:rsidRPr="00A87108">
                        <w:rPr>
                          <w:rFonts w:cs="Arial"/>
                          <w:color w:val="000000" w:themeColor="text1"/>
                          <w:kern w:val="24"/>
                          <w:szCs w:val="24"/>
                          <w:lang w:val="pt-PT"/>
                        </w:rPr>
                        <w:t>Lava as mãos quando acabares de brincar com o muco. Irá durar alguns dias se o mantiveres embrulhado em película plástica.</w:t>
                      </w:r>
                    </w:p>
                  </w:txbxContent>
                </v:textbox>
                <w10:wrap type="tight" anchorx="margin"/>
              </v:shape>
            </w:pict>
          </mc:Fallback>
        </mc:AlternateContent>
      </w:r>
      <w:r>
        <w:rPr>
          <w:rFonts w:cs="Arial"/>
          <w:noProof/>
        </w:rPr>
        <mc:AlternateContent>
          <mc:Choice Requires="wps">
            <w:drawing>
              <wp:anchor distT="0" distB="0" distL="114300" distR="114300" simplePos="0" relativeHeight="251658240" behindDoc="1" locked="0" layoutInCell="1" allowOverlap="1" wp14:anchorId="248F7D35" wp14:editId="210C3B0C">
                <wp:simplePos x="0" y="0"/>
                <wp:positionH relativeFrom="page">
                  <wp:posOffset>933450</wp:posOffset>
                </wp:positionH>
                <wp:positionV relativeFrom="paragraph">
                  <wp:posOffset>2756535</wp:posOffset>
                </wp:positionV>
                <wp:extent cx="5574030" cy="2821305"/>
                <wp:effectExtent l="19050" t="19050" r="45720" b="36195"/>
                <wp:wrapTight wrapText="bothSides">
                  <wp:wrapPolygon edited="0">
                    <wp:start x="295" y="-146"/>
                    <wp:lineTo x="-74" y="-146"/>
                    <wp:lineTo x="-74" y="21148"/>
                    <wp:lineTo x="221" y="21731"/>
                    <wp:lineTo x="21408" y="21731"/>
                    <wp:lineTo x="21482" y="21731"/>
                    <wp:lineTo x="21703" y="21002"/>
                    <wp:lineTo x="21703" y="729"/>
                    <wp:lineTo x="21630" y="146"/>
                    <wp:lineTo x="21334" y="-146"/>
                    <wp:lineTo x="295" y="-146"/>
                  </wp:wrapPolygon>
                </wp:wrapTight>
                <wp:docPr id="2483" name="Rectangle: Rounded Corners 2483" descr="Ingredients&#10;&#10;PVA Glue&#10;Baking soda&#10;Contact lens solution&#10;Green food colouring (you will find this in the baking aisle of the supermarket)&#10;Glitter (optional)&#10;Water&#10;A disposable cup&#10;A plastic spoon or stirrer&#10;Rubber gloves&#10;"/>
                <wp:cNvGraphicFramePr/>
                <a:graphic xmlns:a="http://schemas.openxmlformats.org/drawingml/2006/main">
                  <a:graphicData uri="http://schemas.microsoft.com/office/word/2010/wordprocessingShape">
                    <wps:wsp>
                      <wps:cNvSpPr/>
                      <wps:spPr>
                        <a:xfrm>
                          <a:off x="0" y="0"/>
                          <a:ext cx="5574030" cy="2821305"/>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5F140EE0" w14:textId="536B6C1C" w:rsidR="00863E0C" w:rsidRDefault="00863E0C" w:rsidP="00863E0C">
                            <w:pPr>
                              <w:pStyle w:val="Ttulo4"/>
                            </w:pPr>
                            <w:proofErr w:type="spellStart"/>
                            <w:r>
                              <w:t>Ingredient</w:t>
                            </w:r>
                            <w:r w:rsidR="00DD7D77">
                              <w:t>e</w:t>
                            </w:r>
                            <w:r>
                              <w:t>s</w:t>
                            </w:r>
                            <w:proofErr w:type="spellEnd"/>
                          </w:p>
                          <w:p w14:paraId="1F8B80B1"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Cola PVA (i.e., cola branca)</w:t>
                            </w:r>
                          </w:p>
                          <w:p w14:paraId="45D4CD8F"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Amido </w:t>
                            </w:r>
                            <w:proofErr w:type="spellStart"/>
                            <w:r w:rsidRPr="007F0C87">
                              <w:rPr>
                                <w:rFonts w:cs="Arial"/>
                                <w:color w:val="000000" w:themeColor="text1"/>
                                <w:kern w:val="24"/>
                                <w:sz w:val="28"/>
                                <w:szCs w:val="28"/>
                              </w:rPr>
                              <w:t>líquido</w:t>
                            </w:r>
                            <w:proofErr w:type="spellEnd"/>
                            <w:r w:rsidRPr="007F0C87">
                              <w:rPr>
                                <w:rFonts w:cs="Arial"/>
                                <w:color w:val="000000" w:themeColor="text1"/>
                                <w:kern w:val="24"/>
                                <w:sz w:val="28"/>
                                <w:szCs w:val="28"/>
                              </w:rPr>
                              <w:t xml:space="preserve"> e </w:t>
                            </w:r>
                            <w:proofErr w:type="spellStart"/>
                            <w:r w:rsidRPr="007F0C87">
                              <w:rPr>
                                <w:rFonts w:cs="Arial"/>
                                <w:color w:val="000000" w:themeColor="text1"/>
                                <w:kern w:val="24"/>
                                <w:sz w:val="28"/>
                                <w:szCs w:val="28"/>
                              </w:rPr>
                              <w:t>água</w:t>
                            </w:r>
                            <w:proofErr w:type="spellEnd"/>
                            <w:r w:rsidRPr="007F0C87">
                              <w:rPr>
                                <w:rFonts w:cs="Arial"/>
                                <w:color w:val="000000" w:themeColor="text1"/>
                                <w:kern w:val="24"/>
                                <w:sz w:val="28"/>
                                <w:szCs w:val="28"/>
                              </w:rPr>
                              <w:t xml:space="preserve"> morna</w:t>
                            </w:r>
                          </w:p>
                          <w:p w14:paraId="0FDEB6D3"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Corante</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alimentar</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verde</w:t>
                            </w:r>
                            <w:proofErr w:type="spellEnd"/>
                          </w:p>
                          <w:p w14:paraId="6E188841"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Água</w:t>
                            </w:r>
                            <w:proofErr w:type="spellEnd"/>
                          </w:p>
                          <w:p w14:paraId="3E300A05"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2 </w:t>
                            </w:r>
                            <w:proofErr w:type="spellStart"/>
                            <w:r w:rsidRPr="007F0C87">
                              <w:rPr>
                                <w:rFonts w:cs="Arial"/>
                                <w:color w:val="000000" w:themeColor="text1"/>
                                <w:kern w:val="24"/>
                                <w:sz w:val="28"/>
                                <w:szCs w:val="28"/>
                              </w:rPr>
                              <w:t>copos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descartáveis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etiquetados</w:t>
                            </w:r>
                            <w:proofErr w:type="spellEnd"/>
                            <w:r w:rsidRPr="007F0C87">
                              <w:rPr>
                                <w:rFonts w:cs="Arial"/>
                                <w:color w:val="000000" w:themeColor="text1"/>
                                <w:kern w:val="24"/>
                                <w:sz w:val="28"/>
                                <w:szCs w:val="28"/>
                              </w:rPr>
                              <w:t xml:space="preserve"> A </w:t>
                            </w:r>
                            <w:proofErr w:type="spellStart"/>
                            <w:r w:rsidRPr="007F0C87">
                              <w:rPr>
                                <w:rFonts w:cs="Arial"/>
                                <w:color w:val="000000" w:themeColor="text1"/>
                                <w:kern w:val="24"/>
                                <w:sz w:val="28"/>
                                <w:szCs w:val="28"/>
                              </w:rPr>
                              <w:t>eB</w:t>
                            </w:r>
                            <w:proofErr w:type="spellEnd"/>
                          </w:p>
                          <w:p w14:paraId="53FD2494"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Uma colher de plástico ou misturador</w:t>
                            </w:r>
                          </w:p>
                          <w:p w14:paraId="31711589"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Uma </w:t>
                            </w:r>
                            <w:proofErr w:type="spellStart"/>
                            <w:r w:rsidRPr="007F0C87">
                              <w:rPr>
                                <w:rFonts w:cs="Arial"/>
                                <w:color w:val="000000" w:themeColor="text1"/>
                                <w:kern w:val="24"/>
                                <w:sz w:val="28"/>
                                <w:szCs w:val="28"/>
                              </w:rPr>
                              <w:t>colher</w:t>
                            </w:r>
                            <w:proofErr w:type="spellEnd"/>
                            <w:r w:rsidRPr="007F0C87">
                              <w:rPr>
                                <w:rFonts w:cs="Arial"/>
                                <w:color w:val="000000" w:themeColor="text1"/>
                                <w:kern w:val="24"/>
                                <w:sz w:val="28"/>
                                <w:szCs w:val="28"/>
                              </w:rPr>
                              <w:t xml:space="preserve"> de </w:t>
                            </w:r>
                            <w:proofErr w:type="spellStart"/>
                            <w:r w:rsidRPr="007F0C87">
                              <w:rPr>
                                <w:rFonts w:cs="Arial"/>
                                <w:color w:val="000000" w:themeColor="text1"/>
                                <w:kern w:val="24"/>
                                <w:sz w:val="28"/>
                                <w:szCs w:val="28"/>
                              </w:rPr>
                              <w:t>sopa</w:t>
                            </w:r>
                            <w:proofErr w:type="spellEnd"/>
                          </w:p>
                          <w:p w14:paraId="5A540574" w14:textId="77777777" w:rsidR="00863E0C"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Luvas de borracha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F7D35" id="Rectangle: Rounded Corners 2483" o:spid="_x0000_s1034" alt="Ingredients&#10;&#10;PVA Glue&#10;Baking soda&#10;Contact lens solution&#10;Green food colouring (you will find this in the baking aisle of the supermarket)&#10;Glitter (optional)&#10;Water&#10;A disposable cup&#10;A plastic spoon or stirrer&#10;Rubber gloves&#10;" style="position:absolute;left:0;text-align:left;margin-left:73.5pt;margin-top:217.05pt;width:438.9pt;height:2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EgbAIAAN4EAAAOAAAAZHJzL2Uyb0RvYy54bWysVEtvEzEQviPxHyzf6W7SpAlRN1VoKEKq&#10;SkWLep547ayRX9hOdsuvZ+zdJC1cECIHZ8bz/vzNXl51WpE990FaU9HRWUkJN8zW0mwr+u3x5t2c&#10;khDB1KCs4RV95oFeLd++uWzdgo9tY1XNPcEkJixaV9EmRrcoisAariGcWccNGoX1GiKqflvUHlrM&#10;rlUxLsuLorW+dt4yHgLernsjXeb8QnAWvwgReCSqothbzKfP5yadxfISFlsPrpFsaAP+oQsN0mDR&#10;Y6o1RCA7L/9IpSXzNlgRz5jVhRVCMp5nwGlG5W/TPDTgeJ4FwQnuCFP4f2nZ3f7B3XuEoXVhEVBM&#10;U3TC6/SP/ZEug/V8BIt3kTC8nE5nk/IcMWVoG8/Ho/NymuAsTuHOh/iJW02SUFFvd6b+ik+SkYL9&#10;bYgZspoY0MgNqL9TIrTCB9iDIhcX00PCwRdTH1KmwGCVrG+kUlnx28218gQjK7qefZx/OAS/clOG&#10;tNj7bDRNnQMyTiiIKGpXVzSYLSWgtkhlFn1u81V0+Lsiqck1hKZvJmfoiaZlRLYrqSs6L9NvAEyZ&#10;NALPfEVUEoqn50hS7DYdkdjhPEWkm42tn+898bandHDsRmLZWwjxHjxCiPPhXqK1sf4nJS1yHAf8&#10;sQPPKVGfDZLo/WgySUuRlcl0NkbFv7RsXlrMTl9bBHeEG+1YFpN/VAdReKufcB1XqSqawDCs3UM5&#10;KNex3z1caMZXq+yGi+Ag3poHx1LyhEQC8LF7Au8G6kRk3Z097AMsMiF6sp18U6Sxq120Qh4x7HEa&#10;AMUlygQdFj5t6Us9e50+S8tfAAAA//8DAFBLAwQUAAYACAAAACEABdHfKN8AAAAMAQAADwAAAGRy&#10;cy9kb3ducmV2LnhtbEyPQU7DMBBF90jcwRokdtRJa5EoxKmgUoXEBhE4gBsPcUQ8jmy3SW6Pu4Ll&#10;13z9ea/eL3ZkF/RhcCQh32TAkDqnB+olfH0eH0pgISrSanSEElYMsG9ub2pVaTfTB17a2LM0QqFS&#10;EkyMU8V56AxaFTZuQkq3b+etiin6nmuv5jRuR77Nskdu1UDpg1ETHgx2P+3ZStCqPfri5W1c1oPJ&#10;y/f1dfZiJ+X93fL8BCziEv/KcMVP6NAkppM7kw5sTFkUySVKEDuRA7s2sq1INicJZVEK4E3N/0s0&#10;vwAAAP//AwBQSwECLQAUAAYACAAAACEAtoM4kv4AAADhAQAAEwAAAAAAAAAAAAAAAAAAAAAAW0Nv&#10;bnRlbnRfVHlwZXNdLnhtbFBLAQItABQABgAIAAAAIQA4/SH/1gAAAJQBAAALAAAAAAAAAAAAAAAA&#10;AC8BAABfcmVscy8ucmVsc1BLAQItABQABgAIAAAAIQA1HfEgbAIAAN4EAAAOAAAAAAAAAAAAAAAA&#10;AC4CAABkcnMvZTJvRG9jLnhtbFBLAQItABQABgAIAAAAIQAF0d8o3wAAAAwBAAAPAAAAAAAAAAAA&#10;AAAAAMYEAABkcnMvZG93bnJldi54bWxQSwUGAAAAAAQABADzAAAA0gUAAAAA&#10;" fillcolor="#d7e8b5" strokecolor="#d7e8b5" strokeweight="4.5pt">
                <v:stroke joinstyle="miter"/>
                <v:textbox>
                  <w:txbxContent>
                    <w:p w14:paraId="5F140EE0" w14:textId="536B6C1C" w:rsidR="00863E0C" w:rsidRDefault="00863E0C" w:rsidP="00863E0C">
                      <w:pPr>
                        <w:pStyle w:val="Ttulo4"/>
                      </w:pPr>
                      <w:proofErr w:type="spellStart"/>
                      <w:r>
                        <w:t>Ingredient</w:t>
                      </w:r>
                      <w:r w:rsidR="00DD7D77">
                        <w:t>e</w:t>
                      </w:r>
                      <w:r>
                        <w:t>s</w:t>
                      </w:r>
                      <w:proofErr w:type="spellEnd"/>
                    </w:p>
                    <w:p w14:paraId="1F8B80B1"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Cola PVA (i.e., cola branca)</w:t>
                      </w:r>
                    </w:p>
                    <w:p w14:paraId="45D4CD8F"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Amido </w:t>
                      </w:r>
                      <w:proofErr w:type="spellStart"/>
                      <w:r w:rsidRPr="007F0C87">
                        <w:rPr>
                          <w:rFonts w:cs="Arial"/>
                          <w:color w:val="000000" w:themeColor="text1"/>
                          <w:kern w:val="24"/>
                          <w:sz w:val="28"/>
                          <w:szCs w:val="28"/>
                        </w:rPr>
                        <w:t>líquido</w:t>
                      </w:r>
                      <w:proofErr w:type="spellEnd"/>
                      <w:r w:rsidRPr="007F0C87">
                        <w:rPr>
                          <w:rFonts w:cs="Arial"/>
                          <w:color w:val="000000" w:themeColor="text1"/>
                          <w:kern w:val="24"/>
                          <w:sz w:val="28"/>
                          <w:szCs w:val="28"/>
                        </w:rPr>
                        <w:t xml:space="preserve"> e </w:t>
                      </w:r>
                      <w:proofErr w:type="spellStart"/>
                      <w:r w:rsidRPr="007F0C87">
                        <w:rPr>
                          <w:rFonts w:cs="Arial"/>
                          <w:color w:val="000000" w:themeColor="text1"/>
                          <w:kern w:val="24"/>
                          <w:sz w:val="28"/>
                          <w:szCs w:val="28"/>
                        </w:rPr>
                        <w:t>água</w:t>
                      </w:r>
                      <w:proofErr w:type="spellEnd"/>
                      <w:r w:rsidRPr="007F0C87">
                        <w:rPr>
                          <w:rFonts w:cs="Arial"/>
                          <w:color w:val="000000" w:themeColor="text1"/>
                          <w:kern w:val="24"/>
                          <w:sz w:val="28"/>
                          <w:szCs w:val="28"/>
                        </w:rPr>
                        <w:t xml:space="preserve"> morna</w:t>
                      </w:r>
                    </w:p>
                    <w:p w14:paraId="0FDEB6D3"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Corante</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alimentar</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verde</w:t>
                      </w:r>
                      <w:proofErr w:type="spellEnd"/>
                    </w:p>
                    <w:p w14:paraId="6E188841"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Água</w:t>
                      </w:r>
                      <w:proofErr w:type="spellEnd"/>
                    </w:p>
                    <w:p w14:paraId="3E300A05"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2 </w:t>
                      </w:r>
                      <w:proofErr w:type="spellStart"/>
                      <w:r w:rsidRPr="007F0C87">
                        <w:rPr>
                          <w:rFonts w:cs="Arial"/>
                          <w:color w:val="000000" w:themeColor="text1"/>
                          <w:kern w:val="24"/>
                          <w:sz w:val="28"/>
                          <w:szCs w:val="28"/>
                        </w:rPr>
                        <w:t>copos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descartáveis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etiquetados</w:t>
                      </w:r>
                      <w:proofErr w:type="spellEnd"/>
                      <w:r w:rsidRPr="007F0C87">
                        <w:rPr>
                          <w:rFonts w:cs="Arial"/>
                          <w:color w:val="000000" w:themeColor="text1"/>
                          <w:kern w:val="24"/>
                          <w:sz w:val="28"/>
                          <w:szCs w:val="28"/>
                        </w:rPr>
                        <w:t xml:space="preserve"> A </w:t>
                      </w:r>
                      <w:proofErr w:type="spellStart"/>
                      <w:r w:rsidRPr="007F0C87">
                        <w:rPr>
                          <w:rFonts w:cs="Arial"/>
                          <w:color w:val="000000" w:themeColor="text1"/>
                          <w:kern w:val="24"/>
                          <w:sz w:val="28"/>
                          <w:szCs w:val="28"/>
                        </w:rPr>
                        <w:t>eB</w:t>
                      </w:r>
                      <w:proofErr w:type="spellEnd"/>
                    </w:p>
                    <w:p w14:paraId="53FD2494"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Uma colher de plástico ou misturador</w:t>
                      </w:r>
                    </w:p>
                    <w:p w14:paraId="31711589"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Uma </w:t>
                      </w:r>
                      <w:proofErr w:type="spellStart"/>
                      <w:r w:rsidRPr="007F0C87">
                        <w:rPr>
                          <w:rFonts w:cs="Arial"/>
                          <w:color w:val="000000" w:themeColor="text1"/>
                          <w:kern w:val="24"/>
                          <w:sz w:val="28"/>
                          <w:szCs w:val="28"/>
                        </w:rPr>
                        <w:t>colher</w:t>
                      </w:r>
                      <w:proofErr w:type="spellEnd"/>
                      <w:r w:rsidRPr="007F0C87">
                        <w:rPr>
                          <w:rFonts w:cs="Arial"/>
                          <w:color w:val="000000" w:themeColor="text1"/>
                          <w:kern w:val="24"/>
                          <w:sz w:val="28"/>
                          <w:szCs w:val="28"/>
                        </w:rPr>
                        <w:t xml:space="preserve"> de </w:t>
                      </w:r>
                      <w:proofErr w:type="spellStart"/>
                      <w:r w:rsidRPr="007F0C87">
                        <w:rPr>
                          <w:rFonts w:cs="Arial"/>
                          <w:color w:val="000000" w:themeColor="text1"/>
                          <w:kern w:val="24"/>
                          <w:sz w:val="28"/>
                          <w:szCs w:val="28"/>
                        </w:rPr>
                        <w:t>sopa</w:t>
                      </w:r>
                      <w:proofErr w:type="spellEnd"/>
                    </w:p>
                    <w:p w14:paraId="5A540574" w14:textId="77777777" w:rsidR="00863E0C"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Luvas de borracha</w:t>
                      </w:r>
                    </w:p>
                  </w:txbxContent>
                </v:textbox>
                <w10:wrap type="tight" anchorx="page"/>
              </v:roundrect>
            </w:pict>
          </mc:Fallback>
        </mc:AlternateContent>
      </w:r>
      <w:r>
        <w:rPr>
          <w:rFonts w:cs="Arial"/>
          <w:noProof/>
        </w:rPr>
        <mc:AlternateContent>
          <mc:Choice Requires="wps">
            <w:drawing>
              <wp:anchor distT="0" distB="0" distL="114300" distR="114300" simplePos="0" relativeHeight="251669504" behindDoc="1" locked="0" layoutInCell="1" allowOverlap="1" wp14:anchorId="723DC1C5" wp14:editId="5659A547">
                <wp:simplePos x="0" y="0"/>
                <wp:positionH relativeFrom="margin">
                  <wp:align>center</wp:align>
                </wp:positionH>
                <wp:positionV relativeFrom="paragraph">
                  <wp:posOffset>1266190</wp:posOffset>
                </wp:positionV>
                <wp:extent cx="5680075" cy="1511300"/>
                <wp:effectExtent l="0" t="0" r="0" b="0"/>
                <wp:wrapTight wrapText="bothSides">
                  <wp:wrapPolygon edited="0">
                    <wp:start x="0" y="0"/>
                    <wp:lineTo x="0" y="21600"/>
                    <wp:lineTo x="21600" y="21600"/>
                    <wp:lineTo x="21600" y="0"/>
                  </wp:wrapPolygon>
                </wp:wrapTight>
                <wp:docPr id="2484" name="TextBox 8" descr="Make your own snot!&#10;Sticky, slimy snot in our noses traps microbes. This helps to stop harmful microbes getting into out bodies and making us poorly. Ask an adult to help you make your own snot using the recipe below.&#10;&#10;To make your own snot, you will need:"/>
                <wp:cNvGraphicFramePr/>
                <a:graphic xmlns:a="http://schemas.openxmlformats.org/drawingml/2006/main">
                  <a:graphicData uri="http://schemas.microsoft.com/office/word/2010/wordprocessingShape">
                    <wps:wsp>
                      <wps:cNvSpPr txBox="1"/>
                      <wps:spPr>
                        <a:xfrm>
                          <a:off x="0" y="0"/>
                          <a:ext cx="5680075" cy="1511300"/>
                        </a:xfrm>
                        <a:prstGeom prst="rect">
                          <a:avLst/>
                        </a:prstGeom>
                        <a:noFill/>
                      </wps:spPr>
                      <wps:txbx>
                        <w:txbxContent>
                          <w:p w14:paraId="55E0E0AC" w14:textId="77777777" w:rsidR="00863E0C" w:rsidRPr="001D3456" w:rsidRDefault="00863E0C" w:rsidP="00863E0C">
                            <w:pPr>
                              <w:rPr>
                                <w:rFonts w:eastAsiaTheme="majorEastAsia" w:cstheme="majorBidi"/>
                                <w:b/>
                                <w:iCs/>
                                <w:sz w:val="28"/>
                                <w:szCs w:val="22"/>
                                <w:lang w:val="pt-PT"/>
                              </w:rPr>
                            </w:pPr>
                            <w:r w:rsidRPr="001D3456">
                              <w:rPr>
                                <w:rFonts w:eastAsiaTheme="majorEastAsia" w:cstheme="majorBidi"/>
                                <w:b/>
                                <w:iCs/>
                                <w:sz w:val="28"/>
                                <w:szCs w:val="22"/>
                                <w:lang w:val="pt-PT"/>
                              </w:rPr>
                              <w:t>Faz o teu próprio espirro</w:t>
                            </w:r>
                          </w:p>
                          <w:p w14:paraId="2F17FF0D" w14:textId="77777777" w:rsidR="00863E0C" w:rsidRPr="00025B27" w:rsidRDefault="00863E0C" w:rsidP="00863E0C">
                            <w:pPr>
                              <w:rPr>
                                <w:rFonts w:eastAsiaTheme="majorEastAsia" w:cstheme="majorBidi"/>
                                <w:bCs/>
                                <w:iCs/>
                                <w:lang w:val="pt-PT"/>
                              </w:rPr>
                            </w:pPr>
                            <w:r w:rsidRPr="00025B27">
                              <w:rPr>
                                <w:rFonts w:eastAsiaTheme="majorEastAsia" w:cstheme="majorBidi"/>
                                <w:bCs/>
                                <w:iCs/>
                                <w:lang w:val="pt-PT"/>
                              </w:rPr>
                              <w:t>O muco pegajoso e viscoso existente no nosso nariz prende os micróbios. Isto ajuda a impedir que micróbios nocivos entrem no nosso corpo e nos ponham doentes. Pede a um adulto para te ajudar a fazer o teu próprio espirro usando a receita abaixo.</w:t>
                            </w:r>
                          </w:p>
                          <w:p w14:paraId="46A06406" w14:textId="77777777" w:rsidR="00863E0C" w:rsidRPr="00025B27" w:rsidRDefault="00863E0C" w:rsidP="00863E0C">
                            <w:pPr>
                              <w:rPr>
                                <w:sz w:val="22"/>
                                <w:szCs w:val="18"/>
                                <w:lang w:val="pt-PT"/>
                              </w:rPr>
                            </w:pPr>
                            <w:r w:rsidRPr="00025B27">
                              <w:rPr>
                                <w:rFonts w:cs="Arial"/>
                                <w:color w:val="000000" w:themeColor="text1"/>
                                <w:kern w:val="24"/>
                                <w:szCs w:val="24"/>
                                <w:lang w:val="pt-PT"/>
                              </w:rPr>
                              <w:t>Para fazer o teu próprio espirro, irás precisar de:</w:t>
                            </w:r>
                          </w:p>
                        </w:txbxContent>
                      </wps:txbx>
                      <wps:bodyPr wrap="square" rtlCol="0">
                        <a:noAutofit/>
                      </wps:bodyPr>
                    </wps:wsp>
                  </a:graphicData>
                </a:graphic>
              </wp:anchor>
            </w:drawing>
          </mc:Choice>
          <mc:Fallback>
            <w:pict>
              <v:shape w14:anchorId="723DC1C5" id="_x0000_s1035" type="#_x0000_t202" alt="Make your own snot!&#10;Sticky, slimy snot in our noses traps microbes. This helps to stop harmful microbes getting into out bodies and making us poorly. Ask an adult to help you make your own snot using the recipe below.&#10;&#10;To make your own snot, you will need:" style="position:absolute;left:0;text-align:left;margin-left:0;margin-top:99.7pt;width:447.25pt;height:119pt;z-index:-2516469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RhQEAAPECAAAOAAAAZHJzL2Uyb0RvYy54bWysUk1v2zAMvQ/ofxB0b2x3SNcZcYqtRXcZ&#10;tgHtfoAiS7EAS1RJJXb+/SglTYbtNuxCSfx4fHzU6n72o9gbJAehk82ilsIEDb0L207+fHm6vpOC&#10;kgq9GiGYTh4Myfv11bvVFFtzAwOMvUHBIIHaKXZySCm2VUV6MF7RAqIJHLSAXiV+4rbqUU2M7sfq&#10;pq5vqwmwjwjaELH38RiU64JvrdHpu7Vkkhg7ydxSsVjsJttqvVLtFlUcnD7RUP/AwisXuOkZ6lEl&#10;JXbo/oLyTiMQ2LTQ4Cuw1mlTZuBpmvqPaZ4HFU2ZhcWheJaJ/h+s/rZ/jj9QpPkzzLzALMgUqSV2&#10;5nlmiz6fzFRwnCU8nGUzcxKancvbu7r+sJRCc6xZNs37ughbXcojUvpiwIt86STyXopcav+VErfk&#10;1LeU3C3AkxvH7L9wybc0b2bh+k5+fOO5gf7A9CfeYCfpdafQSIFpfICy8CPYp10C60qfjHKsOYGz&#10;rqX96Q/kxf3+LlmXn7r+BQAA//8DAFBLAwQUAAYACAAAACEA8/Zh6d0AAAAIAQAADwAAAGRycy9k&#10;b3ducmV2LnhtbEyPzU7DMBCE70i8g7VI3KhdcEuTxqkQiCuo5Ufi5sbbJCJeR7HbhLdnOdHj7Kxm&#10;vik2k+/ECYfYBjIwnykQSFVwLdUG3t+eb1YgYrLkbBcIDfxghE15eVHY3IWRtnjapVpwCMXcGmhS&#10;6nMpY9Wgt3EWeiT2DmHwNrEcaukGO3K47+StUkvpbUvc0NgeHxusvndHb+Dj5fD1qdVr/eQX/Rgm&#10;Jcln0pjrq+lhDSLhlP6f4Q+f0aFkpn04kouiM8BDEl+zTINge5XpBYi9AX13r0GWhTwfUP4CAAD/&#10;/wMAUEsBAi0AFAAGAAgAAAAhALaDOJL+AAAA4QEAABMAAAAAAAAAAAAAAAAAAAAAAFtDb250ZW50&#10;X1R5cGVzXS54bWxQSwECLQAUAAYACAAAACEAOP0h/9YAAACUAQAACwAAAAAAAAAAAAAAAAAvAQAA&#10;X3JlbHMvLnJlbHNQSwECLQAUAAYACAAAACEApfgcUYUBAADxAgAADgAAAAAAAAAAAAAAAAAuAgAA&#10;ZHJzL2Uyb0RvYy54bWxQSwECLQAUAAYACAAAACEA8/Zh6d0AAAAIAQAADwAAAAAAAAAAAAAAAADf&#10;AwAAZHJzL2Rvd25yZXYueG1sUEsFBgAAAAAEAAQA8wAAAOkEAAAAAA==&#10;" filled="f" stroked="f">
                <v:textbox>
                  <w:txbxContent>
                    <w:p w14:paraId="55E0E0AC" w14:textId="77777777" w:rsidR="00863E0C" w:rsidRPr="001D3456" w:rsidRDefault="00863E0C" w:rsidP="00863E0C">
                      <w:pPr>
                        <w:rPr>
                          <w:rFonts w:eastAsiaTheme="majorEastAsia" w:cstheme="majorBidi"/>
                          <w:b/>
                          <w:iCs/>
                          <w:sz w:val="28"/>
                          <w:szCs w:val="22"/>
                          <w:lang w:val="pt-PT"/>
                        </w:rPr>
                      </w:pPr>
                      <w:r w:rsidRPr="001D3456">
                        <w:rPr>
                          <w:rFonts w:eastAsiaTheme="majorEastAsia" w:cstheme="majorBidi"/>
                          <w:b/>
                          <w:iCs/>
                          <w:sz w:val="28"/>
                          <w:szCs w:val="22"/>
                          <w:lang w:val="pt-PT"/>
                        </w:rPr>
                        <w:t>Faz o teu próprio espirro</w:t>
                      </w:r>
                    </w:p>
                    <w:p w14:paraId="2F17FF0D" w14:textId="77777777" w:rsidR="00863E0C" w:rsidRPr="00025B27" w:rsidRDefault="00863E0C" w:rsidP="00863E0C">
                      <w:pPr>
                        <w:rPr>
                          <w:rFonts w:eastAsiaTheme="majorEastAsia" w:cstheme="majorBidi"/>
                          <w:bCs/>
                          <w:iCs/>
                          <w:lang w:val="pt-PT"/>
                        </w:rPr>
                      </w:pPr>
                      <w:r w:rsidRPr="00025B27">
                        <w:rPr>
                          <w:rFonts w:eastAsiaTheme="majorEastAsia" w:cstheme="majorBidi"/>
                          <w:bCs/>
                          <w:iCs/>
                          <w:lang w:val="pt-PT"/>
                        </w:rPr>
                        <w:t>O muco pegajoso e viscoso existente no nosso nariz prende os micróbios. Isto ajuda a impedir que micróbios nocivos entrem no nosso corpo e nos ponham doentes. Pede a um adulto para te ajudar a fazer o teu próprio espirro usando a receita abaixo.</w:t>
                      </w:r>
                    </w:p>
                    <w:p w14:paraId="46A06406" w14:textId="77777777" w:rsidR="00863E0C" w:rsidRPr="00025B27" w:rsidRDefault="00863E0C" w:rsidP="00863E0C">
                      <w:pPr>
                        <w:rPr>
                          <w:sz w:val="22"/>
                          <w:szCs w:val="18"/>
                          <w:lang w:val="pt-PT"/>
                        </w:rPr>
                      </w:pPr>
                      <w:r w:rsidRPr="00025B27">
                        <w:rPr>
                          <w:rFonts w:cs="Arial"/>
                          <w:color w:val="000000" w:themeColor="text1"/>
                          <w:kern w:val="24"/>
                          <w:szCs w:val="24"/>
                          <w:lang w:val="pt-PT"/>
                        </w:rPr>
                        <w:t>Para fazer o teu próprio espirro, irás precisar de:</w:t>
                      </w:r>
                    </w:p>
                  </w:txbxContent>
                </v:textbox>
                <w10:wrap type="tight" anchorx="margin"/>
              </v:shape>
            </w:pict>
          </mc:Fallback>
        </mc:AlternateContent>
      </w:r>
      <w:r>
        <w:rPr>
          <w:rFonts w:cs="Arial"/>
          <w:noProof/>
        </w:rPr>
        <mc:AlternateContent>
          <mc:Choice Requires="wps">
            <w:drawing>
              <wp:anchor distT="0" distB="0" distL="114300" distR="114300" simplePos="0" relativeHeight="251667456" behindDoc="1" locked="0" layoutInCell="1" allowOverlap="1" wp14:anchorId="63B81AA3" wp14:editId="05EB0474">
                <wp:simplePos x="0" y="0"/>
                <wp:positionH relativeFrom="column">
                  <wp:posOffset>374015</wp:posOffset>
                </wp:positionH>
                <wp:positionV relativeFrom="paragraph">
                  <wp:posOffset>866140</wp:posOffset>
                </wp:positionV>
                <wp:extent cx="4345305" cy="537210"/>
                <wp:effectExtent l="0" t="0" r="0" b="0"/>
                <wp:wrapTight wrapText="bothSides">
                  <wp:wrapPolygon edited="0">
                    <wp:start x="0" y="0"/>
                    <wp:lineTo x="0" y="21600"/>
                    <wp:lineTo x="21600" y="21600"/>
                    <wp:lineTo x="21600" y="0"/>
                  </wp:wrapPolygon>
                </wp:wrapTight>
                <wp:docPr id="2486" name="TextBox 40" descr="Activity&#10;&#10;"/>
                <wp:cNvGraphicFramePr/>
                <a:graphic xmlns:a="http://schemas.openxmlformats.org/drawingml/2006/main">
                  <a:graphicData uri="http://schemas.microsoft.com/office/word/2010/wordprocessingShape">
                    <wps:wsp>
                      <wps:cNvSpPr txBox="1"/>
                      <wps:spPr>
                        <a:xfrm>
                          <a:off x="0" y="0"/>
                          <a:ext cx="4345305" cy="537210"/>
                        </a:xfrm>
                        <a:prstGeom prst="rect">
                          <a:avLst/>
                        </a:prstGeom>
                        <a:noFill/>
                      </wps:spPr>
                      <wps:txbx>
                        <w:txbxContent>
                          <w:p w14:paraId="54603AF4" w14:textId="77777777" w:rsidR="00863E0C" w:rsidRPr="002260E0" w:rsidRDefault="00863E0C" w:rsidP="00863E0C">
                            <w:pPr>
                              <w:pStyle w:val="Ttulo3"/>
                              <w:rPr>
                                <w:sz w:val="48"/>
                                <w:szCs w:val="44"/>
                              </w:rPr>
                            </w:pPr>
                            <w:proofErr w:type="spellStart"/>
                            <w:r w:rsidRPr="007F0C87">
                              <w:rPr>
                                <w:sz w:val="48"/>
                                <w:szCs w:val="44"/>
                              </w:rPr>
                              <w:t>Atividade</w:t>
                            </w:r>
                            <w:proofErr w:type="spellEnd"/>
                          </w:p>
                        </w:txbxContent>
                      </wps:txbx>
                      <wps:bodyPr wrap="square" rtlCol="0">
                        <a:spAutoFit/>
                      </wps:bodyPr>
                    </wps:wsp>
                  </a:graphicData>
                </a:graphic>
              </wp:anchor>
            </w:drawing>
          </mc:Choice>
          <mc:Fallback>
            <w:pict>
              <v:shape w14:anchorId="63B81AA3" id="_x0000_s1036" type="#_x0000_t202" alt="Activity&#10;&#10;" style="position:absolute;left:0;text-align:left;margin-left:29.45pt;margin-top:68.2pt;width:342.15pt;height:42.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3WhAEAAPECAAAOAAAAZHJzL2Uyb0RvYy54bWysUsFuGyEQvVfqPyDu9a7tOK1WXkdto+QS&#10;NZHSfgBmwYu0MHQGe9d/n4E4dtTeql4GmIH33rxhfTP5QRwMkoPQyvmslsIEDZ0Lu1b++nn36YsU&#10;lFTo1ADBtPJoSN5sPn5Yj7ExC+hh6AwKBgnUjLGVfUqxqSrSvfGKZhBN4KIF9CrxEXdVh2pkdD9U&#10;i7q+rkbALiJoQ8TZ29ei3BR8a41Oj9aSSWJoJWtLJWKJ2xyrzVo1O1Sxd/okQ/2DCq9cYNIz1K1K&#10;SuzR/QXlnUYgsGmmwVdgrdOm9MDdzOs/unnuVTSlFzaH4tkm+n+w+sfhOT6hSNM3mHiA2ZAxUkOc&#10;zP1MFn1eWangOlt4PNtmpiQ0J6+WV6tlvZJCc221/LyYF1+ry+uIlO4NeJE3rUQeS3FLHR4oMSNf&#10;fbuSyQLcuWHI+YuUvEvTdhKuY5mFIKe20B1Z/sgTbCX93is0UmAavkMZeEaj+HWfGLEQXd6c0NnX&#10;wn/6A3lw78/l1uWnbl4AAAD//wMAUEsDBBQABgAIAAAAIQC2Sgpu3wAAAAoBAAAPAAAAZHJzL2Rv&#10;d25yZXYueG1sTI/LTsMwEEX3SPyDNUjsqJP0QRviVBUPiUU3lLB342kcEY+j2G3Sv2dYwXJmju6c&#10;W2wn14kLDqH1pCCdJSCQam9aahRUn28PaxAhajK684QKrhhgW97eFDo3fqQPvBxiIziEQq4V2Bj7&#10;XMpQW3Q6zHyPxLeTH5yOPA6NNIMeOdx1MkuSlXS6Jf5gdY/PFuvvw9kpiNHs0mv16sL717R/GW1S&#10;L3Wl1P3dtHsCEXGKfzD86rM6lOx09GcyQXQKlusNk7yfrxYgGHhczDMQRwVZliYgy0L+r1D+AAAA&#10;//8DAFBLAQItABQABgAIAAAAIQC2gziS/gAAAOEBAAATAAAAAAAAAAAAAAAAAAAAAABbQ29udGVu&#10;dF9UeXBlc10ueG1sUEsBAi0AFAAGAAgAAAAhADj9If/WAAAAlAEAAAsAAAAAAAAAAAAAAAAALwEA&#10;AF9yZWxzLy5yZWxzUEsBAi0AFAAGAAgAAAAhADWQbdaEAQAA8QIAAA4AAAAAAAAAAAAAAAAALgIA&#10;AGRycy9lMm9Eb2MueG1sUEsBAi0AFAAGAAgAAAAhALZKCm7fAAAACgEAAA8AAAAAAAAAAAAAAAAA&#10;3gMAAGRycy9kb3ducmV2LnhtbFBLBQYAAAAABAAEAPMAAADqBAAAAAA=&#10;" filled="f" stroked="f">
                <v:textbox style="mso-fit-shape-to-text:t">
                  <w:txbxContent>
                    <w:p w14:paraId="54603AF4" w14:textId="77777777" w:rsidR="00863E0C" w:rsidRPr="002260E0" w:rsidRDefault="00863E0C" w:rsidP="00863E0C">
                      <w:pPr>
                        <w:pStyle w:val="Ttulo3"/>
                        <w:rPr>
                          <w:sz w:val="48"/>
                          <w:szCs w:val="44"/>
                        </w:rPr>
                      </w:pPr>
                      <w:proofErr w:type="spellStart"/>
                      <w:r w:rsidRPr="007F0C87">
                        <w:rPr>
                          <w:sz w:val="48"/>
                          <w:szCs w:val="44"/>
                        </w:rPr>
                        <w:t>Atividade</w:t>
                      </w:r>
                      <w:proofErr w:type="spellEnd"/>
                    </w:p>
                  </w:txbxContent>
                </v:textbox>
                <w10:wrap type="tight"/>
              </v:shape>
            </w:pict>
          </mc:Fallback>
        </mc:AlternateContent>
      </w:r>
      <w:r>
        <w:rPr>
          <w:rFonts w:cs="Arial"/>
          <w:noProof/>
        </w:rPr>
        <mc:AlternateContent>
          <mc:Choice Requires="wps">
            <w:drawing>
              <wp:anchor distT="0" distB="0" distL="114300" distR="114300" simplePos="0" relativeHeight="251668480" behindDoc="1" locked="0" layoutInCell="1" allowOverlap="1" wp14:anchorId="0F075548" wp14:editId="4BB2AF6B">
                <wp:simplePos x="0" y="0"/>
                <wp:positionH relativeFrom="column">
                  <wp:posOffset>316865</wp:posOffset>
                </wp:positionH>
                <wp:positionV relativeFrom="paragraph">
                  <wp:posOffset>0</wp:posOffset>
                </wp:positionV>
                <wp:extent cx="5696585" cy="353060"/>
                <wp:effectExtent l="0" t="0" r="0" b="0"/>
                <wp:wrapTight wrapText="bothSides">
                  <wp:wrapPolygon edited="0">
                    <wp:start x="0" y="0"/>
                    <wp:lineTo x="0" y="21600"/>
                    <wp:lineTo x="21600" y="21600"/>
                    <wp:lineTo x="21600" y="0"/>
                  </wp:wrapPolygon>
                </wp:wrapTight>
                <wp:docPr id="2488" name="TextBox 17"/>
                <wp:cNvGraphicFramePr/>
                <a:graphic xmlns:a="http://schemas.openxmlformats.org/drawingml/2006/main">
                  <a:graphicData uri="http://schemas.microsoft.com/office/word/2010/wordprocessingShape">
                    <wps:wsp>
                      <wps:cNvSpPr txBox="1"/>
                      <wps:spPr>
                        <a:xfrm>
                          <a:off x="0" y="0"/>
                          <a:ext cx="5696585" cy="353060"/>
                        </a:xfrm>
                        <a:prstGeom prst="rect">
                          <a:avLst/>
                        </a:prstGeom>
                        <a:noFill/>
                      </wps:spPr>
                      <wps:txbx>
                        <w:txbxContent>
                          <w:p w14:paraId="102D76CF" w14:textId="2B67EA31" w:rsidR="00D462F0" w:rsidRPr="00025B27" w:rsidRDefault="00D206BB" w:rsidP="0097530B">
                            <w:pPr>
                              <w:pStyle w:val="Ttulo2"/>
                              <w:rPr>
                                <w:sz w:val="32"/>
                                <w:szCs w:val="24"/>
                                <w:lang w:val="pt-PT"/>
                              </w:rPr>
                            </w:pPr>
                            <w:r>
                              <w:rPr>
                                <w:sz w:val="32"/>
                                <w:szCs w:val="24"/>
                                <w:lang w:val="pt-PT"/>
                              </w:rPr>
                              <w:t>FI</w:t>
                            </w:r>
                            <w:r w:rsidR="009D16CA">
                              <w:rPr>
                                <w:sz w:val="32"/>
                                <w:szCs w:val="24"/>
                                <w:lang w:val="pt-PT"/>
                              </w:rPr>
                              <w:t>2</w:t>
                            </w:r>
                            <w:r w:rsidR="007F0C87" w:rsidRPr="00025B27">
                              <w:rPr>
                                <w:sz w:val="32"/>
                                <w:szCs w:val="24"/>
                                <w:lang w:val="pt-PT"/>
                              </w:rPr>
                              <w:t xml:space="preserve"> </w:t>
                            </w:r>
                            <w:r w:rsidR="009D16CA">
                              <w:rPr>
                                <w:sz w:val="32"/>
                                <w:szCs w:val="24"/>
                                <w:lang w:val="pt-PT"/>
                              </w:rPr>
                              <w:t>–</w:t>
                            </w:r>
                            <w:r w:rsidR="007F0C87" w:rsidRPr="00025B27">
                              <w:rPr>
                                <w:sz w:val="32"/>
                                <w:szCs w:val="24"/>
                                <w:lang w:val="pt-PT"/>
                              </w:rPr>
                              <w:t xml:space="preserve"> </w:t>
                            </w:r>
                            <w:r w:rsidR="009D16CA">
                              <w:rPr>
                                <w:sz w:val="32"/>
                                <w:szCs w:val="24"/>
                                <w:lang w:val="pt-PT"/>
                              </w:rPr>
                              <w:t xml:space="preserve">Atividade: Espirro </w:t>
                            </w:r>
                            <w:proofErr w:type="spellStart"/>
                            <w:r w:rsidR="009D16CA">
                              <w:rPr>
                                <w:sz w:val="32"/>
                                <w:szCs w:val="24"/>
                                <w:lang w:val="pt-PT"/>
                              </w:rPr>
                              <w:t>Super</w:t>
                            </w:r>
                            <w:proofErr w:type="spellEnd"/>
                            <w:r w:rsidR="009D16CA">
                              <w:rPr>
                                <w:sz w:val="32"/>
                                <w:szCs w:val="24"/>
                                <w:lang w:val="pt-PT"/>
                              </w:rPr>
                              <w:t xml:space="preserve"> Viscoso</w:t>
                            </w:r>
                          </w:p>
                        </w:txbxContent>
                      </wps:txbx>
                      <wps:bodyPr wrap="none" rtlCol="0">
                        <a:noAutofit/>
                      </wps:bodyPr>
                    </wps:wsp>
                  </a:graphicData>
                </a:graphic>
              </wp:anchor>
            </w:drawing>
          </mc:Choice>
          <mc:Fallback>
            <w:pict>
              <v:shape w14:anchorId="0F075548" id="TextBox 17" o:spid="_x0000_s1037" type="#_x0000_t202" style="position:absolute;left:0;text-align:left;margin-left:24.95pt;margin-top:0;width:448.55pt;height:27.8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WHfwEAAO8CAAAOAAAAZHJzL2Uyb0RvYy54bWysUsFOwzAMvSPxD1HurN2mTqNaOwHTuCBA&#10;Aj4gS5M1UhNHSbZ2f4+TjQ3BDXFxEtt5fn72YjnojuyF8wpMRcejnBJhODTKbCv68b6+mVPiAzMN&#10;68CIih6Ep8v6+mrR21JMoIWuEY4giPFlbyvahmDLLPO8FZr5EVhhMCjBaRbw6bZZ41iP6LrLJnk+&#10;y3pwjXXAhffoXR2DtE74UgoeXqT0IpCuosgtJOuS3USb1QtWbh2zreInGuwPLDRTBoueoVYsMLJz&#10;6heUVtyBBxlGHHQGUiouUg/YzTj/0c1by6xIvaA43p5l8v8Hy5/3b/bVkTDcw4ADjIL01pcenbGf&#10;QTodT2RKMI4SHs6yiSEQjs5idjsr5gUlHGPTYprPkq7Z5bd1PjwK0CReKupwLEkttn/yASti6ldK&#10;LGZgrbou+i9U4i0Mm4GoBmmeeW6gOSD9HidYUYMrRokL3QOkcR+x7nYBpEplIsjxxwkbVU3VTxsQ&#10;x/b9nbIue1p/AgAA//8DAFBLAwQUAAYACAAAACEAjbDVhN8AAAAGAQAADwAAAGRycy9kb3ducmV2&#10;LnhtbEyPwU7DMBBE70j8g7VIXBB1GtpCQpwKgeBCVUThwNGJlyQQryPbTQNfz3KC26xmNPO2WE+2&#10;FyP60DlSMJ8lIJBqZzpqFLy+3J9fgQhRk9G9I1TwhQHW5fFRoXPjDvSM4y42gkso5FpBG+OQSxnq&#10;Fq0OMzcgsffuvNWRT99I4/WBy20v0yRZSas74oVWD3jbYv2521sF309+49J08zCv3i66Md6dfWwf&#10;t0qdnkw31yAiTvEvDL/4jA4lM1VuTyaIXsEiyzipgB9iN1tcsqgULJcrkGUh/+OXPwAAAP//AwBQ&#10;SwECLQAUAAYACAAAACEAtoM4kv4AAADhAQAAEwAAAAAAAAAAAAAAAAAAAAAAW0NvbnRlbnRfVHlw&#10;ZXNdLnhtbFBLAQItABQABgAIAAAAIQA4/SH/1gAAAJQBAAALAAAAAAAAAAAAAAAAAC8BAABfcmVs&#10;cy8ucmVsc1BLAQItABQABgAIAAAAIQDTv8WHfwEAAO8CAAAOAAAAAAAAAAAAAAAAAC4CAABkcnMv&#10;ZTJvRG9jLnhtbFBLAQItABQABgAIAAAAIQCNsNWE3wAAAAYBAAAPAAAAAAAAAAAAAAAAANkDAABk&#10;cnMvZG93bnJldi54bWxQSwUGAAAAAAQABADzAAAA5QQAAAAA&#10;" filled="f" stroked="f">
                <v:textbox>
                  <w:txbxContent>
                    <w:p w14:paraId="102D76CF" w14:textId="2B67EA31" w:rsidR="00D462F0" w:rsidRPr="00025B27" w:rsidRDefault="00D206BB" w:rsidP="0097530B">
                      <w:pPr>
                        <w:pStyle w:val="Ttulo2"/>
                        <w:rPr>
                          <w:sz w:val="32"/>
                          <w:szCs w:val="24"/>
                          <w:lang w:val="pt-PT"/>
                        </w:rPr>
                      </w:pPr>
                      <w:r>
                        <w:rPr>
                          <w:sz w:val="32"/>
                          <w:szCs w:val="24"/>
                          <w:lang w:val="pt-PT"/>
                        </w:rPr>
                        <w:t>FI</w:t>
                      </w:r>
                      <w:r w:rsidR="009D16CA">
                        <w:rPr>
                          <w:sz w:val="32"/>
                          <w:szCs w:val="24"/>
                          <w:lang w:val="pt-PT"/>
                        </w:rPr>
                        <w:t>2</w:t>
                      </w:r>
                      <w:r w:rsidR="007F0C87" w:rsidRPr="00025B27">
                        <w:rPr>
                          <w:sz w:val="32"/>
                          <w:szCs w:val="24"/>
                          <w:lang w:val="pt-PT"/>
                        </w:rPr>
                        <w:t xml:space="preserve"> </w:t>
                      </w:r>
                      <w:r w:rsidR="009D16CA">
                        <w:rPr>
                          <w:sz w:val="32"/>
                          <w:szCs w:val="24"/>
                          <w:lang w:val="pt-PT"/>
                        </w:rPr>
                        <w:t>–</w:t>
                      </w:r>
                      <w:r w:rsidR="007F0C87" w:rsidRPr="00025B27">
                        <w:rPr>
                          <w:sz w:val="32"/>
                          <w:szCs w:val="24"/>
                          <w:lang w:val="pt-PT"/>
                        </w:rPr>
                        <w:t xml:space="preserve"> </w:t>
                      </w:r>
                      <w:r w:rsidR="009D16CA">
                        <w:rPr>
                          <w:sz w:val="32"/>
                          <w:szCs w:val="24"/>
                          <w:lang w:val="pt-PT"/>
                        </w:rPr>
                        <w:t xml:space="preserve">Atividade: Espirro </w:t>
                      </w:r>
                      <w:proofErr w:type="spellStart"/>
                      <w:r w:rsidR="009D16CA">
                        <w:rPr>
                          <w:sz w:val="32"/>
                          <w:szCs w:val="24"/>
                          <w:lang w:val="pt-PT"/>
                        </w:rPr>
                        <w:t>Super</w:t>
                      </w:r>
                      <w:proofErr w:type="spellEnd"/>
                      <w:r w:rsidR="009D16CA">
                        <w:rPr>
                          <w:sz w:val="32"/>
                          <w:szCs w:val="24"/>
                          <w:lang w:val="pt-PT"/>
                        </w:rPr>
                        <w:t xml:space="preserve"> Viscoso</w:t>
                      </w:r>
                    </w:p>
                  </w:txbxContent>
                </v:textbox>
                <w10:wrap type="tight"/>
              </v:shape>
            </w:pict>
          </mc:Fallback>
        </mc:AlternateContent>
      </w:r>
      <w:r w:rsidR="00863E0C">
        <w:rPr>
          <w:rFonts w:cs="Arial"/>
          <w:noProof/>
        </w:rPr>
        <mc:AlternateContent>
          <mc:Choice Requires="wps">
            <w:drawing>
              <wp:anchor distT="0" distB="0" distL="114300" distR="114300" simplePos="0" relativeHeight="251666432" behindDoc="1" locked="0" layoutInCell="1" allowOverlap="1" wp14:anchorId="576CC415" wp14:editId="5C263982">
                <wp:simplePos x="0" y="0"/>
                <wp:positionH relativeFrom="column">
                  <wp:posOffset>354965</wp:posOffset>
                </wp:positionH>
                <wp:positionV relativeFrom="paragraph">
                  <wp:posOffset>389890</wp:posOffset>
                </wp:positionV>
                <wp:extent cx="4345305" cy="542925"/>
                <wp:effectExtent l="0" t="0" r="0" b="0"/>
                <wp:wrapTight wrapText="bothSides">
                  <wp:wrapPolygon edited="0">
                    <wp:start x="0" y="0"/>
                    <wp:lineTo x="0" y="21600"/>
                    <wp:lineTo x="21600" y="21600"/>
                    <wp:lineTo x="21600" y="0"/>
                  </wp:wrapPolygon>
                </wp:wrapTight>
                <wp:docPr id="2485" name="TextBox 9" descr="Super Slimy Snot&#10;&#10;"/>
                <wp:cNvGraphicFramePr/>
                <a:graphic xmlns:a="http://schemas.openxmlformats.org/drawingml/2006/main">
                  <a:graphicData uri="http://schemas.microsoft.com/office/word/2010/wordprocessingShape">
                    <wps:wsp>
                      <wps:cNvSpPr txBox="1"/>
                      <wps:spPr>
                        <a:xfrm>
                          <a:off x="0" y="0"/>
                          <a:ext cx="4345305" cy="542925"/>
                        </a:xfrm>
                        <a:prstGeom prst="rect">
                          <a:avLst/>
                        </a:prstGeom>
                        <a:noFill/>
                      </wps:spPr>
                      <wps:txbx>
                        <w:txbxContent>
                          <w:p w14:paraId="2DB81239" w14:textId="77777777" w:rsidR="00863E0C" w:rsidRPr="002260E0" w:rsidRDefault="00863E0C" w:rsidP="00863E0C">
                            <w:pPr>
                              <w:pStyle w:val="Ttulo2"/>
                              <w:rPr>
                                <w:sz w:val="56"/>
                                <w:szCs w:val="44"/>
                              </w:rPr>
                            </w:pPr>
                            <w:proofErr w:type="spellStart"/>
                            <w:r w:rsidRPr="007F0C87">
                              <w:rPr>
                                <w:sz w:val="56"/>
                                <w:szCs w:val="44"/>
                              </w:rPr>
                              <w:t>Espirro</w:t>
                            </w:r>
                            <w:proofErr w:type="spellEnd"/>
                            <w:r w:rsidRPr="007F0C87">
                              <w:rPr>
                                <w:sz w:val="56"/>
                                <w:szCs w:val="44"/>
                              </w:rPr>
                              <w:t xml:space="preserve"> Super </w:t>
                            </w:r>
                            <w:proofErr w:type="spellStart"/>
                            <w:r w:rsidRPr="007F0C87">
                              <w:rPr>
                                <w:sz w:val="56"/>
                                <w:szCs w:val="44"/>
                              </w:rPr>
                              <w:t>Viscoso</w:t>
                            </w:r>
                            <w:proofErr w:type="spellEnd"/>
                          </w:p>
                        </w:txbxContent>
                      </wps:txbx>
                      <wps:bodyPr wrap="square" rtlCol="0">
                        <a:noAutofit/>
                      </wps:bodyPr>
                    </wps:wsp>
                  </a:graphicData>
                </a:graphic>
              </wp:anchor>
            </w:drawing>
          </mc:Choice>
          <mc:Fallback>
            <w:pict>
              <v:shape w14:anchorId="576CC415" id="_x0000_s1038" type="#_x0000_t202" alt="Super Slimy Snot&#10;&#10;" style="position:absolute;left:0;text-align:left;margin-left:27.95pt;margin-top:30.7pt;width:342.15pt;height:42.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JZhAEAAPECAAAOAAAAZHJzL2Uyb0RvYy54bWysUk2P0zAQvSPxHyzfabLZFkHUdLWwWi4I&#10;kHb5Aa5jN5Zij5lxm/TfM3a7LYIb2svYno83b954fTf7URwMkoPQyZtFLYUJGnoXdp38+fz47oMU&#10;lFTo1QjBdPJoSN5t3r5ZT7E1DQww9gYFgwRqp9jJIaXYVhXpwXhFC4gmcNACepX4ibuqRzUxuh+r&#10;pq7fVxNgHxG0IWLvwykoNwXfWqPTd2vJJDF2krmlYrHYbbbVZq3aHao4OH2mof6DhVcucNML1INK&#10;SuzR/QPlnUYgsGmhwVdgrdOmzMDT3NR/TfM0qGjKLCwOxYtM9Hqw+tvhKf5AkeZPMPMCsyBTpJbY&#10;meeZLfp8MlPBcZbweJHNzElodi5vl6vbeiWF5thq2XxsVhmmulZHpPTFgBf50knktRS11OErpVPq&#10;S0puFuDRjWP2X6nkW5q3s3A902xeeG6hPzL9iTfYSfq1V2ikwDR+hrLwE9r9PoF1pVGGOdWc0VnX&#10;QvX8B/Li/nyXrOtP3fwGAAD//wMAUEsDBBQABgAIAAAAIQDnAJj83gAAAAkBAAAPAAAAZHJzL2Rv&#10;d25yZXYueG1sTI/LTsMwEEX3SP0Hayqxo3arJJAQp6qK2IIoD4mdG0+TiHgcxW4T/p5hBcvRPbr3&#10;TLmdXS8uOIbOk4b1SoFAqr3tqNHw9vp4cwciREPW9J5QwzcG2FaLq9IU1k/0gpdDbASXUCiMhjbG&#10;oZAy1C06E1Z+QOLs5EdnIp9jI+1oJi53vdwolUlnOuKF1gy4b7H+Opydhven0+dHop6bB5cOk5+V&#10;JJdLra+X8+4eRMQ5/sHwq8/qULHT0Z/JBtFrSNOcSQ3ZOgHB+W2iNiCODCZZDrIq5f8Pqh8AAAD/&#10;/wMAUEsBAi0AFAAGAAgAAAAhALaDOJL+AAAA4QEAABMAAAAAAAAAAAAAAAAAAAAAAFtDb250ZW50&#10;X1R5cGVzXS54bWxQSwECLQAUAAYACAAAACEAOP0h/9YAAACUAQAACwAAAAAAAAAAAAAAAAAvAQAA&#10;X3JlbHMvLnJlbHNQSwECLQAUAAYACAAAACEALwAiWYQBAADxAgAADgAAAAAAAAAAAAAAAAAuAgAA&#10;ZHJzL2Uyb0RvYy54bWxQSwECLQAUAAYACAAAACEA5wCY/N4AAAAJAQAADwAAAAAAAAAAAAAAAADe&#10;AwAAZHJzL2Rvd25yZXYueG1sUEsFBgAAAAAEAAQA8wAAAOkEAAAAAA==&#10;" filled="f" stroked="f">
                <v:textbox>
                  <w:txbxContent>
                    <w:p w14:paraId="2DB81239" w14:textId="77777777" w:rsidR="00863E0C" w:rsidRPr="002260E0" w:rsidRDefault="00863E0C" w:rsidP="00863E0C">
                      <w:pPr>
                        <w:pStyle w:val="Ttulo2"/>
                        <w:rPr>
                          <w:sz w:val="56"/>
                          <w:szCs w:val="44"/>
                        </w:rPr>
                      </w:pPr>
                      <w:proofErr w:type="spellStart"/>
                      <w:r w:rsidRPr="007F0C87">
                        <w:rPr>
                          <w:sz w:val="56"/>
                          <w:szCs w:val="44"/>
                        </w:rPr>
                        <w:t>Espirro</w:t>
                      </w:r>
                      <w:proofErr w:type="spellEnd"/>
                      <w:r w:rsidRPr="007F0C87">
                        <w:rPr>
                          <w:sz w:val="56"/>
                          <w:szCs w:val="44"/>
                        </w:rPr>
                        <w:t xml:space="preserve"> Super </w:t>
                      </w:r>
                      <w:proofErr w:type="spellStart"/>
                      <w:r w:rsidRPr="007F0C87">
                        <w:rPr>
                          <w:sz w:val="56"/>
                          <w:szCs w:val="44"/>
                        </w:rPr>
                        <w:t>Viscoso</w:t>
                      </w:r>
                      <w:proofErr w:type="spellEnd"/>
                    </w:p>
                  </w:txbxContent>
                </v:textbox>
                <w10:wrap type="tight"/>
              </v:shape>
            </w:pict>
          </mc:Fallback>
        </mc:AlternateContent>
      </w:r>
      <w:r w:rsidR="00D462F0">
        <w:rPr>
          <w:rFonts w:cs="Arial"/>
        </w:rPr>
        <w:br w:type="page"/>
      </w:r>
    </w:p>
    <w:p w14:paraId="4170F35B" w14:textId="0EA876F8" w:rsidR="00036F0A" w:rsidRDefault="0097530B" w:rsidP="00863E0C">
      <w:pPr>
        <w:ind w:left="567"/>
        <w:rPr>
          <w:rFonts w:cs="Arial"/>
        </w:rPr>
      </w:pPr>
      <w:r w:rsidRPr="00511D4A">
        <w:rPr>
          <w:rFonts w:cs="Arial"/>
          <w:noProof/>
        </w:rPr>
        <w:lastRenderedPageBreak/>
        <mc:AlternateContent>
          <mc:Choice Requires="wps">
            <w:drawing>
              <wp:anchor distT="0" distB="0" distL="114300" distR="114300" simplePos="0" relativeHeight="251671552" behindDoc="1" locked="0" layoutInCell="1" allowOverlap="1" wp14:anchorId="080A9153" wp14:editId="6FE8CCA7">
                <wp:simplePos x="0" y="0"/>
                <wp:positionH relativeFrom="column">
                  <wp:posOffset>363855</wp:posOffset>
                </wp:positionH>
                <wp:positionV relativeFrom="paragraph">
                  <wp:posOffset>3810</wp:posOffset>
                </wp:positionV>
                <wp:extent cx="2778125" cy="508000"/>
                <wp:effectExtent l="0" t="0" r="0" b="0"/>
                <wp:wrapTight wrapText="bothSides">
                  <wp:wrapPolygon edited="0">
                    <wp:start x="0" y="0"/>
                    <wp:lineTo x="0" y="21600"/>
                    <wp:lineTo x="21600" y="21600"/>
                    <wp:lineTo x="21600" y="0"/>
                  </wp:wrapPolygon>
                </wp:wrapTight>
                <wp:docPr id="199" name="TextBox 198">
                  <a:extLst xmlns:a="http://schemas.openxmlformats.org/drawingml/2006/main">
                    <a:ext uri="{FF2B5EF4-FFF2-40B4-BE49-F238E27FC236}">
                      <a16:creationId xmlns:a16="http://schemas.microsoft.com/office/drawing/2014/main" id="{9006C35B-E3CE-4F4E-A937-A87370361316}"/>
                    </a:ext>
                  </a:extLst>
                </wp:docPr>
                <wp:cNvGraphicFramePr/>
                <a:graphic xmlns:a="http://schemas.openxmlformats.org/drawingml/2006/main">
                  <a:graphicData uri="http://schemas.microsoft.com/office/word/2010/wordprocessingShape">
                    <wps:wsp>
                      <wps:cNvSpPr txBox="1"/>
                      <wps:spPr>
                        <a:xfrm>
                          <a:off x="0" y="0"/>
                          <a:ext cx="2778125" cy="508000"/>
                        </a:xfrm>
                        <a:prstGeom prst="rect">
                          <a:avLst/>
                        </a:prstGeom>
                        <a:noFill/>
                      </wps:spPr>
                      <wps:txbx>
                        <w:txbxContent>
                          <w:p w14:paraId="3B3392C8" w14:textId="6DC18230" w:rsidR="00D462F0" w:rsidRPr="00025B27" w:rsidRDefault="00863E0C" w:rsidP="0097530B">
                            <w:pPr>
                              <w:pStyle w:val="Ttulo2"/>
                              <w:rPr>
                                <w:lang w:val="pt-PT"/>
                              </w:rPr>
                            </w:pPr>
                            <w:r w:rsidRPr="00025B27">
                              <w:rPr>
                                <w:lang w:val="pt-PT"/>
                              </w:rPr>
                              <w:t>F</w:t>
                            </w:r>
                            <w:r w:rsidR="00D206BB">
                              <w:rPr>
                                <w:lang w:val="pt-PT"/>
                              </w:rPr>
                              <w:t>T</w:t>
                            </w:r>
                            <w:r w:rsidRPr="00025B27">
                              <w:rPr>
                                <w:lang w:val="pt-PT"/>
                              </w:rPr>
                              <w:t xml:space="preserve">1 – Sopa de Letras: </w:t>
                            </w:r>
                            <w:proofErr w:type="spellStart"/>
                            <w:r w:rsidRPr="00025B27">
                              <w:rPr>
                                <w:lang w:val="pt-PT"/>
                              </w:rPr>
                              <w:t>Super</w:t>
                            </w:r>
                            <w:proofErr w:type="spellEnd"/>
                            <w:r w:rsidRPr="00025B27">
                              <w:rPr>
                                <w:lang w:val="pt-PT"/>
                              </w:rPr>
                              <w:t xml:space="preserve"> Espirros</w:t>
                            </w:r>
                          </w:p>
                        </w:txbxContent>
                      </wps:txbx>
                      <wps:bodyPr wrap="none" rtlCol="0">
                        <a:noAutofit/>
                      </wps:bodyPr>
                    </wps:wsp>
                  </a:graphicData>
                </a:graphic>
              </wp:anchor>
            </w:drawing>
          </mc:Choice>
          <mc:Fallback>
            <w:pict>
              <v:shape w14:anchorId="080A9153" id="TextBox 198" o:spid="_x0000_s1039" type="#_x0000_t202" style="position:absolute;left:0;text-align:left;margin-left:28.65pt;margin-top:.3pt;width:218.75pt;height:40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BigAEAAO8CAAAOAAAAZHJzL2Uyb0RvYy54bWysUk1PwzAMvSPxH6LcWbuisalaOwHTuCBA&#10;An5AliZrpCaOkmzt/j1O9oXghrg4ie08Pz97vhh0R3bCeQWmouNRTokwHBplNhX9/FjdzCjxgZmG&#10;dWBERffC00V9fTXvbSkKaKFrhCMIYnzZ24q2IdgyyzxvhWZ+BFYYDEpwmgV8uk3WONYjuu6yIs/v&#10;sh5cYx1w4T16l4cgrRO+lIKHVym9CKSrKHILybpk19Fm9ZyVG8dsq/iRBvsDC82UwaJnqCULjGyd&#10;+gWlFXfgQYYRB52BlIqL1AN2M85/dPPeMitSLyiOt2eZ/P/B8pfdu31zJAwPMOAAoyC99aVHZ+xn&#10;kE7HE5kSjKOE+7NsYgiEo7OYTmfjYkIJx9gkn+V50jW7/LbOhycBmsRLRR2OJanFds8+YEVMPaXE&#10;YgZWquui/0Il3sKwHohqkObtiecamj3S73GCFTW4YpS40D1CGvcB634bQKpUJoIcfhyxUdVU/bgB&#10;cWzf3ynrsqf1FwAAAP//AwBQSwMEFAAGAAgAAAAhAOZJlsffAAAABgEAAA8AAABkcnMvZG93bnJl&#10;di54bWxMj8FOwzAQRO9I/IO1SFwQdZqWUEI2FQLBhaqIwoGjEy9JILYj200DX89yguNoRjNvivVk&#10;ejGSD52zCPNZAoJs7XRnG4TXl/vzFYgQldWqd5YQvijAujw+KlSu3cE+07iLjeASG3KF0MY45FKG&#10;uiWjwswNZNl7d96oyNI3Unt14HLTyzRJMmlUZ3mhVQPdtlR/7vYG4fvJb1yabh7m1duiG+Pd2cf2&#10;cYt4ejLdXIOINMW/MPziMzqUzFS5vdVB9AgXlwtOImQg2F1eLflIhbBKMpBlIf/jlz8AAAD//wMA&#10;UEsBAi0AFAAGAAgAAAAhALaDOJL+AAAA4QEAABMAAAAAAAAAAAAAAAAAAAAAAFtDb250ZW50X1R5&#10;cGVzXS54bWxQSwECLQAUAAYACAAAACEAOP0h/9YAAACUAQAACwAAAAAAAAAAAAAAAAAvAQAAX3Jl&#10;bHMvLnJlbHNQSwECLQAUAAYACAAAACEAaSEwYoABAADvAgAADgAAAAAAAAAAAAAAAAAuAgAAZHJz&#10;L2Uyb0RvYy54bWxQSwECLQAUAAYACAAAACEA5kmWx98AAAAGAQAADwAAAAAAAAAAAAAAAADaAwAA&#10;ZHJzL2Rvd25yZXYueG1sUEsFBgAAAAAEAAQA8wAAAOYEAAAAAA==&#10;" filled="f" stroked="f">
                <v:textbox>
                  <w:txbxContent>
                    <w:p w14:paraId="3B3392C8" w14:textId="6DC18230" w:rsidR="00D462F0" w:rsidRPr="00025B27" w:rsidRDefault="00863E0C" w:rsidP="0097530B">
                      <w:pPr>
                        <w:pStyle w:val="Ttulo2"/>
                        <w:rPr>
                          <w:lang w:val="pt-PT"/>
                        </w:rPr>
                      </w:pPr>
                      <w:r w:rsidRPr="00025B27">
                        <w:rPr>
                          <w:lang w:val="pt-PT"/>
                        </w:rPr>
                        <w:t>F</w:t>
                      </w:r>
                      <w:r w:rsidR="00D206BB">
                        <w:rPr>
                          <w:lang w:val="pt-PT"/>
                        </w:rPr>
                        <w:t>T</w:t>
                      </w:r>
                      <w:r w:rsidRPr="00025B27">
                        <w:rPr>
                          <w:lang w:val="pt-PT"/>
                        </w:rPr>
                        <w:t xml:space="preserve">1 – Sopa de Letras: </w:t>
                      </w:r>
                      <w:proofErr w:type="spellStart"/>
                      <w:r w:rsidRPr="00025B27">
                        <w:rPr>
                          <w:lang w:val="pt-PT"/>
                        </w:rPr>
                        <w:t>Super</w:t>
                      </w:r>
                      <w:proofErr w:type="spellEnd"/>
                      <w:r w:rsidRPr="00025B27">
                        <w:rPr>
                          <w:lang w:val="pt-PT"/>
                        </w:rPr>
                        <w:t xml:space="preserve"> Espirros</w:t>
                      </w:r>
                    </w:p>
                  </w:txbxContent>
                </v:textbox>
                <w10:wrap type="tight"/>
              </v:shape>
            </w:pict>
          </mc:Fallback>
        </mc:AlternateContent>
      </w:r>
    </w:p>
    <w:p w14:paraId="2B5DB637" w14:textId="7BBD6548" w:rsidR="00B03C82" w:rsidRDefault="00A87108" w:rsidP="00D462F0">
      <w:pPr>
        <w:rPr>
          <w:rFonts w:cs="Arial"/>
        </w:rPr>
      </w:pPr>
      <w:r w:rsidRPr="00511D4A">
        <w:rPr>
          <w:rFonts w:cs="Arial"/>
          <w:noProof/>
        </w:rPr>
        <mc:AlternateContent>
          <mc:Choice Requires="wps">
            <w:drawing>
              <wp:anchor distT="0" distB="0" distL="114300" distR="114300" simplePos="0" relativeHeight="251670528" behindDoc="1" locked="0" layoutInCell="1" allowOverlap="1" wp14:anchorId="7C19336A" wp14:editId="67A9A037">
                <wp:simplePos x="0" y="0"/>
                <wp:positionH relativeFrom="column">
                  <wp:posOffset>363220</wp:posOffset>
                </wp:positionH>
                <wp:positionV relativeFrom="paragraph">
                  <wp:posOffset>261660</wp:posOffset>
                </wp:positionV>
                <wp:extent cx="3892550" cy="1200150"/>
                <wp:effectExtent l="0" t="0" r="0" b="0"/>
                <wp:wrapTight wrapText="bothSides">
                  <wp:wrapPolygon edited="0">
                    <wp:start x="0" y="0"/>
                    <wp:lineTo x="0" y="21600"/>
                    <wp:lineTo x="21600" y="21600"/>
                    <wp:lineTo x="21600" y="0"/>
                  </wp:wrapPolygon>
                </wp:wrapTight>
                <wp:docPr id="2230" name="TextBox 9" descr="Super Sneezes Wordsearch&#10;"/>
                <wp:cNvGraphicFramePr/>
                <a:graphic xmlns:a="http://schemas.openxmlformats.org/drawingml/2006/main">
                  <a:graphicData uri="http://schemas.microsoft.com/office/word/2010/wordprocessingShape">
                    <wps:wsp>
                      <wps:cNvSpPr txBox="1"/>
                      <wps:spPr>
                        <a:xfrm>
                          <a:off x="0" y="0"/>
                          <a:ext cx="3892550" cy="1200150"/>
                        </a:xfrm>
                        <a:prstGeom prst="rect">
                          <a:avLst/>
                        </a:prstGeom>
                        <a:noFill/>
                      </wps:spPr>
                      <wps:txbx>
                        <w:txbxContent>
                          <w:p w14:paraId="4492C33F" w14:textId="503D85B7" w:rsidR="00D462F0" w:rsidRPr="002260E0" w:rsidRDefault="00863E0C" w:rsidP="002260E0">
                            <w:pPr>
                              <w:pStyle w:val="Ttulo2"/>
                              <w:rPr>
                                <w:sz w:val="56"/>
                                <w:szCs w:val="44"/>
                              </w:rPr>
                            </w:pPr>
                            <w:proofErr w:type="spellStart"/>
                            <w:r w:rsidRPr="00863E0C">
                              <w:rPr>
                                <w:sz w:val="56"/>
                                <w:szCs w:val="44"/>
                              </w:rPr>
                              <w:t>Sopa</w:t>
                            </w:r>
                            <w:proofErr w:type="spellEnd"/>
                            <w:r w:rsidRPr="00863E0C">
                              <w:rPr>
                                <w:sz w:val="56"/>
                                <w:szCs w:val="44"/>
                              </w:rPr>
                              <w:t xml:space="preserve"> de Letras: Super </w:t>
                            </w:r>
                            <w:proofErr w:type="spellStart"/>
                            <w:r w:rsidRPr="00863E0C">
                              <w:rPr>
                                <w:sz w:val="56"/>
                                <w:szCs w:val="44"/>
                              </w:rPr>
                              <w:t>Espirros</w:t>
                            </w:r>
                            <w:proofErr w:type="spellEnd"/>
                          </w:p>
                        </w:txbxContent>
                      </wps:txbx>
                      <wps:bodyPr wrap="square" rtlCol="0">
                        <a:spAutoFit/>
                      </wps:bodyPr>
                    </wps:wsp>
                  </a:graphicData>
                </a:graphic>
              </wp:anchor>
            </w:drawing>
          </mc:Choice>
          <mc:Fallback>
            <w:pict>
              <v:shape w14:anchorId="7C19336A" id="_x0000_s1040" type="#_x0000_t202" alt="Super Sneezes Wordsearch&#10;" style="position:absolute;margin-left:28.6pt;margin-top:20.6pt;width:306.5pt;height:94.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ttgwEAAPICAAAOAAAAZHJzL2Uyb0RvYy54bWysUk1PGzEQvSPxHyzfySahIFhlg9oiuFQF&#10;CfoDHK+dtbT2mBknu/n3HTshQe0NcRl7PvzmzRsv7kbfi61BchAaOZtMpTBBQ+vCupF/Xh8ubqSg&#10;pEKregimkTtD8m55frYYYm3m0EHfGhQMEqgeYiO7lGJdVaQ74xVNIJrASQvoVWIX11WLamB031fz&#10;6fS6GgDbiKANEUfv90m5LPjWGp2erCWTRN9I5paKxWJX2VbLharXqGLn9IGG+gQLr1zgpkeoe5WU&#10;2KD7D8o7jUBg00SDr8Bap02ZgaeZTf+Z5qVT0ZRZWByKR5no62D17+1LfEaRxh8w8gKzIEOkmjiY&#10;5xkt+nwyU8F5lnB3lM2MSWgOXt7czq+uOKU5N+OtzNhhnOr0PCKlRwNe5EsjkfdS5FLbX5T2pe8l&#10;uVuAB9f3OX7ikm9pXI3Ctdzl2zvRFbQ75j/wChtJbxuFRgpM/U8oG89oFL9vEiOWRhlm/+aAzsIW&#10;qodPkDf30S9Vp6+6/AsAAP//AwBQSwMEFAAGAAgAAAAhAI9JOtvdAAAACQEAAA8AAABkcnMvZG93&#10;bnJldi54bWxMj0tPwzAQhO9I/AdrkbhRO4E+lMapKh4SBy6UcHfjJY6I11HsNum/ZznBaWc1o9lv&#10;y93se3HGMXaBNGQLBQKpCbajVkP98XK3ARGTIWv6QKjhghF21fVVaQobJnrH8yG1gksoFkaDS2ko&#10;pIyNQ2/iIgxI7H2F0ZvE69hKO5qJy30vc6VW0puO+IIzAz46bL4PJ68hJbvPLvWzj6+f89vT5FSz&#10;NLXWtzfzfgsi4Zz+wvCLz+hQMdMxnMhG0WtYrnNOanjIeLK/WisWRw35PQtZlfL/B9UPAAAA//8D&#10;AFBLAQItABQABgAIAAAAIQC2gziS/gAAAOEBAAATAAAAAAAAAAAAAAAAAAAAAABbQ29udGVudF9U&#10;eXBlc10ueG1sUEsBAi0AFAAGAAgAAAAhADj9If/WAAAAlAEAAAsAAAAAAAAAAAAAAAAALwEAAF9y&#10;ZWxzLy5yZWxzUEsBAi0AFAAGAAgAAAAhAAsFm22DAQAA8gIAAA4AAAAAAAAAAAAAAAAALgIAAGRy&#10;cy9lMm9Eb2MueG1sUEsBAi0AFAAGAAgAAAAhAI9JOtvdAAAACQEAAA8AAAAAAAAAAAAAAAAA3QMA&#10;AGRycy9kb3ducmV2LnhtbFBLBQYAAAAABAAEAPMAAADnBAAAAAA=&#10;" filled="f" stroked="f">
                <v:textbox style="mso-fit-shape-to-text:t">
                  <w:txbxContent>
                    <w:p w14:paraId="4492C33F" w14:textId="503D85B7" w:rsidR="00D462F0" w:rsidRPr="002260E0" w:rsidRDefault="00863E0C" w:rsidP="002260E0">
                      <w:pPr>
                        <w:pStyle w:val="Ttulo2"/>
                        <w:rPr>
                          <w:sz w:val="56"/>
                          <w:szCs w:val="44"/>
                        </w:rPr>
                      </w:pPr>
                      <w:proofErr w:type="spellStart"/>
                      <w:r w:rsidRPr="00863E0C">
                        <w:rPr>
                          <w:sz w:val="56"/>
                          <w:szCs w:val="44"/>
                        </w:rPr>
                        <w:t>Sopa</w:t>
                      </w:r>
                      <w:proofErr w:type="spellEnd"/>
                      <w:r w:rsidRPr="00863E0C">
                        <w:rPr>
                          <w:sz w:val="56"/>
                          <w:szCs w:val="44"/>
                        </w:rPr>
                        <w:t xml:space="preserve"> de Letras: Super </w:t>
                      </w:r>
                      <w:proofErr w:type="spellStart"/>
                      <w:r w:rsidRPr="00863E0C">
                        <w:rPr>
                          <w:sz w:val="56"/>
                          <w:szCs w:val="44"/>
                        </w:rPr>
                        <w:t>Espirros</w:t>
                      </w:r>
                      <w:proofErr w:type="spellEnd"/>
                    </w:p>
                  </w:txbxContent>
                </v:textbox>
                <w10:wrap type="tight"/>
              </v:shape>
            </w:pict>
          </mc:Fallback>
        </mc:AlternateContent>
      </w:r>
      <w:r w:rsidRPr="00511D4A">
        <w:rPr>
          <w:rFonts w:cs="Arial"/>
          <w:noProof/>
        </w:rPr>
        <mc:AlternateContent>
          <mc:Choice Requires="wps">
            <w:drawing>
              <wp:anchor distT="0" distB="0" distL="114300" distR="114300" simplePos="0" relativeHeight="251432448" behindDoc="0" locked="0" layoutInCell="1" allowOverlap="1" wp14:anchorId="7E4358B9" wp14:editId="1F7DACE6">
                <wp:simplePos x="0" y="0"/>
                <wp:positionH relativeFrom="column">
                  <wp:posOffset>285655</wp:posOffset>
                </wp:positionH>
                <wp:positionV relativeFrom="paragraph">
                  <wp:posOffset>105937</wp:posOffset>
                </wp:positionV>
                <wp:extent cx="6080125" cy="7948308"/>
                <wp:effectExtent l="38100" t="38100" r="34925" b="33655"/>
                <wp:wrapNone/>
                <wp:docPr id="200" name="Rectangle: Rounded Corners 199">
                  <a:extLst xmlns:a="http://schemas.openxmlformats.org/drawingml/2006/main">
                    <a:ext uri="{FF2B5EF4-FFF2-40B4-BE49-F238E27FC236}">
                      <a16:creationId xmlns:a16="http://schemas.microsoft.com/office/drawing/2014/main" id="{26F0D539-BB6B-4D27-BA39-4AAB4F40023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7948308"/>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486AB4ED" id="Rectangle: Rounded Corners 199" o:spid="_x0000_s1026" alt="&quot;&quot;" style="position:absolute;margin-left:22.5pt;margin-top:8.35pt;width:478.75pt;height:625.85pt;z-index:25143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faFQIAAG4EAAAOAAAAZHJzL2Uyb0RvYy54bWysVMtu2zAQvBfoPxC815LV2nEEyzk4SC9F&#10;GyTtB9Dk0lLBV0nGsv++S+rhvtBDUR0oUtyZnR0utb07a0VO4ENnTUOXi5ISMNyKzhwb+uXzw5sN&#10;JSEyI5iyBhp6gUDvdq9fbXtXQ2VbqwR4giQm1L1raBujq4si8BY0CwvrwOCmtF6ziEt/LIRnPbJr&#10;VVRluS5664XzlkMI+PV+2KS7zC8l8PhJygCRqIaitphHn8dDGovdltVHz1zb8VEG+wcVmnUGk85U&#10;9ywy8uK736h0x70NVsYFt7qwUnYccg1YzbL8pZrnljnItaA5wc02hf9Hyz+ent2jRxt6F+qA01TF&#10;WXqd3qiPnLNZl9ksOEfC8eO63JTLakUJx72b23ebt+Um2Vlc4c6H+B6sJmnSUG9fjHjCI8lOsdOH&#10;ELNlghimsTeY+EqJ1AoP4MQUqVY3q5FwjEXqiTIBjX3olMonqAzpUcUaWwIFMWyk8C1nCVZ1IoUl&#10;QPDHw155guwNvV3vK5Q/KP4p7AAnSLSYThl8XZ3Js3hRkNiUeQJJOoFeVEOu1LQwJ2Ccg4nLYatl&#10;Aoa8qxKfKe2EGJMhYWKWqHfmHgmmyIFk4h5UjvEJCrnnZ3D5N2EDeEbkzNbEGaw7Y/2fCBRWNWYe&#10;4ieTBmuSSwcrLo+e+Kj2drh6zPDW4s3j0WdwisKmzpWPFzDdmh/Xmfb6m9h9BwAA//8DAFBLAwQU&#10;AAYACAAAACEAYZ1fu+AAAAALAQAADwAAAGRycy9kb3ducmV2LnhtbEyPQU/DMAyF70j8h8hIXNCW&#10;UK3dKE0nNIkDlwkGEtesMW1F43RNupZ/j3eCm+339Py9Yju7TpxxCK0nDfdLBQKp8ralWsPH+/Ni&#10;AyJEQ9Z0nlDDDwbYltdXhcmtn+gNz4dYCw6hkBsNTYx9LmWoGnQmLH2PxNqXH5yJvA61tIOZONx1&#10;MlEqk860xB8a0+Ouwer7MDoNn7vRn6YH/9qkJrFqfzee5Mte69ub+ekRRMQ5/pnhgs/oUDLT0Y9k&#10;g+g0rFKuEvmerUFcdKWSFMSRpyTbrECWhfzfofwFAAD//wMAUEsBAi0AFAAGAAgAAAAhALaDOJL+&#10;AAAA4QEAABMAAAAAAAAAAAAAAAAAAAAAAFtDb250ZW50X1R5cGVzXS54bWxQSwECLQAUAAYACAAA&#10;ACEAOP0h/9YAAACUAQAACwAAAAAAAAAAAAAAAAAvAQAAX3JlbHMvLnJlbHNQSwECLQAUAAYACAAA&#10;ACEAb3c32hUCAABuBAAADgAAAAAAAAAAAAAAAAAuAgAAZHJzL2Uyb0RvYy54bWxQSwECLQAUAAYA&#10;CAAAACEAYZ1fu+AAAAALAQAADwAAAAAAAAAAAAAAAABvBAAAZHJzL2Rvd25yZXYueG1sUEsFBgAA&#10;AAAEAAQA8wAAAHwFAAAAAA==&#10;" filled="f" strokecolor="#96c225" strokeweight="6pt">
                <v:stroke joinstyle="bevel" endcap="square"/>
              </v:roundrect>
            </w:pict>
          </mc:Fallback>
        </mc:AlternateContent>
      </w:r>
    </w:p>
    <w:p w14:paraId="487DA7E5" w14:textId="46CB3066" w:rsidR="00036F0A" w:rsidRDefault="00036F0A" w:rsidP="00036F0A">
      <w:pPr>
        <w:ind w:left="720"/>
        <w:rPr>
          <w:rFonts w:cs="Arial"/>
        </w:rPr>
      </w:pPr>
    </w:p>
    <w:p w14:paraId="151F00BC" w14:textId="5BB2796E" w:rsidR="00D462F0" w:rsidRDefault="00D462F0" w:rsidP="00036F0A">
      <w:pPr>
        <w:ind w:firstLine="720"/>
        <w:rPr>
          <w:rFonts w:cs="Arial"/>
        </w:rPr>
      </w:pPr>
    </w:p>
    <w:p w14:paraId="248F3986" w14:textId="23877938" w:rsidR="00B03C82" w:rsidRDefault="00A87108" w:rsidP="00A87108">
      <w:pPr>
        <w:spacing w:after="160" w:line="259" w:lineRule="auto"/>
        <w:rPr>
          <w:rFonts w:cs="Arial"/>
        </w:rPr>
      </w:pPr>
      <w:r w:rsidRPr="00511D4A">
        <w:rPr>
          <w:rFonts w:cs="Arial"/>
          <w:noProof/>
        </w:rPr>
        <mc:AlternateContent>
          <mc:Choice Requires="wps">
            <w:drawing>
              <wp:anchor distT="0" distB="0" distL="114300" distR="114300" simplePos="0" relativeHeight="251672576" behindDoc="1" locked="0" layoutInCell="1" allowOverlap="1" wp14:anchorId="5426CDEF" wp14:editId="39343620">
                <wp:simplePos x="0" y="0"/>
                <wp:positionH relativeFrom="page">
                  <wp:align>center</wp:align>
                </wp:positionH>
                <wp:positionV relativeFrom="paragraph">
                  <wp:posOffset>588659</wp:posOffset>
                </wp:positionV>
                <wp:extent cx="5681345" cy="1085850"/>
                <wp:effectExtent l="0" t="0" r="0" b="0"/>
                <wp:wrapTight wrapText="bothSides">
                  <wp:wrapPolygon edited="0">
                    <wp:start x="0" y="0"/>
                    <wp:lineTo x="0" y="21600"/>
                    <wp:lineTo x="21600" y="21600"/>
                    <wp:lineTo x="21600" y="0"/>
                  </wp:wrapPolygon>
                </wp:wrapTight>
                <wp:docPr id="2132" name="TextBox 8" descr="Can you find all the sneezy words in the wordsearch below? Remember that words can be horizontal (across), vertical (down) or diagonal (top left to bottom right)."/>
                <wp:cNvGraphicFramePr/>
                <a:graphic xmlns:a="http://schemas.openxmlformats.org/drawingml/2006/main">
                  <a:graphicData uri="http://schemas.microsoft.com/office/word/2010/wordprocessingShape">
                    <wps:wsp>
                      <wps:cNvSpPr txBox="1"/>
                      <wps:spPr>
                        <a:xfrm>
                          <a:off x="0" y="0"/>
                          <a:ext cx="5681345" cy="1085850"/>
                        </a:xfrm>
                        <a:prstGeom prst="rect">
                          <a:avLst/>
                        </a:prstGeom>
                        <a:noFill/>
                      </wps:spPr>
                      <wps:txbx>
                        <w:txbxContent>
                          <w:p w14:paraId="43A4E70F" w14:textId="0363197D" w:rsidR="00036F0A" w:rsidRPr="00025B27" w:rsidRDefault="00863E0C" w:rsidP="00863E0C">
                            <w:pPr>
                              <w:rPr>
                                <w:rFonts w:cs="Arial"/>
                                <w:color w:val="000000" w:themeColor="text1"/>
                                <w:kern w:val="24"/>
                                <w:sz w:val="28"/>
                                <w:szCs w:val="28"/>
                                <w:lang w:val="pt-PT"/>
                              </w:rPr>
                            </w:pPr>
                            <w:r w:rsidRPr="00025B27">
                              <w:rPr>
                                <w:rFonts w:cs="Arial"/>
                                <w:color w:val="000000" w:themeColor="text1"/>
                                <w:kern w:val="24"/>
                                <w:sz w:val="28"/>
                                <w:szCs w:val="28"/>
                                <w:lang w:val="pt-PT"/>
                              </w:rPr>
                              <w:t>Consegues encontrar todas as palavras relacionadas com espirros na Sopa de Letras abaixo? Lembra-te que as palavras podem estar na horizontal (de um lado ao outro), vertical (para baixo) ou diagonal (canto superior esquerdo para o canto inferior direito).</w:t>
                            </w:r>
                          </w:p>
                        </w:txbxContent>
                      </wps:txbx>
                      <wps:bodyPr wrap="square" rtlCol="0">
                        <a:noAutofit/>
                      </wps:bodyPr>
                    </wps:wsp>
                  </a:graphicData>
                </a:graphic>
              </wp:anchor>
            </w:drawing>
          </mc:Choice>
          <mc:Fallback>
            <w:pict>
              <v:shape w14:anchorId="5426CDEF" id="_x0000_s1041" type="#_x0000_t202" alt="Can you find all the sneezy words in the wordsearch below? Remember that words can be horizontal (across), vertical (down) or diagonal (top left to bottom right)." style="position:absolute;margin-left:0;margin-top:46.35pt;width:447.35pt;height:85.5pt;z-index:-2516439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9DhQEAAPICAAAOAAAAZHJzL2Uyb0RvYy54bWysUsFu2zAMvQ/oPwi6N3a6uQiMOMW2orsM&#10;24BuH6DIUizAElVSiZ2/H6WkSbHdhl0oiZTee3zU+mH2ozgYJAehk8tFLYUJGnoXdp389fPpdiUF&#10;JRV6NUIwnTwakg+bm3frKbbmDgYYe4OCQQK1U+zkkFJsq4r0YLyiBUQTuGgBvUp8xF3Vo5oY3Y/V&#10;XV3fVxNgHxG0IeLs46koNwXfWqPTd2vJJDF2krWlErHEbY7VZq3aHao4OH2Wof5BhVcuMOkF6lEl&#10;Jfbo/oLyTiMQ2LTQ4Cuw1mlTeuBulvUf3TwPKprSC5tD8WIT/T9Y/e3wHH+gSPMnmHmA2ZApUkuc&#10;zP3MFn1eWangOlt4vNhm5iQ0J5v71fL9h0YKzbVlvWpWTTG2uj6PSOmLAS/yppPIcyl2qcNXSkzJ&#10;V1+vZLYAT24cc/6qJe/SvJ2F65mleRW6hf7I+iceYSfpZa/QSIFp/Axl4ie0j/sE1hWiDHN6c0Zn&#10;Ywv/+RPkyb09l1vXr7r5DQAA//8DAFBLAwQUAAYACAAAACEAoME2ldwAAAAHAQAADwAAAGRycy9k&#10;b3ducmV2LnhtbEyPwU7DMBBE70j8g7VI3KhDKG0TsqkQiCuoBSr15sbbJCJeR7HbhL9nOcFtRzOa&#10;eVusJ9epMw2h9YxwO0tAEVfetlwjfLy/3KxAhWjYms4zIXxTgHV5eVGY3PqRN3TexlpJCYfcIDQx&#10;9rnWoWrImTDzPbF4Rz84E0UOtbaDGaXcdTpNkoV2pmVZaExPTw1VX9uTQ/h8Pe538+Stfnb3/ein&#10;RLPLNOL11fT4ACrSFP/C8Isv6FAK08Gf2AbVIcgjESFLl6DEXWVzOQ4I6eJuCbos9H/+8gcAAP//&#10;AwBQSwECLQAUAAYACAAAACEAtoM4kv4AAADhAQAAEwAAAAAAAAAAAAAAAAAAAAAAW0NvbnRlbnRf&#10;VHlwZXNdLnhtbFBLAQItABQABgAIAAAAIQA4/SH/1gAAAJQBAAALAAAAAAAAAAAAAAAAAC8BAABf&#10;cmVscy8ucmVsc1BLAQItABQABgAIAAAAIQDmJT9DhQEAAPICAAAOAAAAAAAAAAAAAAAAAC4CAABk&#10;cnMvZTJvRG9jLnhtbFBLAQItABQABgAIAAAAIQCgwTaV3AAAAAcBAAAPAAAAAAAAAAAAAAAAAN8D&#10;AABkcnMvZG93bnJldi54bWxQSwUGAAAAAAQABADzAAAA6AQAAAAA&#10;" filled="f" stroked="f">
                <v:textbox>
                  <w:txbxContent>
                    <w:p w14:paraId="43A4E70F" w14:textId="0363197D" w:rsidR="00036F0A" w:rsidRPr="00025B27" w:rsidRDefault="00863E0C" w:rsidP="00863E0C">
                      <w:pPr>
                        <w:rPr>
                          <w:rFonts w:cs="Arial"/>
                          <w:color w:val="000000" w:themeColor="text1"/>
                          <w:kern w:val="24"/>
                          <w:sz w:val="28"/>
                          <w:szCs w:val="28"/>
                          <w:lang w:val="pt-PT"/>
                        </w:rPr>
                      </w:pPr>
                      <w:r w:rsidRPr="00025B27">
                        <w:rPr>
                          <w:rFonts w:cs="Arial"/>
                          <w:color w:val="000000" w:themeColor="text1"/>
                          <w:kern w:val="24"/>
                          <w:sz w:val="28"/>
                          <w:szCs w:val="28"/>
                          <w:lang w:val="pt-PT"/>
                        </w:rPr>
                        <w:t>Consegues encontrar todas as palavras relacionadas com espirros na Sopa de Letras abaixo? Lembra-te que as palavras podem estar na horizontal (de um lado ao outro), vertical (para baixo) ou diagonal (canto superior esquerdo para o canto inferior direito).</w:t>
                      </w:r>
                    </w:p>
                  </w:txbxContent>
                </v:textbox>
                <w10:wrap type="tight" anchorx="page"/>
              </v:shape>
            </w:pict>
          </mc:Fallback>
        </mc:AlternateContent>
      </w:r>
      <w:r w:rsidRPr="00511D4A">
        <w:rPr>
          <w:rFonts w:cs="Arial"/>
          <w:noProof/>
        </w:rPr>
        <mc:AlternateContent>
          <mc:Choice Requires="wps">
            <w:drawing>
              <wp:anchor distT="0" distB="0" distL="114300" distR="114300" simplePos="0" relativeHeight="251673600" behindDoc="1" locked="0" layoutInCell="1" allowOverlap="1" wp14:anchorId="557383F0" wp14:editId="406201F6">
                <wp:simplePos x="0" y="0"/>
                <wp:positionH relativeFrom="column">
                  <wp:posOffset>382702</wp:posOffset>
                </wp:positionH>
                <wp:positionV relativeFrom="paragraph">
                  <wp:posOffset>2047091</wp:posOffset>
                </wp:positionV>
                <wp:extent cx="5836920" cy="963295"/>
                <wp:effectExtent l="19050" t="19050" r="30480" b="46355"/>
                <wp:wrapTight wrapText="bothSides">
                  <wp:wrapPolygon edited="0">
                    <wp:start x="-70" y="-427"/>
                    <wp:lineTo x="-70" y="22212"/>
                    <wp:lineTo x="21642" y="22212"/>
                    <wp:lineTo x="21642" y="-427"/>
                    <wp:lineTo x="-70" y="-427"/>
                  </wp:wrapPolygon>
                </wp:wrapTight>
                <wp:docPr id="35" name="Rectangle: Rounded Corners 34" descr="SNOT &#10;BUGS&#10;VIRUS&#10;COUGH&#10;COLD&#10;SNEEZE&#10;FLU&#10;BACTERIA&#10;GERMS">
                  <a:extLst xmlns:a="http://schemas.openxmlformats.org/drawingml/2006/main">
                    <a:ext uri="{FF2B5EF4-FFF2-40B4-BE49-F238E27FC236}">
                      <a16:creationId xmlns:a16="http://schemas.microsoft.com/office/drawing/2014/main" id="{B186CE14-BC26-415A-BAF9-FA08D2EFB397}"/>
                    </a:ext>
                  </a:extLst>
                </wp:docPr>
                <wp:cNvGraphicFramePr/>
                <a:graphic xmlns:a="http://schemas.openxmlformats.org/drawingml/2006/main">
                  <a:graphicData uri="http://schemas.microsoft.com/office/word/2010/wordprocessingShape">
                    <wps:wsp>
                      <wps:cNvSpPr/>
                      <wps:spPr>
                        <a:xfrm>
                          <a:off x="0" y="0"/>
                          <a:ext cx="5836920" cy="963295"/>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1A208791" w14:textId="0FC112AC" w:rsidR="00036F0A" w:rsidRPr="00025B27" w:rsidRDefault="00863E0C" w:rsidP="00863E0C">
                            <w:pPr>
                              <w:jc w:val="center"/>
                              <w:rPr>
                                <w:rFonts w:cs="Arial"/>
                                <w:color w:val="000000" w:themeColor="text1"/>
                                <w:kern w:val="24"/>
                                <w:sz w:val="40"/>
                                <w:szCs w:val="40"/>
                                <w:lang w:val="pt-PT"/>
                              </w:rPr>
                            </w:pPr>
                            <w:r w:rsidRPr="00025B27">
                              <w:rPr>
                                <w:rFonts w:cs="Arial"/>
                                <w:color w:val="000000" w:themeColor="text1"/>
                                <w:kern w:val="24"/>
                                <w:sz w:val="40"/>
                                <w:szCs w:val="40"/>
                                <w:lang w:val="pt-PT"/>
                              </w:rPr>
                              <w:t>Muco, Microrganismos, Vírus, Tosse, Constipação, Espirro, Gripe, Bactérias, Germes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7383F0" id="Rectangle: Rounded Corners 34" o:spid="_x0000_s1042" alt="SNOT &#10;BUGS&#10;VIRUS&#10;COUGH&#10;COLD&#10;SNEEZE&#10;FLU&#10;BACTERIA&#10;GERMS" style="position:absolute;margin-left:30.15pt;margin-top:161.2pt;width:459.6pt;height:75.85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0VbQIAAN4EAAAOAAAAZHJzL2Uyb0RvYy54bWysVNtuEzEQfUfiHyy/003SJk2ibqrQUIRU&#10;lYoW9XnitbNGvmE72W2/nrF3cym8IEQenLHn4pnjc/bqutWK7LgP0pqSDs8GlHDDbCXNpqTfn24/&#10;TCkJEUwFyhpe0hce6PXi/burxs35yNZWVdwTLGLCvHElrWN086IIrOYawpl13KBTWK8h4tZvispD&#10;g9W1KkaDwaRorK+ct4yHgKerzkkXub4QnMWvQgQeiSop9hbz6vO6TmuxuIL5xoOrJevbgH/oQoM0&#10;eOmh1AoikK2Xf5TSknkbrIhnzOrCCiEZzzPgNMPBb9M81uB4ngXBCe4AU/h/Zdn97tE9eIShcWEe&#10;0ExTtMLr9I/9kTaD9XIAi7eRMDwcT88nsxFiytA3m5yPZuOEZnHMdj7Ez9xqkoySers11Td8kQwU&#10;7O5CzIhVxIBGakD1gxKhFeK/A0Umk/G+YB+LpfclU2KwSla3Uqm88Zv1jfIEM0u6uvw0/bhPfhOm&#10;DGmw9cvhODUOSDihIKKpXVXSYDaUgNogk1n0uc032eHvLklNriDUXTO5QsczLSOSXUld0ukg/XrA&#10;lEkj8ExXRCWheHyNZMV23RKJHQ4nKSUdrW318uCJtx2lg2O3Eu+9gxAfwCOGOCDqEr219a+UNMhx&#10;nPDnFjynRH0xSKLZ8OIiiSJvLsaX6TX9qWd96jFbfWMR3SEq2rFspvio9qbwVj+jHJfpVnSBYXh3&#10;h2W/uYmd9lDQjC+XOQyF4CDemUfHUvEERULwqX0G73ruRGTdvd3rAeaZER3bjrEp09jlNlohDyB2&#10;OPWIoogyQ3vBJ5We7nPU8bO0+AUAAP//AwBQSwMEFAAGAAgAAAAhAFevZdDfAAAACgEAAA8AAABk&#10;cnMvZG93bnJldi54bWxMj8tOwzAQRfdI/IM1SOyo86Jp0zgVVKqQ2FQEPmAamziqH5HtNsnfY1aw&#10;HN2je8/U+1krchPOD9YwSFcJEGE6ywfTM/j6PD5tgPiAhqOyRjBYhId9c39XY8XtZD7ErQ09iSXG&#10;V8hAhjBWlPpOCo1+ZUdhYvZtncYQT9dT7nCK5VrRLEnWVONg4oLEURyk6C7tVTPg2B5d+fqu5uUg&#10;081peZtckTP2+DC/7IAEMYc/GH71ozo00elsr4Z7ohiskzySDPIsK4BEYFtun4GcGRRlkQJtavr/&#10;heYHAAD//wMAUEsBAi0AFAAGAAgAAAAhALaDOJL+AAAA4QEAABMAAAAAAAAAAAAAAAAAAAAAAFtD&#10;b250ZW50X1R5cGVzXS54bWxQSwECLQAUAAYACAAAACEAOP0h/9YAAACUAQAACwAAAAAAAAAAAAAA&#10;AAAvAQAAX3JlbHMvLnJlbHNQSwECLQAUAAYACAAAACEAi+kNFW0CAADeBAAADgAAAAAAAAAAAAAA&#10;AAAuAgAAZHJzL2Uyb0RvYy54bWxQSwECLQAUAAYACAAAACEAV69l0N8AAAAKAQAADwAAAAAAAAAA&#10;AAAAAADHBAAAZHJzL2Rvd25yZXYueG1sUEsFBgAAAAAEAAQA8wAAANMFAAAAAA==&#10;" fillcolor="#d7e8b5" strokecolor="#d7e8b5" strokeweight="4.5pt">
                <v:stroke joinstyle="miter"/>
                <v:textbox>
                  <w:txbxContent>
                    <w:p w14:paraId="1A208791" w14:textId="0FC112AC" w:rsidR="00036F0A" w:rsidRPr="00025B27" w:rsidRDefault="00863E0C" w:rsidP="00863E0C">
                      <w:pPr>
                        <w:jc w:val="center"/>
                        <w:rPr>
                          <w:rFonts w:cs="Arial"/>
                          <w:color w:val="000000" w:themeColor="text1"/>
                          <w:kern w:val="24"/>
                          <w:sz w:val="40"/>
                          <w:szCs w:val="40"/>
                          <w:lang w:val="pt-PT"/>
                        </w:rPr>
                      </w:pPr>
                      <w:r w:rsidRPr="00025B27">
                        <w:rPr>
                          <w:rFonts w:cs="Arial"/>
                          <w:color w:val="000000" w:themeColor="text1"/>
                          <w:kern w:val="24"/>
                          <w:sz w:val="40"/>
                          <w:szCs w:val="40"/>
                          <w:lang w:val="pt-PT"/>
                        </w:rPr>
                        <w:t>Muco, Microrganismos, Vírus, Tosse, Constipação, Espirro, Gripe, Bactérias, Germes</w:t>
                      </w:r>
                    </w:p>
                  </w:txbxContent>
                </v:textbox>
                <w10:wrap type="tight"/>
              </v:roundrect>
            </w:pict>
          </mc:Fallback>
        </mc:AlternateContent>
      </w:r>
      <w:r>
        <w:rPr>
          <w:noProof/>
        </w:rPr>
        <mc:AlternateContent>
          <mc:Choice Requires="wps">
            <w:drawing>
              <wp:anchor distT="0" distB="0" distL="114300" distR="114300" simplePos="0" relativeHeight="251674624" behindDoc="1" locked="0" layoutInCell="1" allowOverlap="1" wp14:anchorId="2018945F" wp14:editId="1A2BDA0E">
                <wp:simplePos x="0" y="0"/>
                <wp:positionH relativeFrom="margin">
                  <wp:align>center</wp:align>
                </wp:positionH>
                <wp:positionV relativeFrom="paragraph">
                  <wp:posOffset>3312323</wp:posOffset>
                </wp:positionV>
                <wp:extent cx="5453380" cy="3638550"/>
                <wp:effectExtent l="0" t="0" r="13970" b="19050"/>
                <wp:wrapTight wrapText="bothSides">
                  <wp:wrapPolygon edited="0">
                    <wp:start x="0" y="0"/>
                    <wp:lineTo x="0" y="21600"/>
                    <wp:lineTo x="21580" y="21600"/>
                    <wp:lineTo x="21580" y="0"/>
                    <wp:lineTo x="0" y="0"/>
                  </wp:wrapPolygon>
                </wp:wrapTight>
                <wp:docPr id="214" name="Retângulo 2505"/>
                <wp:cNvGraphicFramePr/>
                <a:graphic xmlns:a="http://schemas.openxmlformats.org/drawingml/2006/main">
                  <a:graphicData uri="http://schemas.microsoft.com/office/word/2010/wordprocessingShape">
                    <wps:wsp>
                      <wps:cNvSpPr/>
                      <wps:spPr>
                        <a:xfrm>
                          <a:off x="0" y="0"/>
                          <a:ext cx="5453380" cy="3638550"/>
                        </a:xfrm>
                        <a:prstGeom prst="rect">
                          <a:avLst/>
                        </a:prstGeom>
                        <a:noFill/>
                        <a:ln w="9525" cap="flat" cmpd="sng">
                          <a:solidFill>
                            <a:srgbClr val="000000"/>
                          </a:solidFill>
                          <a:prstDash val="solid"/>
                          <a:miter lim="800000"/>
                          <a:headEnd type="none" w="sm" len="sm"/>
                          <a:tailEnd type="none" w="sm" len="sm"/>
                        </a:ln>
                      </wps:spPr>
                      <wps:txbx>
                        <w:txbxContent>
                          <w:p w14:paraId="4159F5BE" w14:textId="77777777" w:rsidR="00863E0C" w:rsidRPr="00025B27" w:rsidRDefault="00863E0C" w:rsidP="00863E0C">
                            <w:pPr>
                              <w:spacing w:before="70"/>
                              <w:ind w:left="145"/>
                              <w:textDirection w:val="btLr"/>
                              <w:rPr>
                                <w:b/>
                                <w:bCs/>
                                <w:lang w:val="pt-PT"/>
                              </w:rPr>
                            </w:pPr>
                            <w:r w:rsidRPr="00025B27">
                              <w:rPr>
                                <w:b/>
                                <w:bCs/>
                                <w:lang w:val="pt-PT"/>
                              </w:rPr>
                              <w:t>Criar a sopa de letras em português</w:t>
                            </w:r>
                          </w:p>
                        </w:txbxContent>
                      </wps:txbx>
                      <wps:bodyPr spcFirstLastPara="1" wrap="square" lIns="0" tIns="0" rIns="0" bIns="0" anchor="t" anchorCtr="0">
                        <a:noAutofit/>
                      </wps:bodyPr>
                    </wps:wsp>
                  </a:graphicData>
                </a:graphic>
              </wp:anchor>
            </w:drawing>
          </mc:Choice>
          <mc:Fallback>
            <w:pict>
              <v:rect w14:anchorId="2018945F" id="Retângulo 2505" o:spid="_x0000_s1043" style="position:absolute;margin-left:0;margin-top:260.8pt;width:429.4pt;height:286.5pt;z-index:-2516418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m3CAIAAA8EAAAOAAAAZHJzL2Uyb0RvYy54bWysU9uK2zAQfS/0H4TeG+dSb1MTZymbphSW&#10;bmDbD5jIcizQrRoldv6+I+XWy0Nh2TwoY2l05syZo8X9YDQ7yIDK2ZpPRmPOpBWuUXZX8x/f1+/m&#10;nGEE24B2Vtb8KJHfL9++WfS+klPXOd3IwAjEYtX7mncx+qooUHTSAI6cl5YOWxcMRPoMu6IJ0BO6&#10;0cV0PL4rehcaH5yQiLS7Oh3yZcZvWyniU9uijEzXnLjFvIa8btNaLBdQ7QL4TokzDXgBCwPKUtEr&#10;1AoisH1Q/0AZJYJD18aRcKZwbauEzD1QN5PxX908d+Bl7oXEQX+VCV8PVnw7PPtNIBl6jxVSmLoY&#10;2mDSP/FjQxbreBVLDpEJ2izfl7PZnDQVdDa7m83LMstZ3K77gPGLdIaloOaBppFFgsMjRipJqZeU&#10;VM26tdI6T0Rb1tf8YzktCR/IF62GSKHxTc3R7jIMOq2adCVdxrDbPujADpAmnX9puFTij7RUbwXY&#10;nfLy0ckDRkUyolam5vPrbag6Cc1n27B49OReSx7miRkazrQkx1OQCUdQ+v95xEZbInXTOkVx2A5M&#10;UWOTDwksbW1dc9wEhl6sFTF+BIwbCOTMCZUnt1Lhn3sIREZ/tWSHZO1LEC7B9hKAFZ0j05OCp/Ah&#10;5idwEv3TPrpW5XncSp9JkuuyhucXkmz9+3fOur3j5S8AAAD//wMAUEsDBBQABgAIAAAAIQA2YKgy&#10;3gAAAAkBAAAPAAAAZHJzL2Rvd25yZXYueG1sTI9BS8NAEIXvgv9hGcGb3TS0SxKzKUUUpDejYo/b&#10;7JgEs7Mhu2njv3c86XF4jzffV+4WN4gzTqH3pGG9SkAgNd721Gp4e326y0CEaMiawRNq+MYAu+r6&#10;qjSF9Rd6wXMdW8EjFAqjoYtxLKQMTYfOhJUfkTj79JMzkc+plXYyFx53g0yTRElneuIPnRnxocPm&#10;q56dhjoeWpXmh4935feP+TxvnvF41Pr2Ztnfg4i4xL8y/OIzOlTMdPIz2SAGDSwSNWzTtQLBcbbN&#10;2OTEvSTfKJBVKf8bVD8AAAD//wMAUEsBAi0AFAAGAAgAAAAhALaDOJL+AAAA4QEAABMAAAAAAAAA&#10;AAAAAAAAAAAAAFtDb250ZW50X1R5cGVzXS54bWxQSwECLQAUAAYACAAAACEAOP0h/9YAAACUAQAA&#10;CwAAAAAAAAAAAAAAAAAvAQAAX3JlbHMvLnJlbHNQSwECLQAUAAYACAAAACEAxTSptwgCAAAPBAAA&#10;DgAAAAAAAAAAAAAAAAAuAgAAZHJzL2Uyb0RvYy54bWxQSwECLQAUAAYACAAAACEANmCoMt4AAAAJ&#10;AQAADwAAAAAAAAAAAAAAAABiBAAAZHJzL2Rvd25yZXYueG1sUEsFBgAAAAAEAAQA8wAAAG0FAAAA&#10;AA==&#10;" filled="f">
                <v:stroke startarrowwidth="narrow" startarrowlength="short" endarrowwidth="narrow" endarrowlength="short"/>
                <v:textbox inset="0,0,0,0">
                  <w:txbxContent>
                    <w:p w14:paraId="4159F5BE" w14:textId="77777777" w:rsidR="00863E0C" w:rsidRPr="00025B27" w:rsidRDefault="00863E0C" w:rsidP="00863E0C">
                      <w:pPr>
                        <w:spacing w:before="70"/>
                        <w:ind w:left="145"/>
                        <w:textDirection w:val="btLr"/>
                        <w:rPr>
                          <w:b/>
                          <w:bCs/>
                          <w:lang w:val="pt-PT"/>
                        </w:rPr>
                      </w:pPr>
                      <w:r w:rsidRPr="00025B27">
                        <w:rPr>
                          <w:b/>
                          <w:bCs/>
                          <w:lang w:val="pt-PT"/>
                        </w:rPr>
                        <w:t>Criar a sopa de letras em português</w:t>
                      </w:r>
                    </w:p>
                  </w:txbxContent>
                </v:textbox>
                <w10:wrap type="tight" anchorx="margin"/>
              </v:rect>
            </w:pict>
          </mc:Fallback>
        </mc:AlternateContent>
      </w:r>
      <w:r w:rsidR="00B03C82">
        <w:rPr>
          <w:rFonts w:cs="Arial"/>
        </w:rPr>
        <w:br w:type="page"/>
      </w:r>
    </w:p>
    <w:p w14:paraId="477E3756" w14:textId="1F422CBE" w:rsidR="00826F1C" w:rsidRPr="001032D0" w:rsidRDefault="00AE4B4A" w:rsidP="001032D0">
      <w:pPr>
        <w:spacing w:after="160" w:line="259" w:lineRule="auto"/>
        <w:ind w:left="284"/>
        <w:rPr>
          <w:rFonts w:cs="Arial"/>
        </w:rPr>
      </w:pPr>
      <w:r>
        <w:rPr>
          <w:noProof/>
        </w:rPr>
        <w:lastRenderedPageBreak/>
        <w:drawing>
          <wp:anchor distT="0" distB="0" distL="114300" distR="114300" simplePos="0" relativeHeight="251685888" behindDoc="0" locked="0" layoutInCell="1" allowOverlap="1" wp14:anchorId="5095DC0B" wp14:editId="5DC8B6A6">
            <wp:simplePos x="0" y="0"/>
            <wp:positionH relativeFrom="column">
              <wp:posOffset>4352925</wp:posOffset>
            </wp:positionH>
            <wp:positionV relativeFrom="paragraph">
              <wp:posOffset>6327140</wp:posOffset>
            </wp:positionV>
            <wp:extent cx="631465" cy="854165"/>
            <wp:effectExtent l="0" t="0" r="0" b="0"/>
            <wp:wrapNone/>
            <wp:docPr id="3" name="Picture 2523" descr="Gotas de águ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Picture 2523" descr="Gotas de água">
                      <a:extLst>
                        <a:ext uri="{C183D7F6-B498-43B3-948B-1728B52AA6E4}">
                          <adec:decorative xmlns:adec="http://schemas.microsoft.com/office/drawing/2017/decorative" val="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1465" cy="854165"/>
                    </a:xfrm>
                    <a:prstGeom prst="rect">
                      <a:avLst/>
                    </a:prstGeom>
                  </pic:spPr>
                </pic:pic>
              </a:graphicData>
            </a:graphic>
          </wp:anchor>
        </w:drawing>
      </w:r>
      <w:r>
        <w:rPr>
          <w:rFonts w:cs="Arial"/>
          <w:noProof/>
        </w:rPr>
        <mc:AlternateContent>
          <mc:Choice Requires="wpg">
            <w:drawing>
              <wp:anchor distT="0" distB="0" distL="114300" distR="114300" simplePos="0" relativeHeight="251682816" behindDoc="1" locked="0" layoutInCell="1" allowOverlap="1" wp14:anchorId="3334DA7C" wp14:editId="06F38AE4">
                <wp:simplePos x="0" y="0"/>
                <wp:positionH relativeFrom="column">
                  <wp:posOffset>126365</wp:posOffset>
                </wp:positionH>
                <wp:positionV relativeFrom="paragraph">
                  <wp:posOffset>7372985</wp:posOffset>
                </wp:positionV>
                <wp:extent cx="5817235" cy="1108075"/>
                <wp:effectExtent l="19050" t="19050" r="31115" b="34925"/>
                <wp:wrapTight wrapText="bothSides">
                  <wp:wrapPolygon edited="0">
                    <wp:start x="283" y="-371"/>
                    <wp:lineTo x="-71" y="-371"/>
                    <wp:lineTo x="-71" y="20424"/>
                    <wp:lineTo x="212" y="21909"/>
                    <wp:lineTo x="21362" y="21909"/>
                    <wp:lineTo x="21433" y="21909"/>
                    <wp:lineTo x="21645" y="18939"/>
                    <wp:lineTo x="21645" y="1857"/>
                    <wp:lineTo x="21574" y="371"/>
                    <wp:lineTo x="21291" y="-371"/>
                    <wp:lineTo x="283" y="-371"/>
                  </wp:wrapPolygon>
                </wp:wrapTight>
                <wp:docPr id="228" name="Group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17235" cy="1108075"/>
                          <a:chOff x="0" y="64317"/>
                          <a:chExt cx="6072505" cy="1214120"/>
                        </a:xfrm>
                      </wpg:grpSpPr>
                      <wps:wsp>
                        <wps:cNvPr id="2494" name="Rectangle: Rounded Corners 2494">
                          <a:extLst>
                            <a:ext uri="{C183D7F6-B498-43B3-948B-1728B52AA6E4}">
                              <adec:decorative xmlns:adec="http://schemas.microsoft.com/office/drawing/2017/decorative" val="1"/>
                            </a:ext>
                          </a:extLst>
                        </wps:cNvPr>
                        <wps:cNvSpPr/>
                        <wps:spPr>
                          <a:xfrm>
                            <a:off x="0" y="64317"/>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9" name="Text Box 2" descr="Turn off the &#10;"/>
                        <wps:cNvSpPr txBox="1">
                          <a:spLocks noChangeArrowheads="1"/>
                        </wps:cNvSpPr>
                        <wps:spPr bwMode="auto">
                          <a:xfrm>
                            <a:off x="1782590" y="443620"/>
                            <a:ext cx="2232025" cy="450019"/>
                          </a:xfrm>
                          <a:prstGeom prst="rect">
                            <a:avLst/>
                          </a:prstGeom>
                          <a:noFill/>
                          <a:ln w="9525">
                            <a:noFill/>
                            <a:miter lim="800000"/>
                            <a:headEnd/>
                            <a:tailEnd/>
                          </a:ln>
                        </wps:spPr>
                        <wps:txbx>
                          <w:txbxContent>
                            <w:p w14:paraId="39A1BCC6" w14:textId="77777777" w:rsidR="00863E0C" w:rsidRDefault="00863E0C" w:rsidP="00863E0C">
                              <w:proofErr w:type="spellStart"/>
                              <w:r w:rsidRPr="00863E0C">
                                <w:rPr>
                                  <w:rFonts w:eastAsia="Calibri" w:cs="Arial"/>
                                  <w:color w:val="000000"/>
                                  <w:sz w:val="36"/>
                                  <w:szCs w:val="36"/>
                                </w:rPr>
                                <w:t>Fecha</w:t>
                              </w:r>
                              <w:proofErr w:type="spellEnd"/>
                              <w:r w:rsidRPr="00863E0C">
                                <w:rPr>
                                  <w:rFonts w:eastAsia="Calibri" w:cs="Arial"/>
                                  <w:color w:val="000000"/>
                                  <w:sz w:val="36"/>
                                  <w:szCs w:val="36"/>
                                </w:rPr>
                                <w:t xml:space="preserve"> a</w:t>
                              </w:r>
                            </w:p>
                          </w:txbxContent>
                        </wps:txbx>
                        <wps:bodyPr rot="0" vert="horz" wrap="square" lIns="91440" tIns="45720" rIns="91440" bIns="45720" anchor="t" anchorCtr="0">
                          <a:noAutofit/>
                        </wps:bodyPr>
                      </wps:wsp>
                      <pic:pic xmlns:pic="http://schemas.openxmlformats.org/drawingml/2006/picture">
                        <pic:nvPicPr>
                          <pic:cNvPr id="2529" name="Picture 2529" descr="Torneira a pingar">
                            <a:extLst>
                              <a:ext uri="{C183D7F6-B498-43B3-948B-1728B52AA6E4}">
                                <adec:decorative xmlns:adec="http://schemas.microsoft.com/office/drawing/2017/decorative" val="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240198" y="262550"/>
                            <a:ext cx="774065" cy="827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34DA7C" id="Group 228" o:spid="_x0000_s1044" alt="&quot;&quot;" style="position:absolute;left:0;text-align:left;margin-left:9.95pt;margin-top:580.55pt;width:458.05pt;height:87.25pt;z-index:-251633664;mso-position-horizontal-relative:text;mso-position-vertical-relative:text;mso-width-relative:margin;mso-height-relative:margin" coordorigin=",643"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FvLbwQAAOMKAAAOAAAAZHJzL2Uyb0RvYy54bWy8Vl1v2zYUfR+w/0Bo&#10;wN4aS4r8pcUpvKQNCmRd0GToM01RFlGJ5Eg6dvrrd0hKtuN2aJcNK1CHFMnLe8895/JevN51LXnk&#10;xgolF0l2liaES6YqIdeL5I+Ht69mCbGOyoq2SvJF8sRt8vryxx8utrrkuWpUW3FDYETacqsXSeOc&#10;LkcjyxreUXumNJdYrJXpqMPUrEeVoVtY79pRnqaT0VaZShvFuLX4eh0Xk8tgv645c7/XteWOtIsE&#10;vrnwa8Lvyv+OLi9ouTZUN4L1btAXeNFRIXHp3tQ1dZRsjPjCVCeYUVbV7oypbqTqWjAeYkA0WXoS&#10;zY1RGx1iWZfbtd7DBGhPcHqxWfb+8cboe31ngMRWr4FFmPlYdrXp/F94SXYBsqc9ZHznCMPH8Syb&#10;5ufjhDCsZVk6S6fjCCprgPzh3KQ4z6bDypv+9CSd5uN0OJ1nRZaHlIyGy0fPXNpqkMQecLD/Dof7&#10;hmoe4LUlcLgzRFSLJC/mRUIk7cDWD+APleuWl+SD2siKV+RKGQm6k7AtYBYO7xG0pQWYfwvfEQwD&#10;hN8EgZbaWHfDVUf8YJGAFrLyvgXK0cdb6+AJQBv2+euleivaNvC7lWSLVE2zMSTAKGRWt9Rh2GkE&#10;bOU6IbRdQ7/MmWDSqlZU/rg3ZM16ddUa8kihofnkKs9DhnHds23+7mtqm7gvLMV0d8JB4q3oFsks&#10;9f/8Z5xupbfOg0j7CHyCI3x+tFLVE5JiVFSt1eytwCW31Lo7aiBTRIPSg9VGmc8J2ULGCOfPDTU8&#10;Ie07CX7Ms6Lwug+TYjwFv4g5Xlkdr8hNd6UQZYaipVkY+v2uHYa1Ud1HVJylvxVLVDLcHYHrJ1cu&#10;lhfULMaXy7ANWtfU3cp7zbxxH7eH62H3kRrdJ9WBD+/VwElanqQ17o2JXW6cqkXI+QEnYNrrwwv5&#10;/xDKOJsPQnnwZP5V7UiekIpbBggeNkYSXzpcw8nPP+2Wv/i8e8+gNS8X4nY4MeBh9a1inyyR6qqB&#10;5PjSGLVtOK2QxCww5uhotOOZQlbb31QFqVJgEoA9qVrZdJaP50gV6lNRnE9igQHv+hKU5+d5CkaH&#10;AlaM0xRBRX4OhgZRDeL7p7qbj2E+Jm6vyK9qgpY+3jeyCqJ1VLRx3GslpPegDrdb7ULBymYDsCeC&#10;+W+1MVAddSMOe6J/JyW1YCX+928YRl/U7m+/9TjlNl7bsV/ovstGR82njX4VJShWohXuKbQOyIl3&#10;Sj7eCeYrtp8cPQPjfM9ubPD3kjx8G/jtHwJhKKFEo/OgxmdhsBEtQuWCndDaavBnoPTz7SM/febO&#10;qhV6KMN+3AcOdZ28/1/BLvYW14ptOi5dbJYMR91Hp2YboS0KW8m7Fa/woLyrUPIYGjUHKWkjpPPR&#10;oMI7wx1r/LDGc+DfnCiO/UJw+uCnDyFydHjC9/3DeV5AXOgHocR8ko/xGIU7BiVOp0U66YU4yzEZ&#10;npkXCTH4FT0JQzgWKmTopML703d9vlU7noddh9708i8AAAD//wMAUEsDBAoAAAAAAAAAIQCD/UpD&#10;QRoAAEEaAAAUAAAAZHJzL21lZGlhL2ltYWdlMS5wbmeJUE5HDQoaCgAAAA1JSERSAAAAuwAAAMcI&#10;BgAAAEFwItAAAAABc1JHQgCuzhzpAAAABGdBTUEAALGPC/xhBQAAAAlwSFlzAAAh1QAAIdUBBJy0&#10;nQAAGdZJREFUeF7tnQl0G/Wdx0vL0QKldNvSY8vCa6EXvbZ70C7s0ovXQttllx7Ltq/wtpSy9NEu&#10;kLx2KSReWgKkQIOt0JacPmLHdpw4pxsgxTlJLI186ZYsjaQZaQ7J8p1Crtn/T/krCOdvazSSRiP8&#10;+7z3eU5k6f//z8xX//nNIflNiHXQNO2cw4J6tTOp3OoQ1QccorLMKaoPOQTlO/2C8hn6NAQpEyRw&#10;XCJxoVtRLgZ7gsELIIT0txUB2h8U1Y84E+phojaXnKhEnELm0729vefSl1YMjtPOG5Ski3LrgYzx&#10;zfRXSK3Tq2nnHhal27hEqt+RkBMOQVVOq0TtguxziNIqZ0K516WMf5i+pCy43e7zySzeTGbxV/KD&#10;7ZJTmldJZ81/3CnIJ+yC9HxvL/9W2kRZcMWUD3MJ+Qd2IbWaE1U32aOEOUGVc+uBi8uBfjG1iD4d&#10;qVW4hPI1Mmu6IUweOa3FRsc0eXwia2JsXAunMtpAMi9wCXncKaQ4RyLV7kgoj9gF5dsvx5Wr6uqK&#10;m/1g5uwXpS6HIJ+Cdn2kb4X0OTU9rR09OnPGafL/1MSkFkqNnhkDGa89GDx1AW1KNwOSdKVdSN5q&#10;j6tLOUFp4xJSP/kpv7Zsquam60Ci6yA5NpFdB4NkHdhFOUneCD+izSG1BJmxfsAJ8uRgMqXJZKPO&#10;zLwWsnwhgCGywfNDMVsyO2fIrLvbQWbAfjH91T5p9BpfKvV22tVZkJnTlnttLD3G7DdfGBu8+Qbo&#10;a+xJ2TlX4PuTyfeQvcCnyV7qRrJ8vyIh3UleczTXH0sIc5K0z+obhHUQSZ9eB2T2r6NdIbXA4RHh&#10;ahLQV/vJRp6YNZvOJU9COTskhewTUyPk55MD0tQ1brd2PtTcfUnl67nfi5kJZl9zCTNu7rWOeOL7&#10;0J5b084/HJNvdErqs3ZShuV+X4zjU1PM/mYrj01mn08Omm+nqxKxMs9x3HlkFx6AjZYmJQJro7KE&#10;2TVSYIafT1L/TjsFJUZKp1H4P9Tm0zP63mj5RnNjENQZUmsL5N/zztqFzEzqXwcglDVwbENXJ2Jl&#10;SL19C2zkoJphbsz5hBlwdliMmpnUN5vOtpxj8JGD4Jki33CTZE8IZQ8nphbTVYpYFbKRn4UNPaZz&#10;1z3bwOyzJAZ0SSlm23qFvQKr3WKFg19W+4WMpMY0cnCu4mlJi+MU1d1woDf7zIde4WCWFZxiDCqj&#10;zLb1auT4geVcB+WFhINZpyiPD/Bjl9LViliRnpAovRhJZOvvKAlNsQbVUa0nLBpyN/15RFCYbes1&#10;N4Zce0Z8KZpktq1HP3mz9oyIR3eHQpfT1YpYkbZATOoIxJgznR7hDE6Tjzdkhz+a/fmniMhsW6+O&#10;hJJtZyNtz4idgSizbT3uj0laszf8l52R5BV0tSJWpD0Q620lG9suKswNWchDcYkZHj1uIgGDnzvD&#10;ArNtve4lszK0A8uR336xwjUGVvuF7CVhb/Tw4908j2WMldngiy6GDc2R2ZG1IQvZMiswxZh7bTOR&#10;1bZe4fX57Rl1XyzJbL+Q20Jx8saNcXSVIlala0S4utEdPtVGSgDWhpzPgyXM6jlzAX3BYClzIG8M&#10;pYa9zc/D1V9mP3MJJUyjN3J8h0e4mq5SxMpsCcQfbvJGTsKBWj9jg7LsE+Xia2Rv5MQGL69u8PHP&#10;b/Txq7YGhf/tDPAd8DvyWNFBg+dDrQ2vJz93bw7Gl7T5+NUtXr6vxR8ZJY8fP9O3Tv9E1gGrL5bQ&#10;fwfpn0wUm+mqRKxOXa927sZAhGv0hE/tIvUzVzB0itZOZkFWWEBop9HHv9roC2faPOHwllB80/ZI&#10;8gba3VlsDPCJ3Gv1llMwxs3BWPY1zb7ITJcnwjw43DEi3rY5GN3V7AnzTb7IKIxrPRlfrj+WPWQv&#10;U+iN10d+D3sScoDvp10htUIvCXxnMNoGGxtKGtg9v/4Ox9NnXraQgOVq5HzJbHq0I8g7tvhjD7T6&#10;+Y9189KVPcH0JbT5ednuj/8DlFLQDnmt1ksOOPP7na2dCGOE55MQn+zyR6+jTc1LTzB4SbePv7LJ&#10;Ffh454hwd2cwNtjqDR/NX46craT9P/Ni9upoft+wTnaQGh2C3uWP9a/x+ea8wQ2xOJsDwjfa/dFe&#10;MjufgI0O5cVmsnHh383e8MkN3uh4hy96ZIM/+mi7L3L3Nn/slt0hseTzyz/bsqN1vSt4JmxQHuwi&#10;JcUePpE9NoCDR/g/2Uucec76oYD2o5WrFdqEYbbGUh/YPiLc1OqL3d3ijSzZGOQPbPRFFSi7oB+o&#10;5bvoXiR7fOMLD3T44t/v1LS30CaQWmdbSPze1mB82baQ8OAOXvoifbgi3Lxq3e+/uXqd9vi+w9p6&#10;98iZQLNsJL9f/uI+7aaHlmrX3b9Ypk1UhO3B+A1bQ8JdsB52hpI/7B7A04tIieTCnvPxPfvIzO3X&#10;1pJgr3WFtDXDQW3dgEd7sLVT+6ef33/GSocdQcrO7LDn+5XHlr8u4Pli2JGaA8OOLBgw7MiCAcOO&#10;LBgw7MiCAcOOLBgw7MiCAcOOLBjubd/0J1bQwfnCfsPiX47SJhDE2ohjY38rT87sJGpGlcYnB9TJ&#10;o/9Mm0QQawFfO6FMznw7OTF9jBVgIyanZh6DbwSjXSCINZAnJxuT41OnWKE1KmnvZHJi5kXaBYJU&#10;H2l8+mlWWMsl2Vu8eOrUqbfR7hCkOriksS/FMxPHhLEpLd/42OScxjKTGp+ZKEq3nL6fdokg5rNm&#10;KPLR9Z6zPxnUHYq/7tNAxQrfOzO7TbDRHf4D7RpBzGWdj9/HCuULkQQzxHrtE05/SdJsG718nHaN&#10;IOay3hM5xAolfP0eK8R6xbAjlgPDjiwYMOzIggHDjiwYMOzIggHDjiwYMOzIgmGdJ/I/jZ7wydmh&#10;3DFS2vezw9flzW4TbPSGu2nXCGI+a4cDH1rji3z0+y0btZy3b+jQfta1bU7vXtei/bjh93P6H8uf&#10;1r7z+JOnXf7U8WZv+EawIx7H+2OQ6sP6kMZczvfhjbO874FjtAsEsQasUM8lhh2paVihnksMO1LT&#10;sEI9lxh2pKZhhXouMexITcMK9Vxi2JGa5uZVa6dYwWaJYUdqkoO+1NvtcemTP+na7L+rvUvT4w//&#10;sEr77m8e0+V3Hn38WJ8ofpbLZN5Bu0QQ8+kJBi9wimrYIcgniafgL96V22y7pH2nKI0fiMkfol0j&#10;iLk4RPVh1uX+yil30K4RxFy4hHSIHcrKCP3RrhHEXDDsyIIBw44sGDDsC5jDgnC1XVC6ubjsN646&#10;4BCkb9AmLQfHcec5EukbHYK6zhmXTrBCWTnlY05B7XZKqW/BKU86JKQaOMTUIvZGKlJB5miTluHl&#10;ePxtA+RN6BBkhTlmk3WIymh/MnWPL4WhrwplC3tCGqFNWgJnUrnVKSph9liLcyD5mv1E1nP0evrc&#10;vipxgnoXHerC5OZVa1bftHqNaKbLX9o/ztooxWuNsNtj8oc4Ud7FCfJx9jjP1iWltWBqTONHJ7Jf&#10;cJqcmGZ+M+9s4Xnw/GhmQguR17vltNbPaH9ORfUwefPcQIe+sLjpj6u3sO7LqKSP7dnL3hBFW/2w&#10;O5LK7VxC+Qt7fK8XAj6SHofvU2cG2ajJ8WktMjquO/icqBx1ivIDUHLRxVgYYNiN0dvbe649SQ4C&#10;meN6vRBCvTN3qUqkH5+aYY7jbJU/d7rdC+cvdtRy2O1xRXUk5B+bLZkZf+pIqINwrwtrXDk98qgm&#10;lnkW16tISh2/jtBzCTlADmLvyS2bXVBudUTVz4ED/NilNCZvDGp7ZremA8kUKSsmsrMsK4hmGs1M&#10;asOkfGKNU68OQYkSPeTg+yVyoNvkENXH4A3SL8pf5RKZv9E07RwaJ2tTrbBDbVmqrA1TbYellCVC&#10;ni/U9G6yl2GNtxzaBTXlJCWdI67e6Uym/r5PUd5XV6e9mUbMOlQj7L/beyAbiFIdSY0xV3619Cqj&#10;2XGxAldtYVwBtfLrC05zQnlH9gR8f1K5o66uzjqhr0bYG/YfYm6QYoV6mLXCq6GVg54vnO5kjb9S&#10;OgR1Ci7+9Ynyku1c4kIau+qAYS9dqIlrIeggjNOnVq6kmVdRPuZMpNZzQurLNH7mgmEvTTh2SJCa&#10;mDU+qwqnQeHKLGt5zJITlb4j0eQnejXtXBrFyoNhL81wepw5NqubsMC64wT5RJ8gO3t56Uoax8qC&#10;YTcunGI062JRJYSLXazlMl1BnuREtcFd6QtcGHbjwn0trHHVinAOnrVc1dKRUENcQrmeRrP8YNiN&#10;ebpWr87V0XI6VOIFp4oYV35WkQtVGHZjQthr5QzMfPqVKp2ZmUeo5e3x9A63WytvWYNhNybc98Ia&#10;U60Jd2Gylq/awsUpp6judqjq+2lUSwfDbkwICWtMtSbcw8NaPqvICdLBQUm6jMa1NG7+w6rubzy3&#10;RjPT+r0HmCu+WONjk1pXIFYxtwXZj4Mc2RBwManW9CmZ7G0DIHz4Y5A81h2Ma7vCwhlf5BPa3lhS&#10;OxCTNDt821ie8O1jrFBWUoegeEkNX/ptB9f/4iHXdfct0sz0ic7NzPAWK5xNYP0BrXIJoWY9DjoY&#10;G6UWPRiXmcsHtvqj2Z8txA1+Xmsj/28PRLUtZL3sDovktRKzzcooHyn5doPrFj/oZX4rbAV9oqOL&#10;Gd5irXTYO+jGZlnqn3W0irAcrOUDmxmPzRaes4nsAXeSPcLeaFKzCzKzn7IYTz5DY2sMDLsxYaZj&#10;bpAa83lSsrCWD9zAeEyPO0eE7KwPZQ+rz1Ikbd5Bo1s8GPb5hV0463EIeyU2ptnCrMxaPhDKFtbj&#10;eoU3y6Eyz/Twed9et3IxjW9xYNiN+3Ild9kmCMcdrOUCWxmPGbWD1PlQ4rDGYES4iQy+hIpGWD8Y&#10;9vmFAzLW42AXmRVZG6NW7A7FmcsFbixxVme5nZQ3fWWYILKf/Y0r/0UjrB8Me2Fb5tnw5ZyxzBRO&#10;Kc53AKrn4NSIUNqU7SxOMnMFjbE+MOyFnatuB6GuternYedzvmVqZzxWTuGNVI5JghNUG42xPjDs&#10;hYWNM18NC+VANS62GLUnLDKXA4Q3QaVm9Xyhjz0lnr51iMorXCLxMRrlwmDY9TnfTAjClcdaODsz&#10;36lGMHchySz3xUqb4ck630CjXJhaDjufmWCuwErZ4Wc/nhNmTKvO8HB7w3wzOrixwPJVQpjhD5VQ&#10;wzsEdVr31/hVI+yLm1o1b+r0vRmluDcmMVdgJS00w28OxixZw8936wPYRjSjfGG5iYyNNWa92kWp&#10;icZ5fqoR9v9e28xc6GI1e5cLQiAKXVmEg1Z4I7I2jNnCmY/5LhyBsDzVCnpOKAMN7xUFeaJPFN9F&#10;Iz03tR12/lh3IPaI2W4dEZc1eyMHGz3hU6xx5YT7Rap14QlOLe4uUJ+DbR7evzUYXQbL1RGIrd7o&#10;izaSWb6pyRvZ1OQJ927w864WL6+2eKOvsF5fLmGPecTgusp+KVNCvoVGem5qOewtnshRuhjmo2nn&#10;dPpiu0ggTrLGlu/WUDx7tRLqZtbGKqeOhKI9H5m/NgfhjdoRjA3SpdHFZm/0/dtC8cfJGyLU6OOn&#10;Gr2RE6y2jdpN9kBGZ3cuLvXTYc4Nhr00ukLCD5u84YIbHcoEMnNqL1XoItR+UjZ1krDoKkfIeDv8&#10;8TvX8/xb6WIUTUsweEmHb+RT7b7YI83ukb8w+zHgwRLKvz5p9Bo6PDYY9tIhs91VbX5+e7OOWT4n&#10;nJvvITMwhB9KjmL+lAzsISDc8PptI0LBg+Z8W338/q0h4Ut06GWhWZIuInuJe1r9kSSrz2KEWwpY&#10;y6xHhygvokNic/0vf7X/C/c9kDHTnza2zrAWtFitEvYc3WSWb/GGvYVq+fncGRazvpD9tJCk/Zm8&#10;GeD/EGrW8/UI4yEhj5I35b10qBWhmx+7tN0X2VPK8oNGa3d7QnmJDsU6rPfxi1gLWaxWC3uObSOJ&#10;65rdfEUP6HRL6uqd4cSddGim0O7jX2CORadwPYAV5kLCh7QPlevzquVivTtclrC3eXmBNmlJOrz8&#10;FzoDsRY9NX05bfaGT5KyYleHX/hy8+DgRXQ4psFp2nlt3shB1tj0CLcEs8KsR3tMvY8OwxrsGBGu&#10;bvVF1rQGInuMCjXyRk/0K7RJS9OpaW/ZEo7/aIM/srbNH42SN3tJu/nZNnsjJ9tIvdzij2zYHIj+&#10;HM6a0K6rRnuQ/7zRcgYOsg8bLWUE9QAdAmIVdoQT93YE4lub3BGuibwBmnzhTIsvAscyx7O+/mA3&#10;+xgJ9dEWPz9JwhAn5Ym9w8e/2B0QF/cEk++hzVqKLrJ8RgNPji+YYS4kOUgVafeIFekJBi/odLsv&#10;htN53Tx/Kdg6HHtna+y0ucc6ufA7tvpSb+8JnrqAvtTSdITiVzX6+FdZYS6k0Y89Qt3uEsXL6RAQ&#10;xBygfNvo54OsMOvx5bjhq8+/pUNAEPPYPiLcZLSU2cMbu9+di6tpeKPRISCIeZAD51FWmAvZWcLd&#10;kEeE9Adp9whiHk2eSBsrzHrsM3ivjEOQrqXdI4h5bAnFHmAFWY+GP6sqpH5Cu0cQ8+hUlIuLuW8o&#10;356wsXtlHHF5O+0eQcylPRAdZoW5kPDJL1aYC+kQlGnSbW38mXnkjUWzn7+HFeZCwh2drDDrsU9U&#10;P0K7RxDz2BSMfpMVZj0a/UC2XVRvo90jiHl0u0KXs4Ksxxcixu6C5AR5Oe0eQcylzRsbZ4W5kPBB&#10;F1aYC8kJylbaNYKYy5ZAvJkV5kLCl8sa+WyqIyEHadcIYi6bQ4nPGbl1AL56sNiww3f3DCaU4yPp&#10;sVvL8veYEKQYmrziu5q8kWP5QYa7G+H7f+C7duAD42BXKKZtIaULuC0saNuJHjmt+dTRrJHRsayx&#10;zJimTExknZqe1o4enWEqjk200iEgiDkkM5krwunRV5Jj49r49FTWCeIkCSo4NXPa6TxniKwAF2N6&#10;YmKGDgFBzCE5NpFkhbHSjk5ManQICGIO0vjkOCuMRoXSJTM1mVUaH9dgj5EghtOZrIHUqDYsp7Ru&#10;UhbRISCIOQxKqdDpkoWUMFOnzUxOaqNUldTeINTiEFTQIcpaH/GQkNR2hcWs+TW/XuGTX3QYCFJ5&#10;Gn3RFXAaEdxIhQNUsJgvejLi6uHwe+kwEKTyNPr537KCaIZrfLEP0GEgSOVZ7+MfYgXRDDHsiKk0&#10;+mL/ygqiERu9r7mepYd/pdEbHm30haVGT+R7dAgIYg4wuzZ5wvN+4+9qN6+tcke151xRbeWwkHXF&#10;kKA9PSRmXdYvZX00z1875TP+H7XOodxOu0WQ6tDoCV2z3jVyXWMg/I/1w7G/+02/NPMIhNOplFH5&#10;6P0vx/+Kdokg1mCpU9rNDqwxlzikk0udBv76NYJUmkWHRi5b6pBOsYJrxIedso82jSDWYwknP8EK&#10;rhEf7pO+SZtFEOtRd0i6jJQzSVZ4i3EpJ2+kTSKIdXn4iPKZJQ7lVVaI9UiCnq47gt8ChtQISx3K&#10;HawgFxLeJA/2Jz9Bm0GQ2qCOk/+N1PACK9QslzglaUmf8jX6cgSpLep6E+9eYk8uJaWJfYlTmZkd&#10;8KWcdGIpp7iXOpVli3v599GXIUjtUzcofZLM9v++1KHeueSwcO2i5yXT/04UgiAIgiAIgiAIgiAI&#10;giAIgiAIgiAIgiAIgiAIgiAIgiAIgiAIgiAIgtQKmnaObTjV9tSg+hH6CIK8MVnhVj7bMCyfqh+U&#10;bfQhBHnj8fTL8bfVD0sDK92qBj7rkr5Ef4UgbyxsLvXxXNBB25B08Lud2lvorxHkjcEKJ//x/KDn&#10;fMYl19OnIEjtA+XLSpccZIXd5lann3KNXk6fiiC1S12d9uYGt7yWFfSc9S45sIIfu5S+BEFqExL0&#10;/2QFfLb17uQy+hIEqT3qh4QPkrAfY4X7LIflk/WD0rfoSxGktmhwyfuYwZ7DhmE1CvU9fTmCWB+o&#10;0+uHpd+xAl1Im0veX8fzb6VNIYi1qR+SP6+7fJktKWcahuW7STPnnG4NQSzKk57MFXA6kRlkncIb&#10;pX4ghVdXEWtT75Z2swJcrLZhxVN/JH0JbRZBrIVtSPk1K7hGrR9WttGmEcQ6PDGU/qDNpR5lhbYU&#10;Sf1/C+0CQarPc/7Eu21uZYwV1lJtcMknnhyUPkm7QpDqYvMoq+AedVZYy+RgfRDrd6TKkDr9DkY4&#10;y67NrS6nXSKI+Wiadk6DW1VY4ayEK1zpj9OuEcRcGobVTaxQVsqGYcVd59bOp90jiDmQg8bLbMPy&#10;BCuUldLmlo/bXKkv0iEgiDnY3MpvWIGstKRsCndq+FE+xCTquMSFZFY/yQqjGdq86ufoUBCksqzw&#10;pK9lhdAsn3Wlb6dDQZDKYnON3sYKoVmSA+Pf06EgSGVpcCuPskJolrYh6RAdCoJUFnJw2s4KoVna&#10;3LKPDgVBKovNrW5mhdAsMeyIaax0Ka2sEJolhh0xDZurvPetF2uDS3bRoSBIZYFTf6wQmqXNJa+l&#10;Q0GQyvL0kPB5VgjNEu60pENBkMqystd9sW1YnmQF0QxtvtFP0aEgSOVp8KZ+WuEPbDC1uVIROgQE&#10;MYcVA2OX1g8raVYgK2U9fMVGf/ITdAgIYh4NQ8ovWKGslOTAtOe7nZ14xyNSHRpc8i5WMMttw6AS&#10;rtueuJB2iyDm86R06iK4x5wV0LIaSF9Lu0SQ6vHMsPzeBldlAm9zK9O2YfkLtCsEsQY2l/JHUlcf&#10;Z4XWiPVudffTA+m/ps0jiLVYMaT+CwlqxGjo4XQmOQ4Q64dTP6FNIoh1eY7TzlvpVq6yuVM7WYGe&#10;y2dcss/mS30R/yABUpM85U+8mwT/+pXD8g9WelKPwJ+CJOVOd4NLeW6lR32sYUi9q96tfB3+JA19&#10;iQ7e9Kb/BzJJ3tNuPAIbAAAAAElFTkSuQmCCUEsDBBQABgAIAAAAIQBpCd/s4QAAAAwBAAAPAAAA&#10;ZHJzL2Rvd25yZXYueG1sTI9BS8NAEIXvgv9hGcGb3ayhwaTZlFLUUxFsBeltm0yT0OxsyG6T9N87&#10;nvQ0vJnHm+/l69l2YsTBt440qEUEAql0VUu1hq/D29MLCB8MVaZzhBpu6GFd3N/lJqvcRJ847kMt&#10;OIR8ZjQ0IfSZlL5s0Bq/cD0S385usCawHGpZDWbicNvJ5yhKpDUt8YfG9LhtsLzsr1bD+2SmTaxe&#10;x93lvL0dD8uP751CrR8f5s0KRMA5/JnhF5/RoWCmk7tS5UXHOk3ZyVMlSoFgRxon3O7EqzheJiCL&#10;XP4vUf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Nxby28E&#10;AADjCgAADgAAAAAAAAAAAAAAAAA6AgAAZHJzL2Uyb0RvYy54bWxQSwECLQAKAAAAAAAAACEAg/1K&#10;Q0EaAABBGgAAFAAAAAAAAAAAAAAAAADVBgAAZHJzL21lZGlhL2ltYWdlMS5wbmdQSwECLQAUAAYA&#10;CAAAACEAaQnf7OEAAAAMAQAADwAAAAAAAAAAAAAAAABIIQAAZHJzL2Rvd25yZXYueG1sUEsBAi0A&#10;FAAGAAgAAAAhAKomDr68AAAAIQEAABkAAAAAAAAAAAAAAAAAViIAAGRycy9fcmVscy9lMm9Eb2Mu&#10;eG1sLnJlbHNQSwUGAAAAAAYABgB8AQAASSMAAAAA&#10;">
                <v:roundrect id="Rectangle: Rounded Corners 2494" o:spid="_x0000_s1045" alt="&quot;&quot;" style="position:absolute;top:643;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2FxQAAAN0AAAAPAAAAZHJzL2Rvd25yZXYueG1sRI9Ra8Iw&#10;FIXfB/6HcAd7GZoq3ZidUaoo29uo8wdcmmtTbG5Ck9n6781gsMfDOec7nNVmtJ24Uh9axwrmswwE&#10;ce10y42C0/dh+gYiRGSNnWNScKMAm/XkYYWFdgNXdD3GRiQIhwIVmBh9IWWoDVkMM+eJk3d2vcWY&#10;ZN9I3eOQ4LaTiyx7lRZbTgsGPe0M1Zfjj1XwMmRel6W87J8/qi8/yO1umxulnh7H8h1EpDH+h//a&#10;n1rBIl/m8PsmPQG5vgMAAP//AwBQSwECLQAUAAYACAAAACEA2+H2y+4AAACFAQAAEwAAAAAAAAAA&#10;AAAAAAAAAAAAW0NvbnRlbnRfVHlwZXNdLnhtbFBLAQItABQABgAIAAAAIQBa9CxbvwAAABUBAAAL&#10;AAAAAAAAAAAAAAAAAB8BAABfcmVscy8ucmVsc1BLAQItABQABgAIAAAAIQATtp2FxQAAAN0AAAAP&#10;AAAAAAAAAAAAAAAAAAcCAABkcnMvZG93bnJldi54bWxQSwUGAAAAAAMAAwC3AAAA+QIAAAAA&#10;" filled="f" strokecolor="#96c225" strokeweight="4.5pt">
                  <v:stroke joinstyle="miter"/>
                </v:roundrect>
                <v:shape id="Text Box 2" o:spid="_x0000_s1046" type="#_x0000_t202" alt="Turn off the &#10;" style="position:absolute;left:17825;top:4436;width:22321;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b+xQAAAN0AAAAPAAAAZHJzL2Rvd25yZXYueG1sRI9Ba8JA&#10;FITvBf/D8oTeml1Fi4lugihCTy3VttDbI/tMgtm3Ibua9N93CwWPw8x8w2yK0bbiRr1vHGuYJQoE&#10;celMw5WGj9PhaQXCB2SDrWPS8EMeinzysMHMuIHf6XYMlYgQ9hlqqEPoMil9WZNFn7iOOHpn11sM&#10;UfaVND0OEW5bOVfqWVpsOC7U2NGupvJyvFoNn6/n76+Feqv2dtkNblSSbSq1fpyO2zWIQGO4h//b&#10;L0bDfDlL4e9NfAIy/wUAAP//AwBQSwECLQAUAAYACAAAACEA2+H2y+4AAACFAQAAEwAAAAAAAAAA&#10;AAAAAAAAAAAAW0NvbnRlbnRfVHlwZXNdLnhtbFBLAQItABQABgAIAAAAIQBa9CxbvwAAABUBAAAL&#10;AAAAAAAAAAAAAAAAAB8BAABfcmVscy8ucmVsc1BLAQItABQABgAIAAAAIQCwzob+xQAAAN0AAAAP&#10;AAAAAAAAAAAAAAAAAAcCAABkcnMvZG93bnJldi54bWxQSwUGAAAAAAMAAwC3AAAA+QIAAAAA&#10;" filled="f" stroked="f">
                  <v:textbox>
                    <w:txbxContent>
                      <w:p w14:paraId="39A1BCC6" w14:textId="77777777" w:rsidR="00863E0C" w:rsidRDefault="00863E0C" w:rsidP="00863E0C">
                        <w:proofErr w:type="spellStart"/>
                        <w:r w:rsidRPr="00863E0C">
                          <w:rPr>
                            <w:rFonts w:eastAsia="Calibri" w:cs="Arial"/>
                            <w:color w:val="000000"/>
                            <w:sz w:val="36"/>
                            <w:szCs w:val="36"/>
                          </w:rPr>
                          <w:t>Fecha</w:t>
                        </w:r>
                        <w:proofErr w:type="spellEnd"/>
                        <w:r w:rsidRPr="00863E0C">
                          <w:rPr>
                            <w:rFonts w:eastAsia="Calibri" w:cs="Arial"/>
                            <w:color w:val="000000"/>
                            <w:sz w:val="36"/>
                            <w:szCs w:val="36"/>
                          </w:rPr>
                          <w:t xml:space="preserve"> 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9" o:spid="_x0000_s1047" type="#_x0000_t75" alt="Torneira a pingar" style="position:absolute;left:32401;top:2625;width:7741;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Q5xAAAAN0AAAAPAAAAZHJzL2Rvd25yZXYueG1sRI/RagIx&#10;FETfC/2HcIW+1awLtXU1ShGEUhHU7gdcNtfs6uZmSaKuf28EoY/DzJxhZovetuJCPjSOFYyGGQji&#10;yumGjYLyb/X+BSJEZI2tY1JwowCL+evLDAvtrryjyz4akSAcClRQx9gVUoaqJoth6Dri5B2ctxiT&#10;9EZqj9cEt63Ms2wsLTacFmrsaFlTddqfrYLNp8nWN3+05rD63balP23DpFTqbdB/T0FE6uN/+Nn+&#10;0Qryj3wCjzfpCcj5HQAA//8DAFBLAQItABQABgAIAAAAIQDb4fbL7gAAAIUBAAATAAAAAAAAAAAA&#10;AAAAAAAAAABbQ29udGVudF9UeXBlc10ueG1sUEsBAi0AFAAGAAgAAAAhAFr0LFu/AAAAFQEAAAsA&#10;AAAAAAAAAAAAAAAAHwEAAF9yZWxzLy5yZWxzUEsBAi0AFAAGAAgAAAAhAArq1DnEAAAA3QAAAA8A&#10;AAAAAAAAAAAAAAAABwIAAGRycy9kb3ducmV2LnhtbFBLBQYAAAAAAwADALcAAAD4AgAAAAA=&#10;">
                  <v:imagedata r:id="rId17" o:title="Torneira a pingar"/>
                </v:shape>
                <w10:wrap type="tight"/>
              </v:group>
            </w:pict>
          </mc:Fallback>
        </mc:AlternateContent>
      </w:r>
      <w:r>
        <w:rPr>
          <w:rFonts w:cs="Arial"/>
          <w:noProof/>
        </w:rPr>
        <mc:AlternateContent>
          <mc:Choice Requires="wpg">
            <w:drawing>
              <wp:anchor distT="0" distB="0" distL="114300" distR="114300" simplePos="0" relativeHeight="251681792" behindDoc="1" locked="0" layoutInCell="1" allowOverlap="1" wp14:anchorId="357536F7" wp14:editId="67E391BF">
                <wp:simplePos x="0" y="0"/>
                <wp:positionH relativeFrom="margin">
                  <wp:posOffset>107315</wp:posOffset>
                </wp:positionH>
                <wp:positionV relativeFrom="paragraph">
                  <wp:posOffset>6200775</wp:posOffset>
                </wp:positionV>
                <wp:extent cx="5869940" cy="1068705"/>
                <wp:effectExtent l="19050" t="19050" r="35560" b="36195"/>
                <wp:wrapTight wrapText="bothSides">
                  <wp:wrapPolygon edited="0">
                    <wp:start x="280" y="-385"/>
                    <wp:lineTo x="-70" y="-385"/>
                    <wp:lineTo x="-70" y="20406"/>
                    <wp:lineTo x="210" y="21947"/>
                    <wp:lineTo x="21380" y="21947"/>
                    <wp:lineTo x="21450" y="21947"/>
                    <wp:lineTo x="21661" y="18866"/>
                    <wp:lineTo x="21661" y="1925"/>
                    <wp:lineTo x="21591" y="0"/>
                    <wp:lineTo x="21310" y="-385"/>
                    <wp:lineTo x="280" y="-385"/>
                  </wp:wrapPolygon>
                </wp:wrapTight>
                <wp:docPr id="227" name="Group 2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69940" cy="1068705"/>
                          <a:chOff x="0" y="944"/>
                          <a:chExt cx="6072505" cy="1214120"/>
                        </a:xfrm>
                      </wpg:grpSpPr>
                      <wps:wsp>
                        <wps:cNvPr id="2495" name="Rectangle: Rounded Corners 2495">
                          <a:extLst>
                            <a:ext uri="{C183D7F6-B498-43B3-948B-1728B52AA6E4}">
                              <adec:decorative xmlns:adec="http://schemas.microsoft.com/office/drawing/2017/decorative" val="1"/>
                            </a:ext>
                          </a:extLst>
                        </wps:cNvPr>
                        <wps:cNvSpPr/>
                        <wps:spPr>
                          <a:xfrm>
                            <a:off x="0" y="944"/>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7" name="Text Box 2" descr="Rinse your&#10;"/>
                        <wps:cNvSpPr txBox="1">
                          <a:spLocks noChangeArrowheads="1"/>
                        </wps:cNvSpPr>
                        <wps:spPr bwMode="auto">
                          <a:xfrm>
                            <a:off x="841029" y="416460"/>
                            <a:ext cx="2085243" cy="450019"/>
                          </a:xfrm>
                          <a:prstGeom prst="rect">
                            <a:avLst/>
                          </a:prstGeom>
                          <a:noFill/>
                          <a:ln w="9525">
                            <a:noFill/>
                            <a:miter lim="800000"/>
                            <a:headEnd/>
                            <a:tailEnd/>
                          </a:ln>
                        </wps:spPr>
                        <wps:txbx>
                          <w:txbxContent>
                            <w:p w14:paraId="09A4863F" w14:textId="77777777" w:rsidR="00863E0C" w:rsidRDefault="00863E0C" w:rsidP="00863E0C">
                              <w:proofErr w:type="spellStart"/>
                              <w:r w:rsidRPr="00863E0C">
                                <w:rPr>
                                  <w:rFonts w:eastAsia="Calibri" w:cs="Arial"/>
                                  <w:color w:val="000000"/>
                                  <w:sz w:val="36"/>
                                  <w:szCs w:val="36"/>
                                </w:rPr>
                                <w:t>Enxagua</w:t>
                              </w:r>
                              <w:proofErr w:type="spellEnd"/>
                              <w:r w:rsidRPr="00863E0C">
                                <w:rPr>
                                  <w:rFonts w:eastAsia="Calibri" w:cs="Arial"/>
                                  <w:color w:val="000000"/>
                                  <w:sz w:val="36"/>
                                  <w:szCs w:val="36"/>
                                </w:rPr>
                                <w:t xml:space="preserve"> as </w:t>
                              </w:r>
                              <w:proofErr w:type="spellStart"/>
                              <w:r w:rsidRPr="00863E0C">
                                <w:rPr>
                                  <w:rFonts w:eastAsia="Calibri" w:cs="Arial"/>
                                  <w:color w:val="000000"/>
                                  <w:sz w:val="36"/>
                                  <w:szCs w:val="36"/>
                                </w:rPr>
                                <w:t>tuas</w:t>
                              </w:r>
                              <w:proofErr w:type="spellEnd"/>
                            </w:p>
                          </w:txbxContent>
                        </wps:txbx>
                        <wps:bodyPr rot="0" vert="horz" wrap="square" lIns="91440" tIns="45720" rIns="91440" bIns="45720" anchor="t" anchorCtr="0">
                          <a:noAutofit/>
                        </wps:bodyPr>
                      </wps:wsp>
                      <wps:wsp>
                        <wps:cNvPr id="2518" name="Text Box 2" descr="with"/>
                        <wps:cNvSpPr txBox="1">
                          <a:spLocks noChangeArrowheads="1"/>
                        </wps:cNvSpPr>
                        <wps:spPr bwMode="auto">
                          <a:xfrm>
                            <a:off x="3557069" y="416460"/>
                            <a:ext cx="918858" cy="450019"/>
                          </a:xfrm>
                          <a:prstGeom prst="rect">
                            <a:avLst/>
                          </a:prstGeom>
                          <a:noFill/>
                          <a:ln w="9525">
                            <a:noFill/>
                            <a:miter lim="800000"/>
                            <a:headEnd/>
                            <a:tailEnd/>
                          </a:ln>
                        </wps:spPr>
                        <wps:txbx>
                          <w:txbxContent>
                            <w:p w14:paraId="07BEDEA8" w14:textId="77777777" w:rsidR="00863E0C" w:rsidRDefault="00863E0C" w:rsidP="00863E0C">
                              <w:r w:rsidRPr="00863E0C">
                                <w:rPr>
                                  <w:rFonts w:eastAsia="Calibri" w:cs="Arial"/>
                                  <w:color w:val="000000"/>
                                  <w:sz w:val="36"/>
                                  <w:szCs w:val="36"/>
                                </w:rPr>
                                <w:t>com</w:t>
                              </w:r>
                            </w:p>
                          </w:txbxContent>
                        </wps:txbx>
                        <wps:bodyPr rot="0" vert="horz" wrap="square" lIns="91440" tIns="45720" rIns="91440" bIns="45720" anchor="t" anchorCtr="0">
                          <a:noAutofit/>
                        </wps:bodyPr>
                      </wps:wsp>
                      <pic:pic xmlns:pic="http://schemas.openxmlformats.org/drawingml/2006/picture">
                        <pic:nvPicPr>
                          <pic:cNvPr id="2527" name="Picture 2527" descr="Mãos">
                            <a:extLst>
                              <a:ext uri="{C183D7F6-B498-43B3-948B-1728B52AA6E4}">
                                <adec:decorative xmlns:adec="http://schemas.microsoft.com/office/drawing/2017/decorative" val="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769417" y="117696"/>
                            <a:ext cx="758190" cy="984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7536F7" id="Group 227" o:spid="_x0000_s1048" alt="&quot;&quot;" style="position:absolute;left:0;text-align:left;margin-left:8.45pt;margin-top:488.25pt;width:462.2pt;height:84.15pt;z-index:-251634688;mso-position-horizontal-relative:margin;mso-position-vertical-relative:text;mso-width-relative:margin;mso-height-relative:margin" coordorigin=",9"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6KsmwQAAFMNAAAOAAAAZHJzL2Uyb0RvYy54bWzUV+Fu2zYQ/j9g70Bo&#10;wP41llTJtrQ4hee0QYG0C5IM/U1TlEVUIjmSjpy9zh5lL7Y7UrITN0W3bNi6AJFJkTzefXff3en0&#10;1a5ryR03Vii5iJKTOCJcMlUJuVlEP9++eTGPiHVUVrRVki+ie26jV2fffnPa65KnqlFtxQ0BIdKW&#10;vV5EjXO6nEwsa3hH7YnSXMJirUxHHUzNZlIZ2oP0rp2kcTyd9MpU2ijGrYW352ExOvPy65oz91Nd&#10;W+5Iu4hAN+efxj/X+JycndJyY6huBBvUoM/QoqNCwqV7UefUUbI14hNRnWBGWVW7E6a6iaprwbi3&#10;AaxJ4iNrLozaam/Lpuw3eg8TQHuE07PFsvd3F0bf6CsDSPR6A1j4Gdqyq02Hv6Al2XnI7veQ8Z0j&#10;DF7m82lRZIAsg7Ukns5ncR5AZQ0gfzhXZNn4/vVwdhrP0hy2h7NpkiWpd8hkvHrySKFeQ4jYAwr2&#10;76Fw01DNPbi2BBSuDBHVIkqzAhSStINYvYbooXLT8pJcq62seEVWykgIduK3ecT84T1+trQA5WfB&#10;24MwwvdFCGipjXUXXHUEB4sIQkJWqJkPN3p3aR3oAZCN+/Byqd6ItvWx3UrSg5tmSY5OokCxuqUO&#10;hp0Gc63cRIS2G+Auc8aLtKoVFR5HQdZs1qvWkDsK/CmmqzT13oXrHm3Du8+pbcI+vxSc3QkH9G5F&#10;t4jmMf7hazjdSpTOPUEHC9C9ATwcrVV1Dy4xKjDWavZGwCWX1LoraoCiYA2kHVhtlPk1Ij1QGMz5&#10;ZUsNj0j7VkJ0FEmGken8JMtnEF3EPFxZP1yR226lwMoEEpZmfoj7XTsOa6O6D5BtlngrLFHJ4O4A&#10;3DBZuZBaIF8xvlz6bcBzTd2lvNEMhaPdCNft7gM1enCqg3h4r8aIpOWRW8Pe4Njl1qlaeJ8fcAJM&#10;B3Ygif8NmuTJbKTJLQbzj2pH0ohU3DKA4FpIy8m92prvv9stf0Cno1pAM2QKcTvYPoJh9aViHy2R&#10;atUA2/jSGNU3nFbgwcSHy4OjQQ6GCVn371QFLKUAiEf1KF3NsyROi4hAXsqSaTYdcv3IvDSe52n2&#10;MiSfLI/jpBhic5QzEmok3l/lXJEDWYLT9mx8kg+0RHNfy8oT1lHRhvHAE+/aAzPcbr3zqSoojOAc&#10;keWf5cUY5pAzwnAI8q8sHKHPCFn7iXDshWv+kxh8meezePr5ICyS+TwHzbF4/i9jMBTsrz0GtWAl&#10;/A/9E4w+6Ry+3GfCKbfF2hJ61e5Pyeio+bjVL0IJEGvRCnfv21bIC6iUvLsSDPsFnDxoQvJ0n11h&#10;A95LUv9uyK/vfv9NWYzo8VyQApVFsKNsajXkrTGTPt4+wekjFdat0GPpx/FgLGT0o37zCbxCL3uu&#10;2Lbj0oXm3HDoNeDLwDZCWyimJe/WvIIm5m0FZZbBh4GDDK6NkA6tga7CGe5Yg8MaWhDsc+A9thvj&#10;glf6oCeaEHLj2DTu+9V0Ni0yLFPYmSYwmYY7xgowy+dJAXUcyVfMM2hFcR3uelYB8HoFTfwQFPNV&#10;2XfuXuzwlYGfBg/nftfhW+jsDwAAAP//AwBQSwMECgAAAAAAAAAhAIEs/a6jJAAAoyQAABQAAABk&#10;cnMvbWVkaWEvaW1hZ2UxLnBuZ4lQTkcNChoKAAAADUlIRFIAAACwAAAA0AgGAAAAp0PrBAAAAAFz&#10;UkdCAK7OHOkAAAAEZ0FNQQAAsY8L/GEFAAAACXBIWXMAACHVAAAh1QEEnLSdAAAkOElEQVR4Xu2d&#10;DZwcZX3HE6CAKFYBEZsqKloL1RYFtVoh2mKlFWmsOQO3M5dAaNDA5e1ud2ZuZ26Ieb3b3Zk98IMi&#10;LSB8bMtVAsntzN3lbZPc5W5n9hJeFUUBQV5EbBERMJC4ff57z1729v57+zYzuzt5fp/P94NeZuaZ&#10;2f9/nvk/b/9nDlPzy7pJPH0iGvpSWhM22npo2IqFUrYmfC8VDS54INJxJj2MiamxlFHnHGdpYiAd&#10;l560dOEQ+W9mOsKb5N+fsuJiizpnznH0NCam+suOht+b0oJ32cRJZzrudCxNeCWlCetNtf3t9HQm&#10;pvrJjgofJyHCE5izFoPUxH8kjrx9YrPwp/QyTEzeKx0PfTGlC09jTloKCDNsTVpPL8XE5K1SPcGL&#10;MMeslBFt1QfpJZmYvFFa7/h0WhN/iTlkpdh6MEEvy8Tkvka00F+Rz/8rmDNWAzTqrI3i6fTyTEzu&#10;ye4JfsSOCQ9ijlgtxIFftTWRhRFM7irV1/72tC4NYk5YC8yBmVxXv6qeSMKG3ZgD1gqEEEl1zRm0&#10;KCYmZ5VU1RNgWBhG0jAHrBUrLhygRTExOa90VLzS0sQ3MOdzAjsmXkWLYmJyVhNR8TJbF17HHM8R&#10;dPH5pLr4ZFqco1LVOccdiITPTmvS3+UYj0vvhr/TQ5j8LGtztrvsF6jjOQAMJ9ua4MZI3Ny0FvwE&#10;efHSWLkpTbIntOBFGXIcPZ7Jb4JpjylN3I85gFPYmvh8Ohb6FC3SER3QQ+faung3uf5rheVNQxMP&#10;k7h+p9PlMzWAkurKd1iaMI4a3kHGo5130CJr1pMkDLG04DVVhTta179kMqw29oUgPkzrwp1u9Tjk&#10;IC/IzyeiznSd7Y90fDQdF01y31XF6qTGfj59I6uJm16jPcFTiWNtxIzsLOJraS20kBZbtcZiq99i&#10;xwUOGoJ4OeVjxcRkv9pyIr00U7PpEVU9MaUJMcy4pbC0UGYsuiazr2dFltHelZlULIgeC1jx0H/e&#10;vXrhW2jRVWl8k/D+cU0acLSHhIQg9PJMzaRMS8vxli4IpNFWdl8vOT4z2rMqs3Pdv2UGu9soizPD&#10;N1xFuDozpC7JbF97dWbfpnbS6j/qzMTZf21Fxb+gRVcsqHVJQ+1fSSPssfz7cQKbxP1Jdf4JtCim&#10;ZlE6JsYrGagA592+9pppjrt3c3u2JiYhCCWUrYmHiEMPqYsz+zavgPNetyPiJ2mxFWsyxBG/T66D&#10;rLerHXLdX5AG3XtocUzNIOK815MY8neYQTHGY53EeZdOOS/UtPtJ+EAaQujxEErs+NZkLb173bKt&#10;GVWteBAhOyAREy+1NXECK8MxNOmXbFJRE8mKhVphMAE1ZhF2b/jGlPMC47PEujlSpDaGYw2F/6Op&#10;BP6BFl+2bC2kujmUncPSpKfuj3XNo8UyNaqgFiSfyyWVfoonHXHxlPNC/Isdh7F30/XUibmnty27&#10;7BR6K7Np7nhE/LQdE4ew67mBTRqFtGwmtwTDn9CC71db3gaAM0wsW/Yn9J/L0dy01vl3pMH2B8yI&#10;s7Fr/fTaF5wSOw4jRUKP3HlmOPCP9F5QQY8I+ZwvTOnii9i13ABqeEvvPJ/eApPTSs6ff4Ip8/9M&#10;+KHR3TY2qPAPAabCWYMKN5xQ+JtNObAwubzlbfQUVLYuXG3p4m8xI84GhAqDpDGWc0JomEHXGXYs&#10;Rr4DD4X5dno7M3R/bPU8EpP/VyU9Ik5AvkYRegtMTuu+4OWnGjLfZyiBN/IdCLqpdq2/Nlsz7vjW&#10;NdkuLFNue2qAOLLZfulJ9PQpWbHOS6vp9IcG2r7N7VMOCOwgDbliDTeMvZvyzpf5IL2lKcGcYwgZ&#10;LD30M+x8V9FDO8Y3rHg3vRUmJwXhwoDC3T3NeYizQu1HatMpI4AzQdfV3s3XZ0yl7c2E3HpbkoQY&#10;9DJzxmLSfFLzVvVJhnJ2rlt21AEJ+3ra0WOLAS/X1PkFDpzpz/ZDRyxNeBU711U04YnRnuCf0Vth&#10;clpD4barSKjwWs74229YSj7HIdwYFBgNG1TaDidkLgbXsGLipdWEDTmgPOgum3JAAjTosGMxxiJr&#10;pp1LnucbcF/QPZaKihekdGEPdp6b2HHhCHkx941vkFjN66aMcGAs3/jldFtBbQzdXSRePrR97TWr&#10;UnHhuUq7y/KZ9vknwEgb9Adjx2LsLmj8DcqBy+HZ0vHQUhiZw85xG1LbW/sjKsuU6aYSXa3n5xt+&#10;x9prUGNg7Ke1HomVD0NogR1TDvAygMPm30cOCAuS5EUZ6V1Z1KGh7PyBD2DPhusvsnXpDuz4coCR&#10;vrFoxxTj0c5sOdixhWQbh5p4F4m5XVkFwpSnAbn1h/mG37XuWtQoGGBUaOjBeeBg2DHlsD+yeqr8&#10;UkB5ezZdlx1qPno+vEhHey8S4bZXUvFQVV8EcFJotOaXmQ/0S4NDY+dOoUt3PtbXPqOB2xCyNeEr&#10;5Me7Mx0T7odPE/xIthb6DXnbf0pinnvJ/1fsPuHj/S0tx9NTGlZ3tQfebubFvsCejctxoyBAjZiL&#10;W3dv+Ga2JsWOm41sKFL4+S8TqHWTpFx46fL/Do1BrKzZgBp3T3Yg5OiLkAOeMdcDk/t36J2BPmo4&#10;b+oauvj7CU1UK+wz90Yjm8R3WnpoNP+hi2Fr4mE7LiYORDrObmRH3toV+FsYes03FtRu2DNh5Dvw&#10;jm8tLfsTmw/E28XCh2qB7jisrGLASwTPXXgduC+o3fOPBYeFl3XqGOLIMBcDBinSmhRqyDVwsHbL&#10;iovJ/AcpB/Kwr5Dzvtuos4+MMHeVUw4M/62k1yDH/t7yw4dyKdWDUkhh/zMAX4XZXkjo9RhSJ7vt&#10;dq275mX4MjdsZUUcUcceolzsmPhkOiZ94ZYG+7QkFE6uxYEhFsz/5EJMjB03G4UTd2oFPvOVhDJj&#10;EXiG6dfYTr4m2LGFjPaumjrnvuAVjdnPa0ekj1a7DiofS5d+S1qmCr1sQ8gM8zflGw6o3IGPnguT&#10;z7HjZmPohul9v7UC8W+5DgyDJ1iDbaTM54BycoMnRjiwhv6sjaUJTViJ3Xy1kE/NQCrS8QF6+bpp&#10;m3rZKYPd3JZC40F8BzEdBnxSIQbMMVrw+d9bgfMDIz0rp53vBMkNy8t24MIXEIDGWn4PRymgEQnn&#10;mTKn0p+2bB3sk96VnfSki6tsPfQd6Hoj7afNEI6M9wQ/7MgXmxjqJuzGq2Wya0d8hDTyql414IT6&#10;l89/m6lwA4UGBCCexRgGSI2TA/6Wfx44P/bMxdhOnCX/fCeAVRlYWYWAk8JKjsLzxyoMg6px4JHN&#10;K96X1oTbYG4w+QqgX3fid7+2tdDtz6pqOdNCi8tpB85BHPg1KyosmVCX1XaDVcqUFr7LgFlmBQas&#10;BfgcY8+KAbVfrg/ZKeB60KeMlZdPsV4HcEbs+GLAdXIvQSkHhjWBUGmRGvZmUoH9L3Y9jJQeejzd&#10;J32BXqZykTflGuzCziC8acVCG2hRnsoNB4Z+Wfw5ZzICcymQa9QCfBEg1MHKywd6T3Kxa/65lTZC&#10;80MgI8z9Pf1pZ2hnbPU8CB3J17fi+dHwxU7FhZfGe1Z8mF6uMh2IiR/CLuwoMcFM93aeQ4v0RNBq&#10;HpQDP803Yq2U68BQc+2eZbSrWmARKFZeIVjtuz3b51u69s4BXXW54WtSEbyxQ2iZsZXX/kjHJ1Oa&#10;8D1SCb6MXaMidPF5Ww9+hF66MpG34IfoRR3E1qQJyE5Oi3RdiXDr2YMK90yhIWuhXAeGBiA24lUr&#10;5fSgwMszW9kweAHhTamGIMTauXMSSuAg/VlBc5O9nWdBgww7ryZiwj2PtVcxRD3e2/nXTmRmKYkm&#10;/QaWuXgxmlNPB3aj9wEoHDXDKLfmh94IGODAeiTgb/mjh9AdCb/pwbj84XE99B3i/K74CnnxX7Wj&#10;wewsu4oEDmXp4gbsok5jxYSXyCfH9URwWzoXnWMq/P/lG61WynHgbMOHjmA5DVZePjPmDJcFzTdB&#10;R+Xg/pMbl0/9O6l93xjsXrLS0iQxBbYrKNNpYGNzasLK9GhP8FQSiO/ELuo0pJxXyA8lqarqWgaX&#10;7TJ/7nRD1U45Doz1vToB1JhYeTnA8aqdNARAow/On/H1UNveGI90eDbfGHyDmrAqzSW1404rLhzB&#10;Lu4o0D+oi2FYCkPLdlT1cGBwoj0bZzagnKDU6mXonSjst3aCSpb9OwH5DX9HTVidoLcgFRd/gl3c&#10;aUisdcjWxB/AEnBavGMaVtsuxgxSC6UcGGLH6XnOnANGBbEyc+ykmXucBlJbYeW5BfGHLdSE1Sut&#10;dX3C0sRnsQKchhj9CLnp7zu54zosMExuuPa/MYPUQikHzp8A7ySTfbjFJ5nnVo44DYQVWHmuoQkv&#10;748IF1Mz1iZ7cgVu1YsYK4E68bgTo3apGzs+kNalg3s3tk+bheYEpRx43+bJzDlOA+UWm0IJYcuu&#10;gtXOTlHpvONaIZXm9x2b0QiJiokDh7GC3AJaoPsjHVUtEhyOdLw1HZOWkus8DtdyehojUMqB4d+x&#10;82oFHBQcFSvTjSFrAGr9SudN1AKpxEYPuLE0P6WL22C4DyvUDYihdlWafdFUA29PxYPb8hufuWyO&#10;TjKbA4OxsXOcoFhNCE69s2C5kVNUMm2zFsC3SDnjtyy7wJ255GPq6tOsuJTCCncLSEZXTqKM+/WV&#10;7yDHh8jbO2MbK6eX8QCzObAbNX4OqGWxMiExC3a8E8BcDqxMx4mJ5kRceB81qTsa07q+YsXF36M3&#10;4BKWLt1WbFhxG4mVYQWIHRN+jJ0LYEaplWIODPFp4eQZxyDhAVYm1I7QN4yeUyskfMDKdBKYZkm+&#10;7jdSk7orFVKJxsW12I24BWnUHSZv53/QW8gK4nI7FroCstCQT0/RxHX5SfCcpJgD5y+9cZpiUzgn&#10;J9s7H/sCkJUIK9MpUnHhxZQmLfQ8r0Raq0P6Ii3USRp2Z1uxYIsVEx7EjimkuiHV0hRz4N0b3IlD&#10;gWLLmGoZdZuNYfWq7GQkrMxaybZR9NCOAzep9VlfB5kZbU36P+zmXOR30CedrZHxf59BNq8ZYpxa&#10;KebA8MnFjq+dxdkRtsLyCpNkO0lyY3X5L0oxOY8itDSlejcjcYYeyXatCf+D3WAjAclLMOPUCubA&#10;2Nxbp4DyCmvDbOzr0mgfvBSVzBkuBwj1yD1v2R+XPkrdqL6CBZvYjTYSbn1eCx2YvMzk7+7UhAA8&#10;B6wszi+zcKGpk0DPjZO174QuPj8RlRa4MVWgJtl66EbshhsBN1vnhQ7s1rzfHJDRMr88eDa3Xk6g&#10;nPnGZaFLvyP3eiusPKYu01hK93WeYzuxjMQFYF4rOBpmoFrJn5nltjNBzV64/YBbM86AUtM1y8WK&#10;iy+mdfHT1FUaU0/erp7cqLEwTKhxq082f1k97JzpljMBkBAFQpT8Z4M0rNixTjBS5nL9YliQuV4X&#10;hIc2ie+kbtLYGo9mt5hyf97wDGaP0SCVkluOle/Abk3cyQFLg/KfC1YaY8c5AWSiLGe1MwbxgUOE&#10;A1Z0TdVb39ZFVm/nWZV0bTmHkDkQL56UDlrRbkxuAXIODDWjm7UvkN8bAOFK4fZcTgLPBWXkyisX&#10;KyY+lYoGr4S9l6lbNJfSWsj11cwzETMH452Zg314jTHqYsMq58Bu9TNPUTB8PDnjzL0XptJ8ESld&#10;/C0kxIEZgNQVimnucAf31oGuhfOALeKC0xsqw2VKky7CHtB9xMzDfasyD8Zntppzu1m6ATgw1L6u&#10;zUGg7Fo/PYG1W/3aAIwi5pdVEj00ONoTvBC29KJuMEMw5L9d4b9kdHNbDIV/wJQDTwFGN/+ThBIw&#10;EnLrv9JD6y/iTGVvcu0sYuaRG1dka+P8v+dyebkBOPBk3lz3+n6B/O4ziE3d62uGno4S2wnk0MTH&#10;SK3bDoNZ1PQzdE/HV89MhLmlhsw/nEtrC3vhQe8NzGmGF//ol4TvT6gtZ9FT6ydbkwbRB/aAg32d&#10;mR/f2J6ZyIuJC/dicxJYsOnmCzIJjIZNflmgtodcvvhxtQNOVWreAzTSbC3YR+Lc04i5i6ZCGAov&#10;vpQ47U9MmTsC14bUAjBHGgZicvE1/G94IXet/zfItXYEUn/R0+sn4sCxwof2DoHUwquoE08awo15&#10;wDlgYrnbtS90AYKRwehuhg7ArHN+s6vGpUErIlw8W9w6FF70XlPh44lu7g+565YzGR7mXGSPlzlv&#10;plQWk62Jy7Ab9AoIIR4lDvxQHFrtYrYBlPshncbNlyMHbOgCxndzimYW8jvNtmWCpYW+DpsoUjOj&#10;uicU+HMSLvwsPwt+dk8Nct1SDgwvKeRrS4T5X25bc+UZ9JLeC7LswO412E16xSM3rsw8elN75oDu&#10;3goFrwDHxfa0cBoYBi/8HaF3gXzme+6Pdc2j5kUFjTTSGFs+KPMv518TYtzZ9t0oBL4wZph/cUjm&#10;/oZe2nsdiIoX2JrwK+wGvQLCB6iF74+5ObTrAaRW3Ofy/AqgcLm8pUlvZHeo0laV3KwHnNeQA+tg&#10;B9P8a8LwfaWb4MBLZIYDz5vhRZ5mLp2mgxHpPPLWPoPdoHdAj8TKTGqzW9MMvcLd+DrHtCw/mvBw&#10;Sg9emVSXT21qXkyDXV99j6EE7im8HiTBhpHC6TYpzV7ypUko3NP9wiWO5QSpWLDFlqWJP8du0Ese&#10;7FuT2bPe/Ri12YFuLOg6y85diIu9T5a5rOfu1QtPM2QugV0TGmTQY4LZpRgQI0MvyIDS9gNaRH00&#10;EV1zBmmt/hS7SS85EIdGgbvDu35g9/plh8in/vaJqPSXsNaRmnFWJUKLziXx7o+w6+WA1FaVzKfI&#10;Dvl3L8kYodaP0WLqo/7+luPJ2/wQdpNeAo0Ht7u4mh2IW/f3tF892yhaoaCBBaNp2PUKgdga+rBL&#10;9UBMboFwdYbU6HfQYuqnByLqmaQB8DPsRr0EfhTmwCWQ+X+nZitLA9KiiwYV7tfotYqyOBvbFnNi&#10;yPE2TL6U5KV4zui64kJaVP3UKDGw6/2mTQ6p7f73vgocZpvMLTAV7lfYtcoBEr0UdqlBiJGbR2J2&#10;czHXsvFUokZx4Pw9HRgzMZW2gTs7vlhq9lhWw1JgIWzsgl2nEnKjimCf/CmohhL4cVKd71py84rU&#10;KA7sVmJpv2DIra3UZEUF8S6pdX9gyPyb2DWqAZwWuu1yNW82Tu7teNrWhO9ZWpCFEADEW25sa+UX&#10;hhT+CHGWkUKIE+2EuSxjkWBkp3q1jZ3rNIWJCie0cKDc3hBX1BgOLLiWodwPjJD2Afa7wUw0qB2h&#10;VsTOcxooC2ncvWbHxauoO3mvRnBgMIQXE22aERjiLXQa+P/Q3bXDxamahcBgR/495AO9WA+UXt3h&#10;jhrDgSHVEv7DHesU1nrQqIKEgdixbgHllZx3rIUWU5fyVo3gwLCmC/vhjnWgAZVb7wYv+eQsN2/7&#10;ymFucKG9MCxd+B/qUt4qqdZ/KHmvy0vcm5XcauOxyOq6hFiwkrpUzZuDtGP2UZfyXqQ1W1baU7fw&#10;+pPYHEyud6vXbwM1b+FAxqzEJJm6k/eqtwOzBtxMJgcN6jO0DlvVllvzApB6dbQneCp1J+/lys7l&#10;ZQI/FPYjMuoDDChV4ry2Jv2BhA9BLzaALypbD92K3ZwXsDkQjUPFG8No4mHi7BupG9VPli59E71B&#10;D4BuIuzHZHgLOC8ySFGUlB561I4JX6MuVF/Brp7YTboN/GCsAVdfYApruXmFrck94V6AWreh8qnt&#10;Xb/qPdgNuw20cr0cTWJMB1LAwsqKUjUvJIG048I+GDKe2OzynnDVityo5ymm3E56xygO5H8Yn2UJ&#10;0eSaO+H+tCbp45EGT3gNsnRhFHsQN2ENuPoAk3+wjJZ2LPSbtC7cRmrky9N94XPq2jVWqayYGC98&#10;ILdh8a/3QDLssd41L5EK61ES024nfHdCh2Tnnec3xAqLapXShasxJ3MTN9NIMWZidvOPJdct+xys&#10;RIf93iZuWda8DlsoEqB/0oaEcIijuYEX6ZcYRzEV/iFT5j9Oze0/jcVWf8irWWkw0sMab94Aifsg&#10;OfVd7ZfWb4dNL7Rjo3g6zCjCHM5pWOPNO0it+3iiq/V8amZ/izjwHZjDOQn0Obq7PxsjR0Lmf5kQ&#10;Wz9Izdv4uldd/H7yxl1N4p1uSAGfT0Juiw0q/A3kk/KNoS7ua2ZX4G9N9arz+luOppy3osISzOmc&#10;BPoe6zXL6phCDvx0UA18gpq2YTV3oKttXkLmliSUwCPog5SB2d32C7ObGzXUJQmYXA47BcEgA2TL&#10;gQ0BIWYtNVpTDnCNHWzxpvvI/IvEeT9PfaRxBUmKSY36BPoQDgDj5JBGCDJxQ14A6LeFSR+QXghz&#10;0FKw2Nd9TLntxYaPee8LXn6qIQci2AN4CTg1bJ8K25zC7j9QWxerqWHeg1t7IDMmMWXupQE5cDl1&#10;k8aUOmfOcYYSuIHEs4exh6gnkzX2Vdm8WoWTRFi/r7uYcuDVgXDg83WdWF6OhsPcBwYV7hnsIRoN&#10;6OuFsGNyzi9ruLkFJP4zwlz9kotUItK6VAofANaUQdcULAeB/26neawYxwhdgSB1j8YXabQl4aah&#10;doOMjsU25oDPN+z8DrUf7LQ446EZTY8h868Y3ZxEXaM5ZHS3jYHzQoMJc9xiQJeYm7tGMrzFDAeO&#10;JBQ+3nQzyIaVxQOQ7K2afllbh2RwLI2pP+C39astJXcmajjtXH/t9bA2CXPQcmB5eP1BIty6lLpE&#10;c2nvum++NxXt/DXmnKVgI2H+IaG2XUxdorkE/cAkhOgktfAbmJPOBmQ2ZFlw/AF1h+YUbBe6r+f6&#10;imeOwfJpthOQDwjzj1NXaG6NbFrdOh7tfApzVox9PWwjFT9ghPn6ZYJ0WmZ7+0n7elZGUlHhD5jT&#10;5gPzFrAfhNFkKNx/UPP7R4lNre8c2XR9C6mRN45H14yOxzpfLXRgFv/6g4TMN8/IW7Uy+9pP2tu7&#10;QsxuDK0J2RE77MdgNBeGHHidxMAt1Mz+1Whv52eI4z4BNS8MYMDI3Z5N12XzAmA/DKM5MGT+hUSY&#10;+yw1sy81d3xz6FxS4z5dGELkGIt2ZnauX5adT4H9SIzGBRZpbg0v/AC1tf80ERU+Z2lSyZ4JGNSA&#10;Whl6JrzaZ4xROwklcLBhtnl1WmOx0MdI2PAo5rClgFUVbMVE4zOg8LdSc/tLY7HgfCsmvIQ5Z7lA&#10;Yw9WUrAauXExuwP12Y/NTe2Phj4LGbMxp6wGi4QWsDMjG7VrPBLh1rOp2f0hWxMvIU73WqET1grE&#10;yLD6mPVaNA4DSuDn1Oz+kBUN/oMVF57DHNApYDVxcsM30R+U4S2mzH+bmr7pNZd85i9MacKM0Ta3&#10;GOlZif6oDG+AJH3DCvcVav/mVUZVj4NcvqTB9QrmaG6S3SGd9VTUBSPMPzsYDHyEukFzCtb8w45C&#10;li56vp9FjuzaOubE3hMO7EmIre+krtB8gprX1qTr0nV03hwwAMIad96SUPibGz5pSTH1t7Qcb0el&#10;6+w6hA3FSMVCLJzwEEPiW6k7NJdgHwNS637b0sSS8329BsKJIZUNenjBFnHB6dQlmkeP9bWfRBpr&#10;N1Wz/s0rwImH1zIndpMBmTOpSzSPnlQXnzyhCXtgQ2XMcRoFGPDY37sa/eEZzrBN4edTt2gOja1f&#10;PS8dE03MYRoVlm/CJWT+8aQ6/2TqGs0h4rw/wZyk0WE52JwFBi8MJXA7pFKgrtEcIp/lRV5teeUk&#10;sHxpmE2SdwxYPmTK3BXULZpLB6LiBWldfN6OC0cwZ2lU9m2GXMC4QRiVYSqBZ5p69tn4hhXvJjVx&#10;f1qTGrohlw806tjyfWcwFR9M3pm4ZdkpsOW9l9vA1gpMjGc52GrDkLnX71UXvZ+6QXMLhpFJTRyw&#10;Y8KvMIdpNKAWhngYMwyjPEyZv42a3z+y9dA/pePN00MBy5PYyucqCPMvk9j3Emp2f8nqVc9K6dIO&#10;zGEaEbY7UTUE9sBWatTk/tMDkY4zrcn5EQ07xJwD4uHkxuWIkRjFMMM+XLiJaTwWWpFugsYdxMS7&#10;2bKk8lD4cWpe/0tV5xw3EZUWpPXiWXgaBaiJd65bhhuNkcXs5l8zwtzfU/MeOxrtue7PbF1IY47T&#10;SFi6wFZzFGFy2Ji/vb/lvBOpWY8t2dE177V16TuY4zQSkCUT8rJhRjyWyWadVK78DDXnsSsSTmwg&#10;n2vPVitXAyzV38H2rDuK0naY0EVNeGwrqaonpHRpAflcN7wT72I18SQy/zgsG6MmZAKlY6GP2Zrw&#10;IOY8jQKEE7AZOGrUYwhD4SxqNqZ8WTeJpxMnHsCcp1GA5NvHfD+xzG2hJmMqFGw1kI4LuhUXDmEO&#10;1BBowlZD5teRT+kh1MA+h9TAvdRcTJggn4ClhQOo89QZWxNvhslKcI8D8hWXmzL3KmZkP0OeeTU1&#10;FdNsSvcFv2DpoZ9hjlQPUnHpvw/2Se+it5fVgBK4iNTEP8IM7UeMMP9mQg58nT4+UymN68L70zHJ&#10;JiFF3VZ6QNm2HtxFb2mG7uz44lsTYd7Odi8hRvcTphx4adCvM8/c0lhs9Wmkcfc9q4Zd76sFyrTj&#10;Yv/IJnHWPF9m6Kt/bij8A5jR/URC4Z8zuvgL6WMzVSLiTGtJA+plzNHcAGrelBay90c6zqS3UFSw&#10;FmxQ4Z7BjO4njDD3ZELmz6WPzVSpUpHQl21dfAFzOKch8beRVJe/jRY9qwxx0V/AshrM6H7C6OYe&#10;2Spd8W762EzVKK2Ln7ZioZSbcbGtC/tI6DKPFllS8FnFDO43zDCfYqNwDijZ23mWHRfuxZyvZnRh&#10;D8TdtKiyZMptHGZwv2HI/H/SR2aqVf2qemJaE3tJSOFYDmJbE0cqqXlzSoQDUczgfoN8aSL0kZmc&#10;0GQWeOFrVlz6PeaQlZCKS78dEWfvbSgm0oAbxgzuN4yuwDX0kZmcFGlwfcmKSSnMMcshpQujE5uF&#10;99HLVSyjm38CM7jvUAIX0Udmclpjsa55KV20Ku0vJsc/m4p0nEcvU7HgK4Aa24dsCS86hz42kxsa&#10;7QmemtLEKHHKslZA2zHxx+ScmnbT2Sq3/RVmbL+RkAOv00dmcllz07p0bam42NKFR8f1lTV3yg+G&#10;W1swg/sNNg/YQ03ukiReYmvCj1DnjYlPweaL5NCad9IxZE7CDO43iAPfRR+ZySuNxUIfs+Kh0SnH&#10;hbkNMfHJ9I2hT9FDapYR5m/BDO432DzgOimpr3wHcdzvZh1YFw6RGPkfyZ8d28NssJvfiRncd8ht&#10;rAutXppQ1VNSMVGyo6HP0j85ItiN0lS4CdTgPmNYbT2fPjZTPeTGzpFb5EXnwipdzOC+QuaeH1K5&#10;D9HHZvKLjK4rLjQU/jnU6D7CVPjHtqktVQ/0MDWoBsOBz5sy9xJmdD8BYdJW6StsGqXfZIa5AGZw&#10;v2F084l+taWsudFMTSRD5tZiBvcbJIS4lT4yk59EHPgOzOC+I8zfQB+ZyU8iIcQoanC/Eeauo4/M&#10;5CcZMv8sanC/IQcup4/M5Bf1Cy1/ihrbj8iBmmbsMTWgtin8Z1Bj+xC2kNOHSoQD7Zix/YbZzT9G&#10;H5nJTzIUfitmcL9hyoH76CMz+UkJOfAgZnDfIXMSfWQmv+gW9bJTDKXtN6jBfYahHoNbafldphQ4&#10;D/YIxgzuN5LqlWfQx2byixJi6yXHQnJrQ+ZfSKrzT6CPzeQXkdqXN8P+32KAOPAB1oXmQ5EGXJg0&#10;bo5gRvcThsxtUefMOY4+NpMflJw//4RBmf93zOB+Y0Dhv+3GShamOspsv/QkQwncgxncb5gK10kf&#10;m8kvGu7g3pqQuXHM4L6CNFJNuW0hfWwmv2ho9cLTYJEjanQfYYYDLw0prV+gj83kFw12Bd6DGdxv&#10;mAr/qwH5639DH5vJLxpUAl/GDO43zG7+iS3igtPpYzP5RYMyH8EM7jdInP8gfWQmP4nEvyZmcL/B&#10;9sPwqcin9ReYwX1HF/8N+shMfhHkQkON7UPMMP85+thMftI29cozsvvCkcacobRdn1ACm02Fu5W0&#10;2u8l7Ddl/mFTCTxD/v4G5hjNAtvQ8BiTqs457pZlF/xJv9pyYlJdfPLkgMeic4dU/rIhmd8wGOZ3&#10;NsvO9okw/wJ9LCammYK9lRNq6/mkxp5vyFybKXMCJJCGLOhmN7ebNBQfhI21MefyAjPM7aa3ysRU&#10;vfpb5hxPPuV/TZx8gaHwNwwp/Fbi7I8Pym0vk/Dl94MK/xqp1Q+RF+Ew+fc/Ys5YDSQMuo3eAhOT&#10;87p79cK3DHS1zRuWuI/C3m3Ekf+F1NpLiOOFyf++mcTkA6bc9nBC5l/BHLQU5CuwlBbFxFRf3Re8&#10;/FTi2B8fIqGK0c2tNbrbbiehygQslydO/pQht70AtTk5JjtBH2pzSBtLT2diakxtUy87hTQ0z9wq&#10;ch8a6LryU4lw28Wk9v4Scez2RGfLWfQwn2vOnP8H/w6vJSQuOcEAAAAASUVORK5CYIJQSwMEFAAG&#10;AAgAAAAhAFrDTALiAAAACwEAAA8AAABkcnMvZG93bnJldi54bWxMj8FOwzAQRO9I/IO1SNyoY5qG&#10;Jo1TVRVwqpBokVBvbrxNosZ2FLtJ+vcsJziO5mn2bb6eTMsG7H3jrAQxi4ChLZ1ubCXh6/D2tATm&#10;g7Jatc6ihBt6WBf3d7nKtBvtJw77UDEasT5TEuoQuoxzX9ZolJ+5Di11Z9cbFSj2Fde9GmnctPw5&#10;ihJuVGPpQq063NZYXvZXI+F9VONmLl6H3eW8vR0Pi4/vnUApHx+mzQpYwCn8wfCrT+pQkNPJXa32&#10;rKWcpERKSF+SBTAC0ljMgZ2oEXG8BF7k/P8Px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fOirJsEAABTDQAADgAAAAAAAAAAAAAAAAA6AgAAZHJzL2Uyb0Rv&#10;Yy54bWxQSwECLQAKAAAAAAAAACEAgSz9rqMkAACjJAAAFAAAAAAAAAAAAAAAAAABBwAAZHJzL21l&#10;ZGlhL2ltYWdlMS5wbmdQSwECLQAUAAYACAAAACEAWsNMAuIAAAALAQAADwAAAAAAAAAAAAAAAADW&#10;KwAAZHJzL2Rvd25yZXYueG1sUEsBAi0AFAAGAAgAAAAhAKomDr68AAAAIQEAABkAAAAAAAAAAAAA&#10;AAAA5SwAAGRycy9fcmVscy9lMm9Eb2MueG1sLnJlbHNQSwUGAAAAAAYABgB8AQAA2C0AAAAA&#10;">
                <v:roundrect id="Rectangle: Rounded Corners 2495" o:spid="_x0000_s1049" alt="&quot;&quot;" style="position:absolute;top:9;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gexAAAAN0AAAAPAAAAZHJzL2Rvd25yZXYueG1sRI/RagIx&#10;FETfC/2HcAu+FM0qWnQ1yiqW9k20fsBlc90sbm7CJrrr35tCoY/DzJxhVpveNuJObagdKxiPMhDE&#10;pdM1VwrOP5/DOYgQkTU2jknBgwJs1q8vK8y16/hI91OsRIJwyFGBidHnUobSkMUwcp44eRfXWoxJ&#10;tpXULXYJbhs5ybIPabHmtGDQ085QeT3drIJZl3ldFPK6f/86Hnwnt7vt1Cg1eOuLJYhIffwP/7W/&#10;tYLJdDGD3zfpCcj1EwAA//8DAFBLAQItABQABgAIAAAAIQDb4fbL7gAAAIUBAAATAAAAAAAAAAAA&#10;AAAAAAAAAABbQ29udGVudF9UeXBlc10ueG1sUEsBAi0AFAAGAAgAAAAhAFr0LFu/AAAAFQEAAAsA&#10;AAAAAAAAAAAAAAAAHwEAAF9yZWxzLy5yZWxzUEsBAi0AFAAGAAgAAAAhAHz6OB7EAAAA3QAAAA8A&#10;AAAAAAAAAAAAAAAABwIAAGRycy9kb3ducmV2LnhtbFBLBQYAAAAAAwADALcAAAD4AgAAAAA=&#10;" filled="f" strokecolor="#96c225" strokeweight="4.5pt">
                  <v:stroke joinstyle="miter"/>
                </v:roundrect>
                <v:shape id="Text Box 2" o:spid="_x0000_s1050" type="#_x0000_t202" alt="Rinse your&#10;" style="position:absolute;left:8410;top:4164;width:2085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cXxAAAAN0AAAAPAAAAZHJzL2Rvd25yZXYueG1sRI9bi8Iw&#10;FITfF/wP4Qj7tibKeqtGEZeFfVK8gm+H5tgWm5PSZG3990ZY2MdhZr5h5svWluJOtS8ca+j3FAji&#10;1JmCMw3Hw/fHBIQPyAZLx6ThQR6Wi87bHBPjGt7RfR8yESHsE9SQh1AlUvo0J4u+5yri6F1dbTFE&#10;WWfS1NhEuC3lQKmRtFhwXMixonVO6W3/azWcNtfL+VNtsy87rBrXKsl2KrV+77arGYhAbfgP/7V/&#10;jIbBsD+G15v4BOTiCQAA//8DAFBLAQItABQABgAIAAAAIQDb4fbL7gAAAIUBAAATAAAAAAAAAAAA&#10;AAAAAAAAAABbQ29udGVudF9UeXBlc10ueG1sUEsBAi0AFAAGAAgAAAAhAFr0LFu/AAAAFQEAAAsA&#10;AAAAAAAAAAAAAAAAHwEAAF9yZWxzLy5yZWxzUEsBAi0AFAAGAAgAAAAhAK4dtxfEAAAA3QAAAA8A&#10;AAAAAAAAAAAAAAAABwIAAGRycy9kb3ducmV2LnhtbFBLBQYAAAAAAwADALcAAAD4AgAAAAA=&#10;" filled="f" stroked="f">
                  <v:textbox>
                    <w:txbxContent>
                      <w:p w14:paraId="09A4863F" w14:textId="77777777" w:rsidR="00863E0C" w:rsidRDefault="00863E0C" w:rsidP="00863E0C">
                        <w:proofErr w:type="spellStart"/>
                        <w:r w:rsidRPr="00863E0C">
                          <w:rPr>
                            <w:rFonts w:eastAsia="Calibri" w:cs="Arial"/>
                            <w:color w:val="000000"/>
                            <w:sz w:val="36"/>
                            <w:szCs w:val="36"/>
                          </w:rPr>
                          <w:t>Enxagua</w:t>
                        </w:r>
                        <w:proofErr w:type="spellEnd"/>
                        <w:r w:rsidRPr="00863E0C">
                          <w:rPr>
                            <w:rFonts w:eastAsia="Calibri" w:cs="Arial"/>
                            <w:color w:val="000000"/>
                            <w:sz w:val="36"/>
                            <w:szCs w:val="36"/>
                          </w:rPr>
                          <w:t xml:space="preserve"> as </w:t>
                        </w:r>
                        <w:proofErr w:type="spellStart"/>
                        <w:r w:rsidRPr="00863E0C">
                          <w:rPr>
                            <w:rFonts w:eastAsia="Calibri" w:cs="Arial"/>
                            <w:color w:val="000000"/>
                            <w:sz w:val="36"/>
                            <w:szCs w:val="36"/>
                          </w:rPr>
                          <w:t>tuas</w:t>
                        </w:r>
                        <w:proofErr w:type="spellEnd"/>
                      </w:p>
                    </w:txbxContent>
                  </v:textbox>
                </v:shape>
                <v:shape id="Text Box 2" o:spid="_x0000_s1051" type="#_x0000_t202" alt="with" style="position:absolute;left:35570;top:4164;width:918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NlwQAAAN0AAAAPAAAAZHJzL2Rvd25yZXYueG1sRE/LisIw&#10;FN0L/kO4wuw0UXTQahRxEGblMPUB7i7NtS02N6XJ2Pr3k4Xg8nDeq01nK/GgxpeONYxHCgRx5kzJ&#10;uYbTcT+cg/AB2WDlmDQ8ycNm3e+tMDGu5V96pCEXMYR9ghqKEOpESp8VZNGPXE0cuZtrLIYIm1ya&#10;BtsYbis5UepTWiw5NhRY066g7J7+WQ3nw+16maqf/MvO6tZ1SrJdSK0/Bt12CSJQF97il/vbaJjM&#10;xnFufBOfgFz/AwAA//8DAFBLAQItABQABgAIAAAAIQDb4fbL7gAAAIUBAAATAAAAAAAAAAAAAAAA&#10;AAAAAABbQ29udGVudF9UeXBlc10ueG1sUEsBAi0AFAAGAAgAAAAhAFr0LFu/AAAAFQEAAAsAAAAA&#10;AAAAAAAAAAAAHwEAAF9yZWxzLy5yZWxzUEsBAi0AFAAGAAgAAAAhAN+CI2XBAAAA3QAAAA8AAAAA&#10;AAAAAAAAAAAABwIAAGRycy9kb3ducmV2LnhtbFBLBQYAAAAAAwADALcAAAD1AgAAAAA=&#10;" filled="f" stroked="f">
                  <v:textbox>
                    <w:txbxContent>
                      <w:p w14:paraId="07BEDEA8" w14:textId="77777777" w:rsidR="00863E0C" w:rsidRDefault="00863E0C" w:rsidP="00863E0C">
                        <w:r w:rsidRPr="00863E0C">
                          <w:rPr>
                            <w:rFonts w:eastAsia="Calibri" w:cs="Arial"/>
                            <w:color w:val="000000"/>
                            <w:sz w:val="36"/>
                            <w:szCs w:val="36"/>
                          </w:rPr>
                          <w:t>com</w:t>
                        </w:r>
                      </w:p>
                    </w:txbxContent>
                  </v:textbox>
                </v:shape>
                <v:shape id="Picture 2527" o:spid="_x0000_s1052" type="#_x0000_t75" alt="Mãos" style="position:absolute;left:27694;top:1176;width:7582;height:9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TTxAAAAN0AAAAPAAAAZHJzL2Rvd25yZXYueG1sRI9Ba8JA&#10;FITvgv9heYI3s2mgalNX0YLQi4emPXh8Zl+zIdm3Ibua+O+7QsHjMDPfMJvdaFtxo97XjhW8JCkI&#10;4tLpmisFP9/HxRqED8gaW8ek4E4edtvpZIO5dgN/0a0IlYgQ9jkqMCF0uZS+NGTRJ64jjt6v6y2G&#10;KPtK6h6HCLetzNJ0KS3WHBcMdvRhqGyKq1VAb4Udm+Mha8w+dG44XU5nf1FqPhv37yACjeEZ/m9/&#10;agXZa7aCx5v4BOT2DwAA//8DAFBLAQItABQABgAIAAAAIQDb4fbL7gAAAIUBAAATAAAAAAAAAAAA&#10;AAAAAAAAAABbQ29udGVudF9UeXBlc10ueG1sUEsBAi0AFAAGAAgAAAAhAFr0LFu/AAAAFQEAAAsA&#10;AAAAAAAAAAAAAAAAHwEAAF9yZWxzLy5yZWxzUEsBAi0AFAAGAAgAAAAhAFnT1NPEAAAA3QAAAA8A&#10;AAAAAAAAAAAAAAAABwIAAGRycy9kb3ducmV2LnhtbFBLBQYAAAAAAwADALcAAAD4AgAAAAA=&#10;">
                  <v:imagedata r:id="rId19" o:title="Mãos"/>
                </v:shape>
                <w10:wrap type="tight" anchorx="margin"/>
              </v:group>
            </w:pict>
          </mc:Fallback>
        </mc:AlternateContent>
      </w:r>
      <w:r>
        <w:rPr>
          <w:rFonts w:cs="Arial"/>
          <w:noProof/>
        </w:rPr>
        <mc:AlternateContent>
          <mc:Choice Requires="wpg">
            <w:drawing>
              <wp:anchor distT="0" distB="0" distL="114300" distR="114300" simplePos="0" relativeHeight="251680768" behindDoc="1" locked="0" layoutInCell="1" allowOverlap="1" wp14:anchorId="398B9185" wp14:editId="38A2C5BB">
                <wp:simplePos x="0" y="0"/>
                <wp:positionH relativeFrom="margin">
                  <wp:align>left</wp:align>
                </wp:positionH>
                <wp:positionV relativeFrom="paragraph">
                  <wp:posOffset>4905577</wp:posOffset>
                </wp:positionV>
                <wp:extent cx="5923915" cy="1196340"/>
                <wp:effectExtent l="19050" t="19050" r="38735" b="41910"/>
                <wp:wrapTight wrapText="bothSides">
                  <wp:wrapPolygon edited="0">
                    <wp:start x="347" y="-344"/>
                    <wp:lineTo x="-69" y="-344"/>
                    <wp:lineTo x="-69" y="20293"/>
                    <wp:lineTo x="278" y="22013"/>
                    <wp:lineTo x="21324" y="22013"/>
                    <wp:lineTo x="21533" y="21669"/>
                    <wp:lineTo x="21672" y="18573"/>
                    <wp:lineTo x="21672" y="2064"/>
                    <wp:lineTo x="21533" y="344"/>
                    <wp:lineTo x="21255" y="-344"/>
                    <wp:lineTo x="347" y="-344"/>
                  </wp:wrapPolygon>
                </wp:wrapTight>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23942" cy="1196908"/>
                          <a:chOff x="0" y="0"/>
                          <a:chExt cx="6072505" cy="1214120"/>
                        </a:xfrm>
                      </wpg:grpSpPr>
                      <wps:wsp>
                        <wps:cNvPr id="2493" name="Rectangle: Rounded Corners 2493">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5" name="Text Box 2" descr="Rub your&#10;"/>
                        <wps:cNvSpPr txBox="1">
                          <a:spLocks noChangeArrowheads="1"/>
                        </wps:cNvSpPr>
                        <wps:spPr bwMode="auto">
                          <a:xfrm>
                            <a:off x="669014" y="379303"/>
                            <a:ext cx="1911887" cy="450019"/>
                          </a:xfrm>
                          <a:prstGeom prst="rect">
                            <a:avLst/>
                          </a:prstGeom>
                          <a:noFill/>
                          <a:ln w="9525">
                            <a:noFill/>
                            <a:miter lim="800000"/>
                            <a:headEnd/>
                            <a:tailEnd/>
                          </a:ln>
                        </wps:spPr>
                        <wps:txbx>
                          <w:txbxContent>
                            <w:p w14:paraId="58731EB9" w14:textId="77777777" w:rsidR="00863E0C" w:rsidRDefault="00863E0C" w:rsidP="00863E0C">
                              <w:proofErr w:type="spellStart"/>
                              <w:r w:rsidRPr="00863E0C">
                                <w:rPr>
                                  <w:rFonts w:eastAsia="Calibri" w:cs="Arial"/>
                                  <w:color w:val="000000"/>
                                  <w:sz w:val="36"/>
                                  <w:szCs w:val="36"/>
                                </w:rPr>
                                <w:t>Esfrega</w:t>
                              </w:r>
                              <w:proofErr w:type="spellEnd"/>
                              <w:r w:rsidRPr="00863E0C">
                                <w:rPr>
                                  <w:rFonts w:eastAsia="Calibri" w:cs="Arial"/>
                                  <w:color w:val="000000"/>
                                  <w:sz w:val="36"/>
                                  <w:szCs w:val="36"/>
                                </w:rPr>
                                <w:t xml:space="preserve"> as </w:t>
                              </w:r>
                              <w:proofErr w:type="spellStart"/>
                              <w:r w:rsidRPr="00863E0C">
                                <w:rPr>
                                  <w:rFonts w:eastAsia="Calibri" w:cs="Arial"/>
                                  <w:color w:val="000000"/>
                                  <w:sz w:val="36"/>
                                  <w:szCs w:val="36"/>
                                </w:rPr>
                                <w:t>tuas</w:t>
                              </w:r>
                              <w:proofErr w:type="spellEnd"/>
                            </w:p>
                          </w:txbxContent>
                        </wps:txbx>
                        <wps:bodyPr rot="0" vert="horz" wrap="square" lIns="91440" tIns="45720" rIns="91440" bIns="45720" anchor="t" anchorCtr="0">
                          <a:noAutofit/>
                        </wps:bodyPr>
                      </wps:wsp>
                      <wps:wsp>
                        <wps:cNvPr id="2516" name="Text Box 2" descr="together"/>
                        <wps:cNvSpPr txBox="1">
                          <a:spLocks noChangeArrowheads="1"/>
                        </wps:cNvSpPr>
                        <wps:spPr bwMode="auto">
                          <a:xfrm>
                            <a:off x="3366946" y="379303"/>
                            <a:ext cx="1612541" cy="450019"/>
                          </a:xfrm>
                          <a:prstGeom prst="rect">
                            <a:avLst/>
                          </a:prstGeom>
                          <a:noFill/>
                          <a:ln w="9525">
                            <a:noFill/>
                            <a:miter lim="800000"/>
                            <a:headEnd/>
                            <a:tailEnd/>
                          </a:ln>
                        </wps:spPr>
                        <wps:txbx>
                          <w:txbxContent>
                            <w:p w14:paraId="536E827C" w14:textId="77777777" w:rsidR="00863E0C" w:rsidRDefault="00863E0C" w:rsidP="00863E0C">
                              <w:proofErr w:type="spellStart"/>
                              <w:r w:rsidRPr="00863E0C">
                                <w:rPr>
                                  <w:rFonts w:eastAsia="Calibri" w:cs="Arial"/>
                                  <w:color w:val="000000"/>
                                  <w:sz w:val="36"/>
                                  <w:szCs w:val="36"/>
                                </w:rPr>
                                <w:t>uma</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na</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outra</w:t>
                              </w:r>
                              <w:proofErr w:type="spellEnd"/>
                            </w:p>
                          </w:txbxContent>
                        </wps:txbx>
                        <wps:bodyPr rot="0" vert="horz" wrap="square" lIns="91440" tIns="45720" rIns="91440" bIns="45720" anchor="t" anchorCtr="0">
                          <a:noAutofit/>
                        </wps:bodyPr>
                      </wps:wsp>
                      <pic:pic xmlns:pic="http://schemas.openxmlformats.org/drawingml/2006/picture">
                        <pic:nvPicPr>
                          <pic:cNvPr id="2528" name="Picture 2528" descr="Mãos">
                            <a:extLst>
                              <a:ext uri="{C183D7F6-B498-43B3-948B-1728B52AA6E4}">
                                <adec:decorative xmlns:adec="http://schemas.microsoft.com/office/drawing/2017/decorative" val="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597402" y="134859"/>
                            <a:ext cx="758190" cy="984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8B9185" id="Group 226" o:spid="_x0000_s1053" alt="&quot;&quot;" style="position:absolute;left:0;text-align:left;margin-left:0;margin-top:386.25pt;width:466.45pt;height:94.2pt;z-index:-251635712;mso-position-horizontal:left;mso-position-horizontal-relative:margin;mso-position-vertical-relative:text;mso-width-relative:margin;mso-height-relative:margin"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dddngQAAFINAAAOAAAAZHJzL2Uyb0RvYy54bWzUV+Fu2zYQ/j9g70Bo&#10;wP41lmTJtrQ4hec0QYG0C5IU/U1TlEVUIjmSjp2+zh5lL7Y7UnISp127bNi6AnUokTzeffd9x9Px&#10;y13XklturFByHiVHcUS4ZKoScj2P3t2cvZhFxDoqK9oqyefRHbfRy5Pvvzve6pKnqlFtxQ0BI9KW&#10;Wz2PGud0ORpZ1vCO2iOluYTJWpmOOng061Fl6Basd+0ojePJaKtMpY1i3Fp4exomoxNvv645c7/U&#10;teWOtPMIfHP+1/jfFf6OTo5puTZUN4L1btBneNFRIeHQvalT6ijZGPHEVCeYUVbV7oipbqTqWjDu&#10;Y4BokvggmnOjNtrHsi63a72HCaA9wOnZZtnb23Ojr/WlASS2eg1Y+CeMZVebDv+Cl2TnIbvbQ8Z3&#10;jjB4mRfpuMjSiDCYS5JiUsSzACprAPkn+1jzqt85iadpHuf9zjTJktSnYzQcPHrkzlYDQew9Bvbv&#10;YXDdUM09tLYEDC4NEdU8SrNiHBFJO2DqFXCHynXLS3KlNrLiFVkqI4HqxC/zePnNe/RsaQHIr4Xu&#10;iwDQUhvrzrnqCA7mEdBBVuiXpxq9vbAOvADAhnV4tFRnom09r1tJtpCiaZID9RkFedUtdTDsNARr&#10;5ToitF2Dbpkz3qRVrahwOxqyZr1atobcUtBOMVmmaY6ZheMeLcOzT6ltwjo/FQjQCQfSbkU3j2Yx&#10;/ut3txKtcy/OPgJMboAORytV3UFCjApqtZqdCTjkglp3SQ3IE6KBkgOzjTIfI7IF+UI4v26o4RFp&#10;X0vgRpFkGerdP2T5FLhFzMOZ1cMZuemWCqJMoFhp5oe43rXDsDaqew+VZoGnwhSVDM4OwPUPSxfK&#10;CtQqxhcLvww0rqm7kNeaoXGMG+G62b2nRvdJdSClt2rgIy0P0hrWhsQuNk7Vwuf8HifISK8NFPC/&#10;IZI8AdUGkdxgHfhZ7QhUgIpbBhBcbVbkTm3Mjz/sFj9hytEpkBiqhLgdLB6gsPpCsQ+WSLVsQGl8&#10;YYzaNpxWkL/Ek+XB1mAHSUJW2zeqAoVSgMNjelCoJlCEkiwiUJHG02IcjwMfh5KVFEkym01D4cny&#10;OE6KnpmDnUFOg+z+quKKHKQSUrbX4ifVQEsM95WsvFwdFW0Yg8ZQJT6x97pwu9UulCmPDoJzIJV/&#10;VhUDyaFihGFP8W+MjJM/IaNTa+4abv4THo7HwMQM3PscESdJmmdQc/Du/H8SMR2A/ZaJqAUr4X/f&#10;PsHoSevw5TYTdrkNXi+hVe2+ykZHzYeNfhFuAbESrXB3vmuF4oBOydtLwbBhwIcHXUieQtccCiws&#10;wHNJ6t/1JfbN778pi8gP+4IVuFwEOyipVkPxGsrp4+UjfHzkwqoVerj9cdwHC0X9oN38BF6hlT1V&#10;bNNx6UJvbji0G/BhYBuhLdynJe9WvII+5nWFrIfvAgdlXBshHUYDjYUz3LEGhzV0IdjqwHvsOIYJ&#10;7/S9nxhCKJBD17hvV9O8mGYx3EvYmI6zWe6rPDQeff85zWdJAVc5iq+YZdCLog9w1rNuAe9X8MQP&#10;wTFfv33j7s32Hxn4ZfDw2a+6/xQ6+QMAAP//AwBQSwMECgAAAAAAAAAhANKD9Rm1JgAAtSYAABQA&#10;AABkcnMvbWVkaWEvaW1hZ2UxLnBuZ4lQTkcNChoKAAAADUlIRFIAAAD5AAABQwgGAAAA+GmoNwAA&#10;AAlwSFlzAAAuIwAALiMBeKU/dgAAIABJREFUeJztndtrJNl9x399lVr3uXjtJQ87Jn/AyKCHBGzv&#10;bPCDIISVQ8AhL5qB5DFoNgEniDiaTkA4JODp5CmEMOrHPARrHwJ6COyM82YEK/0BwTMPwfZ6d6TW&#10;re+t8Cud0pRaVdV1OafOqarvB8TsajTd1a3+1u93ftfC5eUlAaCb/cbmAyJ6RETL4uuYiA6IaHdl&#10;Y/sAv6DoQORAK/uNTRb2MyL60Oc63hDR05WN7V38tsIDkQMt7Dc2l4joORGth3j+phD7MX5rwYHI&#10;QeII681WeTHCcx8S0drKxvZr/OaCUUzDRYLssN/YfExEn0UUOPOQz+r7jc1lfCyCAZGDxNhvbPLZ&#10;+4WE5+MbxEsIPRhw10Ei7Dc2d0Kev4PArvsjnNH9gSUHytlvbIYNsAXloYjMAx9gyYFSxBlchovu&#10;xzcRiPMGlhwoIyGBM0/xW/QGIgdKEEGxJATOrOG36A1EDqQjSlRfJvjOfiCeE7gAkQOpiEq2qIUu&#10;cYDIPYDIgWyei6g3MASIHEhjv7H5VFGqDMQAIgdSEPXoP8G7aR4QOYiN4xyuE+TJPYDIgQx0BNqc&#10;tFAM4w1EDmIhSlb9Bj4kQZLputQBkYPI7Dc2uQhlw4B3EBNjfIDIQSRE8cmOIe8eRO5D2dgrA6aj&#10;+xxu86nuVlPHEMrxghw+Rhzovj50oYHQKOoNj8pHKxvbWs7kAYdQMp9ykZCu64TIQSgS7CwLwpuV&#10;je3Ey1lFypBvdB+H/KeviOhx0pkAnMlBYERn2XOD3rHEB0aIYOPrCAInYfEPxGMkBiw5CISwXrzk&#10;4AND3rFErbh4/c8kZhOerGxsJxK4hCUHQdk1SOCU5KAI4cG8lJwufCHO9MqByMFERKBNd8GLk1dJ&#10;bVMRMYiXijrrdoWHoBSk0IAv4kNuWmeZ8rN4xA0vYVkUr0WpV4IzOfDEsEi6TXNlY/uxyicQ7vlO&#10;gn3xSgdRwl0HrqiIpA+Gfer123TePrn+anfPqN/vBn2Ilmqrp9g990Lpa4K7Dm7hmNEWu6JtOBpS&#10;u3NKvV6HRqOh789Wq9NUm5qjSmXK60eULTtMyD33Yk2l0OGugxuID3tsSza6HNFF+4Q6nfNbf1cs&#10;liwhl4rl659laz4c9q3/L5erNDe7ROVSxfnPONimJBqtwT13Q5nLDksOxpEi8NbJl9eitSmVKjQ3&#10;u0iVsrul7g+6dN4+pUG/S8etL6hWm6fZ2gIJN13JOVwUpuwYUIf/QNXgC5zJwTUiVaZE4FNTM7S4&#10;cN9T4Az/3dL8fetnmXb7lE7Pj/g/n6mwcqIX/qeGNNooK+yBJQcWYuNo7PPoyelXrhZ8fvZO4Mew&#10;f7bbvbC/pOaSZR1JJIPoOlCHiChvxX2CTvecBoPere8vzN8L/VizM4tUKF5/PLf2ttalnMdFldnr&#10;PI2NhshzjvjQS8mFt12CbOx6l4ql0I9VLBStSLuD2AUwYmT0Z4a45zdQ2YYKkecYEVWWUh7KOfBx&#10;N52sc3Y18mNySs3Bh3tb65HOreye7zc2dw0eGf2pygeHyHOK41wqxaq1O2eu369Wa5EfcyyFRlEW&#10;GzqaS6K0hiaF0vZdBN4MZW9rnUW4LMYKOXktvg5W681IhSGyBc70+p1b32NLzG63RJZDvk6ONTw3&#10;0T138Er1xBiI3DCESxoo0r23tX4o3O2d1XozTHRWamSZA26Xo9Gt71cr064/H4PA7rpIj5kwSXYS&#10;yltmIXKD2Nta9y3M4GhzSbiwLKrhsP9QiJWjz03+wEyy7jJy4eO4WXGK6aqTKI4Ji2Obi0mtsV58&#10;srKxfaD6SXAmNwQhcNfCDHZ7uZDk3tL7VrEIf91ZfI/u3nnfKv8sXkWv2fK/3tta93RphXWTWpvN&#10;xS9cl+52zXFd9a7L4/ohzt+vUyJw7qZLZJQWRG4AwkW/NQqILTeLeGHunmulGItoemqWlhbfs6vE&#10;+Abx0k3o4nwq3X3t9dqu35fhqns9thsiPfa54edvm0PV7bJOIHIzcHXRF+buWiKeBIudq8TGhH59&#10;flXZF+7lqldiipxTcpO61uhdemwnRRtVD12CqUqByDUjKrluuZcztQXfOm83uEpMuO6LtmegcsKq&#10;l6vOcYMoBTBOOt0Lt2/fiEI7WmLTshPdEnjSyxYgcv3ciq6ymz49PdmCj8MWfaY2b3/3w//++z/7&#10;W9mpMide7jRf/8ClMCYMkwZJiO6xgxSVp2oROCG6rheRC79VpMFVYlGDVlZE+/zqczQaDX6k8nfs&#10;5arbraIsdj6bT1WnqVoJHmnnQRNu1XO2JRfNNLFr7RNEm8AJIteOawVXuRS9FJRvDuwuD60z7ajM&#10;45bCCCwoXq66E07z2Z1kYQTvdfOo1eZ/sd/YfKkies43ln6/Y/3phI8dPMTCpfouKFoFThC5dpRs&#10;0rC6t8RnldNQKkQeJvJNY4InkWJj0bPnMe61uE2TIaKz2drCK9mz37mQhxtrPDyHazjWwdfMgdAQ&#10;gtcucFItcnFueiTKER+IX1BLnKWOhfv1MomCAENxjbKWy/J+LV5WUffjshdgeQLnxzcEz+PI3ARX&#10;Lle5JW3O9cEiwDGD07OjieK24Ug/33z4iy07T6zxmUVHpgicVM14EymbZyHuum9EBHjHhDclCUQu&#10;+3O3p5o0QWUSx6dfWudiG86jx3A3b8Gu+tujXyp5l+yjxjiOUVCxYYG3Tr90LcW1KVpuesU6Og2G&#10;PRoOb8cJWOzzc3fdMgnGCJxkW/IYJYUfiDznM1GV9TwHYg/VbBEHLg+VKfKwrnoYvCxr3JSczSSB&#10;s1fB6Uu394vP6zyc0j5y8ICM45MvaHH+vvPnjRI4yUyhOTqb4gRFFkXUNPHNjxpIbFlfiLnmgVB1&#10;BPCjHKMv3YY9EB5P5SVwu7rQ64bINxouOmJPy55aw4/FNw1+bBMFTpIt+a7EnCVb9p/uNzabKmdt&#10;ayaxqid2NWURJKquAhmeyPlFy7OKjgUepLqQxMBJtt6cJiQh9LOzo//9vb/518S8szBIseTiDK6i&#10;KYArmV6Kqq2soXzRnU3Q4FIQVLrqXsiw4uzNdN2r6KhcmQos8Ot/U6pYbr1Nr9/5bVH3YByy3HWV&#10;C+geCqFnzX1XVqnlJurx/G9U+i6DGlXDAbC4nF20PB9hbiZaQaBLVWKiNelBiS1yIT7Ve6sXhfue&#10;2E7qNON25hwNB1JekZbzeExXnXPhXt4MN/VEfXzO75dvptGM9DhlnMmTfGE/Ydc9yTY9FcgaLxyG&#10;S/JOFwWFq+f80k6qsNcpReWifer5L2dipuWq5akb6UrZiKPqA4fOOD51EGZklAyRJ/2BXRcv3Lgo&#10;piy4A6vf93eLObpbLgX/9fUH/diVb2GHOMhiQtGJL2zFvYJtUcdFq0Z01z0VFZGuXvJ+Y5P/aIra&#10;El/Bp7Ws1T6nP05ptZxvgMYrQKQbHa56KYarzpkAXo/sRVwrLhsxA/9ZiCD2ujB6vlmoNLeaPkxx&#10;5D1118zRaR2uepygG4+J9rpmWVa8F2EO3TgsbtF481nELNW6qC1x/VylvZ980bboBlyL0QSZsuJH&#10;t5986oxiiJytOLvqXsiw4vwccc7j7JaLpQ9Rxe3kAy+jJ0PkSmdGB4CF/gJC92cYM7quowCGROFJ&#10;FJKw4i7dcoG0IMTNk3t+IXnpg230blRTyhC5KWfiF6LuPQ0YWTThRdB5ayqIkt5Kyoq3u7e2xvjO&#10;vhfz6J4JzagaWbU4vvoqC5bcyYa4Q5pOqs7kXQ1VbhSj0s3PijOtk9/43gSCwFZ87DlafgsuhKd5&#10;IHozVE+UfShuJhaxRS4ies3YlyWP9ZQIPTXoctWjnscnZSfYKzk7P6a3x7+KJHYPK+5q7ERQ7UBM&#10;y1VdNOZky3bbZaXQpCywl0jmc+lJ4TNvTTlRXHW/vPg4tti5WIYHYAatX3ex4uQxSfa55kWLbOwe&#10;SYmur2xsvzbMmpMjxZaq869p9DRF1Smiu+5X3eZFGMvuYcXJMWTSPnfLDqpF4UP2JGSm0J6K0U4m&#10;YarQU3Pj6XT0FeaEteRhrLgbQcTuYcX5PH4wdu42hcfSRC7cYhPTWCYKPRWzwtlqaXPVE7LibniJ&#10;3cuKF4vFn4lilqTP3UFYlloMs7KxvWug205w3aOho3fcJmzQLa4Vd2Nc7B5WnAdO/IHBSxYfSq94&#10;Ex1ir2Q/rgQg9JDoqFW3qYZsSvFYqySFdwG623XwV/Pk5Y+8lomqstY1MYHVNCD0gOga82RTCrFg&#10;guvqBxqGWZCk7a2KeaVE5OJ8vmZgII50C925bdRkBhIaL6LC1jFM2alfp5lqeCOM4Rwoa1ARLaCm&#10;TnLRJvSpqdr3kn7OKOjqHSexCy4oXHKry4qnwVXnXL3SLrSVje0dQwNxpEPonGKZrs6mor5e53k8&#10;TA85l7DqYqpqvMCbXMOivNVUBOIOVT9PRBITuphPxymW8DuJE0bXmCebasDOM67G0zlgI+yE14Rp&#10;2Z50UpNhHqvckx2Th+LalDSNiBvIc7vsV8aQAdXodNWZUsD0mVu0OymsNUoSt9Io4LFd0p3I0AjD&#10;z+ckunakN7WI+vmXhtX1T0T2xpUwsKseZDe7Ff3XeKSo1aTtXlRBXdSsWCQ2GUaczz9N6vkiILV7&#10;TbjnL8er23T1ZQdFZ+84hSiCmdROqhqDA258Dr+xByHp8U+PDU2r2aw7+3CjIBoUdsUCx1vHk7gT&#10;WlQTt886LkEi65OGQqiGlyKaOOVVCPxWaXmiIje4vt3JVtRRUsJ6v/brPlKxKlomOgtgKGDNOpfb&#10;6rXiRubGXQVOqvaTT0JYOt1teJP4VtBxz+Ls/TxI/fKXb/9P9XW7wuJZWvia78+wq24v8dMB553v&#10;Lb0/8Zm5llzXkSLoNSZMfdxFd6JrWqvpbju5DcQbR7jmfI7/3OAGhcDodtWDbEpR0YgSBsNy46yh&#10;J34CJ10iF2676XvNbg3Es3EMBngdJnKuM2odBN2uepBNKSobUYJgUG78jZh8NDFYrMVdtxE9uKZb&#10;wMbKxrZ1QxI576fiK3TOn0XOC+t1MMld5wKYk9O3Wq7Nhnd++wld5/tHIr13Z/E9bc/vgLs814KO&#10;NtO9JumZGCxvMhtiEN+yOGZELugZjPQMYAiC7gIYClAE0+npteK126uKdeB7/nZD6wYVsajN5Ny5&#10;DZejbsSt2BtpjAhPQmdhCQUogtFdwmo1o+g9j7N7/lFYgZMha5Jys3Pc1EIYDmbpTElRgCIYnSWs&#10;JNJmQSrxFMFNXsth1hU70S5yQye9KsHUQhjdVpwmFMHoLmFlpqszOp6Wo+ff5/x3nNHipiw8jFVl&#10;lhZMLITRPQHGpuJTYKK7hJWbUeLsSI/IK2G9XTM8oa4/6St3Q1jzNJzNY6Fr8qkfXc3BLBIi8isT&#10;1b2vPeFmFLben6xsbD8SuoiNSauL07KsMBJsMU1E51x1G7/zuO7iF7IKYBJz1Q9F7luqFrTmycfZ&#10;b2y+NnButRR053i5qWJh7t6N7+kuY7WZnV2k2pS7tTxqfaHVA+I1x/Ozd5J4qtCpsaCYZMkp69Zc&#10;J24jlXSXsdp47SDnG6PuI04CAbdD0SehLC6luxhmnB3Ropk5TJwIo2slsRPOP3tNWPHYOZYYCQTc&#10;rqspVWKUJRdpgswH4ExA9xw3G6/UGRe/6I76Kwy42YUtidSImOauk1dTiGkUCyMqFIJflGnNKbob&#10;PWy8LKXu4hdSF3BrxClsiYJp7joJkb8w4Dp8GV0WabrYpS5NkeFzIG5hSm6cPM7jJhS/cMBNcoXb&#10;GzFcMTFx2xhnyYXLbuIutVt0L6tUK7QDWXRdCwDcMCE3Tj7ncd3FLyQ/4Ja49XZioiUnYc2NH8Jw&#10;eVmgPpVppnBBFzSTGovebusNaNl4ncd1F79IDLhFtt57W+tLovPxkePbnGJ+uVpvhiqSMVXkWu54&#10;UehfVqhSGPgKfWBQpZvuaaxO3IRkQvGLpIAbW+9nYWrOhbDXRNOW5w77va11Trs9X603A00XNqoY&#10;xsl+YzM1J91C4ZLmiueW4Duj2x9c3YUwZH1w52m2tkCn50faLaXN0uJ7t9x1nfPbbO7eeT/OeTy0&#10;9RbijjKMxBoesVpv+t5ITIyu26TiXE7CbefzeaXQp2rx9tnblGERJgS0bNzO45wX117CGi/gFvrs&#10;vbe1/li44VtOgfN1LC7ct2449+/+lvXF/z89PWe9dwI+0r4UNwlPTHXXSbjsqRmO2L+sUrXQo6lC&#10;j4aFEg0v3zVcmDAsghtAdI8ydjI+1pjz4hftU92XRbXpSK56FOv9QBR/3fiMc2Xiwvw914YdzkTw&#10;10xtns7Oj+wMycQ1XyZb8kDjkE2BTz3d0dUHt1a8GXE3ofuMJ6G2O2aUsZJL0O307K32GxALLMJ+&#10;s3oE670mPt83BF6uTFkz5CYtbmBPg/sQ2NoLHu5trXuWxZpsyaW02SVJ/7JMU1SkAo1outCh9uWV&#10;6E2w5MPRwKhWV2f/OLvpJqQYQ85wOxTWO5Qx2ttafy5Gid3AsuBzd8M8lNU4wx7Q4KrQ6rHXXAZj&#10;A2+UsuCbDZ/LuUiGaY9qNLgs0VfHvzTCSpkicufUUxOCkiRiBHcWvx70PB66Y0ycm11Tw/zcSwuT&#10;Lbgb/UGXWifX79+3VuvNWzcdk911MnivuScDqpB9Z5oWbrsJ52CzrPiVq87pvJNzvWOgbQLOcIvU&#10;Mba3tb7s5p6TEDiPoo66W43P6MV3/9Z1GYjJ7joTea6VLtgxGliR9h7xsbw4NOccbAq8oIAFzhbc&#10;lEDgTG3B769bIucduhVaCNxzNz+nNePuOecpsp2OVeC07Nb7YbolT01RjJPu5btfWpHMnbWuA7Zc&#10;hUKRTs+OjBE4L57wsaT2rLUoAl/zFfjskpSNLA4PxDU+YLolTyWcN+cUWqkwpG7f7H3kSVMslOj4&#10;5AtjBE6WZ+Fapx7ZetO7/LdnoxVHxmvyVy65er6mizx1EXYbrn5jkY/S1qKmGNOGWfJ51sWa8kyD&#10;p1EHKU4SOKfKZI6U4syJIJWWPLUiH4i3tgNLbjRTN614S6TFIs80mCRwUrAZVcwqOPQqbzX9TJ5a&#10;rgJwOA2ZjsOK84KPB6oFzpyfH0ubr8cpNFEK7Nmsgui6Qljknb6ZW1PA1QTbUrEkZZhDUIHbnJ0f&#10;U3/Qi+W2cy/C2fn1mn/Pm5PRljxsNZFp9EZwlEymWpn+TxnDHMIK3Ia7AU/Ovoo8k//8omXHOJp+&#10;PeZGW/L9xqZrcj8tDAZIn5lKoVD49bd/2PijuJcXVeA23GTSGn5pdZiF6X47u2g5W4Z9i3NMNzWp&#10;FvklmbuqOO9cXl7+OO5bEFfgNmyNj1q/DjxchM/zoviFJllxQuBNLX1YclNp+QWqgiBL4DZcN8AV&#10;gDwq2w8OtPF5XtAKsiwUIleIqfvIAe1Omqbih2yB27DQT07fekberVr/sxu1/s+DzHuDyBVi6j5y&#10;EH0dlyqBO2FLzWO6nHBw7uT0K2elIOfFAzXKQOQKgSU3kldu7ZiT4FbRva31naR2AnBQ7fj0S0vc&#10;/MXtpM7P0+L8/aP9xubjII8FkSsEIjeS0GdxxySX9SRfEA+DYHHzqCdnOTBvga1UpnhU84v9xubB&#10;fmPzkd/jmD40gi/+MwMuJTSmrAUG7ygWS6O7S9/4nwlvybFdA94f9JZOz96ujUZDY9Zpc8fc0sLX&#10;3P7qycrGtusNDHWXijCpywpcMTU1Uww4HPTj8/aJFQAz6ffIzTQ85NEDturkJnS464owcVVx3gnS&#10;uz2wctZfULt9apTAuQ+fBT6hYOaFWwEZRK6Iy4ilikAN3G3mN2KJg1tsvfmIZVo7LIWbIHMrcwCR&#10;KwIlrWbht8CQWzWPhfU28tqnZ8NMkPl43JpD5IpwNPIDzfB0WLe9a1YX18WxVWlmaiaEPZC5Gd8F&#10;KW6sOb+HwJsiEHgzB7d56my9ueDE5DQn35witqLe2KYCkStATOoABsABq6pjEstVD/b1iiFjYYFz&#10;Z1pEbrjrGBqhALjq5sCjluyINDd/nJ4fG+9l2QKPsXjxBhgaoYAhKt2MoTY9f1X3ffaV1fxhusDZ&#10;85ifuxNX4Dd0A3ddASamYPIIV4cNh71UWG9ybFOJu2xhfF8BRK6A4RCW3AQ4qMbWOw1IFPib8WGU&#10;aUihpW4fGiy5GaSlQUiiwJmn499Ig8hTFXwLOsIHAJIv8KbbSGkUw0jGhD3bIB0oELhrf3kaRJ6q&#10;pYeIrIMgSBZ4w0vghMCbfFAIAyYhUeA8yHFt0tz4NFjyVOXKUQgD/JAo8IZY6zTR002DJU9N4I1d&#10;ddSsAy8kCbwpVioHXgaaBpGnxpJz4QUAbsQUeEv0ie9EWads9Iw3m/3GZiqWfHPbYqcjZ1slyA4x&#10;BM570ne9ZrcFJS2Bt1cBZ3Nppd+HJQc3iSDwT8WGUha3lKNqWkRu/LmcmyBQ6QbGWZi9O0ngb4So&#10;X8bZje5HWkTO5/KPDbgOT3o9/x1WIH/MzS65TaQ5FLUfB0LYoc/YYUmTyI2mj0o34IAFPj01+0Z8&#10;dg9sYctywcOQFpErv9vFpdc3e9IISI5yudKcnpp9qkPQbqQiuk6GR9h54khaWhqBcnhfeKAdZUmR&#10;pgYVY1tOu4bPCwOJYZzAKWUiN/JczlF13kAJcs+hWy+3CUDkMen2IHBgCfzRar1pZKoXIo9Ju31m&#10;4mWB5LA6wUwVOKUp8EYGBt+4rZS3b4Dc0hIW3OgUb9omw7wy4BquaXdhxXPOmukCJxV58r2t9WWx&#10;i4n/XPKpOT90lKseiP8+drjlBy4u0EtTati5rdT0LRxAKU9W681UTC2S4q7vba0/EJFFTh8sSrmy&#10;d9g3g4NyufqNmdrcDwpUdF1glyS8RwtR9dxSX603n6XlxccS+d7W+pLoc12XelUBKRZL1le5XKFS&#10;qUzlYoVK5Yq09TJesBU/Ov6V2hcHTMXIXLgfkUW+t7XOLvmOAssdG27vKxXLlrUvWTeBqqyBeRaw&#10;4rnlcLXeXE7bi490Jt/bWuc72Qv5lyMHHsE0GPVujUe2xF6uWIKvVKatG0BYOKIOgecSKxeexhce&#10;2pILC/5TZVeUIGzxK+WqZfEr5alA1v745DeYrZ4/OFW2vFpvGt8o5UYokYsA24GJLroMnKKvVmq3&#10;LD0aUXJJKnLhfoR1159lVeAk3HxOi/HXObWsPdHV6jT3BVOhUKCz85YBVwkS5mmaBU5hLLmw4r9Q&#10;fkWGwlH8tCzQA9L4ZLXefJ72tzOMJV/z+gu2eKVSicql6vX3BsMejS4vaZCRjSIQeO5oZkHgFFLk&#10;NyKLfH6tTc3R1NTMxCh1f9C1eq55DhrEAlLAYdpy4X6EEfmS/R9suRfm7wVOQXHkmr9oZtESfLtz&#10;hpJQYCqpTZV5ETpPzgJfXLgfuarMEvzclLXH++yilRl3HmQCjqw+NrltNAqhlMouOltwGWWjnJNe&#10;mr9PC/N3rccFwABS0VUWljDqej1TW4hUJeYH56NnawsKXhoAoWikpassLIFFXiqVf16bmlVyEZhZ&#10;DgwgldVsQQgs8qnqzH+NLkdKJrMMBlgvBLSTOTfdJrDIv/vX//Km1+v8XPYFYIcYAGoJFfEajYY/&#10;GI2GUrfsQ+DABLJ6HqewImdr3um1/0TmBWDdLwBqCZ27+u5f/fN/dLrn/y7rqnoD5MmBdowaECqb&#10;SAnqb/+w8acXnbM/lhGIg7sODCBTxS/jRK5CsSx65/yb/UEv8rAzrnrj9k4ANJPZyDrFnbvOZ/Tf&#10;/ct/er/dPf9kMOyHvhtiwgowhMzmyEnWcoXv/LDx/Hf+4h/vXHROv9PpXuwOhv12kH+HIhhgCJkW&#10;ubI1ST/7hz//drFQfFwqVX6/Uq5+w+1njlpf4EwOtLNabxay/FtIZBfaz3785x+USqWtYrH8hOej&#10;c4MLF8G8Pfql8ucGYAJvVuvNB1l+k6SvSXJjpjZ/h4j+0P4ra2oMAm7ADDLtqlMSIt9vbD4QO8yu&#10;B0BaY6JKRHfvvG9Ni2l3zuG2A11kttLNRqnI9xubPE1m12vCK7vtPAmVv3j1ULtzSt1eG2k1kCSw&#10;5FERAue75MMgD8F96nMzS8Q9693ehbXcH/PgQAJkOkdOii35blCBO2HrzgMi+avTPaeL9inEDpSR&#10;xUkw4ygR+X5jc0fGHnHblYfYgSIO8/DGShe5ELjUVca22M/bJ5bgcWYHksi8FSdZFW82+43NZyp3&#10;lfMsuDuLX7dWFwEgAYg8DPuNTR5Gv6X8ggtFWpi7hymvQAa5ELmUijch8MT3lXPV3Nn5ERY1gEhk&#10;vZzVJrYp1CVwclj1udklWHUQllwE3SiuyPcbm490CdwJB+UW5+9bm0cBCEjmK91sIot8v7G5LHLh&#10;RmBtZFl8j8rlqimXBMwmF+dxiipyIfCXXuWqumD3fWnha9amVQAmAEvuhakCdzI/ewdCB35we2nm&#10;a9ZtQok8DQK3YaFzQA4AF3JjxSmMyCd1lJkIB+QgdOACRD6Oo6Psg0SvTgIs9NnZ1NyXQDJA5E7C&#10;toyaCHe04YwOBLk6j9MkkWdB4DYIxgFBrqw4+Yk8SwK3YaEjj557IHLKqMBtFubvUalUMeNigA6M&#10;KeBKilsiz7LASRTMzM/dQa17PjlcrTczvffMjRuf9KwL3IZLYOeRWssjubPi5BR5XgRuU63UqFab&#10;N+NiQFLkV+R5E7gNT5rB+Tw3vMnD0EY3inkVuM3cDAplckLuouo2xTwLnKlUppA/zwe5dNVJiDyX&#10;LoyT2ZlFRNuzTWu13syvyFc2tnl80xMDrkUbVloN0fYsk1uBkx14W9nY3sm70DnajlHPmSXXIr8x&#10;rVXMbEtVO6lMePrrUevXWN6QLTK/f3wSNw6iKxvbHIRjobeMvFrFwG3PJLm24uRW1rqysc2BuOU8&#10;jax1wm779PSsORcE4rKT93fQNaS8srH9Wlj0XAp9BkUyWYFr1XOfPfLMG61sbB8LoTeTvST92E0s&#10;IPU8x68w4JokFZuwgerfAAAGW0lEQVRK00C7e0bn57kMT2QB/sU9yGPX2TiBKkBELr2e6JUZAMZG&#10;pZpdCPyKwGVeKxvbz/KYS+dqOJzPU8mzvL8BNqFqOUXRzPfzlGLDkIlU8ipvwxr9CP3JXdnY3s1b&#10;Lh1DJlIHrLiDSOZJ5NJZ6G9UXZhpcP4c89tTAVvx3LaVuhHZB81j0QwCcakg98Uv4wRKofnhWJ/0&#10;YYLXrZWj1hc0HPbz8nLTRO7r1N2IHU3iopmVje1cFc0sLtxHxN1MHuf9DXBDWshY5NIbUq/OUDji&#10;zvPbEXE3CpzFPZD6KV3Z2H6al1x6qViixfn7ELo5IKLugfRPaJ4GUHBqjYUOtNOEFfdGiRkSQv9W&#10;HnLpLHTsQNcKf8ae5vj1T0SZr+nIpWde6LwDHULXxgFq1P1ReqAUQn+Qh1w6hA5MRXnUyNGXDqED&#10;FeAsPoFEQsMil76ch1w6hA5MI9H8j8il50Lo5XJ1y4BLyQO5H+80icSTvELonyT9vAnz5Hs/+re/&#10;y/ss+4RA0G0CWio5Vja2n2dYAE9ECpFW683c9d9rAH3jE4jdoBKHDC5zaIiqvxvsba0viwARelUl&#10;s1pvFjL1ghSgtSYzY8scmm4Cp6sPYu767xMC72cAtBdeO4pm0pxieyViDZ4Ioed2aYUi4KoHwIju&#10;ipQLna95LcgPisosfp2fqr+sXICgWwCMaaFyFM2kSQDsLj4S1x4IIXSkfeSA9zEARvVJiqKZtZTk&#10;0jmOsBZG4A4eKbsqAMYwshk6BcscWsKCw5LoBSWtATB24oHhyxyexhR4bubhAf0YPdbEMYDCpBTb&#10;dbEL0A48qQAYP7tICMqUXHojrsBFYQyQAPrIg5GKAWWGLHPwLHYJCVrU5IB6g4CkZgqh5mUOE4td&#10;QgBLLgdY8YCkatSoI5f+KsGnDVzsEhBYcjmg2i0gqZsnnPAyh1bYYpcAwJLLASIPSGqHhicwgEKF&#10;wAmWXBoQeUBSvRlACF1VLl1VsQssuRwg8oCkfv2HomUOTxRWs6GnXA4IvAVE69AImew3NmUNZvhE&#10;TK6RjsiRf27Mm5ZiMCwiOJlZ5CVpmUNTlcAFOI/LAeO0QpCpbX0xlzk0JebCvcB5XA4oZw1B5lZy&#10;RlzmcJjQPi1YcjngPB6CTO7ddQg9SIrtUFGqzA1YcjnAkocgs8u1RdHMpFw6n+0eJyRwgiUHOsj8&#10;Bn2fZQ46Bj/AkssBwyJCkHmRk/cyh7iDH6KAHDlInMzkyYOw39jkRpMdIfBEBz8gRy4P5MjDkQtL&#10;brOysc3bWpY1TXbBeRxoIVcipyuh66p5xoRWOSTZZpwJcidyAPIGRJ4csORyQGQ9JBA5ABkHIk8O&#10;zFqXAyx5SCDyBNjbWkdkHWgDIk8GVLpJYrXehCUPCUSeDLDkQBsQeTLAkssBOfIIQOTJ8CAPLxKY&#10;CUSeDBC5HHAejwBEngwQOdAGRJ4MH+ThRSYALHkEIHLFYFUx0A1Erh6kzySBHHk0IHL1wJLLAbPW&#10;IwKRqweWXA6Y0BoRiFw9aDGVA2atRwQiB2kBljwiELl60GIqB1jyiEDkCkGLqVRgySMCkasFkXV5&#10;wJJHBCJXC8pZJbFab8KSRwQiVwtELoc3WXgRuoDI1QKRy0HXrPxMAJGrBSKXA0QeA4hcLQi8yQEi&#10;jwFErhZsMZUDgm4xgMgVsbe1jnJWeSB9FgOIHKQBWPIYQOTqgCWXxGq9CUseA4hcHShplQPGMMcE&#10;IlcHIutygBWPCUSuDuTI5YDzeEwgcnVgQqscYMljApErABNapQJLHhOIXA0IuskD1W4xgcjVgPSZ&#10;JFbrTYg8JhA5MJlD/HbiA5GrAZZcDgi6SQAiVwPO5HLAxhQJQORqeJjFF6UBWHIJQOSS2dtaRxGM&#10;PJA+kwBELhkRDf4mEX1ERJ8QUZ2IPhU12NjnFQ5YcgkULi8vU/8i0oYollkS9e3jf2LQhGC13iwY&#10;cSEpByI3EMdNwI7S23/maRvLm9V6E0cfCUDkKcQxdSbLN4FXq/UmUpESKKf+FeQQxzL+WykmsZrJ&#10;6ziQpqg/gm6SgMgzhpiiYot/d/zV+dwEHhjWOYegmyTgroMbiBSg11eSN4GPHB4LiAFEDkLhchNw&#10;egMyMwPfRHOKHCByIBVZ6UGkz+QBkYNECZgePFytNzF4QxIQOTAKkR48xqpiSRDR/wMoK5TNCOna&#10;IwAAAABJRU5ErkJgglBLAwQUAAYACAAAACEAYaMCAeAAAAAIAQAADwAAAGRycy9kb3ducmV2Lnht&#10;bEyPQUvDQBCF74L/YRnBm90kpa2J2ZRS1FMRbAXxNs1Ok9DsbMhuk/Tfu57s7Q1veO97+XoyrRio&#10;d41lBfEsAkFcWt1wpeDr8Pb0DMJ5ZI2tZVJwJQfr4v4ux0zbkT9p2PtKhBB2GSqove8yKV1Zk0E3&#10;sx1x8E62N+jD2VdS9ziGcNPKJIqW0mDDoaHGjrY1lef9xSh4H3HczOPXYXc+ba8/h8XH9y4mpR4f&#10;ps0LCE+T/3+GP/yADkVgOtoLaydaBWGIV7BaJQsQwU7nSQriGMQySkEWubwdUPw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VkHXXZ4EAABSDQAADgAAAAAAAAAA&#10;AAAAAAA6AgAAZHJzL2Uyb0RvYy54bWxQSwECLQAKAAAAAAAAACEA0oP1GbUmAAC1JgAAFAAAAAAA&#10;AAAAAAAAAAAEBwAAZHJzL21lZGlhL2ltYWdlMS5wbmdQSwECLQAUAAYACAAAACEAYaMCAeAAAAAI&#10;AQAADwAAAAAAAAAAAAAAAADrLQAAZHJzL2Rvd25yZXYueG1sUEsBAi0AFAAGAAgAAAAhAKomDr68&#10;AAAAIQEAABkAAAAAAAAAAAAAAAAA+C4AAGRycy9fcmVscy9lMm9Eb2MueG1sLnJlbHNQSwUGAAAA&#10;AAYABgB8AQAA6y8AAAAA&#10;">
                <v:roundrect id="Rectangle: Rounded Corners 2493" o:spid="_x0000_s1054"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XxxQAAAN0AAAAPAAAAZHJzL2Rvd25yZXYueG1sRI/dagIx&#10;FITvC75DOEJvpGb9K+3WKKtY9E60fYDD5nSzuDkJm+hu374RhF4OM/MNs1z3thE3akPtWMFknIEg&#10;Lp2uuVLw/fX58gYiRGSNjWNS8EsB1qvB0xJz7To+0e0cK5EgHHJUYGL0uZShNGQxjJ0nTt6Pay3G&#10;JNtK6ha7BLeNnGbZq7RYc1ow6GlrqLycr1bBosu8Lgp52Y32p6Pv5Ga7mRulnod98QEiUh//w4/2&#10;QSuYzt9ncH+TnoBc/QEAAP//AwBQSwECLQAUAAYACAAAACEA2+H2y+4AAACFAQAAEwAAAAAAAAAA&#10;AAAAAAAAAAAAW0NvbnRlbnRfVHlwZXNdLnhtbFBLAQItABQABgAIAAAAIQBa9CxbvwAAABUBAAAL&#10;AAAAAAAAAAAAAAAAAB8BAABfcmVscy8ucmVsc1BLAQItABQABgAIAAAAIQCcXwXxxQAAAN0AAAAP&#10;AAAAAAAAAAAAAAAAAAcCAABkcnMvZG93bnJldi54bWxQSwUGAAAAAAMAAwC3AAAA+QIAAAAA&#10;" filled="f" strokecolor="#96c225" strokeweight="4.5pt">
                  <v:stroke joinstyle="miter"/>
                </v:roundrect>
                <v:shape id="Text Box 2" o:spid="_x0000_s1055" type="#_x0000_t202" alt="Rub your&#10;" style="position:absolute;left:6690;top:3793;width:1911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z7xQAAAN0AAAAPAAAAZHJzL2Rvd25yZXYueG1sRI9Pa8JA&#10;FMTvgt9heYI33VUaaVM3QSwFT4r2D/T2yD6T0OzbkN2a+O1dQehxmJnfMOt8sI24UOdrxxoWcwWC&#10;uHCm5lLD58f77BmED8gGG8ek4Uoe8mw8WmNqXM9HupxCKSKEfYoaqhDaVEpfVGTRz11LHL2z6yyG&#10;KLtSmg77CLeNXCq1khZrjgsVtrStqPg9/VkNX/vzz/eTOpRvNml7NyjJ9kVqPZ0Mm1cQgYbwH360&#10;d0bDMlkkcH8Tn4DMbgAAAP//AwBQSwECLQAUAAYACAAAACEA2+H2y+4AAACFAQAAEwAAAAAAAAAA&#10;AAAAAAAAAAAAW0NvbnRlbnRfVHlwZXNdLnhtbFBLAQItABQABgAIAAAAIQBa9CxbvwAAABUBAAAL&#10;AAAAAAAAAAAAAAAAAB8BAABfcmVscy8ucmVsc1BLAQItABQABgAIAAAAIQAxg4z7xQAAAN0AAAAP&#10;AAAAAAAAAAAAAAAAAAcCAABkcnMvZG93bnJldi54bWxQSwUGAAAAAAMAAwC3AAAA+QIAAAAA&#10;" filled="f" stroked="f">
                  <v:textbox>
                    <w:txbxContent>
                      <w:p w14:paraId="58731EB9" w14:textId="77777777" w:rsidR="00863E0C" w:rsidRDefault="00863E0C" w:rsidP="00863E0C">
                        <w:proofErr w:type="spellStart"/>
                        <w:r w:rsidRPr="00863E0C">
                          <w:rPr>
                            <w:rFonts w:eastAsia="Calibri" w:cs="Arial"/>
                            <w:color w:val="000000"/>
                            <w:sz w:val="36"/>
                            <w:szCs w:val="36"/>
                          </w:rPr>
                          <w:t>Esfrega</w:t>
                        </w:r>
                        <w:proofErr w:type="spellEnd"/>
                        <w:r w:rsidRPr="00863E0C">
                          <w:rPr>
                            <w:rFonts w:eastAsia="Calibri" w:cs="Arial"/>
                            <w:color w:val="000000"/>
                            <w:sz w:val="36"/>
                            <w:szCs w:val="36"/>
                          </w:rPr>
                          <w:t xml:space="preserve"> as </w:t>
                        </w:r>
                        <w:proofErr w:type="spellStart"/>
                        <w:r w:rsidRPr="00863E0C">
                          <w:rPr>
                            <w:rFonts w:eastAsia="Calibri" w:cs="Arial"/>
                            <w:color w:val="000000"/>
                            <w:sz w:val="36"/>
                            <w:szCs w:val="36"/>
                          </w:rPr>
                          <w:t>tuas</w:t>
                        </w:r>
                        <w:proofErr w:type="spellEnd"/>
                      </w:p>
                    </w:txbxContent>
                  </v:textbox>
                </v:shape>
                <v:shape id="Text Box 2" o:spid="_x0000_s1056" type="#_x0000_t202" alt="together" style="position:absolute;left:33669;top:3793;width:1612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KM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JJ1l8P8mPgG5/gMAAP//AwBQSwECLQAUAAYACAAAACEA2+H2y+4AAACFAQAAEwAAAAAAAAAA&#10;AAAAAAAAAAAAW0NvbnRlbnRfVHlwZXNdLnhtbFBLAQItABQABgAIAAAAIQBa9CxbvwAAABUBAAAL&#10;AAAAAAAAAAAAAAAAAB8BAABfcmVscy8ucmVsc1BLAQItABQABgAIAAAAIQDBURKMxQAAAN0AAAAP&#10;AAAAAAAAAAAAAAAAAAcCAABkcnMvZG93bnJldi54bWxQSwUGAAAAAAMAAwC3AAAA+QIAAAAA&#10;" filled="f" stroked="f">
                  <v:textbox>
                    <w:txbxContent>
                      <w:p w14:paraId="536E827C" w14:textId="77777777" w:rsidR="00863E0C" w:rsidRDefault="00863E0C" w:rsidP="00863E0C">
                        <w:proofErr w:type="spellStart"/>
                        <w:r w:rsidRPr="00863E0C">
                          <w:rPr>
                            <w:rFonts w:eastAsia="Calibri" w:cs="Arial"/>
                            <w:color w:val="000000"/>
                            <w:sz w:val="36"/>
                            <w:szCs w:val="36"/>
                          </w:rPr>
                          <w:t>uma</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na</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outra</w:t>
                        </w:r>
                        <w:proofErr w:type="spellEnd"/>
                      </w:p>
                    </w:txbxContent>
                  </v:textbox>
                </v:shape>
                <v:shape id="Picture 2528" o:spid="_x0000_s1057" type="#_x0000_t75" alt="Mãos" style="position:absolute;left:25974;top:1348;width:7581;height:9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gjvQAAAN0AAAAPAAAAZHJzL2Rvd25yZXYueG1sRE/NisIw&#10;EL4v+A5hhL1pamFdqUapwsKeBF0fYGjGpthMShNrfXvnIOzx4/vf7EbfqoH62AQ2sJhnoIirYBuu&#10;DVz+fmYrUDEhW2wDk4EnRdhtJx8bLGx48ImGc6qVhHAs0IBLqSu0jpUjj3EeOmLhrqH3mAT2tbY9&#10;PiTctzrPsqX22LA0OOzo4Ki6ne/egN1/C7i1uX5SCnFwJY7H0pjP6ViuQSUa07/47f61BvKvXObK&#10;G3kCevsCAAD//wMAUEsBAi0AFAAGAAgAAAAhANvh9svuAAAAhQEAABMAAAAAAAAAAAAAAAAAAAAA&#10;AFtDb250ZW50X1R5cGVzXS54bWxQSwECLQAUAAYACAAAACEAWvQsW78AAAAVAQAACwAAAAAAAAAA&#10;AAAAAAAfAQAAX3JlbHMvLnJlbHNQSwECLQAUAAYACAAAACEA8hcoI70AAADdAAAADwAAAAAAAAAA&#10;AAAAAAAHAgAAZHJzL2Rvd25yZXYueG1sUEsFBgAAAAADAAMAtwAAAPECAAAAAA==&#10;">
                  <v:imagedata r:id="rId21" o:title="Mãos"/>
                </v:shape>
                <w10:wrap type="tight" anchorx="margin"/>
              </v:group>
            </w:pict>
          </mc:Fallback>
        </mc:AlternateContent>
      </w:r>
      <w:r>
        <w:rPr>
          <w:rFonts w:cs="Arial"/>
          <w:noProof/>
        </w:rPr>
        <mc:AlternateContent>
          <mc:Choice Requires="wpg">
            <w:drawing>
              <wp:anchor distT="0" distB="0" distL="114300" distR="114300" simplePos="0" relativeHeight="251679744" behindDoc="1" locked="0" layoutInCell="1" allowOverlap="1" wp14:anchorId="5F2D5B38" wp14:editId="5D573AA0">
                <wp:simplePos x="0" y="0"/>
                <wp:positionH relativeFrom="column">
                  <wp:posOffset>-6985</wp:posOffset>
                </wp:positionH>
                <wp:positionV relativeFrom="paragraph">
                  <wp:posOffset>3723640</wp:posOffset>
                </wp:positionV>
                <wp:extent cx="5953125" cy="1060450"/>
                <wp:effectExtent l="19050" t="19050" r="47625" b="44450"/>
                <wp:wrapTight wrapText="bothSides">
                  <wp:wrapPolygon edited="0">
                    <wp:start x="276" y="-388"/>
                    <wp:lineTo x="-69" y="-388"/>
                    <wp:lineTo x="-69" y="20565"/>
                    <wp:lineTo x="207" y="22117"/>
                    <wp:lineTo x="21427" y="22117"/>
                    <wp:lineTo x="21496" y="22117"/>
                    <wp:lineTo x="21704" y="19013"/>
                    <wp:lineTo x="21704" y="1940"/>
                    <wp:lineTo x="21635" y="0"/>
                    <wp:lineTo x="21358" y="-388"/>
                    <wp:lineTo x="276" y="-388"/>
                  </wp:wrapPolygon>
                </wp:wrapTight>
                <wp:docPr id="225" name="Group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3125" cy="1060450"/>
                          <a:chOff x="0" y="0"/>
                          <a:chExt cx="6072505" cy="1214120"/>
                        </a:xfrm>
                      </wpg:grpSpPr>
                      <wps:wsp>
                        <wps:cNvPr id="2496" name="Rectangle: Rounded Corners 2496">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3" name="Text Box 2" descr="Put&#10;"/>
                        <wps:cNvSpPr txBox="1">
                          <a:spLocks noChangeArrowheads="1"/>
                        </wps:cNvSpPr>
                        <wps:spPr bwMode="auto">
                          <a:xfrm>
                            <a:off x="1257489" y="406463"/>
                            <a:ext cx="918949" cy="449846"/>
                          </a:xfrm>
                          <a:prstGeom prst="rect">
                            <a:avLst/>
                          </a:prstGeom>
                          <a:noFill/>
                          <a:ln w="9525">
                            <a:noFill/>
                            <a:miter lim="800000"/>
                            <a:headEnd/>
                            <a:tailEnd/>
                          </a:ln>
                        </wps:spPr>
                        <wps:txbx>
                          <w:txbxContent>
                            <w:p w14:paraId="2D68F3B9" w14:textId="77777777" w:rsidR="00863E0C" w:rsidRDefault="00863E0C" w:rsidP="00863E0C">
                              <w:proofErr w:type="spellStart"/>
                              <w:r w:rsidRPr="00863E0C">
                                <w:rPr>
                                  <w:rFonts w:eastAsia="Calibri" w:cs="Arial"/>
                                  <w:color w:val="000000"/>
                                  <w:sz w:val="36"/>
                                  <w:szCs w:val="36"/>
                                </w:rPr>
                                <w:t>Põe</w:t>
                              </w:r>
                              <w:proofErr w:type="spellEnd"/>
                            </w:p>
                          </w:txbxContent>
                        </wps:txbx>
                        <wps:bodyPr rot="0" vert="horz" wrap="square" lIns="91440" tIns="45720" rIns="91440" bIns="45720" anchor="t" anchorCtr="0">
                          <a:noAutofit/>
                        </wps:bodyPr>
                      </wps:wsp>
                      <wps:wsp>
                        <wps:cNvPr id="2514" name="Text Box 2" descr="on your&#10;"/>
                        <wps:cNvSpPr txBox="1">
                          <a:spLocks noChangeArrowheads="1"/>
                        </wps:cNvSpPr>
                        <wps:spPr bwMode="auto">
                          <a:xfrm>
                            <a:off x="2959540" y="406463"/>
                            <a:ext cx="1280750" cy="449846"/>
                          </a:xfrm>
                          <a:prstGeom prst="rect">
                            <a:avLst/>
                          </a:prstGeom>
                          <a:noFill/>
                          <a:ln w="9525">
                            <a:noFill/>
                            <a:miter lim="800000"/>
                            <a:headEnd/>
                            <a:tailEnd/>
                          </a:ln>
                        </wps:spPr>
                        <wps:txbx>
                          <w:txbxContent>
                            <w:p w14:paraId="2E5ABF5F" w14:textId="77777777" w:rsidR="00863E0C" w:rsidRDefault="00863E0C" w:rsidP="00863E0C">
                              <w:proofErr w:type="spellStart"/>
                              <w:r w:rsidRPr="00863E0C">
                                <w:rPr>
                                  <w:rFonts w:eastAsia="Calibri" w:cs="Arial"/>
                                  <w:color w:val="000000"/>
                                  <w:sz w:val="36"/>
                                  <w:szCs w:val="36"/>
                                </w:rPr>
                                <w:t>nas</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tuas</w:t>
                              </w:r>
                              <w:proofErr w:type="spellEnd"/>
                            </w:p>
                          </w:txbxContent>
                        </wps:txbx>
                        <wps:bodyPr rot="0" vert="horz" wrap="square" lIns="91440" tIns="45720" rIns="91440" bIns="45720" anchor="t" anchorCtr="0">
                          <a:noAutofit/>
                        </wps:bodyPr>
                      </wps:wsp>
                      <pic:pic xmlns:pic="http://schemas.openxmlformats.org/drawingml/2006/picture">
                        <pic:nvPicPr>
                          <pic:cNvPr id="2521" name="Picture 2521" descr="Dispensador de sabonete e sabonete">
                            <a:extLst>
                              <a:ext uri="{C183D7F6-B498-43B3-948B-1728B52AA6E4}">
                                <adec:decorative xmlns:adec="http://schemas.microsoft.com/office/drawing/2017/decorative" val="0"/>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017980" y="17164"/>
                            <a:ext cx="876935" cy="1017270"/>
                          </a:xfrm>
                          <a:prstGeom prst="rect">
                            <a:avLst/>
                          </a:prstGeom>
                        </pic:spPr>
                      </pic:pic>
                      <pic:pic xmlns:pic="http://schemas.openxmlformats.org/drawingml/2006/picture">
                        <pic:nvPicPr>
                          <pic:cNvPr id="2526" name="Picture 2526" descr="Mãos">
                            <a:extLst>
                              <a:ext uri="{C183D7F6-B498-43B3-948B-1728B52AA6E4}">
                                <adec:decorative xmlns:adec="http://schemas.microsoft.com/office/drawing/2017/decorative" val="0"/>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4036903" y="134859"/>
                            <a:ext cx="758190" cy="983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2D5B38" id="Group 225" o:spid="_x0000_s1058" alt="&quot;&quot;" style="position:absolute;left:0;text-align:left;margin-left:-.55pt;margin-top:293.2pt;width:468.75pt;height:83.5pt;z-index:-251636736;mso-position-horizontal-relative:text;mso-position-vertical-relative:text;mso-width-relative:margin;mso-height-relative:margin"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0Ulh3gQAAOcPAAAOAAAAZHJzL2Uyb0RvYy54bWzUV+1u2zYU/T9g70Bo&#10;wP61lmT5Q1qcIkvaoEDaGU2G/qYpyhIqkRxJx85eZ4+yF9shKdmJ061d121tgTqkSF5e3nvO5eHJ&#10;s13XkluuTSPFIkqexhHhgsmyEetF9PPNiyfziBhLRUlbKfgiuuMmenb67TcnW1XwVNayLbkmMCJM&#10;sVWLqLZWFaORYTXvqHkqFRcYrKTuqEVXr0elpltY79pRGsfT0VbqUmnJuDH4ehEGo1Nvv6o4sz9V&#10;leGWtIsIvln/q/3vyv2OTk9osdZU1Q3r3aCf4EVHG4FN96YuqKVko5tHprqGaWlkZZ8y2Y1kVTWM&#10;+zPgNEl8dJpLLTfKn2VdbNdqHyaE9ihOn2yWvb691OpaLTUisVVrxML33Fl2le7cX3hJdj5kd/uQ&#10;8Z0lDB8n+WScpJOIMIwl8TTOJn1QWY3IP1rH6uf9ymk8SyfxsDJNsiT1K0fDxqMH7mwVAGIOMTD/&#10;LAbXNVXch9YUiMFSk6ZcRGmWTyMiaAekvgF2qFi3vCBv5EaUvCTnUgtAnfhpPl5+8T56pjAI5MeG&#10;7oMBoIXSxl5y2RHXWESAgyidXx5q9PbKWHiBgA3z3NZCvmja1uO6FWSLFM0S5IQwCnpVLbVodgqH&#10;NWIdEdquwVtmtTdpZNuUbrkzZPR6dd5qckvBnXx6niLNYbsH09zeF9TUYZ4fCqzqGgtqt023iOax&#10;+9evboWzzj05+xO45IbQudZKlndIiJaBrUaxFw02uaLGLqkGPXEalByM1lL/GpEt6Ivj/LKhmkek&#10;fSmAjTzJMsd338kmM2CL6Psjq/sjYtOdS5wyQbFSzDfdfNsOzUrL7i0qzZnbFUNUMOwdAtd3zm0o&#10;K6hVjJ+d+WnguKL2Slwr5oy7c7tw3ezeUq36pFpQ6bUc8EiLo7SGuSGxZxsrq8bn/BAnAKDnhiPw&#10;f0GSSTIeSHLj6sCPckfSiJTcMIRgubHff7c7+8Fl2/kDdjmCELvDvCEKRl1J9s4QIc9rkIyfaS23&#10;NaclUpd4nNxbGuw4fJDV9pUsQU6KSPhwHtUolKJZNs8jgmqUxdNsOg5YHMpVnszzDMOuWmVZPs+m&#10;PSgHOwOTBsb9XbLlE7AkZGtPw/cSgRbuuM9F6ZlqadOGNtjsCOJzeqCE3a12oUL5A7ngHLHk8xJi&#10;wDeKRWj26P7CcJj9BQ6lIHdyo/8/LKY5LkdXhP4Ei0k6j2e+Mn+1YMwGkn/JYFQNK/C/V09oPVIO&#10;H1aZWGU37nYJSrX7KBsd1e826km4BJpV0zb2zotWFAjnlLhdNszpBde5J0ImKe6hIEIwwe1LUv+t&#10;r7AXjYEsNrSUGkWXGLqCtLacHJouLYPRsAUunoYd1VxYYbjOQr19OH3kug/8W7WNGpSBa/eRQME/&#10;kqLvCWaQuReSbToubNDtmkOK4NFg6kYZ3LUF71a8hMZ5WeL0DG8GizqvdCNsKOHGam5Z7SpQBYXi&#10;ZFCvRoYB7/TBT3eEUEEHRbmXstDas3weqJnMkqnHMTRJL03ns2k+HpQppqazQbt80jXh/Qqe+CYc&#10;C+lB42tC5V4aLw+oxLcela9+/02arxt4EDH/MvCyeDzNY8gnlPxknM0neQD3gLzZZJ7kwKXTJ/l8&#10;PE0Gyf35gOefVXhN+odD//J1z9X7fa8/Du/z0z8AAAD//wMAUEsDBAoAAAAAAAAAIQDL6ko+eTAA&#10;AHkwAAAUAAAAZHJzL21lZGlhL2ltYWdlMS5wbmeJUE5HDQoaCgAAAA1JSERSAAAAzwAAANYIBgAA&#10;AHZY1gwAAAABc1JHQgCuzhzpAAAABGdBTUEAALGPC/xhBQAAAAlwSFlzAAAh1QAAIdUBBJy0nQAA&#10;MA5JREFUeF7tfQd4G8e1rpw41XFunFy/xGnOjZObm7z05OWmWu8lN4ljJ5IskyKwKGwqtgotiurd&#10;TW6yLTuWFVlWsRqLCpskSyTABoLqXSJVSTQWACTFTrHOO2c5kJbgkFiAAEgC83/f/1ECdgezs+ff&#10;c+ZM2XHBRkVFxadtNttvbBbLy2azeYc7bWbTMeD5oVhpMdfarBbiLa1mc4vVUn6ZVaaLUIc89zpZ&#10;LOa34W+izWT6u9V647uEkI/Ry+HgCA4qzebfWyyWYovZ1ALsZRn4aCbUuRvotJnNe2/evPlNelkc&#10;HIHBtWvXPgWCedRqsaSA4bWyjHIsEq7FYbVaJ6elpX2cXioHh/8AIdpXrJaKHKvF3MkywLFOuK52&#10;CD9n0cvl4Bg+Kk2mn1sspvcsZnMTy+hCidAfcmI4Si+dg8N7QCf6ngsXLnzZajWvZRlZKNNqtVTC&#10;9X+CNgUHh3yYL1x4AETzAvRtTCzjCgeazeZnaHNwcHhGbW3t560mk9pmNdlYBhVOBO+Tk5+ffy9t&#10;Gg4ONjDDZC4vn2C1WC6B4dx2N6RwJPR9zlqvXfs6bSIOjv6AuP5eq7Xi1+Btki1mUxfLiMKVVqvp&#10;uslk+gFtKg6Ou4D+zGegX/OBxVzRwjKecKfVVHGxuqLiW7S5ODhE0XzRZrMkWUE1LKPh7CN4noJz&#10;587dR5uNI9xRU1PzI6uZi0YO4SGzgjYbRzijsqLiv2wWy4e8XyOPVqul3GazfYk2H0c4wul03m+x&#10;VCSxDIRzIOHh0mu1WOxms/kR2oQc4QgwgClmk+k89zZesRLa7Q84u4I2I0c44fr169+wWc2bQDQ9&#10;DOMIKCHcaYTfHnOTRqHeNTaLeXtlZeVnaTNyhCOsVusbwRSO1WLurrSZj8IjeyL89neho/1D6C/8&#10;tLLSPLHSYom32czL4LMNZnPFJpu14iTSjGtoGGUFk1hv8DJnbWbz0+Xl5Q/z2QQc48AoTrGMxc/s&#10;gL7BKeAbVWbzL4djeDiKX1FR8V/nzpwiF86dIZcunLvDy5cukLLLFwfhJXL96hWRIM5tSJvFtLLS&#10;al7sThBJDHw/CWm9efPH+HtQ50/TKnBw9KHSak1mGLu/eBsM8YOqqqqHcVEc/Um/4NSJY8RX0iI4&#10;OIYHc3l5NMPofSb0B+ptVutOeGqrTCbTQ/Rn/A6WKOSSFsHBMTxgwsBqMl3EtCtLDJ5Iz7ttgX9Y&#10;LKZ4WmzAwRKFXNIiODiGjXugExwJfR+vU9RWq+kEcBF4mV8BP0PLCwpYopBLWgQHh39gs9mSwHl4&#10;mPRp7sC1O+Cp0q0VFb+mp44IWKKQS1oEB4f/YLWataCMuoGiMbWBcHZWVpr/MlrWrLBEIZe0CA4O&#10;/wI6+b/DtDL0YezQ+TdYzWLq9qv061EDlijkkhbBweF/VFdX34eZMn+nl/0JlijkkhbBwRGeYIlC&#10;LmkRHBzhCZYo5JIWwcERnmCJQi5pERwc4QmWKOSSFsHBEZ5giUIuaREcHOEJlijkkhbBwRGeYIlC&#10;LmkRHBzhCZYo5JIWwcERnmCJQi5pERwc4QmWKOSSFsHBEZ5giUIuaREcHOEJlijkkhbBwRGeYIlC&#10;LmkRHByhD9wfzXzjxi8tlgrBhjuaWkwvs0Qhl1az+R2LxbTCbC7XWiyWR2/evPll+lMcHGMTfa+d&#10;v/4di6V8PBj3QqvVkmk2my0DF+dZmKKQS1Z5FrOp2WYx620Wy0tWk+kJENWPnGVl99OqcXCMTuBL&#10;s8BY42xm8zkwYgfQ434KLFHIJas8KeH3e6wWS4PNaroOXurV0tJSvok7x+gC7vEMT/k/Wi0VN1hG&#10;PBRZopBLVnlDURSSzTKzoqKCb3zIMToAIdm38Y1qLIP1xKtXSsnF82eZ4hiKp08eZ5bniVaLuRH6&#10;SBNo1Tk4RhYXLlz4ZUX5zWG/SRvCLGKuKCcV5TfIzRvXBxB+Q/zeCsexzpdD+I2OsrJL02nVOThG&#10;FqePHv3+qZPHr924fhWf7CJZhjuSxDqZQHznz55uPXH0qIJWnYNjZIHiOXni2DUMp86dOS1u1I6e&#10;Aj0Jy5CDRRRMxc0b5GrZZXEzeQz1Thwr4eLhGD2Qised58For5Re6hd2mU0VorCG66HwfCzHAuVh&#10;maaKm6QcxHIFxIJvW0CxuNeHi4djVGEo8bjzzKkT5Ozpk+ChTmEIJYrrwrmzpNTttSLoLfA1Iteu&#10;lPb7HInCwPPwfCwHy8NyWWJxJxcPx6iCN+IZaXLxcIwqcPFwcPgILh4ODh/BxcPB4SO4eDg4fAQX&#10;DweHj+Di4eDwEVw8HBw+gouHg8NHcPFwcPgILh4ODh/BxcPB4SO4eDg4fAQXDweHj+Di4eDwEVw8&#10;HBw+gouHg8NHnCzI+dGpEmM5y1hHG7l4OEYNarXKX1U/O+uj84cye1jGOup41NhwpkD3N1p9Do7g&#10;g4wbd49dLcxyaoQ2h1ZFqufOJGcLdWyDHSU8XVJEzK+s6HJo1evzx427l14KB0fwYJs06UtOrfCG&#10;U6tocYJwXLRPjSGWF1aQK9s3k/O6j8ipYyVMIw4mzxbqSVnaDlLx+hpSM3vGnbo61MojTpXqe/SS&#10;ODgCD8eTTz5kVwklUtEMxprZ04lp3RpSuj+ZnMnPJWcMBeS0sQhEZewT1vGjTIP3isehHCjvdImB&#10;nCkuJGcK8silg+mk/P11pGpBArNeLoLntFQrnvpvemkcHIFDb0TEZxyqqMN2tbKHZYxD0RGjJjWz&#10;ppGqebOJbfkiYlm5lJheWE3KX3+Z3Nj4jshr2zeRK3t2Dsqru7fCcf8Ujy1/e614vnn1crG8qvnP&#10;ip7FER/N/P3B6FALFdVqBRcQR+DgVCi+atcoLrMMcKyzRqNorBGE/4HLvKfvajk4/ATs44C3ybRr&#10;hF6W8Y114nWJHigq6lv0kjk4ho+K6PGfrlErN7OMLvQoXK3XaL5JL52DY3hwaFSv+9LHGau0a5R6&#10;S0TEF+nlc3D4BodaqbBrVA0sIwtV2lWKTgjhVtEm4ODwHmT8+HsxjGEZWDjQIUx5lDYFB4d8kF/8&#10;4hMOjZDDMqqwoVqorlMo/jdtEg4Oz8BpNw61IoFpUGFGh0q5PX/8eP7yXw55aBCEb9vVQhnLmMKN&#10;Do2yxSFE8UmkHPLg0KjWsAwpXOnQCqX2yMjP0ebh4GCjTj3lh9DXaWMZUTjTrlGupk3EwTEQ5/78&#10;5/vCPkkwGNXCjaqoqO/TpuLg6A+7WvmUUyM0M40nzClOS1ILz9Om4uC4i0uRkZ90aKL2sgyHs492&#10;ldJcHxn5b7TJODj60KDVPsIyGE43alQv0Cbj4OiDuKqSZSyc/ehQKVvNUVGP0GbjCHdUa5W/YhkK&#10;50DiBFmHRjkPmo2v+wl3kHHjPgax/AaWoXCy6VApchuEJx6gTcgRrqiOiPgPh0ZxgWUknINQrWyt&#10;00T8hjYhR7iiRqWYYNcIXUwj4RycmqhNtAk5whUgnJ1M4+AcktBuDRUTJ36BNiNHuME5YcL94uAf&#10;wzg4ZVBQJNGm5Ag3VAt82cGwqIoquPbYY5+izckRLsAsWw1fdjAs2lVKm10QfkqblCNc4NAofmbX&#10;KOpZRsEpkyplu1MQBNqkHOEC8DrTob/TwTQKTtl0qJQbcOUtbVaOUAdu7IE3nWUMnN7RoVFdIJGR&#10;H6dNyxHqwJnBdo3yBMsYOL1nrTbia7RpOUId4lsONEI3yxA4vWetVr2cNi1HqKNWLfAUtR9Zo1aV&#10;0ablCHX4bflBNFLN/i7MWC5Mfpg2L0eoomzChPv9tdS6JXUbuX3qOGlN30Ma171CamdPZx4XFlQp&#10;JtAm5ghV4BayzJvvLeO0pKf5FnFHd6WJtOuySeOGt0jd/ERSlzCT1D4dT5yxWnY5I0Wof+2s6aQu&#10;MYHUL19CWtK2kebtG4kzRsM+3gP53tZhAPA6Sayb7y0b3lpD5TI4ejs7SM+tOtJlM5HOK6Wk/aiB&#10;tGbtIU0b3iT1KxeAp7r7ftCAEULLuvlzyK01y0nzhxtJ28F08JYnSefVMtJtryI9rc2kt6dHrG/n&#10;tcvEOQOEzirHAx1axb5ePlUndCG+vVojJLNuvlcEg2w3FooG5w90V5lJ180y0nG8kNwuySMtGamk&#10;Zc8Okc07NpOG115hsvGttXeOQ7YdzhDLQGKZ3Q219BfkoReEVDv7GfY1e6BDozxqevLJh2hTc4Qa&#10;GgThAadWMLJuvjesffYZ0mk1UZMLLTS+/Qrzmj3RrlFYq7V8U/iQhVMV8T2navivDGl47SXS09JE&#10;zS200F50hHnNHqlStNeoVL+mTc0RanCoov7gUClqmTffCzbv3k56e3upuYUWum85mNcsh3a1cjZt&#10;ao5Qg1Ot/Afc4E7WjfeGHRdPU1MLTdTNm828bk90qJXv0KbmCDXUalQrWDfdK8ZoSG9HBzWz0ETz&#10;5nfZ1+6JatVZ2tQcoQZ/vNG68f111MRCF215vvV7wKs30abmCDU4Ncoi1k33hh1l56iJhS46Ll4g&#10;zljfBkuro6O+RZubI5TgUCmHlSyonTOD9HTcpiYWuuiymUnd/ARmG3iiQxAiaXNzhApsmklfYt1s&#10;b9iw9iXS291NTSx00dNQT249v5LZBp7o0KhW0ibnCBXUqdWPsW62N2xJ33NnKksoA6+xYd2bzDbw&#10;RIda2EGbnCNU4FQrXmTdbNmcGk3ajxmpeYU+mlO2s9vBI4WraePG8WXZoQS4sdkDb7R84uzoLtN1&#10;alqhj47TRmY7eKJdLVjqYqK+QZudIxSAbzVj3Wy5rF+yiPTebqemFfroMt9gtoNnKu1VCsUvabNz&#10;jHVYIiK+ZtcoG9k3Wx6bPlhPzSp84NPaHo3QXKNSPUmbnmOso04d9VunRtnCvNkyefu4/5YgjBXc&#10;en4xsy2GokOr6qhRKWfQph+A6Pz0L8wv3v+XJMPefwzG6blp/L2nowX1auU/xN0tGTdbLntuebc2&#10;JhSAq0tZbeGJtRrliiVFqQ8mFWX899KSbO0iQ+bhhcVZVUuLD/SsKDlIvOUy44Huxcbs5kXGrOZF&#10;xZmOBcaMcwuLsk4uKs7aBmW/DZ/FrCg5NH5BQfofFhoyf51oyP5JYknmd5KM+/4XNQEOX1GrViQ4&#10;hjEhtH5ZEjWn8ELH2WPM9hiKtumxZNvef9UsN2aXLzNm3V5enN3LEkQguNx4sBsE2rGs5EDTMmO2&#10;Y7khywTiPbPIkGWcX5CZPM+Q/lwiiIuaBYcc2NWqtawbLZctOzZRcwovdDlqmO3B4qWlc0lK6nqy&#10;wpjNNOzRxOUlB7sXGzLrFhoyyhYbs95ZasiOW2jYP2VuUebvEo5mfpmaDUfF+PGftmuVu1g3XC5v&#10;HzNQcwov9LS1iqtmWW0i5YdZH5DVxVkgnANMYx3tRO+IIeXykuzby8FrgbCsiYZ0fVL+Xg01o/BE&#10;7WOPfX5Y+7RNjSFd5pFdcu1s7SA9I7D4rre9ndSvWsRuF+C5FxeSt47sHrOikcNlxdmd0N8yA7MW&#10;F2WtSizar04wpH2Tmldooyoi4kGnRnmadfPlsH5JEumudVBzCh5wpWpLZxd5+5yFPK6/TE7YG4O+&#10;ehV3/2l88+UBbWKPVhPd5leZxoZcDmJCLoUQboEhkzxbsJ/Myt9LZubvIVPz0picAcTvpZxdsJc8&#10;W7ifzC1MJ/OAWBZyaXE2JhFEun5LSlad/M2FxenO+YUZGxcb9n476cj2+8bnr7qXmlzooEqY/LBD&#10;LTjcDUAuG9a+LG7PFGxcv9VKppdcJ7/JuSTyb/pSYqwauE9cIIGTYFt2bOnXHnZg9tY3yHMGCNPc&#10;DApCHrIQjHtOwT7yDIhlmptA/E0sfzpwBggNf28m/O5s4BwQXGIRiK0oE4y8T2zudfUXMdxbUnzA&#10;udSYlQOCWjevKH3SnGtvh8YWXLVRUd+X3nxv2bR5U1Ang3bBbxXY6u+IRsr/l3uJ6K11QQ3hWg8d&#10;uNMW9hg1KXz/pQEGhB4gqShDNGSWkY8WPgMimwNecB7UdRGIfwmICr0j1t/9moZDTKkvKMzcv9B4&#10;4LcJhqxvjlmvVKtVRUjF4C1bD6ZTMwoOss115I+6y0zxIB/LKyXHqxvo0YFHe3EBccb37Xaa++YL&#10;/cIi/HeSIZ08DUbJMtbRTvRcLq81C0JE9FboOZf5KWMI7dO9xJBtX2LMzJ9flP5C5KW0T1KzHBtw&#10;qlQL3AUhmxDbd5aepWYUWKA3ybHWk/8B78ISjZR/A3GddASnD3T77AninB5HLi6bS14BA3MZBj61&#10;58D/WUYZCnwaBJUA4R961EXFWaKHGm5/arkhs3dxcdbRxSXZqkTDvp+sGu0eyalRbGEKQw4hTOmu&#10;sVEzCiwOW+rIHxhCGYyT8stIWX0LPTtw6Lp5hdTOmkHWH94pGg/2axYYRn+I5m/i9T6Tt0dMYCwq&#10;zhTbgSUQOexLjWc3LinOupBk2D96323k1ApnmMKQw2lx1IQCi8t1LeSpgisDBOKJU43XSV17YHfy&#10;6a61k5Kd7/TddDCYJAhtAp0IGAtEMWFyoi/U6/NM7iKRyyXG7FvADQuLMhSzju//EjXdkYddI/Qy&#10;hSGDDW88T00ocGi83Ukm6kuZ4pDD6MKrpLM7cAmNpqZ6svZEjniT0VBYhsTZx1kgJszu+eqV0COB&#10;iJrnF2XupOY7cqgShIdZopDLtkN7qQkFBg0gnPknbg4QhDf8LXB9aSXpCJCAjldVkJVwY+dDqMY9&#10;jjxiO7kSENhfYgnFE5cVZ7ctLs7OAiHNSSxJ/SI16eAB+ju/ZIlCLrvLr1AT8j8wQZB8w+5VP2cw&#10;/hGICQR/o7O7i2y5YBRDEpaRcMojiimxKIMsBSG5+o0swQzGJYasxkXGjFnz8rP+fVV+fnCSDHa1&#10;MpYlCrns7QjcylFb023yeJ7v4Zo7J+SXEWujf+tb39Yi3jzMPLGMgtM7oogwLT63aD8BrzJAJJ64&#10;1HjAucSYlZlkzHiCmnjg4FALL7NEIYd1CxKoCfkfrZ3dRFlQxhTBcDj3+E1xSo+/kHz5GJnH+zkB&#10;40wQEmYuMe3vbRp8sSHzzILi9MfnFKU+SM3dv6hVCztYwpDDxjc9v/nNF3RDuLblajXT+IfLR3Mv&#10;kYPWOvpLw0N7VwdZYUSvw77xnP7j9Lw9Yh8J5+2xhDIYcZHgMmPW1YXGrIRxaZH+27EI3wI3nO11&#10;mz98n5qRf2FpaiPKoqtM4/cHY4uvkTbwbMNFkeWqOI2FdbM5A0ecrYHefjHtH7FEw+KSoiw7eKPZ&#10;iSXZX6MS8B3ibOphjPG0fpRFzci/2HG1hmn0/uTOsir6a76hq6eb7Cw9wby5nMEh9o8wrFvoRbZu&#10;WfGBnqVFmXXzjOnvUxn4hhph8rftaqGMJQyPjFGT9hL/b3CIA5qPD2NMRy5/ByxvaKW/6j2sTfVk&#10;FdwM1k0dbcS5aWhkOMaSUJh+h+IyBvCcc+Epfvfz/eJxeDyexypvNBKTDOiN5A7EijMYDNllC4qz&#10;nqZy8A529ZSfODQqE1McHlj79FTSccm/b0PAeWjrL1iZxh4IvnTRSrp9nA1+pa5GNDDWjRxpzi7c&#10;B32DvqfxC8cOD5urjx4ii6DDjkIbCxNc58IDYJkXCQbwXLlxGR/cT2UhDzUq1Z/A89SxxOGJdc/O&#10;Il2mG9SU/IPq5nYyMQAZtsGI/arqVt/e6PDPM/ni4jTWzQsmpfE/GsLzxz5iCsCfRDEtNx4UU8ko&#10;KPRUrLqNJHFqEK6ZkjMAi15ocVHmWZyISqXhGU6VYoJTo/Bpr7b6RUmk21lDTWn4QK+Tba4ljzKM&#10;PJDEWdreoqO7i8wfwUQBZp7mgHfB9C3LuEeCz4Fo0duhN8b6seo9UsQVt+KUIA+eaFlxZktS4b4/&#10;jiPkHiqRweHUCBqWMOTw1splpKfNfzOWcYHbK+ctA4w70Jxp9H5v7azrZ8nMEVhqgJ4OU7U4Fej5&#10;o4H3ML4QPd/KkkOisDF8Yl3HSNCVXMD2G2z2AnqgZYYDtnkFe35GJTI4HBrlGpYw5PDWmheoKfkH&#10;OCg6xYdZ0/5gFYSLcoFZtldP5jJvUKCIT3KcA4bhEstgRzOxzhhWBmPJuVzivg9DpbkXGbNuzS/e&#10;/wiVCRvVKsV7LGHIYfN2/+7TVlrXwjTsYDC7XP7mJTfr7eLTi3VTAkHs/ONAbDD6MoHkc+ApcSk3&#10;LlFgXWewiULGzOJgAlpSnGEYcrKpQ63czxKGHLZm76Hm5B9sL6tiGnYwmHSygtbCMwqt14OSKMCb&#10;O8+QAUY39ryNJ6KIsDPPuu5gE5MdrmRLP/EYs7oWGrPmU6kMRI1KOMkShhzeLsmj5uQfrD5RzjTs&#10;YFBRfI003PY83w1nUG+7fJR5E/xJzBShgY11bzMUsc+2Ch4MoyHdj2ExKyu3xJDVQKUyEA61cIMl&#10;DDnsullGTco/YBl1sBhRdIXYWzynrJs62sXOJusG+IsonMXG0ZNFCzQxnMMZAtgnYrVHsDgDBMTy&#10;QAsKMtivwGSJQi67q/y3Q2hbVxfTqIPFSQVXSEVDG63N4HC2NQd8kBBHyFlG5iJ6I3xqrwYuBe+0&#10;BIh/0QhHawZODrH+uPcBq02CySWYSJBk45YXZ3fOzE/7CpVMH2yThvfma3++8boanvosow4W5Ypn&#10;d+nxgGaMcMDRkwAwTY2dbvd69A0K7hfTxKzzxgJRQIuN6IVGbpwIN4XEh5FLPDgXDkK6/m8vd2iF&#10;R1mikMPa2TOoOfkHzrYOplEHiygekwzx4H7TrAb3B5+GsGGoVDR6HMwMsc6VEkW0HG76WO4v4QNg&#10;JGct4LCASzzIpYbMPRElqZ+h0sExHiGSJQw5bHhxGTUn/4Fl1MFilOEqqW/vpDVhw9JYG1CvgwkC&#10;liG5iJ1rXM8iPSdWn0w0uTtJvD613+ez8/eJT3FWOWOFGJYmGUZmFgfe50WSdUNLDFkVc/SScR+H&#10;SrmCJQw5bFz/OjUp/yHBeHfP6WAzruQ66fAQhpbYrjMb2h/EaS0sA5ISxSU9R8jZQf56aKPIJw5t&#10;IhrdLhKflypSlbuDJOSnMctB74Zl4VgV7hmAYx1z4e8CiPUxXEGRjhavhSFsMMfUpMSBVNcY0OLi&#10;7I5Fhuy7897sat/fx9OavJmalP+QfCUwK0flcGtpJa3F4Hj3vIHZyP7gK8dzmMYjJRq363j0OE98&#10;tEkUjjp3O3kWbrQGBBN55EMyBfi3Q+8DN/Y7HwUxvyhTTMtKf9ud+D3OCMC5atLzR4p9Arp77cEi&#10;hr+u9DVO21lQmPVzKh3s86hyWcKQw7aD+6hJ+Q+VLbfJn3IH3386kLzuYVfRpttt5MUTOcxGHi7x&#10;tSLrTuUxDUdKTKO6zonTp5B/fPQBiGjnnfBsNfQTpuclk8dBOCgqRc62O+eip/G2D4FZxSXG7FGT&#10;wcNNEwMZNrOIm5DcCd2MBydR6Yi7hF5lCUMOO477/y1wnRA2PXfGxDTuQHL+0ese97O2NtWRRQHa&#10;WgoXpG04W8Q0GCkxhMCnoes8FNB8uLnSY9DQUUSY2HAZPWbnpL8nPR9Dv6ic7SC07eL/Wcfh70p/&#10;Y6SI1xPsiaaY9XOJZ0FxxutUOuIuoR0sYchhx/lT1Kz8BzRgfDnVn/XB8z6TC66Q0nrPq0lP2a3i&#10;IBqrgYfLJIjp34eQcM3xI0yjcRE9DL5Tx/189BAowFWMFDUKxz3tq87dSSaA13L1l6TEzwUI/6QJ&#10;CHzaexp7chHriOt8WN/5gxh64mpX6fUEmq6VqQuLM9b2CScy8nN2jcpn8XRVDW/9/1B475JNXCLN&#10;MnZ/EjdSzKpwynqPz4GbF5kN6w/i6PoHF4zk9ZM6psFIiZ39WEwMuGXXkDjNxV1A8yWdbTxHAA/j&#10;Esrfoc8Up9tJFhRliOXiZoMJBWnkqcObierIdjHx4DoXs3zPMcQpJabHXZ4RBzsDFe6hQIM5GwHf&#10;AIHiARH9VRSPI0b5XfswXhsfSPHgntIfXKkm492M3Z+cnF9GPrLIfwHWO2fymQ3rD7rE888zBUxj&#10;cedC6MxPObJNTFG7l4VGKz1WGuZpcneRx0A0mEiYCn2jlSXscKxvCcF+EqPbfedcDOmS3EJEKXHW&#10;d3/PnCouFmQdO1yi98G+WLD6P7jocHlxVu/SEpowqNEqfuyreGpnTiPddv+tIGUB923LAeOeUnSV&#10;/J5h/L4SV6k+c+yGV68d6entEcMiVsP6g66wbSPwJQ+hGxKf6LML9pCJEGJhckALonB5IvQWrn6Q&#10;dEAVv48AwaHHmapPluUV0EBd5yPRG7HGjnDWt3s4ib8XDeIeqr+EXhJT5bj5CC6cw6c7Cleux0oo&#10;CE7/B73uUkN22/yizB+L4nGoFE9An6ebJQ5PrJs3m3TXOalpBRb17R1EZ6sjmqLhL5KbC6I56WgS&#10;F915g6qmemaj+otoQP86ZwABFZM3ZIRuSDSwFeA5noWnYoxbGIdeaTkYPm467/osDr6fCOHYFKDc&#10;JQ7u/SUU3zz4PffjsP6uY1zE+kTC8UluntBFFKH7PDb0JK430OGb53CQlHWui/i91LMGilinJcWZ&#10;1eCN/1MUT41KMWEsiMcFfLtBqbOZrC+rInNPVhBt8TXyxBDbU+F30XDMPDh2I4SA5bdaxWXeviDf&#10;VMpsVH8Rw4L1ZwvE0O3dM4VMQ0EvgMexEgPug4hPgkAS4dj+4ulLbT9buLffuUNRXC4gmdGA4onN&#10;3XHnewyfhhp/wSzerEEGavEaPPVb8HtPmb5gbDg5A65haXG27s7COLtGNceuVfkknvqVi0l3Y3Df&#10;OO0CZuS6enpJe1c3aQYPUne7k1wFYZx1NIu8Bv++1dElftfe1SMe6ykN7QmbLxQzG9WfXHtKL4pn&#10;E3gf9wFTNGLp/mn4hEYx4XcY6rhvMI+h2Yz81H6GjZ5nEogK3yMqLXsooueR/i6KB8twfY9jR+4D&#10;rnEQErr+rczZASHi7n5luoj1lp43GNGzDJXpc0/fB4IYtsG1bhCFg3BoVHOhz9PDEocnNry0kvQ0&#10;N1HTCm3g2BMrPexvokBQPMh/nSsiL0kMBMMs981GXCGO9DPs7+DsAkwKzC6AMuHpfuc7EE8UfOfN&#10;mM2C4v6ZOkxjP3V4i/gd9k2ekdQJv484vLVPMPQzNfTFtLkfDigXKc0CxuqSRa+I2b/JR7aKY0+u&#10;75A4iIy/xyoHPw/0BNLZeXt6Fxmz1lDp4Nuvo5Zy8XhGXWtzwG8OEp+e6HVcAnrndH4/I8GpMvHw&#10;VJf2baRE4eD4DQoHjXAxGD6eJ90vIB5CN5zGIy2XRQzH0Cil5Wtzd4tTfuJ0O8T+lrQvhHXCQVb0&#10;eOidXJ9H63aTySAK1m9IV4+66h11ZIuYBMF/qySZxBgQF6uv5SJOJXIdGwgmGjK7k4wZCVQ6ODVH&#10;WM8ShhyGk3guOWwDwqJAETvRLvFg8uD1E/2TB3PB8JU5H4IB3w2N0HDRSJ+CJzYat5hNy7ubTZNO&#10;6eljivgZCkRatov4OYZ27l4NO/9YNtbBvZ8RDR7GNSVohmRsCOff4efuCQpcbiA9X3GkT3j4u1hv&#10;9I6YCJGWMwlE5d7Xc3FRgOe9LTZkdSaWZH6HSmd44ml861XS2+b7Hs9jCUXW60HJ6CBxPY8rcYDc&#10;eM4A4dvd1DV6gzhdn6EiMdTBMRs0PCSKJ1a3s59hoRjclzEgcZQe+zRYpov4f3dhoEfTwm9i+U9+&#10;tFnsf0i/R+J40FMQsmH/BidSSr/DyauLDf3He3BQVnrMU+BxIiR9KXyISD1mNHg99Ea4wlNajos4&#10;E1xanr+5uDijhcpm3Lj88ePvdQzj1fFNG94hvR2+bVE71rD3+nlmgwaK2JFGr+MS0L/OFpGXJQkE&#10;fDKjMU6Hp3EU9D+mAPFvPBjuQvicNQ6Dg6E445r1e+hhcHqPu6dBonAU0P9Aw0WRPpPf19dyP05K&#10;9+8nfbRF9FbS+mAfRnoM9nnEkBL6ljjm456Fc4WEg4lnhZsn8yexbeYXZx6j0umbmlOrFdJZwpDD&#10;cBEPJgs2B2GnHClxlB5nWLvEg3zvbGE/D+QLF0MHHTvzGOKxftedGCrheBEKBw1XCx4NU7buxwzW&#10;B3Mx4vA2Mjs/9U49xAyeF3MEsb+DfTgU78pBkh2BFI/4GvyC9JlUOlw8cjES4kHi0+498Dgu8WAi&#10;oS8D57uA0GPNh6e6mNECTxUDhs/67VgQF/ZvXH0Y5NPQT5pT2N8b4ORRPAbLw+O10MFnCQkFO02/&#10;6049vJlWg2U+QevhHo5KGUjxPFuwrzPyUtonqXS4eORipMSDxFQuehypB8IQ7pXjuUwDkkvslEeD&#10;IfY9zd8X08+TQEwToT8jFUxf9msrSYRQCsMlad00NDuGx0/J2SZOJEXPgJ9hOVqJd4uG/lIkXVeE&#10;Ak4qkqa/U8Q+0SQ4Z0rOh0QJghSgbAwVcaDX5fWUcD6+B8n9Wlx8Eegq099MKNhbSWXTB3vk41+x&#10;q4XjLGHIIRdPcIghjlQ86IHeP2cgr58YnoDQiLHs2RCGKUA4LsEgnwQxTQODX1rcl/kS+1jwb1ed&#10;YulMBTwWZ2TjTGs8BjNhmE6Ohf4JzrVzHY8zGyYf2SIaPx4nTQTgsnEs5+8gQpdQ3DlNv5Ospuey&#10;rgXHwzAp4irTn8REUaIhYzeVTR8cqicfsmuUJ1jCkMNwEU8XiGdb6XFmwwaLuCcbCsZdRG+fzoMn&#10;7vD6Qd4wAYSBA7CudUBDeQPceUZ6DSgeVxpaGrLhknEsC2eJY7YPx6ZQgIkQIuJfOQO6ONtdKm5/&#10;Evpm3fMKM1RUNn3g4pGPYGfbWFxackBMW0sFhMTJpC/LmIXtD2LCAcMrDM8iIaRCY2cdh5TOHkBG&#10;gHjwfOl4DHokLA89DqsMOXzzlJ6sP1M4YIKpvzgtf09jYnH241Q2fRiueJq3bfHrhoejGSeryr3K&#10;DgWKOPmTJSBcyvC222yEQBC9BnqPhYb0fku8WcR0u8vD4IDuBOjXLADv0m/sBj7HZEA89HFYZXji&#10;2pM60SO/AiGs3ASEt5xTsP/SnPwdX6ey6cNwxdOyexc1rdCHtbFO3EGS1bjBJm4R9TaEKe4CQmIo&#10;h30h7DyzjC3YXHn0oDioimEZ9mkw0yd9KwJOyRFDNrcBVDl8Fa4THyTIQL5pYW5RZiaVzF3UC8LD&#10;NSrfN/+oS0wg7boDpKcl9KfodPd0i5M2WY07EsQJoq+cyBlUQBvOFspazh1o4pSc6XqcD7eRaHM+&#10;BG90QEwqTMtLIZMPbxUzdTjlhjWoOxTfPJUnXidyGZTJaiN/EL1ZUmH6aiqZu3AoxSXYNpYwvOLU&#10;GNK0/k1y+6iRdFVZSG+X51d0jEUcs91gNvBIEldevnvm7lQedxFhmvs1eEIPd3DVnxSzbYV7ROFg&#10;X2caiGuo8E/KNcdzxBcou4SD1xbIcHpm/t6OeN3uL1PJ3IXfxONitJrUzogndQvmkdbMFNJVCUIa&#10;5hqa0QR81Tw+SVmNPJLEKTU4eRSNaTARYWiDHWuWQY4EUSzYJ0JPJNfrvHFS36+/9+7ZgoBP1p2Z&#10;v/8clUt/+F08DNYteJY0vf8uaT2YRTpKz5OeOjsIyreVnCOJ3s4O0l1tJbmGg2SGh6koI0EML3DR&#10;21sgkMFEhMTO9Tvgqfq8EdtIRxOx74ZJAelAMV4fhm3BmKg7O39fIpVLfwRDPEyCd2ra8i7pOHsU&#10;+kvNpBf6E73wVEcvNdKeSqwD1gXY09RAbp8xkqaNb0Gd48S6mxKmkucyNzEberQQM3K4eeJQIkLi&#10;9/88XdBvwulo4lsgEPfMItb5tZO5QRFObF5qjaDf+TCVS3+MmHjcWJvwNLn13FLoN71NmrduJm26&#10;Q+T2iWLSeeUi6amtCdhYUk+9k3SZrpOOi6dJ25Fs0rxrB2l6dx1pWLOa1CXOIs4YDbO+p16Yz2zs&#10;0UQM5XD+2LrTfR1rqQG6E79HI8UtrzC0wywWy5gDTRQx/j7WA+vjXm+c54fLDgKVknZnnC41IzIt&#10;7XNULv0xWsQjlw0vLRPZmrr1DttL8knHSeOgbM/JunNs43tviOfXJc1mlu8Ncza9AOEbe1va0Ubc&#10;AASNEgdTPQnJRTxuPYRK+PRHMeEuphhC+SMFjmVgyIhJDPQiOEsC5+ux6oHEMaw3ob8jHR8KNGP1&#10;qT0x+rTlVCoDUat68utOtXCeZRycQ7M6Vk22bl5Lpo7C/s9gxD0YcBEbLu2WKyIX8XgU34ZzRaKo&#10;0Dug0aNnw22ysF8yGFG4eByeg+diSOnaYov1W1Jiuh136gyWt3ExPje5LU6f8iiVykDUKP7xZYdK&#10;KGEZB6dnVj4dQ97b9Q6ZPoYE5CJuFIhp33UgJG88UqCJ9cDkAM4YwFdDsuoeDMbnppimnzr1CSqV&#10;gTj1i198wqlWvm/XCL0s4+D0zJo4Dcl4D0O4sScgJG4ZhRub4G6l6CVwvRDLqANNFA16GVz+PRpe&#10;KR+vS1lIZTI4HArFzxwqZSvLMDjlEQWUtW41SZJMwR/LxOk/OAbzwvHDokFjahvDNfdZ3b4QQzUs&#10;C2dBvwr9neeh74Pv22HVY8SoS22KP7ypb2NDT7Crhfkso+CUTwewfO508mYm7lrDuCFjmNjfQA+F&#10;I/nopXBWA87ifp129rEfwyIKBI959USOuKxgXmGGmAXEsoLdh/GG0Nc5RKUhD3aN4gNft93lvMuq&#10;6dFE//JS8krWJugLjY1sHOddxupSO+P0qRoqC3kgkZH/5lSpDCyD4PSejmgVOfH6EjLryK4xmVAI&#10;V8bqkstjcnb+iMpCPiwREV9zaIQ0ljFw+kb0RCXPLyD/3Pce82Zxji7G56Xsn35q4+BZtqFQrVbf&#10;V6NRbLEP44VXnGyefzGJrN27gSTkytv2iTP4jMvd1X+5tbcomzDhfqdaqQIB3WIZAafvrI7XktKk&#10;mSR162tkDhfRqGK8Lq0iOn/rp6kMhgeHSvVzu0apZxkB5/AI7Xr50srEaXG61KXxuannpualdLNu&#10;KGfwGJebcndTQ3+g8u9//6xDrVRAKGdlGQGnd3SolO12tfBSgyA8QJt4XFzGB/dP0yf/NlaXmhGn&#10;S+tk3VjOwDIuN/VG5IG0r9Bb4l/UC5MfdqiFl51q4QbLKDiHpkOrqHdqhC1OheKXtEkHYtWqj0Uf&#10;SftpbF7ymjhdyllgF+tGc/qX8bqU3lh96r+GnI7jD6AnsqujFrEMhHMgceoTeO49VY899iBtQnkg&#10;5B71kZQfxutTD+HYA+umc/qH8fq0xvjc5P9LWz7waBCeeKBKFRnt0Ajpdq2ykWU4YU21qtihViRW&#10;qSJ+QJvMN4CItPr9j8TnpcyYmpe6D56SbSwD4PSdMfqUrZFpaR+nLR5c3Jo48QsQ0i13apVVEJo0&#10;w5PWpzfNjVVS79IOIW01/N1WpYn6Pm0av0N95Mh9cbo9i6bqU0un6lOaMORgGQSnTOqSr9OmHVmI&#10;yQWN4md29ZTYGrWQ6tAqa1nGFiqEa21xqKIMTpVycaUq6g+Nmklfok0RcESUpH4mVp/yE+gfTQcB&#10;HYjTJXOP5CUhXLPEFe4dfM3OSIJERn7SrlT+3q5WrnVoBQN4pxs4djTWlkCI9VUrW+1qwVKjFc7A&#10;Q2FbjVo5yRIRIW/mbRAQV5xxf1xu2px4fXJJnD7ZzLN2QzNOn3I7Pjf17vtFRzPI+PH3VkVEPOjQ&#10;RP1nvUY5HkK8RTUq4SAYZ427sY4W2tWqPIdG+WpttPKpavWUH9ZGRHyNREf7ZxAtQMDYfVrhvoem&#10;5qf9NC4/bTn0lS7z0K4/weO0x+elRmN2kzbb2EWlUvnvdmHK78Araeu0wvNgtLvgaZ/lVAkFDo3q&#10;gpge16hqoD8xrHVHUGYXlmNXKc0giosOjXAM+mgfwec77RrVm+AZ4+Hzx21RE79BqxYSmJq/4+tx&#10;eSkz4/WpO6fmpRyP1aXWh6ugYvNS6kThEHIPbZ7QQ1pk5Mcx7KtW//k+54QJ99+KnvgFG/QpmmIj&#10;HrwVFfUtZ7RyErJWo4p2qhXZYPS6Wq3wml2r3OXQKnKdgiLJdYxTNeX/4HlNIFIsp1al+jyWWwFe&#10;BD0i/cnQBxgMTj8RDLseiM1N+32cPnVTrC7NyTKyUCSEauUzdDt+ENLC4QgutPrkR6CvNDkuL3Up&#10;eqdYfcpxMLYad+Mbq4zXQZiWm/J6XM7ur9JL5uAILNSFmf8BIU5CbE5qupiZgk52nC61M16f0j0W&#10;wj6coQHCKYg4nDpqEjscYQrVRzseisvd87NYXfLfoN8UDwa6ampe6pZ4XaouFsedGAY8EgRhV4Nw&#10;3o7L2/On6ac2fpZWn4NjdANDIxDTr+J1ybNjc1PWxeUm7wBjPgbGXAafV4D3MoOB14AHc8bqk+vg&#10;/6136OVcPvR+eB54wlr4Wx6jS907NS954mOHDn2KVoeDIzSgOrTj8/EQQsXp9z4cf3j7d+L0qd+D&#10;///KxRj97j9OzUv5qzvjdMkxU/WpC+5Qt+dp8XP9nr+gUGMK9n4Xx7nozwQB48b9f1i2soWuxhTJ&#10;AAAAAElFTkSuQmCCUEsDBAoAAAAAAAAAIQAmbxFK5SQAAOUkAAAUAAAAZHJzL21lZGlhL2ltYWdl&#10;Mi5wbmeJUE5HDQoaCgAAAA1JSERSAAAAswAAAM8IBgAAAL704EkAAAABc1JHQgCuzhzpAAAABGdB&#10;TUEAALGPC/xhBQAAAAlwSFlzAAAh1QAAIdUBBJy0nQAAJHpJREFUeF7tfQuYHFWZdtAFL6iI9yu6&#10;gqKIK4iy7P76i7orrBdE/8yGTFf1IJcxkkwuM9Nd1dNVXZBkMrfuqp4g6+L++qur/0pWAsl0VfdM&#10;QiZkbl1VHS4hS4LLTRBYQVwI91tmz9d9OqnpOX2vqu6unPd53ieZmao6dep769R3zvnOd5ZQeAdz&#10;8dXvNWP8NwyFG9JlbkKPBdOGEvoXxO9NDwU+gA+joGheXN/ZebwR468yZf5hXeZfNuOheSsNmX8V&#10;/f4RQ+m7bPLLX/4LfBoFRXNhLh74uKHwCSTkVwtFvJj882mFu25qgD8Zn05B0RwwlOA/mAr3Alm4&#10;ZKIW+jByO+7Rh3vfhy9DQdFYINeh05RDfyIJthx1hXvNjHG/HB/pORFfjoLCfWxpa3s96ti1k0Ra&#10;LXUleAG+LAWF+0BCvlJX+GdJ4qyWcwpn4stSULiH+SVLjtNj/IXIT67KRy7HycHgh3ARFBTuIK0E&#10;LrarRbZSV3rPwkVQUDgPMxY8V5f5e0lirJdUzBSu4Y6RnhMNhX+YJEQ7SGcGKVzB1CB3iilzMyQR&#10;2kEYb8ZFUVA4h/2SdIKphH5JEqFdNBQugIujoHAOhsxHkdheIYnQDupy8HFzNHwqLs527BjsPGmv&#10;wv8NjMAAM6N956WlrrfhP1McC9iype31yEcOkQRoF7NT2lHu578b7XoDLtYWwPAh+OCmwo2YCv88&#10;qWxD6fs1KvvsSUmiAU9eR1oJXZyO80+QhGAXdZl7DlpLXKQtyKCW2IjzG5CIHyOVuZD8IT3G3WTI&#10;az+GT6fwGowR/gu6HPgzWQD2cU4ObsVF1o3M9Z3H6+BOyPwUqaxSNGTuTuTufBpfisIrMEdDX0F+&#10;cgWtWn3UleB/pkft8V2Rq/BGXQmNID5FKqsy8gczUueb8SUpWh0zyIfUFW4v2dj2UY/zzxqx4Pdx&#10;sTUj09l5fFrmvqrHQ2lSOVUzxv8UFhjgy1O0KiYH1nwUdfhqapHTcmB+ZmTt/O6BVVnuGeqaT8cC&#10;xGNz5LZNdnS8ERddM5Bb0Y/87mfIZVRPQw7+KS2HvoQvT9GKmI0FP4OEvJ9kYBLRsfNzSKy7N62c&#10;n7jmsvlkxJ9lSrp0fsc1V2Q5fvX3s5zsvwod23v0XJl/GLHmDheEnqaH+a+je5iz3pMdRPf1KnoJ&#10;6Zh3q0Lr6nqDHuN/TzIuiXkhJyMdFhF/H7XM6xYdOxvtnh/HYt89sBJGL56ZHQp8DhddNcCtMGL8&#10;WtTJe7GwLLtoKMEfT0p0fWLLAXrw6FO9j2TUYpwaWrNAyDvWX5F1M0DkpONRGfO3bPhB9tgJ6fsT&#10;4yNMTatKsiMsMX6SVIatRH4zFXOLwYh2fxh19qaJBi1CaJEnrj7qVoCo00ispGOtROXMp66+NHuO&#10;GmGvxLdQEWBJlRnj/EacPPlhNw2ZG93StuT1uHiKZsfeawMfQCI0SMYsxVyrnBeyf35X/w+Jx5GY&#10;P1cTmP/ewbWdhG+lJMC3RuIag5lC0jXtJkzipBV+OS6ewklA52dSWv6uMWH5x4EJvv1jWmjpu6Uq&#10;PouZQe4UZLDbSMYsx4lrLl8g5pmRbuJxJMLoRv48LbT8Enw7REC46Uw0sNyUQ46FnBKphG7LRLvf&#10;hW+DwimMhX3nJ8PMdFJgH0Z8ApgQmcfhZy3iu1sVGGUCCRwfXhQwjqzHudeIxizBmeG1C4S8Awm7&#10;9PDbQlrFjFyNDfh2FgFeWFPh/83JTl4xGtHg3+LboHACKWnpO1SR2awJ7Et5MaSkjvmdG66cn9x0&#10;1fytg13o35Wok9WZ/T0S9dabBfZsfPoRmKO9p5oyX1NMMnTudqy/8ogYgVB2sU4fibcOrLKeP4Bv&#10;6wgg4EeP8t8yZe53pPOdJMwc6rFQVb48RZWAFFaoFRvVwr7X8kKAjtQs+rxbhQT/B0JnbOKaKw6j&#10;c55KCv4jsQb6ppXvRL7nzlp9z7loT3YM2SJG1FIvHoorxYLzF4lZV3gZxnlJ5zrNjBzaiG7huNyd&#10;UDiC8TDzVSTKp/MiAJ8VhsFIBskTBA3DZaroO5QS278CPiASyi2kYyshvCS3DnRZhZgVZjWt8jQS&#10;vvV8VKc1uIrH7VW4/51WglWNqtjFXCwHv4qGgTqP41Jh/x6rCKYJExMkwgRG9hzRb87KwftJx1RK&#10;GFbbWeBiTKCXZRa11qj3X1bU8PdbNubGmY+cH2HbIIYZdbh+iI5xZcitkIYc/LMuh/4RP2sKJ6H2&#10;XfJ5qwBganguenRauBRBQNB6qhH/4T2Dq+sa1oKxZfDFrfeSJ7g8O5GwYXYPZvuKnT++YGzaP3/r&#10;hlVfNWO8Rjq+EsJLBC/s1PCaIwRXqNKvhSGHHtGjoa9JkvQ6/LibCxp609ODwQ/tVYKfSkf5c2bl&#10;wOeMocDpsOJgUqo/qMVtjInsj6wCgBiIakYPoPXMnof+Jf29Uu5GHT3rfZQivEAw9gxCg3sFcU0P&#10;LRwFUUX/84bCPUkqqxThWhDjAde3zkAuZAcuvzsr+MJrZPsMCr8fNIIfc/MhLXPfQQ9olxnnHkKV&#10;PgQdCVi3ht7AP0PcASS7Rr5mX6us/ZoOXPZWLcJkrIYCPximhgsNVIx5MQOhdSQdU47ZmbsirXI5&#10;jiNhg49fODYNLgeprHLcM7S6yL10ZJ8NjO7A1yv/e5iphHOsrbUR4++ejfGn4cfcXDA39r0fdXh+&#10;Y610Kerx0LPI4R9GnaJP4ks0JRLBZZ9SRfZ+q9Hgc05qbYrRKuY9g13EY8qxcMbPDlZ7LyBGOKfw&#10;OvClmkJihRfOejz48lYffRK5QIYSfAW1yNubOvjeiAVurXYCAI5H/G/Uww/vl9pOwJdqKqTCzIUw&#10;7Ws1Xj1irqU1BBFBa2e9BztYjasEBMEWXgPuq9RXCu7d+iLesr5z62xs3Zvw420+pGV+kFSRSglv&#10;axq9rbeNhs7Al2waqALbnowwLy4wYJViTlk/uehTb/3cVkLobFo/23YQrleNqwTCL3RTwK2oZBod&#10;6ptvoTXRZ1YaD+I6DCVwOmpZbVs5bMjct/GlmwJJwX/FQgNWL2bruRNIROXGpws5XTB9bQdhlhL1&#10;ZYjlkTiZ7ewtvAZ0SEnHkgijHCB+TWQfHBOYz+LHWxMgfQEQ/2gf9Bj3XSRm+zJRytzT6E3eDAsj&#10;cRENRTLCjhQaETo08OmEmbdFRC1VGvX0rbSeC6MM4EsS616EhWPDdhDEWekXAu638HwY4iv0kUtx&#10;diQ3c1mLmGEhgKlw56Ovw0Yzzt1oxEOz6Jqz6P4TMFsJaw/hGHx47UCfqo5q99CohDDqMdMEnUNV&#10;YP650JD1sFoxg+BI16mXewZXE8srJHyBFrsX/uzXgnR8Mc4Md6PzqmqZj9s3wJ9sysGlphK8h3RN&#10;K404n5oa4D9W13i1Y2KW+cPpOH8wHQ1djItqCBICu73QkPUQxFxNuGZBUJBNrNzXhSG1wvMh0Kka&#10;NwuuA4tr4dxKxHy7subteozvN2HToCoGFZBmHkFlLcOXqR6ZWPA8GEMmXdwuogfXNSld9RZcpKtA&#10;HcBEoTHrY0fFrRqIoHDGzg7CC1VJ569YqzxVZatsvY4q+Pdu5S9+J368RwAt6t6Rno+kY3wItbJV&#10;T+TkifoBL8Amnviy1WF66LK3opb5D6QL20Xkm71kKKFf4SJdBfKZ9xUasz5WLuZcXEdtEyWlCC0r&#10;qbxC5lvTQu7qX1HRy5Cn9euiRnwpacmSBa5AZpA7yZCDUWhZka2rju9eRIU/lIlzX8SXrw7obbiM&#10;eFG7KXM7zVjwM7hYV6BG/AethqyflYk5+2netJJwfv28dWAlsUwrIeKv9IvUgTqRKxaFwBYShhWt&#10;56ki240fbW4pFiSErDFHSCmmleCOlHT5O3BRlQOGSQwZprDJF7aL2fl8mXvIGOk5ExftOBolZhgp&#10;cGKiBFhJB5Q0FFeMMGZNSm8AIi8ciblZ8J0+u27dmzJIxDAKZtSw0qYSgq9dc6ambDBRnH+AdGG7&#10;iV6cx/dG+WVuRFolRPYpqzHqZ2VihkCe0i1jrewglmcllD0uVT9JA3EZMN2dd0Gg1Qb/PP93VWQO&#10;6EqwG7WaBwrLdIQyP4PNWD2Qo3+FGXcuGbaVuhJ6FrVel+KiHYPVWPawMjE75WLs3NBJLM/Kalrl&#10;YoRQVJiYsf4OUoWRynOS2Iy1QZcDPiRq23KOlSJqoZ8x5NBGSKGKi7cdVmPYw/JiBhfD2qLZyXLB&#10;RXPR4jHT9RDqU20sSL0ETwGbsTaA/4w6D8HsEAmhALuJ/ejrnBi6u2W9/9Mkw9TH8mKGxIfkc+tn&#10;qfFl8HGd8tOrnT63g4Yc+CdsytoBmW9Q6/IzUgFOEAn6ZVMJ2RqNlR4NnTE1uPo2kmHqY3kx73Jg&#10;+hpYboUMCN2JVhkIky+kMp0i8ssfum3ExsA1XQ6p1YaF1slbIbEKLr4mwP4h6VH+6+hlPIDETDRM&#10;fSwt5mzny+YIuTxLBUhBq+nUSwQvCAz1kcp1gqiT+Rp4B4Xj2XVhZqTnI2YNqadqJQzzGDE+VWuy&#10;vZS07h0Zmfu/uYUDqCNUxTKlyllazPA38nn1E5YxFRsTzmYTdahVhs4gqUynmFF4GbaZw2a1D7PD&#10;/N+hFtrVjDhphddhQB7fQlnA8nYIPUXnZOCtzl+nMNmKPSwt5ty6OtJ59ROC60llgsB3OOQr56bO&#10;3fGVUTnPIZdzGJvVGWTifBupcCeJKjU117/6vfgWigIW3kJ6VuRWLHKHnIiLKCdmp3xWoDXRuJVH&#10;0iE4QHBdSGU6QoUPOxLnXAhdCV1vupwlB/nr24ptPAPT4qgl/ifUKv2RdC6QZJz6WVzMpAg1uwir&#10;XUhlwgSHM1+gnK9Mmhm0kzCalZa5u9Jy3zexaZ3H9IbeU9En3J2ZHwshzjXvP4E7AR1EU+GuKzd0&#10;WBhTYB/JYoZPPWS9J59TP8H/LywTCAsKSMfbwewqdgeH42AUC/n6t1byBbYdeizgvruRjbjjB4wY&#10;x8A6w0rDVWGYimSg+kkWM/yOfLw9LBaPkc+k7wQrXQBQC5FNHzNjocttWWFSK1CL+CvSzTUbnVja&#10;n+NiMUOrDBFo5OPrJ3TCSBMWpOVQdhEyLDnRKsNWb3MxLmUO9zq2x3fFmB4KnI4c9bpyrrlBZ1Z4&#10;ABeLGaZ5nRpbBsKsHrww1jJBaBPrFwfe28U9A/bHYSC34pFMlP+WI8NutSCXwDo04lTon120I9iG&#10;zMVizq1cJh1rD3dvWrVIzM59eapPY1COqDV+wlQCP5qNras+PtlpTA3CzkrcS6QbbwaC4Z1YEZ3j&#10;YjE7MwR4lCBca3ngcjgVgwHMrfy2x8XQZe7AtNJ7FjSCWD7NBz0W/P+km28GwiC/U8YuHK5yuuMH&#10;/nJhPAbEGcNLRTq+fla2WLYC3mfKoa6WyNcMiROb1dUgZ++xhyCu/MgCfAFg+Ip0nF2E61vr5nSZ&#10;sL+KtbyqKfOvQkOHZdI6QA92K7FCjrP0JxBaMqfGfK1ihjzKTs74AQvX+00VpLW1m8WGACshzMTO&#10;xfhvNGvewZLIKNylbs8K5sjP3z4Kn15y0A1k33HqM2wVs3MjJkdpncIG98mpGAwguGb5sqohjFIY&#10;ciC/HUVrYnq49yzUEXyQVEFnyc/vjQfm942Sp1pzPiXZYPXSKmYnh+OAsFe2tV6L9jOxmZDM3Fpe&#10;OUJgUCbOxZAOTi0XUzHadeEbNIE9GxJZAlN9y8+F3+E/Nx6wOkSPB9OkirrBO+Ld83eNggEWttAw&#10;c0Uylh3Mi9npjh+wMLGhkyMY0MeoNCEkjGSlY0FDjwa+VirmeAfPvnNMXH5BQmB/pYr+ZwvL1ATm&#10;MTXcvvGm8LIP41MaC/R2/jOpwu6Qn9+3ee38nQUt9OQm58IwQczQ23e6VQZaRxUcH8vOJhInu21W&#10;GjHuv9Iyz2aul0omG08KzKWa4LtHjTAvw/V3rL88G8IKDQH0acBFgyFNVWQPa4L/rq08+wl8auNg&#10;jAS/R6q0WwR34+7NXdlWOv87WMFcaCy7CCKGThnpb3YSDJ1fQJrtAzja0exALkOZSRIkYmi4YNN7&#10;bHoitoeXf1GLMLvy14aXf8/QGuKLArOY8CyhE50Q2UfHAuV3xXUUc0OBjxfepLtErTNqmUHQt8dz&#10;nSXY1mChsewjiNnp4TggvJDQ4ct2+hwuD1rJxc/1KA2Zn4PFEuX84oTA9CdF5kVobXPX7igag50n&#10;iDwfOot86cYP6ekx7nHSjbpF1AmZP3Bt1/x/bF6N/g9pqRYbrNUIm1/CujsnvzJAiJMu2irHuNvR&#10;v+3YzEWxTbjk02qETRwVca5Fhn5FJa5LNs4ENUAJwXfnttAl7oeDWmHKXE37SNvJfaPd8weRoG+X&#10;nR8uc4PgWzo18WMlJKuxCg6C5dHPT6KWuBebtygkacnrYIQCuRWHCq87jXx8q33KEZI8qmHfAxNC&#10;u6u5CBcBVX4z6QbdJZd1NfaOOBff6xahVXPDlclOXQ8f7Wugjt2Lhsz9BO/tV2750nGawKxTBeZJ&#10;6zXB/y2MXamEMAKliey+ZN9334+v3xgYo/xa0g26y5zvPDfo3PCV15ifJEGt8KuoRZ7SFf5vsElL&#10;YryHOTEZ9l1NuubuGkNHIR5cCzO7YMN+XExjgB6Ej3SDbvM21AHc0+/8p9krBFcG+asH0Jf1oumh&#10;wFuxOUvi1/w3T06G2V+Qrge8ZSN0XKsLH4W+AXSsE2HfD3AxjYM5wp1Pukm3mYGOhAvjv17gxPrL&#10;n0AiiurXrlyUBb8YElLb+xIi8++k61kJnTl4USrp/EGoKYScos7jozdJHW/HRTUOc1Hui6QbdZtO&#10;r/jwChMC80JSZC+oZln/Vn7ZJ1Bn7y7S9cjsmIeMUuUEnU/UkxKYhu59cwTN4mbAbvzQeVr8YCmt&#10;TIg+tZqNKTXuEoip2Eu6VjnCbCwptReIHGYdc8N5jHbTmu80vlUGNIuYIWje6ZBML1Dt812BTVcW&#10;Y9yy8zWBeY10nUpJivs4OlHCvKCFfV/HxTUezSJm0t7QlIVk7r05cFHZzh5EtKlhtjspMI+Rr1Md&#10;wf0DAeemsI9uRr/jms5bICsVLrbxaAYxw2fLjfjiVqYW8R+ekC5dtae/692FnBrgT4bVQ5PSmreP&#10;ib4vJQX2P0jXqJfWiSDIywe205XQE7ocWPG70a7Gh4Q2i5idW5HtDY5ffdnhdCz4uC4vphEPPTAz&#10;vHp/6urL7ksK/pdI59tJmBRC97LAhmmFv2EuHmrsdHaziNmdWbPWJXzeC0cX4GcYBXIm/S+Z4HLk&#10;IwIXUeY2YVk1Bs0iZjosV5yw+xTsd7LwmXHZ2Aw3R4Amrimd/R+2Y5sc7n0flpb7aA4xc8SHR5mj&#10;NfEiPCuIn3AjkMlKWGQMkylWuxEp8yKWlvtoBjE7mQ3TC8yP9cJoQiPcMWj9Ibt/od1INKLBcSwt&#10;9wEBKqSbcpMwAE96iJS5JVEgZlhT6OyKFTJh1UxFLTKmIQd+jaXlPvbG+NNIN+UmaeevGDvm9ww2&#10;cMgSvTxFO3sEoq/8YVMOupd4vBBzA9xHUQfsEOnm3CIYjfgwKRtGCDGtRshAXQ6qWFaNwe2xvg+i&#10;N+r3pJtzg7DOjPQwKRtH2JoCCZNor2KEPblnhwKfw7JqDDLR7neZCm+SbtANOr0Mn7I6wsgJdDRJ&#10;tipGQ+Z2wqJZLKnGAaZATXQzpJt0g5P97g34U5YmdDKrSoerBO9DPnJQa5bsRrBNMBLzvxFv1mHC&#10;ZInTK5gpKyPkkS6cYSxGSCaDXNMVd4z0vMeV7dKqwHGoElHSTTtN6GA4mSeDsjwh7LYSIadl/t50&#10;PPgb1BIvrXSZVkNgxoI/QG/ay6RKOEkYv6QxzI1luSVSaZn7iT7cexZExUmSZN9+2E4hHQ1cjDqB&#10;z5Mq4yRp2GfjCLEwkHE1bws9zj0KHTld5q5Ny4HOvXLg87Zu5u4WMptDnzRiwaetQnODdLKkMYQV&#10;Isi1eFBXuH83YoGr5hTuo1gKrQ/oBKJPzZMkwTlFWPNHetCUzjIhsgcnNnac19Sb7tQLQwkmSaJz&#10;guCj3bLRuY0kKcmENLUpjvksNrl3oSt8N0l4TnA2u28J7fi5SU1kH0z0tZ+FTN1UQ2mOIBPt/iRJ&#10;eHYTWmUIKic9cEr7CekAxlCLPCYxZ2JTHxsw49xBkgDtJOQspmPLLlJkDiWkbIvc/Ngitb1lTGC/&#10;kRD8khrxpzTRd3cywrxorZAq+J/RBPY++JsWYSfQ37eif69Fn56IKjKr1HD7srGw7/zp4bVj1UZK&#10;Vcs9g0eXqlM6S6SHg8k+X2ODfypFIuT7RzXMPgOfEmuy6GqYP7fwGhCUvat/RTafRaWrDMoRgsyt&#10;ZVM6SIF9OMG3n4Ol0ryYEJZ/XI34UgmBfYVYEYcIA+0wNrxr44rsCghYiwYLHMtNhQLBvXBuT2xK&#10;K1GL/OiYyF6A5dK8GA8zf6mJzD5SJRpJCOaGrDfQioNwCwVO1/k5T/iyJiK+x8eEFhl+Q/7vz+vN&#10;H+Y08y04hHfClCm4F26vJj4mKbBPo4bu20gmzT/8poX8f0WqBKyeBQFBfoXmHL+lY8qOU2T/nOjz&#10;NW79XbXQwr4fH7l5JGAI1IGoJxiBgGUu0ALC/2GqGP5Gh8CODaLW+BBqlb+HZdIaQDe+HW4+v8+c&#10;1SctRhA25HGjGYO8SU1gX0pE/D+A3aOwTFoD6Oa3VyPkPKEzlktHSmfevMZUhF3WckIGpCId4XK7&#10;ZpZibmUH7Yh5hWrYl2qa9XfVYlpa+YF0lHuVJNRKCP417Yx5ite1dCjnzPDaa9Myd5gk1nKEtV6E&#10;B0LZotQifglJonWj4GakFe9B7sIkSazlCDN3pIdC2XqEuQYtzHZhWbQupgZXn5KO9o7OxaproWE4&#10;j/RgKFuPMBynNsuWZfUCFhvuGelidbn3DkMJvkISr5U5f5n8YChbj5rI/td20fcFLAdvYMdg50lT&#10;A6vPmRnq+slctOcFkpCBNG2sxyiyD26X2k7BMvAeILvM7v4VX5oeWbNejwZunov1PgVjzEBIhkd8&#10;KJQtSU30mdjs3gdkxDcU7gWYLJmNdtMZQI8RuRm/wKb2LrZsaXu9Hg3+EIn4JaubAa0zRLDt3rQK&#10;tdJ04qTVqQk+BpvcuzBiwbUmapGtQiYROoQ7N0ASFjqJ0orcJjGnYZN7E7rCrzarzIIPK0Wgc0iX&#10;/rcOUav8GDa596B1db3BiPMSSazVEBJNu7mvHGVtVEX/jdj03oMe43qMeOhZkkCrIfjVEIyU3dmI&#10;8BApm4Oa6O/FpvcOdgxyJ5kxvp8kzHoIop4ZWUcj7JqQEL+ckpafiyXgDWQ6O483ZG7UlPmao+jK&#10;EbYEoGlnm4uqwBxI8O2N3z/ELmRQiwxCdiNBOLTSkFIA8miQHi6lu4QY5i2dbSdhKbQ2QMi6Ehon&#10;Cc9Jgqip29F4qoJvBEuhtQGp+FGLPGbKIcdci1KERbOQ5Yj0kCndoda3HFIJtDZgZx9d4XWSyNwm&#10;He1oDFWBfQX5yydjSbQmMnHulLTMzxhx7jWSuNwmdAwnN/2Q+MApnWNKYBNYEq0HiIKbiXJnI/E8&#10;SBJVo0lzx7nLMcF3EZZG68GU+a8jPkwSUjMQUh5ATg7Sg6e0lxCMv6Wt7QQsjdYBrLg1R4JLjVjo&#10;TyQRNROhU7iTxko7Thzy2VqLV2E5lKlwHHItFoRwNjNh2C4l0XhpxyhC8niWxRJpHegxvl9X+Lrj&#10;LNxmLmUtjbxzhJA4PLe5TmsBtXI3mHGu7ALVZiO0znSEwxmqom8HlkdrIRvOKXMrnYy5cIrgP9PM&#10;o/ZzTGAuwfJoTaSj/DnI5XhAl/mashc1irDmMHU1jYm2jYL/HiyJ1oahBE6HzblJomlmQmASXbli&#10;D9UIsxLLofUxKUlvNJXQL5FPWtVyqEYS/Ge6caUNFJl7b+KWeWeTdkDm+s7jdTmwIq0EW2q4jgYl&#10;1c7sZjth34+v7zzneCwDb8GMBv8euR13ksTTjMxOqGzoJBqLsjRV0fdyUvR9CZvem0gPBj+EOoVT&#10;JPE0G6F1hq3UaIewerbscFy1yAXoB36ExPI8SUTNxnSslwb2V0FV8P/xpvCyD2NzHxvQY6ErzRj3&#10;NElAzUZIOjNOW+iyzG77LDCbsYmPHcxL0utMufd/GbHW8KNnRrppXo5yFJl7tZDvDGziYw8QvG/E&#10;+RRJQM3G2Wgv8qFpUFIxagIbxmY9dpEe7XqbGeeHSQJqJkKnEFyOFA1KWkRVYCe3S51vxiY9tgEr&#10;U/QodykSzJMkITUTISMpTbN7lAmRfWq7tPyT2JQUAAn50emRnr80Ze5+koiaibCn4QTNx5GlJvh/&#10;P9bn/yA2I4UVIGhD5reSRNRMBEHvXA+pdclGPmYo+qdS0tJ3YPNRkIBa6J/pTbKquxh1OficJnaM&#10;wbAU0dDHALVI+2+3d36L+svlkI5xfj3OP0ESUqNpKNwePcp/AvJBaBGmP5FdIkQ2uJeJ6v3TLW1n&#10;tN6C1UZgZmT1mWmZv7eZ4qN1hd+H3KEFY6qoI/QdVfT9iWRwrxK+SJrA9uNHQFEJZkZ6PmLK/G+b&#10;we0wlOCB6eHeU/GtHQGsTFf72M+rov9+kuG9SFVkXlbDHopbdgv7pbYTzFjoeuRLN2QaPPtlUHgz&#10;M8iV3MNuvIc5EbXScyTje42q4HtBDbcvw1WnqAYwDW7Euf+DPvOu+9FIzA8XuhbFkBCYO0nG9xwF&#10;5rlkmP07XG2KWpCN60CtJEl0ThC5N3v3DgU+gIsvCzXif5RofI9RjbBPJSQPJRBvFPRN/DvTUX67&#10;00kZ0Utzx/ToYh+5FEiG9yJVgXnyhnVL34SrTVEP9v9IeosuhzY5lnxG5u4yRrmzcXEVQZM6ziMZ&#10;3ovURP/duNoUdiGj9F1gpx8NnT3U4t+dlrrehouoGJrIriUZ3otEdb0JV5vCLkCgkjHS8wUkaFuS&#10;mhtx/gEjHjoTX74qJEX/T0mG9yKRm3ENrjaF3ZiUrnoLcg221ZMmzIgH74H4EHzJqqFF/GmS4T1J&#10;gf0erjaFE7hjpOdE1Kr2kYRajqhF3q/LwU/jS9WEhMC+QjS8BzkmMJ/F1aZwEvoof2E6zj1EEi2J&#10;hsw/PDsU+Bw+vSZA4hOS0b1I2KcEV5vCaYAfPTfAfdSM8QdJ4l3AGHf73msrH0cuhmTYdz7J8F6k&#10;JjAHcLUp3EJmsPMkQ+F/rcv8iyQhI9fi7tuiwb/Fh9cFVWhvJxnei9TC7ASuNoWbyI52KIGBQiHr&#10;MvfMXiX4KXxY3dBEppdkeC8Stcy/wdWmaAQMmfu2qYTuy7bISugeSL+L/2QLtLDvxyTDe5KiX8DV&#10;pmgUjJGeM81R/qDdQobVyckIs5VoeA9SFZiLcdUpGomMA8vit4UueW8yzEyTDO81InfqkCoxX8VV&#10;p/AaEuH2jyRFdh/J+J5jmHksITJ/jatO4TVoku+MYyX0E7Z4SIVorgzPQpOWf5FoeA8SVtJsl5a/&#10;C1edwmtAfmQnyfCepOhTYbgTV53Ca0hGmAGi4T1IVWT/H642hReR7POpJMN7kakITS/gaaDe/b0k&#10;w3uRKYFtx9Wm8BoynZ3Hk4zuVapC+2dw1Sm8hvG+9rNIRvcqbw5c9FZcdQqvQQv7OkhG9yJVgX0E&#10;V5vCi0iGmetIhvciUd9gHFebwovQRGaMZHgvUguzm3C1KbwGqe2ME1TRt59keC9Sk3xLcdUpvAYt&#10;vOzUpMg+SDK8F0lHMjwMrc93HuoU/ZFkeK8R0nFt76YxGZ5FUvBdlAyzT5OM7zVqgv+um9Z85+24&#10;6hReQ0L0XaWJ7Ksk43uNCYEZ/2XP35+Iq07hJUhLlrxOFZlhkuG9SAgw2iK10f1LvAjY+kET2J+R&#10;DO9F0txyHgYS8wlahNlFMrzXmN1NS2AuxVWn8Bog0TZyMx4iGd9rhEWsiT7fN3HVKbyG7dK33nys&#10;bGgJw3KpPv+5uOoUXkNC9H+FZHhPUmT+cGPPd9+Dq07hNaQEtp9oeA8yEWb/E1ebwotIif4bSYb3&#10;IrUI+1tcbQovYiziO2aWSqGO7ipcbQqvAaZ1SUb3LKWO83HVKbwILbT03WPS8nMhiaAqsD2qyMoJ&#10;gf2VJrJJLcym1QizPyGyj6LO04tEgbQQb+hb+kFcbYpjCZPSl/9iUup4I+yjvYNrOwmy/2yTmNOS&#10;Ysc3VdE/jMR+A+IMSTTNSIgKxFWjoCgOyB66jWdO00K+r6FOVgcS+6pcvAfzr5A5KNvCw8QM7FNN&#10;EJobRF+cSXy7FBT24F+7LnybJvq+lupj1yZF/+ZEhDWQG/MscnNe0AT2JST6l7MRfALzGkmUtRJd&#10;/+f4FigonEWCbz9ZC/tPRUL/QrKPvSAZ8S2H0Qc14h/QxPZfoJ93w4Y6IHqSWMtRDbNX4qIoKJoH&#10;N/b53p+S/OdqYeZyTWSiaoTdgv7dh1yJ+5Fr8wfUwj+BhP8ctPJZMYv+V9UwTSxO0UKAxC5ZoSP/&#10;HcQO28ClwsyFyI/vSvS2vQ8fdgxgyZL/AYfMK3bzsYgDAAAAAElFTkSuQmCCUEsDBBQABgAIAAAA&#10;IQA/4tc94QAAAAoBAAAPAAAAZHJzL2Rvd25yZXYueG1sTI/BbsIwDIbvk/YOkSftBmlWyljXFCG0&#10;7YSQBpMQt9CYtqJxqia05e0XTtvNlj/9/v5sOZqG9di52pIEMY2AIRVW11RK+Nl/ThbAnFekVWMJ&#10;JdzQwTJ/fMhUqu1A39jvfMlCCLlUSai8b1POXVGhUW5qW6RwO9vOKB/WruS6U0MINw1/iaI5N6qm&#10;8KFSLa4rLC67q5HwNahhFYuPfnM5r2/HfbI9bARK+fw0rt6BeRz9Hwx3/aAOeXA62StpxxoJEyEC&#10;KSFZzGfAAvAW34eThNckngHPM/6/Qv4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ydFJYd4EAADnDwAADgAAAAAAAAAAAAAAAAA6AgAAZHJzL2Uy&#10;b0RvYy54bWxQSwECLQAKAAAAAAAAACEAy+pKPnkwAAB5MAAAFAAAAAAAAAAAAAAAAABEBwAAZHJz&#10;L21lZGlhL2ltYWdlMS5wbmdQSwECLQAKAAAAAAAAACEAJm8RSuUkAADlJAAAFAAAAAAAAAAAAAAA&#10;AADvNwAAZHJzL21lZGlhL2ltYWdlMi5wbmdQSwECLQAUAAYACAAAACEAP+LXPeEAAAAKAQAADwAA&#10;AAAAAAAAAAAAAAAGXQAAZHJzL2Rvd25yZXYueG1sUEsBAi0AFAAGAAgAAAAhAC5s8ADFAAAApQEA&#10;ABkAAAAAAAAAAAAAAAAAFF4AAGRycy9fcmVscy9lMm9Eb2MueG1sLnJlbHNQSwUGAAAAAAcABwC+&#10;AQAAEF8AAAAA&#10;">
                <v:roundrect id="Rectangle: Rounded Corners 2496" o:spid="_x0000_s1059"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ZpxQAAAN0AAAAPAAAAZHJzL2Rvd25yZXYueG1sRI/dagIx&#10;FITvhb5DOAVvRLMVK7o1yiqW9k78eYDD5rhZ3JyETXTXt28KhV4OM/MNs9r0thEPakPtWMHbJANB&#10;XDpdc6Xgcv4cL0CEiKyxcUwKnhRgs34ZrDDXruMjPU6xEgnCIUcFJkafSxlKQxbDxHni5F1dazEm&#10;2VZSt9gluG3kNMvm0mLNacGgp52h8na6WwXvXeZ1UcjbfvR1PPhObnfbmVFq+NoXHyAi9fE//Nf+&#10;1gqms+Ucft+kJyDXPwAAAP//AwBQSwECLQAUAAYACAAAACEA2+H2y+4AAACFAQAAEwAAAAAAAAAA&#10;AAAAAAAAAAAAW0NvbnRlbnRfVHlwZXNdLnhtbFBLAQItABQABgAIAAAAIQBa9CxbvwAAABUBAAAL&#10;AAAAAAAAAAAAAAAAAB8BAABfcmVscy8ucmVsc1BLAQItABQABgAIAAAAIQCMKKZpxQAAAN0AAAAP&#10;AAAAAAAAAAAAAAAAAAcCAABkcnMvZG93bnJldi54bWxQSwUGAAAAAAMAAwC3AAAA+QIAAAAA&#10;" filled="f" strokecolor="#96c225" strokeweight="4.5pt">
                  <v:stroke joinstyle="miter"/>
                </v:roundrect>
                <v:shape id="Text Box 2" o:spid="_x0000_s1060" type="#_x0000_t202" alt="Put&#10;" style="position:absolute;left:12574;top:4064;width:919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EUxQAAAN0AAAAPAAAAZHJzL2Rvd25yZXYueG1sRI9Ba8JA&#10;FITvgv9heYI33dVWadNspLQInirGttDbI/tMQrNvQ3Y16b/vCoLHYWa+YdLNYBtxoc7XjjUs5goE&#10;ceFMzaWGz+N29gTCB2SDjWPS8EceNtl4lGJiXM8HuuShFBHCPkENVQhtIqUvKrLo564ljt7JdRZD&#10;lF0pTYd9hNtGLpVaS4s1x4UKW3qrqPjNz1bD18fp5/tR7ct3u2p7NyjJ9llqPZ0Mry8gAg3hHr61&#10;d0bDcrV4gOub+ARk9g8AAP//AwBQSwECLQAUAAYACAAAACEA2+H2y+4AAACFAQAAEwAAAAAAAAAA&#10;AAAAAAAAAAAAW0NvbnRlbnRfVHlwZXNdLnhtbFBLAQItABQABgAIAAAAIQBa9CxbvwAAABUBAAAL&#10;AAAAAAAAAAAAAAAAAB8BAABfcmVscy8ucmVsc1BLAQItABQABgAIAAAAIQDRJrEUxQAAAN0AAAAP&#10;AAAAAAAAAAAAAAAAAAcCAABkcnMvZG93bnJldi54bWxQSwUGAAAAAAMAAwC3AAAA+QIAAAAA&#10;" filled="f" stroked="f">
                  <v:textbox>
                    <w:txbxContent>
                      <w:p w14:paraId="2D68F3B9" w14:textId="77777777" w:rsidR="00863E0C" w:rsidRDefault="00863E0C" w:rsidP="00863E0C">
                        <w:proofErr w:type="spellStart"/>
                        <w:r w:rsidRPr="00863E0C">
                          <w:rPr>
                            <w:rFonts w:eastAsia="Calibri" w:cs="Arial"/>
                            <w:color w:val="000000"/>
                            <w:sz w:val="36"/>
                            <w:szCs w:val="36"/>
                          </w:rPr>
                          <w:t>Põe</w:t>
                        </w:r>
                        <w:proofErr w:type="spellEnd"/>
                      </w:p>
                    </w:txbxContent>
                  </v:textbox>
                </v:shape>
                <v:shape id="Text Box 2" o:spid="_x0000_s1061" type="#_x0000_t202" alt="on your&#10;" style="position:absolute;left:29595;top:4064;width:12807;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lgxQAAAN0AAAAPAAAAZHJzL2Rvd25yZXYueG1sRI9Ba8JA&#10;FITvgv9heYXedDdixKauQZRCTxW1LfT2yD6T0OzbkN0m6b93CwWPw8x8w2zy0Taip87XjjUkcwWC&#10;uHCm5lLD++VltgbhA7LBxjFp+CUP+XY62WBm3MAn6s+hFBHCPkMNVQhtJqUvKrLo564ljt7VdRZD&#10;lF0pTYdDhNtGLpRaSYs1x4UKW9pXVHyff6yGj7fr1+dSHcuDTdvBjUqyfZJaPz6Mu2cQgcZwD/+3&#10;X42GRZos4e9NfAJyewMAAP//AwBQSwECLQAUAAYACAAAACEA2+H2y+4AAACFAQAAEwAAAAAAAAAA&#10;AAAAAAAAAAAAW0NvbnRlbnRfVHlwZXNdLnhtbFBLAQItABQABgAIAAAAIQBa9CxbvwAAABUBAAAL&#10;AAAAAAAAAAAAAAAAAB8BAABfcmVscy8ucmVsc1BLAQItABQABgAIAAAAIQBezylgxQAAAN0AAAAP&#10;AAAAAAAAAAAAAAAAAAcCAABkcnMvZG93bnJldi54bWxQSwUGAAAAAAMAAwC3AAAA+QIAAAAA&#10;" filled="f" stroked="f">
                  <v:textbox>
                    <w:txbxContent>
                      <w:p w14:paraId="2E5ABF5F" w14:textId="77777777" w:rsidR="00863E0C" w:rsidRDefault="00863E0C" w:rsidP="00863E0C">
                        <w:proofErr w:type="spellStart"/>
                        <w:r w:rsidRPr="00863E0C">
                          <w:rPr>
                            <w:rFonts w:eastAsia="Calibri" w:cs="Arial"/>
                            <w:color w:val="000000"/>
                            <w:sz w:val="36"/>
                            <w:szCs w:val="36"/>
                          </w:rPr>
                          <w:t>nas</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tuas</w:t>
                        </w:r>
                        <w:proofErr w:type="spellEnd"/>
                      </w:p>
                    </w:txbxContent>
                  </v:textbox>
                </v:shape>
                <v:shape id="Picture 2521" o:spid="_x0000_s1062" type="#_x0000_t75" alt="Dispensador de sabonete e sabonete" style="position:absolute;left:20179;top:171;width:8770;height:10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1MxAAAAN0AAAAPAAAAZHJzL2Rvd25yZXYueG1sRI9BawIx&#10;FITvBf9DeEIvRbMuVWQ1ighCL1a09f7YPLPBzcuySdftvzeC4HGYmW+Y5bp3teioDdazgsk4A0Fc&#10;em3ZKPj92Y3mIEJE1lh7JgX/FGC9GrwtsdD+xkfqTtGIBOFQoIIqxqaQMpQVOQxj3xAn7+JbhzHJ&#10;1kjd4i3BXS3zLJtJh5bTQoUNbSsqr6c/p+DMu4uZNf2H9XZ/+J7Lw/TTdEq9D/vNAkSkPr7Cz/aX&#10;VpBP8wk83qQnIFd3AAAA//8DAFBLAQItABQABgAIAAAAIQDb4fbL7gAAAIUBAAATAAAAAAAAAAAA&#10;AAAAAAAAAABbQ29udGVudF9UeXBlc10ueG1sUEsBAi0AFAAGAAgAAAAhAFr0LFu/AAAAFQEAAAsA&#10;AAAAAAAAAAAAAAAAHwEAAF9yZWxzLy5yZWxzUEsBAi0AFAAGAAgAAAAhAB91zUzEAAAA3QAAAA8A&#10;AAAAAAAAAAAAAAAABwIAAGRycy9kb3ducmV2LnhtbFBLBQYAAAAAAwADALcAAAD4AgAAAAA=&#10;">
                  <v:imagedata r:id="rId24" o:title="Dispensador de sabonete e sabonete"/>
                </v:shape>
                <v:shape id="Picture 2526" o:spid="_x0000_s1063" type="#_x0000_t75" alt="Mãos" style="position:absolute;left:40369;top:1348;width:7581;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WRSxgAAAN0AAAAPAAAAZHJzL2Rvd25yZXYueG1sRI9Ba8JA&#10;FITvBf/D8gRvdWMgElJXqWJpoO2hNpDrM/tMUrNvQ3bV+O+7hUKPw8x8w6w2o+nElQbXWlawmEcg&#10;iCurW64VFF8vjykI55E1dpZJwZ0cbNaThxVm2t74k64HX4sAYZehgsb7PpPSVQ0ZdHPbEwfvZAeD&#10;PsihlnrAW4CbTsZRtJQGWw4LDfa0a6g6Hy5GweuC3ih5396LPK2+P/ZpKf2xVGo2HZ+fQHga/X/4&#10;r51rBXESL+H3TXgCcv0DAAD//wMAUEsBAi0AFAAGAAgAAAAhANvh9svuAAAAhQEAABMAAAAAAAAA&#10;AAAAAAAAAAAAAFtDb250ZW50X1R5cGVzXS54bWxQSwECLQAUAAYACAAAACEAWvQsW78AAAAVAQAA&#10;CwAAAAAAAAAAAAAAAAAfAQAAX3JlbHMvLnJlbHNQSwECLQAUAAYACAAAACEAfMlkUsYAAADdAAAA&#10;DwAAAAAAAAAAAAAAAAAHAgAAZHJzL2Rvd25yZXYueG1sUEsFBgAAAAADAAMAtwAAAPoCAAAAAA==&#10;">
                  <v:imagedata r:id="rId25" o:title="Mãos"/>
                </v:shape>
                <w10:wrap type="tight"/>
              </v:group>
            </w:pict>
          </mc:Fallback>
        </mc:AlternateContent>
      </w:r>
      <w:r>
        <w:rPr>
          <w:rFonts w:cs="Arial"/>
          <w:noProof/>
        </w:rPr>
        <mc:AlternateContent>
          <mc:Choice Requires="wpg">
            <w:drawing>
              <wp:anchor distT="0" distB="0" distL="114300" distR="114300" simplePos="0" relativeHeight="251678720" behindDoc="1" locked="0" layoutInCell="1" allowOverlap="1" wp14:anchorId="3B41562F" wp14:editId="50AC5102">
                <wp:simplePos x="0" y="0"/>
                <wp:positionH relativeFrom="margin">
                  <wp:align>left</wp:align>
                </wp:positionH>
                <wp:positionV relativeFrom="paragraph">
                  <wp:posOffset>2558415</wp:posOffset>
                </wp:positionV>
                <wp:extent cx="5943600" cy="1080135"/>
                <wp:effectExtent l="19050" t="19050" r="38100" b="43815"/>
                <wp:wrapTight wrapText="bothSides">
                  <wp:wrapPolygon edited="0">
                    <wp:start x="277" y="-381"/>
                    <wp:lineTo x="-69" y="-381"/>
                    <wp:lineTo x="-69" y="20571"/>
                    <wp:lineTo x="208" y="22095"/>
                    <wp:lineTo x="21392" y="22095"/>
                    <wp:lineTo x="21462" y="22095"/>
                    <wp:lineTo x="21669" y="19048"/>
                    <wp:lineTo x="21669" y="1905"/>
                    <wp:lineTo x="21600" y="0"/>
                    <wp:lineTo x="21323" y="-381"/>
                    <wp:lineTo x="277" y="-381"/>
                  </wp:wrapPolygon>
                </wp:wrapTight>
                <wp:docPr id="224" name="Group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080135"/>
                          <a:chOff x="0" y="0"/>
                          <a:chExt cx="6072505" cy="1214120"/>
                        </a:xfrm>
                      </wpg:grpSpPr>
                      <wps:wsp>
                        <wps:cNvPr id="2497" name="Rectangle: Rounded Corners 2497">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1" name="Text Box 2" descr="Turn the &#10;"/>
                        <wps:cNvSpPr txBox="1">
                          <a:spLocks noChangeArrowheads="1"/>
                        </wps:cNvSpPr>
                        <wps:spPr bwMode="auto">
                          <a:xfrm>
                            <a:off x="795762" y="388356"/>
                            <a:ext cx="1439020" cy="450019"/>
                          </a:xfrm>
                          <a:prstGeom prst="rect">
                            <a:avLst/>
                          </a:prstGeom>
                          <a:solidFill>
                            <a:srgbClr val="FFFFFF"/>
                          </a:solidFill>
                          <a:ln w="9525">
                            <a:noFill/>
                            <a:miter lim="800000"/>
                            <a:headEnd/>
                            <a:tailEnd/>
                          </a:ln>
                        </wps:spPr>
                        <wps:txbx>
                          <w:txbxContent>
                            <w:p w14:paraId="2681DF29" w14:textId="77777777" w:rsidR="00863E0C" w:rsidRDefault="00863E0C" w:rsidP="00863E0C">
                              <w:r w:rsidRPr="00863E0C">
                                <w:rPr>
                                  <w:rFonts w:eastAsia="Calibri" w:cs="Arial"/>
                                  <w:color w:val="000000"/>
                                  <w:sz w:val="36"/>
                                  <w:szCs w:val="36"/>
                                </w:rPr>
                                <w:t>Abre a</w:t>
                              </w:r>
                            </w:p>
                          </w:txbxContent>
                        </wps:txbx>
                        <wps:bodyPr rot="0" vert="horz" wrap="square" lIns="91440" tIns="45720" rIns="91440" bIns="45720" anchor="t" anchorCtr="0">
                          <a:noAutofit/>
                        </wps:bodyPr>
                      </wps:wsp>
                      <wps:wsp>
                        <wps:cNvPr id="2512" name="Text Box 2" descr="to run the &#10;"/>
                        <wps:cNvSpPr txBox="1">
                          <a:spLocks noChangeArrowheads="1"/>
                        </wps:cNvSpPr>
                        <wps:spPr bwMode="auto">
                          <a:xfrm>
                            <a:off x="2497814" y="379302"/>
                            <a:ext cx="2235930" cy="450019"/>
                          </a:xfrm>
                          <a:prstGeom prst="rect">
                            <a:avLst/>
                          </a:prstGeom>
                          <a:noFill/>
                          <a:ln w="9525">
                            <a:noFill/>
                            <a:miter lim="800000"/>
                            <a:headEnd/>
                            <a:tailEnd/>
                          </a:ln>
                        </wps:spPr>
                        <wps:txbx>
                          <w:txbxContent>
                            <w:p w14:paraId="5F5ADD9E" w14:textId="77777777" w:rsidR="00863E0C" w:rsidRDefault="00863E0C" w:rsidP="00863E0C">
                              <w:r w:rsidRPr="00863E0C">
                                <w:rPr>
                                  <w:rFonts w:eastAsia="Calibri" w:cs="Arial"/>
                                  <w:color w:val="000000"/>
                                  <w:sz w:val="36"/>
                                  <w:szCs w:val="36"/>
                                </w:rPr>
                                <w:t xml:space="preserve">para </w:t>
                              </w:r>
                              <w:proofErr w:type="spellStart"/>
                              <w:r w:rsidRPr="00863E0C">
                                <w:rPr>
                                  <w:rFonts w:eastAsia="Calibri" w:cs="Arial"/>
                                  <w:color w:val="000000"/>
                                  <w:sz w:val="36"/>
                                  <w:szCs w:val="36"/>
                                </w:rPr>
                                <w:t>deixar</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correr</w:t>
                              </w:r>
                              <w:proofErr w:type="spellEnd"/>
                              <w:r w:rsidRPr="00863E0C">
                                <w:rPr>
                                  <w:rFonts w:eastAsia="Calibri" w:cs="Arial"/>
                                  <w:color w:val="000000"/>
                                  <w:sz w:val="36"/>
                                  <w:szCs w:val="36"/>
                                </w:rPr>
                                <w:t xml:space="preserve"> a</w:t>
                              </w:r>
                            </w:p>
                          </w:txbxContent>
                        </wps:txbx>
                        <wps:bodyPr rot="0" vert="horz" wrap="square" lIns="91440" tIns="45720" rIns="91440" bIns="45720" anchor="t" anchorCtr="0">
                          <a:noAutofit/>
                        </wps:bodyPr>
                      </wps:wsp>
                      <pic:pic xmlns:pic="http://schemas.openxmlformats.org/drawingml/2006/picture">
                        <pic:nvPicPr>
                          <pic:cNvPr id="2522" name="Picture 2522" descr="Torneira a pingar">
                            <a:extLst>
                              <a:ext uri="{C183D7F6-B498-43B3-948B-1728B52AA6E4}">
                                <adec:decorative xmlns:adec="http://schemas.microsoft.com/office/drawing/2017/decorative" val="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773536" y="207286"/>
                            <a:ext cx="774065" cy="827405"/>
                          </a:xfrm>
                          <a:prstGeom prst="rect">
                            <a:avLst/>
                          </a:prstGeom>
                        </pic:spPr>
                      </pic:pic>
                      <pic:pic xmlns:pic="http://schemas.openxmlformats.org/drawingml/2006/picture">
                        <pic:nvPicPr>
                          <pic:cNvPr id="2523" name="Picture 2523" descr="Gotas de água">
                            <a:extLst>
                              <a:ext uri="{C183D7F6-B498-43B3-948B-1728B52AA6E4}">
                                <adec:decorative xmlns:adec="http://schemas.microsoft.com/office/drawing/2017/decorative" val="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4715913" y="143912"/>
                            <a:ext cx="645160" cy="9601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41562F" id="Group 224" o:spid="_x0000_s1064" alt="&quot;&quot;" style="position:absolute;left:0;text-align:left;margin-left:0;margin-top:201.45pt;width:468pt;height:85.05pt;z-index:-251637760;mso-position-horizontal:left;mso-position-horizontal-relative:margin;mso-position-vertical-relative:text;mso-width-relative:margin;mso-height-relative:margin"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3huW7wQAABIQAAAOAAAAZHJzL2Uyb0RvYy54bWzUV91u2zYUvh+wdyA0&#10;YHeNJVnyjxan8JwmKJB1QZOh1zRFWUQlkiPp2Nnb7Fn2YjuHlOzYydAga7c2QF1SJA8Pv/N9h4en&#10;r7dtQ+64sULJWZScxBHhkqlSyNUs+u324tUkItZRWdJGST6L7rmNXp99/93pRhc8VbVqSm4IGJG2&#10;2OhZVDuni8HAspq31J4ozSUMVsq01EHXrAaloRuw3jaDNI5Hg40ypTaKcWvh63kYjM68/arizP1a&#10;VZY70swi8M35X+N/l/g7ODulxcpQXQvWuUFf4EVLhYRNd6bOqaNkbcQjU61gRllVuROm2oGqKsG4&#10;PwOcJomPTnNp1Fr7s6yKzUrvYAJoj3B6sVn27u7S6Bt9bQCJjV4BFr6HZ9lWpsX/wUuy9ZDd7yDj&#10;W0cYfMyn2XAUA7IMxpJ4EifDPIDKakD+0TpWv+lWjuJxmsd5tzJNsiT14Rj0Gw8O3NloIIjdY2D/&#10;HQY3NdXcQ2sLwODaEFHOojSbjiMiaQtMfQ/coXLV8IK8V2tZ8pIslJFAdeKnebz84h16trAA5HOh&#10;+yQAtNDGukuuWoKNWQR0kCX65alG766sAy8AsH4ebi3VhWgaz+tGkg2EaJzkGCAK8qoa6qDZajis&#10;lauI0GYFumXOeJNWNaLE5WjImtVy0RhyR0E709EiTX1kYbuDabj3ObV1mOeHAgFa4UDajWhn0STG&#10;P/wMqxuJ1rkXZ3cCDG6ADltLVd5DQIwKarWaXQjY5Ipad00NyBNOAykHRmtl/ojIBuQLx/l9TQ2P&#10;SPNWAjemSZah3n0ny8fALWIejiwfjsh1u1BwygSSlWa+ifNd0zcro9oPkGnmuCsMUclg7wBc11m4&#10;kFYgVzE+n/tpoHFN3ZW80QyN47kRrtvtB2p0F1QHUnqnej7S4iisYW4I7HztVCV8zPc4AaadNlDA&#10;/4VI8gRwCiK5xTzws9qSNCIltwwguF0bSVzNyY8/bOc/YczRK9AYyoS4LczusbD6SrGPlki1qEFq&#10;fG6M2tSclhDAxLPlwdJgB1lClptfVAkSpYCHB/UoU42n+XgEHkFKGk4mw3wUCNnnrCQbTmMkBOas&#10;LI/jZNpRs7fT66nX3Sck50n/pGwu/F9n/WBa0OY0B1GF4O5U+6RuaIG4vJGlF7ajogntTk+eAnsF&#10;ue1yGxKalyyieCSqz6ufXg6QW0KzE8NXRlugxD/S1ili1v83cfFimSRZYO54OozTQ+am6TCHr5+P&#10;uY8uiy9OSK/Fr52QWrAC/nUFF7QeFRufLkxhlVvjhRSK2/ZZNlpqPq71q3BviKVohLv3dS4kCXRK&#10;3l0LhiUGdh7ULXm64zZMwH1J6r/1SRkrF2EooURDmUwN8qq3ESzC1STYUT62GjJfn4sPpw+we+DO&#10;shG6T4LY7g4OV8JRsfoEdqEQPlds3XLpQmVvOBQr8KywtdAWbuOCt0teQhX0toT7h8GrwsEdoI2Q&#10;LqjEOsMdqzHpVFDDYKEUKo7dgHd67yceISTNvubcFbvJeDzMhyOvxBQq1cnRHTIeZ/GoK14nKXT6&#10;2uhFV4j3K3jim+BYCA80viUSDvsEe70nIXzrSHipHLXQIX/9uVrTb5uBILcvzMAMyvZpAujhwwoq&#10;luToLhhleTLqroLpKD5+Pe0fBc8qYp5koH+BwcPTl+3dIxlftg/7vvzcP+XP/gYAAP//AwBQSwME&#10;CgAAAAAAAAAhAIP9SkNBGgAAQRoAABQAAABkcnMvbWVkaWEvaW1hZ2UxLnBuZ4lQTkcNChoKAAAA&#10;DUlIRFIAAAC7AAAAxwgGAAAAQXAi0AAAAAFzUkdCAK7OHOkAAAAEZ0FNQQAAsY8L/GEFAAAACXBI&#10;WXMAACHVAAAh1QEEnLSdAAAZ1klEQVR4Xu2dCXQb9Z3HS8vRAqV029Jjy8JroRe9tnvQLuzSi9dC&#10;22WXHsu2r/C2lLL00S6QvHYpJF5aAqRAg63Qlpw+Ysd2nDinGyDFOUksjXzpliyNpBlpDsnynUKu&#10;2f9P+SsI529rNJJGI/z7vPd5TmTp///PzFf/+c0h+U2IddA07ZzDgnq1M6nc6hDVBxyisswpqg85&#10;BOU7/YLyGfo0BCkTJHBcInGhW1EuBnuCwQsghPS3FQHaHxTVjzgT6mGiNpecqEScQubTvb2959KX&#10;VgyO084blKSLcuuBjPHN9FdIrdOraeceFqXbuESq35GQEw5BVU6rRO2C7HOI0ipnQrnXpYx/mL6k&#10;LLjd7vPJLN5MZvFX8oPtklOaV0lnzX/cKcgn7IL0fG8v/1baRFlwxZQPcwn5B3YhtZoTVTfZo4Q5&#10;QZVz64GLy4F+MbWIPh2pVbiE8jUya7ohTB45rcVGxzR5fCJrYmxcC6cy2kAyL3AJedwppDhHItXu&#10;SCiP2AXl2y/Hlavq6oqb/WDm7BelLocgn4J2faRvhfQ5NT2tHT06c8Zp8v/UxKQWSo2eGQMZrz0Y&#10;PHUBbUo3A5J0pV1I3mqPq0s5QWnjElI/+Sm/tmyq5qbrQKLrIDk2kV0Hg2Qd2EU5Sd4IP6LNIbUE&#10;mbF+wAny5GAypclko87MvBayfCGAIbLB80MxWzI7Z8isu9tBZsB+Mf3VPmn0Gl8q9Xba1VmQmdOW&#10;e20sPcbsN18YG7z5Buhr7EnZOVfg+5PJ95C9wKfJXupGsny/IiHdSV5zNNcfSwhzkrTP6huEdRBJ&#10;n14HZPavo10htcDhEeFqEtBX+8lGnpg1m84lT0I5OySF7BNTI+TnkwPS1DVut3Y+1Nx9SeXrud+L&#10;mQlmX3MJM27utY544vvQnlvTzj8ck290SuqzdlKG5X5fjONTU8z+ZiuPTWafTw6ab6erErEyz3Hc&#10;eWQXHoCNliYlAmujsoTZNVJghp9PUv9OOwUlRkqnUfg/1ObTM/reaPlGc2MQ1BlSawvk3/PO2oXM&#10;TOpfByCUNXBsQ1cnYmVIvX0LbOSgmmFuzPmEGXB2WIyamdQ3m862nGPwkYPgmSLfcJNkTwhlDyem&#10;FtNVilgVspGfhQ09pnPXPdvA7LMkBnRJKWbbeoW9AqvdYoWDX1b7hYykxjRycK7iaUmL4xTV3XCg&#10;N/vMh17hYJYVnGIMKqPMtvVq5PiB5VwH5YWEg1mnKI8P8GOX0tWKWJGekCi9GElk6+8oCU2xBtVR&#10;rScsGnI3/XlEUJht6zU3hlx7RnwpmmS2rUc/ebP2jIhHd4dCl9PViliRtkBM6gjEmDOdHuEMTpOP&#10;N2SHP5r9+aeIyGxbr46Ekm1nI23PiJ2BKLNtPe6PSVqzN/yXnZHkFXS1IlakPRDrbSUb2y4qzA1Z&#10;yENxiRkePW4iAYOfO8MCs2297iWzMrQDy5HffrHCNQZW+4XsJWFv9PDj3TyPZYyV2eCLLoYNzZHZ&#10;kbUhC9kyKzDFmHttM5HVtl7h9fntGXVfLMlsv5DbQnHyxo1xdJUiVqVrRLi60R0+1UZKANaGnM+D&#10;JczqOXMBfcFgKXMgbwylhr3Nz8PVX2Y/cwklTKM3cnyHR7iarlLEymwJxB9u8kZOwoFaP2ODsuwT&#10;5eJrZG/kxAYvr27w8c9v9PGrtgaF/+0M8B3wO/JY0UGD50OtDa8nP3dvDsaXtPn41S1evq/FHxkl&#10;jx8/07dO/0TWAasvltB/B+mfTBSb6apErE5dr3buxkCEa/SET+0i9TNXMHSK1k5mQVZYQGin0ce/&#10;2ugLZ9o84fCWUHzT9kjyBtrdWWwM8Inca/WWUzDGzcFY9jXNvshMlyfCPDjcMSLetjkY3dXsCfNN&#10;vsgojGs9GV+uP5Y9ZC9T6I3XR34PexJygO+nXSG1Qi8JfGcw2gYbG0oa2D2//g7H02detpCA5Wrk&#10;fMlserQjyDu2+GMPtPr5j3Xz0pU9wfQltPl52e6P/wOUUtAOea3WSw448/udrZ0IY4TnkxCf7PJH&#10;r6NNzUtPMHhJt4+/sskV+HjniHB3ZzA22OoNH81fjpytpP0/82L26mh+37BOdpAaHYLe5Y/1r/H5&#10;5rzBDbE4mwPCN9r90V4yO5+AjQ7lxWayceHfzd7wyQ3e6HiHL3pkgz/6aLsvcvc2f+yW3SGx5PPL&#10;P9uyo3W9K3gmbFAe7CIlxR4+kT02gINH+D/ZS5x5zvqhgPajlasV2oRhtsZSH9g+ItzU6ovd3eKN&#10;LNkY5A9s9EUVKLugH6jlu+heJHt84wsPdPji3+/UtLfQJpBaZ1tI/N7WYHzZtpDw4A5e+iJ9uCLc&#10;vGrd77+5ep32+L7D2nr3yJlAs2wkv1/+4j7tpoeWatfdv1imTVSE7cH4DVtDwl2wHnaGkj/sHsDT&#10;i0iJ5MKe8/E9+8jM7dfWkmCvdYW0NcNBbd2AR3uwtVP7p5/ff8ZKhx1Bys7ssOf7lceWvy7g+WLY&#10;kZoDw44sGDDsyIIBw44sGDDsyIIBw44sGDDsyIIBw44sGO5t3/QnVtDB+cJ+w+JfjtImEMTaiGNj&#10;fytPzuwkakaVxicH1Mmj/0ybRBBrAV87oUzOfDs5MX2MFWAjJqdmHoNvBKNdIIg1kCcnG5PjU6dY&#10;oTUqae9kcmLmRdoFglQfaXz6aVZYyyXZW7x46tSpt9HuEKQ6uKSxL8UzE8eEsSkt3/jY5JzGMpMa&#10;n5koSrecvp92iSDms2Yo8tH1nrM/GdQdir/u00DFCt87M7tNsNEd/gPtGkHMZZ2P38cK5QuRBDPE&#10;eu0TTn9J0mwbvXycdo0g5rLeEznECiV8/R4rxHrFsCOWA8OOLBgw7MiCAcOOLBgw7MiCAcOOLBgw&#10;7MiCYZ0n8j+NnvDJ2aHcMVLa97PD1+XNbhNs9Ia7adcIYj5rhwMfWuOLfPT7LRu1nLdv6NB+1rVt&#10;Tu9e16L9uOH3c/ofy5/WvvP4k6dd/tTxZm/4RrAjHsf7Y5Dqw/qQxlzO9+GNs7zvgWO0CwSxBqxQ&#10;zyWGHalpWKGeSww7UtOwQj2XGHakpmGFei4x7EhNwwr1XGLYkZrm5lVrp1jBZolhR2qSg77U2+1x&#10;6ZM/6drsv6u9S9PjD/+wSvvubx7T5XceffxYnyh+lstk3kG7RBDz6QkGL3CKatghyCeJp+Av3pXb&#10;bLukfacojR+IyR+iXSOIuThE9WHW5f7KKXfQrhHEXLiEdIgdysoI/dGuEcRcMOzIggHDjiwYMOwL&#10;mMOCcLVdULq5uOw3rjrgEKRv0CYtB8dx5zkS6RsdgrrOGZdOsEJZOeVjTkHtdkqpb8EpTzokpBo4&#10;xNQi9kYqUkHmaJOW4eV4/G0D5E3oEGSFOWaTdYjKaH8ydY8vhaGvCmULe0IaoU1aAmdSudUpKmH2&#10;WItzIPma/UTWc/R6+ty+KnGCehcd6sLk5lVrVt+0eo1opstf2j/O2ijFa42w22PyhzhR3sUJ8nH2&#10;OM/WJaW1YGpM40cnsl9wmpyYZn4z72zhefD8aGZCC5HXu+W01s9of05F9TB589xAh76wuOmPq7ew&#10;7suopI/t2cveEEVb/bA7ksrtXEL5C3t8rxcCPpIeh+9TZwbZqMnxaS0yOq47+JyoHHWK8gNQctHF&#10;WBhg2I3R29t7rj1JDgKZ43q9EEK9M3epSqQfn5phjuNslT93ut0L5y921HLY7XFFdSTkH5stmRl/&#10;6kiog3CvC2tcOT3yqCaWeRbXq0hKHb+O0HMJOUAOYu/JLZtdUG51RNXPgQP82KU0Jm8Mantmt6YD&#10;yRQpKyaysywriGYazUxqw6R8Yo1Trw5BiRI95OD7JXKg2+QQ1cfgDdIvyl/lEpm/0TTtHBona1Ot&#10;sENtWaqsDVNth6WUJUKeL9T0brKXYY23HNoFNeUkJZ0jrt7pTKb+vk9R3ldXp72ZRsw6VCPsv9t7&#10;IBuIUh1JjTFXfrX0KqPZcbECV21hXAG18usLTnNCeUf2BHx/Urmjrq7OOqGvRtgb9h9ibpBihXqY&#10;tcKroZWDni+c7mSNv1I6BHUKLv71ifKS7VziQhq76oBhL12oiWsh6CCM06dWrqSZV1E+5kyk1nNC&#10;6ss0fuaCYS9NOHZIkJqYNT6rCqdB4cosa3nMkhOVviPR5Cd6Ne1cGsXKg2EvzXB6nDk2q5uwwLrj&#10;BPlEnyA7e3npShrHyoJhNy6cYjTrYlElhItdrOUyXUGe5ES1wV3pC1wYduPCfS2scdWKcA6etVzV&#10;0pFQQ1xCuZ5Gs/xg2I15ulavztXRcjpU4gWnihhXflaRC1UYdmNC2GvlDMx8+pUqnZmZR6jl7fH0&#10;DrdbK29Zg2E3Jtz3whpTrQl3YbKWr9rCxSmnqO52qOr7aVRLB8NuTAgJa0y1JtzDw1o+q8gJ0sFB&#10;SbqMxrU0bv7Dqu5vPLdGM9P6vQeYK75Y42OTWlcgVjG3BdmPgxzZEHAxqdb0KZnsbQMgfPhjkDzW&#10;HYxru8LCGV/kE9reWFI7EJM0O3zbWJ7w7WOsUFZSh6B4SQ1f+m0H1//iIdd19y3SzPSJzs3M8BYr&#10;nE1g/QGtcgmhZj0OOhgbpRY9GJeZywe2+qPZny3EDX5eayP/bw9EtS1kvewOi+S1ErPNyigfKfl2&#10;g+sWP+hlfitsBX2io4sZ3mKtdNg76MZmWeqfdbSKsBys5QObGY/NFp6ziewBd5I9wt5oUrMLMrOf&#10;shhPPkNjawwMuzFhpmNukBrzeVKysJYP3MB4TI87R4TsrA9lD6vPUiRt3kGjWzwY9vmFXTjrcQh7&#10;JTam2cKszFo+EMoW1uN6hTfLoTLP9PB53163cjGNb3Fg2I37ciV32SYIxx2s5QJbGY8ZtYPU+VDi&#10;sMZgRLiJDL6EikZYPxj2+YUDMtbjYBeZFVkbo1bsDsWZywVuLHFWZ7mdlDd9ZZggsp/9jSv/RSOs&#10;Hwx7YVvm2fDlnLHMFE4pzncAqufg1IhQ2pTtLE4ycwWNsT4w7IWdq24Hoa616udh53O+ZWpnPFZO&#10;4Y1UjkmCE1QbjbE+MOyFhY0zXw0L5UA1LrYYtScsMpcDhDdBpWb1fKGPPSWevnWIyitcIvExGuXC&#10;YNj1Od9MCMKVx1o4OzPfqUYwdyHJLPfFSpvhyTrfQKNcmFoOO5+ZYK7AStnhZz+eE2ZMq87wcHvD&#10;fDM6uLHA8lVCmOEPlVDDOwR1WvfX+FUj7IubWjVv6vS9GaW4NyYxV2AlLTTDbw7GLFnDz3frA9hG&#10;NKN8YbmJjI01Zr3aRamJxnl+qhH2/17bzFzoYjV7lwtCIApdWYSDVngjsjaM2cKZj/kuHIGwPNUK&#10;ek4oAw3vFQV5ok8U30UjPTe1HXb+WHcg9ojZbh0RlzV7IwcbPeFTrHHlhPtFqnXhCU4t7i5Qn4Nt&#10;Ht6/NRhdBsvVEYit3uiLNpJZvqnJG9nU5An3bvDzrhYvr7Z4o6+wXl8uYY95xOC6yn4pU0K+hUZ6&#10;bmo57C2eyFG6GOajaed0+mK7SCBOssaW79ZQPHu1Eupm1sYqp46Eoj0fmb82B+GN2hGMDdKl0cVm&#10;b/T920Lxx8kbItTo46cavZETrLaN2k32QEZndy4u9dNhzg2GvTS6QsIPm7zhghsdygQyc2ovVegi&#10;1H5SNnWSsOgqR8h4O/zxO9fz/FvpYhRNSzB4SYdv5FPtvtgjze6RvzD7MeDBEsq/Pmn0Gjo8Nhj2&#10;0iGz3VVtfn57s45ZPiecm+8hMzCEH0qOYv6UDOwhINzw+m0jQsGD5nxbffz+rSHhS3ToZaFZki4i&#10;e4l7Wv2RJKvPYoRbCljLrEeHKC+iQ2Jz/S9/tf8L9z2QMdOfNrbOsBa0WK0S9hzdZJZv8Ya9hWr5&#10;+dwZFrO+kP20kKT9mbwZ4P8Qatbz9QjjISGPkjflvXSoFaGbH7u03RfZU8ryg0Zrd3tCeYkOxTqs&#10;9/GLWAtZrFYLe45tI4nrmt18RQ/odEvq6p3hxJ10aKbQ7uNfYI5Fp3A9gBXmQsKHtA+V6/Oq5WK9&#10;O1yWsLd5eYE2aUk6vPwXOgOxFj01fTlt9oZPkrJiV4df+HLz4OBFdDimwWnaeW3eyEHW2PQItwSz&#10;wqxHe0y9jw7DGuwYEa5u9UXWtAYie4wKNfJGT/QrtElL06lpb9kSjv9ogz+yts0fjZI3e0m7+dk2&#10;eyMn20i93OKPbNgciP4czprQrqtGe5D/vNFyBg6yDxstZQT1AB0CYhV2hBP3dgTiW5vcEa6JvAGa&#10;fOFMiy8CxzLHs77+YDf7GAn10RY/P0nCECflib3Dx7/YHRAX9wST76HNWoousnxGA0+OL5hhLiQ5&#10;SBVp94gV6QkGL+h0uy+G03ndPH8p2Doce2dr7LS5xzq58Du2+lJv7wmeuoC+1NJ0hOJXNfr4V1lh&#10;LqTRjz1C3e4SxcvpEBDEHKB82+jng6ww6/HluOGrz7+lQ0AQ89g+ItxktJTZwxu7352Lq2l4o9Eh&#10;IIh5kAPnUVaYC9lZwt2QR4T0B2n3CGIeTZ5IGyvMeuwzeK+MQ5Cupd0jiHlsCcUeYAVZj4Y/qyqk&#10;fkK7RxDz6FSUi4u5byjfnrCxe2UccXk77R5BzKU9EB1mhbmQ8MkvVpgL6RCUadJtbfyZeeSNRbOf&#10;v4cV5kLCHZ2sMOuxT1Q/QrtHEPPYFIx+kxVmPRr9QLZdVG+j3SOIeXS7QpezgqzHFyLG7oLkBHk5&#10;7R5BzKXNGxtnhbmQ8EEXVpgLyQnKVto1gpjLlkC8mRXmQsKXyxr5bKojIQdp1whiLptDic8ZuXUA&#10;vnqw2LDDd/cMJpTjI+mxW8vy95gQpBiavOK7mryRY/lBhrsb4ft/4Lt24APjYFcopm0hpQu4LSxo&#10;24keOa351NGskdGxrLHMmKZMTGSdmp7Wjh6dYSqOTbTSISCIOSQzmSvC6dFXkmPj2vj0VNYJ4iQJ&#10;Kjg1c9rpPGeIrAAXY3piYoYOAUHMITk2kWSFsdKOTkxqdAgIYg7S+OQ4K4xGhdIlMzWZVRof12CP&#10;kSCG05msgdSoNiyntG5SFtEhIIg5DEqp0OmShZQwU6fNTE5qo1SV1N4g1OIQVNAhylof8ZCQ1HaF&#10;xaz5Nb9e4ZNfdBgIUnkafdEVcBoR3EiFA1SwmC96MuLq4fB76TAQpPI0+vnfsoJohmt8sQ/QYSBI&#10;5Vnv4x9iBdEMMeyIqTT6Yv/KCqIRG72vuZ6lh3+l0RsebfSFpUZP5Ht0CAhiDjC7NnnC837j72o3&#10;r61yR7XnXFFt5bCQdcWQoD09JGZd1i9lfTTPXzvlM/4ftc6h3E67RZDq0OgJXbPeNXJdYyD8j/XD&#10;sb/7Tb808wiE06mUUfno/S/H/4p2iSDWYKlT2s0OrDGXOKSTS50G/vo1glSaRYdGLlvqkE6xgmvE&#10;h52yjzaNINZjCSc/wQquER/uk75Jm0UQ61F3SLqMlDNJVniLcSknb6RNIoh1efiI8pklDuVVVoj1&#10;SIKerjuC3wKG1AhLHcodrCAXEt4kD/YnP0GbQZDaoI6T/43U8AIr1CyXOCVpSZ/yNfpyBKkt6noT&#10;715iTy4lpYl9iVOZmR3wpZx0YimnuJc6lWWLe/n30ZchSO1TNyh9ksz2/77Uod655LBw7aLnJdP/&#10;ThSCIAiCIAiCIAiCIAiCIAiCIAiCIAiCIAiCIAiCIAiCIAiCIAiCIAiC1Aqado5tONX21KD6EfoI&#10;grwxWeFWPtswLJ+qH5Rt9CEEeePx9Mvxt9UPSwMr3aoGPuuSvkR/hSBvLGwu9fFc0EHbkHTwu53a&#10;W+ivEeSNwQon//H8oOd8xiXX06cgSO0D5ctKlxxkhd3mVqefco1eTp+KILVLXZ325ga3vJYV9Jz1&#10;Ljmwgh+7lL4EQWoTEvT/ZAV8tvXu5DL6EgSpPeqHhA+SsB9jhfssh+WT9YPSt+hLEaS2aHDJ+5jB&#10;nsOGYTUK9T19OYJYH6jT64el37ECXUibS95fx/NvpU0hiLWpH5I/r7t8mS0pZxqG5btJM+ecbg1B&#10;LMqTnswVcDqRGWSdwhulfiCFV1cRa1PvlnazAlystmHFU38kfQltFkGshW1I+TUruEatH1a20aYR&#10;xDo8MZT+oM2lHmWFthRJ/X8L7QJBqs9z/sS7bW5ljBXWUm1wySeeHJQ+SbtCkOpi8yir4B51VljL&#10;5GB9EOt3pMqQOv0ORjjLrs2tLqddIoj5aJp2ToNbVVjhrIQrXOmP064RxFwahtVNrFBWyoZhxV3n&#10;1s6n3SOIOZCDxstsw/IEK5SV0uaWj9tcqS/SISCIOdjcym9Ygay0pGwKd2r4UT7EJOq4xIVkVj/J&#10;CqMZ2rzq5+hQEKSyrPCkr2WF0CyfdaVvp0NBkMpic43exgqhWZID49/ToSBIZWlwK4+yQmiWtiHp&#10;EB0KglQWcnDazgqhWdrcso8OBUEqi82tbmaF0Cwx7IhprHQprawQmiWGHTENm6u8960Xa4NLdtGh&#10;IEhlgVN/rBCapc0lr6VDQZDK8vSQ8HlWCM0S7rSkQ0GQyrKy132xbVieZAXRDG2+0U/RoSBI5Wnw&#10;pn5a4Q9sMLW5UhE6BAQxhxUDY5fWDytpViArZT18xUZ/8hN0CAhiHg1Dyi9YoayU5MC057udnXjH&#10;I1IdGlzyLlYwy23DoBKu2564kHaLIObzpHTqIrjHnBXQshpIX0u7RJDq8cyw/N4GV2UCb3Mr07Zh&#10;+Qu0KwSxBjaX8kdSVx9nhdaI9W5199MD6b+mzSOItVgxpP4LCWrEaOjhdCY5DhDrh1M/oU0iiHV5&#10;jtPOW+lWrrK5UztZgZ7LZ1yyz+ZLfRH/IAFSkzzlT7ybBP/6lcPyD1Z6Uo/An4Ik5U53g0t5bqVH&#10;faxhSL2r3q18Hf4kDX2JDt70pv8HMkne0248AhsAAAAASUVORK5CYIJQSwMECgAAAAAAAAAhADGv&#10;P8cVEwAAFRMAABQAAABkcnMvbWVkaWEvaW1hZ2UyLnBuZ4lQTkcNChoKAAAADUlIRFIAAADUAAAB&#10;OwgGAAAApbuv+wAAAAlwSFlzAAAuIwAALiMBeKU/dgAAEsdJREFUeJztnT1WG0kXhts+Xy4nisXE&#10;CsArAK8AzwrAsQJrVmC8AsuBYsMKBu8AVjA4UA6xEmsFfKfxbRCSWt1dXT+3qp7nHJ2ZOWOjoqW3&#10;7q1b9+fN4+NjoYH5YvmxKIqDyXg4U7EgAAPeKnpopZAu5ovlOwVrATBChaDmi+VFURSjoigGRVFM&#10;FSwJwIjgLt98sTwoiuJOxFTx12Q8vA+6MAADNFioyw0xFeL+AURHUEHNF8vSvTve8b9O54vlSYAl&#10;AfQimMtX4+qt81AUxdFkPPwdZIEABoS0ULtcvXVGBCggNoJYKHH1vrX84+8n4+Gd4yUBWMG7hZov&#10;lkflfVOHv3LpcDkAVgnh8jW5epscyj0VgHq8CkqEcWjwV7+IZQNQjTdBSRj8S48fgesH6vEiKMnP&#10;6yuI0vXjwhdU48tCXUoYvC+fufAFzTgX1HyxPC8zHyz+yEsy0kErTgUlgQTbbtqI8xRoxbWF6hoi&#10;b8upWD4AVTgTlAQQTELkbZlJPiCAGpwISsrZPzv+JUvLd+34PQA6YV1QlkLkbSGLAlThwkJdOzo3&#10;1fGFUDpowaqgxFrsKhh0zTWhdNCANUFZSC3qA+cpUIEVQXk+N9VxLHVWAMGwZaFspRb15RtZ6RCS&#10;3oISq2AztagvnKcgGL0EJdagbSm7L0hNgmAYC0qsgNZAAKlJkRL7ObiPhZopOTfVMeM8FRcSKf4W&#10;82ZoJCj5hc/sL8cqA0o9oqOqTIg2+6WzoCQhNZbK2cOYP5ycEFevSqYexWqlTCyU79SivnyWZF1Q&#10;imzSmxtflKONOgmqR9ei0FxS6qGa2Y5NOsrOwa0FFTi1qC+kJilFvIe6e8xpbBthK0EpSS3qC6Ue&#10;ymjxvRrENtqorYXSklrUF0o9dNGmRcJpTGfgxmEB8sv8621F7mFMjgI6fq+i+cz2WijxX1NL4xkx&#10;ITEsBkeIUSzXH00un6uuRaE5I5QeFJPv1ecYMl9qBbVnXGcqkEURgIaoXhPqvaWdgpIvWuoRsegi&#10;SLFj4QihPlJbZ6F2XbSlyBlRP6/YOEKoHm20JSj5gmlPfLUJVsoDlo8Qal2/XRYqt8vPQ2qn3OKg&#10;EFWt6/dKUGKdUg5E1EEGhVtcWBSVrt+mhcp1px5xlnKD4x736vqHPAtKFpbT2WkT3D7LyCblsse9&#10;ugvfdQuV+xfqjHspe3jsOaJqquW6oMgc4BnYxGchqhrX70lQspgcgxGbICgLBMiyGWgJpVcWigP5&#10;H3gOPQnYq/FUQwsyBPWaAa3HzFFQiHoR+vOrBMWX6AWehTmux8A2Edz1Q1Db0MzFAMki13Dtcih3&#10;X0F4K2Y6h0TYtuD+dkRhIWqwUPpbrBNYQGOvxiChdCdT4COHDaYDjlOL+hCkdRyC2gb3tyUeUov6&#10;4n2qJYICI5SPM1rH61RLBAWmxNTj3tt5CkFBZ6S4L6ZUNW+t4xAUdELcpxh73J/5qMxGUNvcaluQ&#10;FiI6N9XhfKplKag7l28ASRF7j3vnqUlv6fG9BRvMDiT8bNqgUhNOU5Mqlw835wUEtUHAkgxXOJtq&#10;WQmKL9ELPIs1EpkNtgsnUy0rQd3Y/sGRspqMhwjqNVpTi/riJDUJQb2GsaFrKCrJcIX1hplPgpLA&#10;xE9Nv2kgEJSQ6GywXVidarl+D5X7l6l093J/BuvElFrUF2upSc+CmoyH5W60CvUbKSCH3bgV4gal&#10;eG6qw9p5ajNTIudJFEzheCnJiDG1qC9WSj12CSpHK3U1GQ/vFawjKAmkFvWld6nHK0FJcCK3nXrF&#10;9I1nUp2p3IVe56mt5NjJeHghY+xzYYZ1Siq1qC+9Sj3qss1zGRzwSzaQrBE3J/vnsIZxqcdOQU3G&#10;w/Ki96ulxWllxcSRZ3D1tpmZpCbV1kPJzp1y0uyUNKMsQ+RtMQqlNxUYlqknv5wuOwzf5d4tazIO&#10;kbelc2rSm8fHx71/QMzeXUIuQRkiz97Vk0jWXeQFg75439abaSyBlwjYSSKRP8T0wgViak3rUHqr&#10;nhKizqPI3b/viOkPETSo1EbrWb6NLt86otJZZCn9KwlAZH9mKnD1+vJBIuC1dOp6VGZSyC7/TyQp&#10;SqVFPUFMr8DVM+eyyfUzaiM2GQ9n4gJqDauXYv86GQ+PCI2/gKvXm0bXr5PLtwup6pwp2vWuyl+a&#10;dKJt5ovlHXdOVqiN+vUWVIWkakwDfmAIaQ+Sq5dS56KQ3E7Gw51VvtYEVSF5YVO5FHZ9d/VL0mYu&#10;6S9Yj/j996QXWeXvXRXe/7P9LmIKn8LT4g6eyMuW5bqVlJBrrFFrpojJOrNdqUnWLVQdskseyevd&#10;xizbo7UP/EF205LfEuIt//uOAEN3sE5O+bQZQbZuoeoQl+yGlmXeOUdMzjjf7EXC9I308ToSMzOO&#10;N0vmEVTCyBmWS1y3vNqwEFTaOGmID6949YwRVKJIMCLlNspaGKyXyyOodME6+eP5WSOodLHWrxsa&#10;eX7WCCpdsFD+GFQDBxBUgkgol7snvyCohMHd8w+CSphe/bnBiOMCQSULggpA6WojqDShiDAMBwgq&#10;MfqOY4FeYKESxMpoSzDiHYJKj84N7sEaWKgEQVABQVAA9sDlA7DIIYICsAiCArAIggKwCIICsAiC&#10;6sF8sbyZL5ZM9oCKWwRliBSUHcsIfu5+4AkEZc5s7W92GmzsGLrrhuM3gjJAJlmsZ3RrslIMTQjH&#10;HYLqiLTn2mWRtFgpLFQ4sFAGzGr6NZxpKJ2QHvIxjGtNESxUFyQQsa955Kz7T3UCVioA5UBrBNUS&#10;cfWaQuTH0k88NEw48U85/I8oXwemLRvva7BSCMo/T88cQbVAzkZfWv7x0XyxDBqgKF2PkO+fKQiq&#10;A12zIaYKwug/A79/biCoNoi16dpFaKDA9dua/wrO+FkNTUdQe+jo6m1yWvW7DgSC8sfzs0ZQ++mb&#10;+Hop0UHvyI55FeK9M2OFoFpg6OptMgo845ZMePdcV+5eyZvHx8eEf1czxNX7z+KPfD8ZD4Ncts4X&#10;yzs6yTrlr8l4eF+9ARZqN7Z39pCWQkv2RopcrYupQFDbWHL1NjkMdTc1GQ9LMT+EeO8M2PpMEdQa&#10;EpUzjeo1EfJuKuQ5LlW2rFOBoF5omavXh0Eo128yHpZRqNsQ750oq7pyHQT1wkXLXL0+HEtxYgjO&#10;A71visx2WaeCKN8fJEP8X09vV+5uR3UfiEvkHOfKpc2FX5PxsLbuLXsL5cHV2ySk63dRlRmAEasm&#10;S5+9oOTL7XtiekjX7yMVvcZMm+4TsxaUfKlPA739RYion7ianKe6cyVXEHvJVlCSDRGybmkQKoFV&#10;on6fQrx3pJTnplabUM4WKoSrt0noC1+SZ5spz5ytqwayjPLNF8syHeezgqVUhMz1u2xoPJMzT2Ja&#10;T35tIjsLJdkQmsRUhMz1E1cGS7VNZzEVuQlKQuQaC+8OxWoGQUT1PewjUIWRmIoMLZSGc1Mdn0NW&#10;+E7GwymBiieuTMVU5HSGkhD5NwVL2ceDZFEE608u0c8bxRuPS77K5bcxWVgoBSHytoxCV9lKcOQg&#10;s2TaciP70FdMRUYun2ZXb5PT0N1nSws5GQ9L9/OfDLIqrsQrsNLLMHmXT2GIvA3BEmg3kWyOWcCM&#10;EleUVuncdlPQpAXlOYvcNrdiJVQgAZMLmdoYM0+1TJPx0ElUNVlBSYj8PvLDde9Dsm3mi+W5VADH&#10;1vhlJZZ25jLok7KgbhLYTYuQWRT7EIsVMrm4LQ9iWa99RE+TFFRihXTBQ+n7kDPWubxcVzy3pWo+&#10;eel7cEJygnLQU08DV22znUMiz/6jvHy7hA9yf3Yt2fRBSEpQcm66U7RT2uRTm3ocLchnUbqFR2v/&#10;tHmevZUzcimiGw0R0SJBQV0nGN6tUBNKN0VEdiQXx1VxZfnf+/q/Vy7bb9ks7zU/g2QEJdGnHwqW&#10;4pK9DUIgPElkSojvnkPL4WAFidCO6C2UuBE3mTXE/8DYT52kYKFc9CLXznWouVOwn6gFJalFseXp&#10;2SBYbz/YT7SCkgvFnL9UpwF7+0ENMVuo60yL4Nb5JgEZUEKUgnI0wylWgs3xhW2iE5TjGU4xcsiU&#10;Qj1EFTZPpCTDFVGlJqVKbBaKc1M9s4ATEkGIRlAS0UqhvskVwXqlwwtRCEoiWdpbgGkgaMNMiOAM&#10;lXhJhiv+DlkTlDMxWKhLxNQZQumBUC2owAPRYobzVCDUCiqibq9aOabUwz8qz1CZlmS4glIPj2i1&#10;UDPEZA1KPTyiTlBSksFEPXtQ6uERVYKiJMMZlHp4QpuFIrXIHZR6eECNoCjJ8ALnKceoEBQlGd4Y&#10;UerhluBhc0oygkCphyM0WKiYpgumwozzlBuCCorUomAQSndEMEFRkhEcSj0cEOQMRWqRKij1sEgo&#10;C0WIXA+XlM7bw7ugMu72qhXOUxbxKihSi9RCqYclfFsoQuR6+UIovT/eBCU7IF2LdENqUk+8CEp2&#10;PlKL9DPCJe+Hc0HJjseHFA+nMl4VDPBhoQiRxwddaA1xKihC5NFC1yRDnAkKVy96GJBtgEsLRYg8&#10;fgild8SJoMTVI4s8DQild8C6oMiGSI4RDUfb48JC4eqlx2fxOqABq4JihlPSMICgBdYEJa4erkG6&#10;kJXeApsWClcvfU5x/fZjpWJXUlV+uF0qKGFVFMXBZDz8zQeyTW8LJX41vQnyAddvDzZcPly9/DiV&#10;5qSwQS9ByUPlAjdPsFI76GuheKj5MiLXbxtjQcmdE8Ok82ZKmcdrjAQlgQh2JxjwPXiNqYWaEogA&#10;4Qwr9UJnQYl1YhoerIOVEkwsFNYJNsFKCZ0EhXWCPWRvpQoDC3WOdYIasrdShYGgsE6wj+zbj7UW&#10;lGQZc+8E+8h+w+1iobLffaCRQe5NMlsJSnxjcvagDVnXS7W1UBSVQVtOcw5OtBUU7h50IdsNuFFQ&#10;stvQmxy6kO0G3MZC4e5BVw5zdfvaCAp3D0zIsqJ3r6Ak1Qh3D0zI0rNpslD0DQBTsFA74PwEpgxy&#10;bOTSJChGmUAfEFQF5yewQHYb8j4LhXWCvmCh1iAgAX0Z5HYfhYUC12T1PUJQ4BoEJVBMCDZAUEz+&#10;BotkNfWwzkIx+hFskdWI2DpBEeEDMMDFFHiAV+SUglQnqOz7qwGYgKAALILLBz7I3uUDAIuC4h4K&#10;wIA6QTEQAMAAXD4AiyAoAIsgKACLICgAi9QJ6hcPGaA7dYL6zbME6A4uH/ggmw0aQYEP7nJ5ynWC&#10;uvG8DoAkwEKBD+5zecp1gsrmAYB7JuMhgvK8DkiXrK5g6gSVzSESnJPVFcxOQU3Gw/IhrPwvBxIk&#10;qwDXvqAEVgpskNXxYZ+gCJ2DDbLamLFQ4JLVZDxEUAKCgr5k9x2qFZTcHTz4XQ4kRnbHhqZMCc5R&#10;0Ifr3J5ek6CyeyBgjezOTwUWChyS5Wa8V1BywfvT33IgIbLcjNtkm+P2gQlYqBoQFHTlSryb7GgU&#10;FG4fGJDtJty2wPDS8TogHR4m4yGC2oc8IC55oQ1Zb75dSuCxUtAGBNWSGTVS0MBVTuXuu2gtKAlO&#10;YKVgH7Pcn07XrkfZPzCo5TbHVKNNOglKzPmVl5VBbFzwiZn15ZtyloINfk7Gw+zzPgsTQclZCtcP&#10;1pnyNP5g2jl2xr0UCN9zj+ytYyQosVLsSrDi7PQa497mkj1Bjl/enOeaBFtH32EBBCjy5WfOOXt1&#10;9BKU+M64fvlRbqLnuT+EXfQeZzMZDy9x/bIDV68GW/Ohzon6ZcN3XL163jw+Plr5QfPF8qgoiv/c&#10;LBOU8GsyHh7xYdRjbYKh5HF9crBG0EF5bvrIZ7EfqyNB5TxFrl+anHCB24z1GbuT8fCcIEVyfCKT&#10;vB2uhlaf5zYKMmE+iecBLXAiKAmpniCq6LlCTN1wZaEQVfxcifsOHXAmqAJRxQxiMsSpoApEFSNf&#10;EZM51i52m5gvlu+ko+ix998S2kIAoifeBFUxXyzLD+zM65tCEyvJzyOlqCfeBVX8EVXpUvzw/saw&#10;izIH8yP3THZwfobahbgVH6ilCk55AX+EmOwRxEJVcK4KShl8oHzdMkEFVTFfLMsixW/BF5IHuHgO&#10;CeLybTIZD8suSu8JrTvnOy6eW1RYqHXEWpWuyEDPqqKn3KimNKN0jzpBFX9EdSC9/04VLCdmntp8&#10;iQcAHlApqIr5Ynki1oqgRXeuxCrR+8EjqgVVIfdWpbBGOlakmiuxShQDBiAKQVWIsMoz1qGOFakC&#10;ISkgKkFV4Ao+s5IheDOEpIMoBVUhwYupVAjnFBX8JUGba85IuohaUOvMF8uPIqxUI4MPklVyyT2S&#10;XpIRVIWkM32U10nklgsRRUZygtpEzluVuLQHM8oz0Y28rjkXxUfygtpEBFa+juQVMhRfnoXu5HWD&#10;FYqf7AS1ibiIpbAO5FX++zv5dxtiK0VTBg7u5VWK5h7xpEn2gmqDRBMPOvyVO6JvGVIUxf8BdEy5&#10;gtT+bVsAAAAASUVORK5CYIJQSwMEFAAGAAgAAAAhAJtNI/vgAAAACAEAAA8AAABkcnMvZG93bnJl&#10;di54bWxMj0FPwkAQhe8m/ofNmHiT3VJBqJ0SQtQTIRFMiLelHdqG7m7TXdry7x1PenzzJu99L12N&#10;phE9db52FiGaKBBkc1fUtkT4Orw/LUD4oG2hG2cJ4UYeVtn9XaqTwg32k/p9KAWHWJ9ohCqENpHS&#10;5xUZ7SeuJcve2XVGB5ZdKYtODxxuGjlVai6Nri03VLqlTUX5ZX81CB+DHtZx9NZvL+fN7fsw2x23&#10;ESE+PozrVxCBxvD3DL/4jA4ZM53c1RZeNAg8JCA8q+kSBNvLeM6XE8LsJVYgs1T+H5D9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veG5bvBAAA&#10;EhAAAA4AAAAAAAAAAAAAAAAAOgIAAGRycy9lMm9Eb2MueG1sUEsBAi0ACgAAAAAAAAAhAIP9SkNB&#10;GgAAQRoAABQAAAAAAAAAAAAAAAAAVQcAAGRycy9tZWRpYS9pbWFnZTEucG5nUEsBAi0ACgAAAAAA&#10;AAAhADGvP8cVEwAAFRMAABQAAAAAAAAAAAAAAAAAyCEAAGRycy9tZWRpYS9pbWFnZTIucG5nUEsB&#10;Ai0AFAAGAAgAAAAhAJtNI/vgAAAACAEAAA8AAAAAAAAAAAAAAAAADzUAAGRycy9kb3ducmV2Lnht&#10;bFBLAQItABQABgAIAAAAIQAubPAAxQAAAKUBAAAZAAAAAAAAAAAAAAAAABw2AABkcnMvX3JlbHMv&#10;ZTJvRG9jLnhtbC5yZWxzUEsFBgAAAAAHAAcAvgEAABg3AAAAAA==&#10;">
                <v:roundrect id="Rectangle: Rounded Corners 2497" o:spid="_x0000_s1065"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PyxQAAAN0AAAAPAAAAZHJzL2Rvd25yZXYueG1sRI/RagIx&#10;FETfC/2HcAu+lJpVbKurUVZR6lvR9gMum+tmcXMTNtFd/94IhT4OM3OGWax624grtaF2rGA0zEAQ&#10;l07XXCn4/dm9TUGEiKyxcUwKbhRgtXx+WmCuXccHuh5jJRKEQ44KTIw+lzKUhiyGofPEyTu51mJM&#10;sq2kbrFLcNvIcZZ9SIs1pwWDnjaGyvPxYhW8d5nXRSHP29evw7fv5HqznhilBi99MQcRqY//4b/2&#10;XisYT2af8HiTnoBc3gEAAP//AwBQSwECLQAUAAYACAAAACEA2+H2y+4AAACFAQAAEwAAAAAAAAAA&#10;AAAAAAAAAAAAW0NvbnRlbnRfVHlwZXNdLnhtbFBLAQItABQABgAIAAAAIQBa9CxbvwAAABUBAAAL&#10;AAAAAAAAAAAAAAAAAB8BAABfcmVscy8ucmVsc1BLAQItABQABgAIAAAAIQDjZAPyxQAAAN0AAAAP&#10;AAAAAAAAAAAAAAAAAAcCAABkcnMvZG93bnJldi54bWxQSwUGAAAAAAMAAwC3AAAA+QIAAAAA&#10;" filled="f" strokecolor="#96c225" strokeweight="4.5pt">
                  <v:stroke joinstyle="miter"/>
                </v:roundrect>
                <v:shape id="Text Box 2" o:spid="_x0000_s1066" type="#_x0000_t202" alt="Turn the &#10;" style="position:absolute;left:7957;top:3883;width:143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S3wwAAAN0AAAAPAAAAZHJzL2Rvd25yZXYueG1sRI/disIw&#10;FITvhX2HcBa8EU0r/laj6ILirT8PcGyObbE5KU209e03guDlMDPfMMt1a0rxpNoVlhXEgwgEcWp1&#10;wZmCy3nXn4FwHlljaZkUvMjBevXTWWKibcNHep58JgKEXYIKcu+rREqX5mTQDWxFHLybrQ36IOtM&#10;6hqbADelHEbRRBosOCzkWNFfTun99DAKboemN543172/TI+jyRaL6dW+lOr+tpsFCE+t/4Y/7YNW&#10;MBzHMbzfhCcgV/8AAAD//wMAUEsBAi0AFAAGAAgAAAAhANvh9svuAAAAhQEAABMAAAAAAAAAAAAA&#10;AAAAAAAAAFtDb250ZW50X1R5cGVzXS54bWxQSwECLQAUAAYACAAAACEAWvQsW78AAAAVAQAACwAA&#10;AAAAAAAAAAAAAAAfAQAAX3JlbHMvLnJlbHNQSwECLQAUAAYACAAAACEA0Bqkt8MAAADdAAAADwAA&#10;AAAAAAAAAAAAAAAHAgAAZHJzL2Rvd25yZXYueG1sUEsFBgAAAAADAAMAtwAAAPcCAAAAAA==&#10;" stroked="f">
                  <v:textbox>
                    <w:txbxContent>
                      <w:p w14:paraId="2681DF29" w14:textId="77777777" w:rsidR="00863E0C" w:rsidRDefault="00863E0C" w:rsidP="00863E0C">
                        <w:r w:rsidRPr="00863E0C">
                          <w:rPr>
                            <w:rFonts w:eastAsia="Calibri" w:cs="Arial"/>
                            <w:color w:val="000000"/>
                            <w:sz w:val="36"/>
                            <w:szCs w:val="36"/>
                          </w:rPr>
                          <w:t>Abre a</w:t>
                        </w:r>
                      </w:p>
                    </w:txbxContent>
                  </v:textbox>
                </v:shape>
                <v:shape id="Text Box 2" o:spid="_x0000_s1067" type="#_x0000_t202" alt="to run the &#10;" style="position:absolute;left:24978;top:3793;width:2235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PxAAAAN0AAAAPAAAAZHJzL2Rvd25yZXYueG1sRI9Ba8JA&#10;FITvBf/D8oTe6q6hSk1dRZRCT4paBW+P7DMJzb4N2dXEf+8KgsdhZr5hpvPOVuJKjS8daxgOFAji&#10;zJmScw1/+5+PLxA+IBusHJOGG3mYz3pvU0yNa3lL113IRYSwT1FDEUKdSumzgiz6gauJo3d2jcUQ&#10;ZZNL02Ab4baSiVJjabHkuFBgTcuCsv/dxWo4rM+n46fa5Cs7qlvXKcl2IrV+73eLbxCBuvAKP9u/&#10;RkMyGibweBOfgJzdAQAA//8DAFBLAQItABQABgAIAAAAIQDb4fbL7gAAAIUBAAATAAAAAAAAAAAA&#10;AAAAAAAAAABbQ29udGVudF9UeXBlc10ueG1sUEsBAi0AFAAGAAgAAAAhAFr0LFu/AAAAFQEAAAsA&#10;AAAAAAAAAAAAAAAAHwEAAF9yZWxzLy5yZWxzUEsBAi0AFAAGAAgAAAAhAL5qFI/EAAAA3QAAAA8A&#10;AAAAAAAAAAAAAAAABwIAAGRycy9kb3ducmV2LnhtbFBLBQYAAAAAAwADALcAAAD4AgAAAAA=&#10;" filled="f" stroked="f">
                  <v:textbox>
                    <w:txbxContent>
                      <w:p w14:paraId="5F5ADD9E" w14:textId="77777777" w:rsidR="00863E0C" w:rsidRDefault="00863E0C" w:rsidP="00863E0C">
                        <w:r w:rsidRPr="00863E0C">
                          <w:rPr>
                            <w:rFonts w:eastAsia="Calibri" w:cs="Arial"/>
                            <w:color w:val="000000"/>
                            <w:sz w:val="36"/>
                            <w:szCs w:val="36"/>
                          </w:rPr>
                          <w:t xml:space="preserve">para </w:t>
                        </w:r>
                        <w:proofErr w:type="spellStart"/>
                        <w:r w:rsidRPr="00863E0C">
                          <w:rPr>
                            <w:rFonts w:eastAsia="Calibri" w:cs="Arial"/>
                            <w:color w:val="000000"/>
                            <w:sz w:val="36"/>
                            <w:szCs w:val="36"/>
                          </w:rPr>
                          <w:t>deixar</w:t>
                        </w:r>
                        <w:proofErr w:type="spellEnd"/>
                        <w:r w:rsidRPr="00863E0C">
                          <w:rPr>
                            <w:rFonts w:eastAsia="Calibri" w:cs="Arial"/>
                            <w:color w:val="000000"/>
                            <w:sz w:val="36"/>
                            <w:szCs w:val="36"/>
                          </w:rPr>
                          <w:t xml:space="preserve"> </w:t>
                        </w:r>
                        <w:proofErr w:type="spellStart"/>
                        <w:r w:rsidRPr="00863E0C">
                          <w:rPr>
                            <w:rFonts w:eastAsia="Calibri" w:cs="Arial"/>
                            <w:color w:val="000000"/>
                            <w:sz w:val="36"/>
                            <w:szCs w:val="36"/>
                          </w:rPr>
                          <w:t>correr</w:t>
                        </w:r>
                        <w:proofErr w:type="spellEnd"/>
                        <w:r w:rsidRPr="00863E0C">
                          <w:rPr>
                            <w:rFonts w:eastAsia="Calibri" w:cs="Arial"/>
                            <w:color w:val="000000"/>
                            <w:sz w:val="36"/>
                            <w:szCs w:val="36"/>
                          </w:rPr>
                          <w:t xml:space="preserve"> a</w:t>
                        </w:r>
                      </w:p>
                    </w:txbxContent>
                  </v:textbox>
                </v:shape>
                <v:shape id="Picture 2522" o:spid="_x0000_s1068" type="#_x0000_t75" alt="Torneira a pingar" style="position:absolute;left:17735;top:2072;width:7741;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ZIxAAAAN0AAAAPAAAAZHJzL2Rvd25yZXYueG1sRI/RagIx&#10;FETfC/5DuELfatYF27oaRQqCVASr+wGXzTW7urlZklTXvzcFoY/DzJxh5svetuJKPjSOFYxHGQji&#10;yumGjYLyuH77BBEissbWMSm4U4DlYvAyx0K7G//Q9RCNSBAOBSqoY+wKKUNVk8Uwch1x8k7OW4xJ&#10;eiO1x1uC21bmWfYuLTacFmrs6Kum6nL4tQp2Hybb3v3ZmtP6e9+W/rIP01Kp12G/moGI1Mf/8LO9&#10;0QrySZ7D35v0BOTiAQAA//8DAFBLAQItABQABgAIAAAAIQDb4fbL7gAAAIUBAAATAAAAAAAAAAAA&#10;AAAAAAAAAABbQ29udGVudF9UeXBlc10ueG1sUEsBAi0AFAAGAAgAAAAhAFr0LFu/AAAAFQEAAAsA&#10;AAAAAAAAAAAAAAAAHwEAAF9yZWxzLy5yZWxzUEsBAi0AFAAGAAgAAAAhAARORkjEAAAA3QAAAA8A&#10;AAAAAAAAAAAAAAAABwIAAGRycy9kb3ducmV2LnhtbFBLBQYAAAAAAwADALcAAAD4AgAAAAA=&#10;">
                  <v:imagedata r:id="rId17" o:title="Torneira a pingar"/>
                </v:shape>
                <v:shape id="Picture 2523" o:spid="_x0000_s1069" type="#_x0000_t75" alt="Gotas de água" style="position:absolute;left:47159;top:1439;width:6451;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cxgAAAN0AAAAPAAAAZHJzL2Rvd25yZXYueG1sRI/RagIx&#10;FETfC/2HcAu+FM12pVtdjVKKUn2s+gGXzXWzurlZNqnGfn1TKPg4zMwZZr6MthUX6n3jWMHLKANB&#10;XDndcK3gsF8PJyB8QNbYOiYFN/KwXDw+zLHU7spfdNmFWiQI+xIVmBC6UkpfGbLoR64jTt7R9RZD&#10;kn0tdY/XBLetzLOskBYbTgsGO/owVJ1331bB9LaZbt+e4+fZ47bw0Zz2q+JHqcFTfJ+BCBTDPfzf&#10;3mgF+Ws+hr836QnIxS8AAAD//wMAUEsBAi0AFAAGAAgAAAAhANvh9svuAAAAhQEAABMAAAAAAAAA&#10;AAAAAAAAAAAAAFtDb250ZW50X1R5cGVzXS54bWxQSwECLQAUAAYACAAAACEAWvQsW78AAAAVAQAA&#10;CwAAAAAAAAAAAAAAAAAfAQAAX3JlbHMvLnJlbHNQSwECLQAUAAYACAAAACEAQvqN3MYAAADdAAAA&#10;DwAAAAAAAAAAAAAAAAAHAgAAZHJzL2Rvd25yZXYueG1sUEsFBgAAAAADAAMAtwAAAPoCAAAAAA==&#10;">
                  <v:imagedata r:id="rId26" o:title="Gotas de água"/>
                </v:shape>
                <w10:wrap type="tight" anchorx="margin"/>
              </v:group>
            </w:pict>
          </mc:Fallback>
        </mc:AlternateContent>
      </w:r>
      <w:r>
        <w:rPr>
          <w:rFonts w:cs="Arial"/>
          <w:noProof/>
        </w:rPr>
        <mc:AlternateContent>
          <mc:Choice Requires="wpg">
            <w:drawing>
              <wp:anchor distT="0" distB="0" distL="114300" distR="114300" simplePos="0" relativeHeight="251677696" behindDoc="1" locked="0" layoutInCell="1" allowOverlap="1" wp14:anchorId="4D2BC30D" wp14:editId="345822F7">
                <wp:simplePos x="0" y="0"/>
                <wp:positionH relativeFrom="margin">
                  <wp:align>left</wp:align>
                </wp:positionH>
                <wp:positionV relativeFrom="paragraph">
                  <wp:posOffset>1409968</wp:posOffset>
                </wp:positionV>
                <wp:extent cx="5958840" cy="1040765"/>
                <wp:effectExtent l="19050" t="19050" r="41910" b="45085"/>
                <wp:wrapTight wrapText="bothSides">
                  <wp:wrapPolygon edited="0">
                    <wp:start x="276" y="-395"/>
                    <wp:lineTo x="-69" y="-395"/>
                    <wp:lineTo x="-69" y="20559"/>
                    <wp:lineTo x="207" y="22140"/>
                    <wp:lineTo x="21407" y="22140"/>
                    <wp:lineTo x="21683" y="18977"/>
                    <wp:lineTo x="21683" y="1977"/>
                    <wp:lineTo x="21614" y="791"/>
                    <wp:lineTo x="21407" y="-395"/>
                    <wp:lineTo x="276" y="-395"/>
                  </wp:wrapPolygon>
                </wp:wrapTight>
                <wp:docPr id="220" name="Group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9395" cy="1041265"/>
                          <a:chOff x="0" y="0"/>
                          <a:chExt cx="6072505" cy="1214120"/>
                        </a:xfrm>
                      </wpg:grpSpPr>
                      <wps:wsp>
                        <wps:cNvPr id="2498" name="Rectangle: Rounded Corners 2498">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0" name="Text Box 2" descr="Throw the paper towel in the&#10;"/>
                        <wps:cNvSpPr txBox="1">
                          <a:spLocks noChangeArrowheads="1"/>
                        </wps:cNvSpPr>
                        <wps:spPr bwMode="auto">
                          <a:xfrm>
                            <a:off x="560372" y="379302"/>
                            <a:ext cx="3751571" cy="450019"/>
                          </a:xfrm>
                          <a:prstGeom prst="rect">
                            <a:avLst/>
                          </a:prstGeom>
                          <a:noFill/>
                          <a:ln w="9525">
                            <a:noFill/>
                            <a:miter lim="800000"/>
                            <a:headEnd/>
                            <a:tailEnd/>
                          </a:ln>
                        </wps:spPr>
                        <wps:txbx>
                          <w:txbxContent>
                            <w:p w14:paraId="1C73AD07" w14:textId="77777777" w:rsidR="00863E0C" w:rsidRPr="00025B27" w:rsidRDefault="00863E0C" w:rsidP="00863E0C">
                              <w:pPr>
                                <w:rPr>
                                  <w:lang w:val="pt-PT"/>
                                </w:rPr>
                              </w:pPr>
                              <w:r w:rsidRPr="00025B27">
                                <w:rPr>
                                  <w:rFonts w:eastAsia="Calibri" w:cs="Arial"/>
                                  <w:color w:val="000000"/>
                                  <w:sz w:val="36"/>
                                  <w:szCs w:val="36"/>
                                  <w:lang w:val="pt-PT"/>
                                </w:rPr>
                                <w:t>Deita o lenço de papel para o</w:t>
                              </w:r>
                            </w:p>
                          </w:txbxContent>
                        </wps:txbx>
                        <wps:bodyPr rot="0" vert="horz" wrap="square" lIns="91440" tIns="45720" rIns="91440" bIns="45720" anchor="t" anchorCtr="0">
                          <a:noAutofit/>
                        </wps:bodyPr>
                      </wps:wsp>
                      <pic:pic xmlns:pic="http://schemas.openxmlformats.org/drawingml/2006/picture">
                        <pic:nvPicPr>
                          <pic:cNvPr id="2524" name="Picture 2524" descr="Um caixote de lixo com tampa">
                            <a:extLst>
                              <a:ext uri="{C183D7F6-B498-43B3-948B-1728B52AA6E4}">
                                <adec:decorative xmlns:adec="http://schemas.microsoft.com/office/drawing/2017/decorative" val="0"/>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783406" y="98645"/>
                            <a:ext cx="690880" cy="9779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2BC30D" id="Group 220" o:spid="_x0000_s1070" alt="&quot;&quot;" style="position:absolute;left:0;text-align:left;margin-left:0;margin-top:111pt;width:469.2pt;height:81.95pt;z-index:-251638784;mso-position-horizontal:left;mso-position-horizontal-relative:margin;mso-position-vertical-relative:text;mso-width-relative:margin;mso-height-relative:margin"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3jm5dgQAAPMKAAAOAAAAZHJzL2Uyb0RvYy54bWy8Vl1v2zYUfR+w/0Bo&#10;wN4ayx+yLS1O4SVtUCDrgiZFn2mKsohKJEfSsdJfv0NSchKnQLNsWIE6pEhe3nvuOZf39G3XNuSO&#10;GyuUXCXjkzQhXDJVCrldJZ9v379ZJsQ6KkvaKMlXyT23yduzn3863euCT1StmpIbAiPSFnu9Smrn&#10;dDEaWVbzltoTpbnEYqVMSx2mZjsqDd3DetuMJmk6H+2VKbVRjFuLrxdxMTkL9quKM/dnVVnuSLNK&#10;4JsLvyb8bvzv6OyUFltDdS1Y7wZ9hRctFRKXHkxdUEfJzohnplrBjLKqcidMtSNVVYLxEAOiGadH&#10;0VwatdMhlm2x3+oDTID2CKdXm2Uf7y6NvtHXBkjs9RZYhJmPpatM6//CS9IFyO4PkPHOEYaPWZ7l&#10;0zxLCMPaOJ2NJ/MsgspqIP/sHKvf9Sfn6WKSpcPJyRhHQzpGw8WjJ+7sNQhiHzCw/w6Dm5pqHqC1&#10;BTC4NkSUq2Qyy8FXSVsw9RO4Q+W24QX5pHay5CU5V0aC6iRsC3iFwwf0bGEB5Euh+yEAtNDGukuu&#10;WuIHqwR0kKX3K1CN3l1ZBy8A2LDPXy3Ve9E0gdeNJHukaDHOQH1GIa+qoQ7DViNYK7cJoc0WumXO&#10;BJNWNaL0x70ha7ab88aQOwrt5PPzySRkFtc92ebvvqC2jvvCUiRAKxyk3Yh2lSxT/89/xulGeus8&#10;iLOPwCc3QudHG1XeIyFGRbVazd4LXHJFrbumBvJENCg5WK2V+ZaQPeSLcP7aUcMT0nyQ4EY+ns28&#10;3sNkli3ALWIer2wer8hde64Q5RjFSrMw9PtdMwwro9ovqDRrfyuWqGS4OwLXT85dLCuoVYyv12Eb&#10;NK6pu5I3mnnjPm4P1233hRrdJ9VBSh/VwEdaHKU17o2JXe+cqkTI+QNOwLTXhhfw/yGSbAwEokhu&#10;fR34XXVkkpCSWwYIbmuj9sTVnGhIzBCn9rwhQvpPv/7SrX/zNPCOQnZeOcR1MDDAY/WVYl8tkeq8&#10;hvr42sBazWmJnI4DgR4djXY8cchm/4cqoVoKiALOR8Urm6fTBZxElZou8mk6iRwdyth0kY2hk1jG&#10;ZlmajvOerYOdQWKDFP+pCvMM8olpPOjzuwqhhQ/3nSyDhB0VTRz3ygnJftCK6zZdLF2LAdcj+fy3&#10;ShmIjyoShz3tX0hQLViB//1LhtGzKv7jFx+n3M4rPXYN7YtstNR83ek3UZBiIxrh7kMDgZx4p+Td&#10;tWC+dvvJowchm8wGrmODv5dMwree7Z9bFFbRKcfBfxS7ThHcQRyF8H1CBnPROOQv2BHBrQaVBnI/&#10;3T7y0yeebRqhh/rsxz0GkN1RQ/AdGGOzcaHYruXSxe7JcDwIaN1sLbRFxSt4u+ElXpoPpRcDOjcH&#10;UWkjpIuCsc5wx2qf7grvhH+MYlU/LASnH/z0IUS6Du/6oaGYLpbTWToPosyX81nfOAyanOfpcolK&#10;4zuLfLHIDw/IqyQZ3IqOhCH8CpUzdFbhXeq7QN+6PZ6HXQ+96tnfAAAA//8DAFBLAwQKAAAAAAAA&#10;ACEAlNd7mkoVAABKFQAAFAAAAGRycy9tZWRpYS9pbWFnZTEucG5niVBORw0KGgoAAAANSUhEUgAA&#10;AOMAAAFBCAYAAACFLRgdAAAACXBIWXMAAC4jAAAuIwF4pT92AAAU/ElEQVR4nO2dXY9V1RnHnzPD&#10;OBWZDqCBQCvQ2qhVM5BqTJtmAhdenHpz6NVcih9gIt9A/QTF+AGKl94xvWimiYlDSNOY1GY4sbba&#10;0jDaQCEWGAdRpMxu1mGd8czMedkvz3qeZ639/yX0wsI+a5+z//t5+a+XRpZlBOJidm7+GBG5P0cG&#10;DHyJiJYvvPv2Lfy08QAxRsLs3PxJIur+mc456otEdJaIzl149+3Ldf8OrQMxGmd2bv4UEb1BRIcr&#10;jvQddx2I0i4Qo1Fm5+ZP+KhWVYRbefPCu2+/keJ3FjsQo0Fm5+adWF4PODKXvp668O7by9F+SQkC&#10;MRpidm5+NxGdIaJXBEa1SkQnIEg7jNX9CzDGkpAQyTeBlnxnFhgAYjTC7Ny8qw+PCo8GgjQExGiA&#10;2bn504IRcStOkOd8igwUgRiV8VHpN8rDOOztE6AIxKjPGSPjeM3bKUAJiFER//AfNzQkREdFIEZd&#10;rD38x9HM0QNiVGJ2bv6IsajY5bSNYdQPiFGPkxgX6AVi1MPqQz+NVFUHiFEPiylqF3RVFYAYFfD1&#10;omWsjy9JIEYdrD/sSFMVgBgBMALECIARIEYAjAAxAmCEHZZ/iJnFhSRb7NMvPnWMVq4bGMkAJsZ3&#10;p/rdE9HldrNlclMu9W03ZhYXdvvu3YmevUClF9mC+uG2HVnu/dNutlS3IFER48ziwrGePUAhPGAF&#10;J9Bz/s9Su9kS3QRaTIw+Ap7yE5G5tx8EgJuuMM+2m60liW83uBhnFheO+KVCWttKAFCVFfcMt5ut&#10;syG/yWBihAhBggQVJbsYfTrqRPga64UBsIMT5Snu9JVVjDOLCyf9lvR5D2YBIGbc+SWnuRo9LGL0&#10;0dCJsBXxFwtAGVyj5yRHlKw8A8fbFMsQIqgpLgt8f2ZxofJ+RpUi48ziwim/1SDSUgCIFnwtWSpt&#10;LS1GL8Tf4gcAYBPuhK8TZQRZKk2dWVw4CyEC0Bc3o2zJ91EKUViMXojwDgEYTClBFhKjT00hRABG&#10;U1iQucWIGhGAwhz1Z27mIpcYvX1h5YAWAGLiqC/tRjKym+rD7DJWWgBQiVdHzWnNExnPQogAVOaM&#10;zzAHMlSMfq4pZtYAUJ1pH9gGMlCMPfNNAQA8HB02bW5YZMQ0NwD4Oe3X+m6jrxj9X4afCAA/04MO&#10;yR0UGZGeAhCOV/pFx21i9B0fy8eVAZAC26Jjv8iIY6QBCM+26LhJjKgVARBlU+DbGhlP4bcAQIxN&#10;eoMYAdBj2k+s6bAhRt+4wbQ3AGTZCIC9kRFREQB5Nk776hVjqkeAAWCZjVS1I0Y/DxWnQQGgQycQ&#10;diMjoiIAenSWVnXFOHSdFQAgKMcJkREAGzg3oyvGvks6AABiHOmKEf4iALocGxu00BEAIMsYUlQA&#10;THCi8pFwAAAeIEYAjAAxAmAE1jP9AQDlQWQEwAgQIwBGgBgBMALECIARIEYAjAAxAmAEiBEAI0CM&#10;ABgBYgTACBAjAEaAGAEwAsQIgBEgRgCMsGNmccHtDPc+fhAAVDnvIuNl/AYAqLM81m62IEYA9Lnc&#10;rRnP48cAQJXlrhiX8TsAoMqGGJGqAqDHSrvZuoXICIA+nWAIMQKgzxJ1xehCJBGt4kcBQIVNkZEQ&#10;HQFQA2IEwALtZuu7NNWDjioA8qx0PxGREQBdNoIgxAiALkvdT98QIzqqAKjQNzISoiMA4kCMAFig&#10;20mlPmJERxUAOVZ6PwmREQA9NgU/iBEAPZZ6P3mTGH1HdQU/DgAibAp+/XaHQ90IgAxD01TaGjoB&#10;AGFoN1uIjAAY4OLWIUCMAOiwTWfbxNhrQgIAgrHNuRi0vT86qgCEJbcYkaoCEJbRaaoHqSoAAdna&#10;SSVERgBU2NZJJYgRABX66quvGNFRBSAofeeADzssFR1VAMJQWIxIVQEIQ/401YNUFYAA9Ouk0ggx&#10;Ym0jAPz07aQS0lQAxBkY5AaKcVAoBQBUYmCQGxYZaVhItcjEt/+jXVdu0tTaN7V6XHDPUTGwF7Nj&#10;xF04FR+1fKfuRxn7xxVqfH6d6N79jf8+7f5n/26inxyk1ScPag6RnTresxNe4y+XKPvPDRq7c3fj&#10;v7t7zvbsosYzh+jOkX1076FRj7Q6AyNjI8uygYObWVx4g4het3hHLgo+/KdPqPGvqyP/7vrOSaKX&#10;jtHao1MiYwuFu+edH14i+vvnIz/B3XM2+xzdPrgn1tvtkNo9t5utxqD/b1SaarJu7Ajx93/OJUSH&#10;e5OO/e4Dmv70SvCxhaJ7z3keSvL3PP6HD3HPtjg/dPwjhmqyo9oR4s3bxf/hHz+mqf+uhRhScKrc&#10;s0trY2Tne8up3fNQPQ0Vo8WO6vc/vFTuB+ryXnxN4qr33LjwUSfKxMT0R58RXbuV2j2XF6PHVEe1&#10;8bfPKv17l8rElLq5B4rjnndGlqKv/7Xa1OjOPV++zjYeJobOassjRjOp6vTlzd3DsmQr5n6kgey8&#10;coPnnv8Zjxjd79zbMS1L9nG1l1gAKkdGM3ldxlTvNf79Bct1RLjKU/tUSu2FYfudjd1zu9lKR4yN&#10;a3xFeTQ11E2+hlM0jZwbfPdsqGE3tJNKsaWpnEx+EWdXtQ407vG9KLO7Zl66I3U0UoyWOqrZIw8b&#10;GAUIzfra12yfcPcxMxM9qovRMzLEirDre2yfMnb1holbAtvhaN50MTQ9buT64LxiNJGqNiYnDIwC&#10;hISzlu9Mg7TDyAwzKjHe38uXcnA2gwAfnLX82JSZsmbVn306lLxixBYcIDqyCTMpaq6+S1SRkXU2&#10;PmP7HPDBWsszZlIV4RPjKLMyShhmtQCQk1z6yRsZyUpH1S0k5aJuOwJEAWPGsn5gr5U7Zk1TyUxH&#10;lbFVnTH6WYAHTsPfEGmKkdP4H//2Htu1AA8JGv65OqlUUIw2OqqMxj/XhGTAR4KGf+4ZbPGlqTD+&#10;kyVRw59fjFY6qjD+0yVRwz+3bopERjIzRxWAEcRm+FMJMapHRxj/6VJnw59iFCMrMP6TxUhvIXcn&#10;lUqI0URHFcZ/ojBmKpy9hQoUWgtcVIwmFhrD+E+TBA3/cGL0IXe18JCYgfGfKIyR0cgW/0EjY+EP&#10;CAKM/zRJr4Yv1GOJUoww/tODs3bn7ClUod1sFeqxlBGjekcVxn96cNbunD2FChTeEj3ONBUkB2ft&#10;bmQXwcJBK0oxwvhPD9banbGnUIHCNmBhMVrpqLIB4z85jPQURCIjmUhV3XHZTMD414ezdjdi+NdI&#10;jIzA+AfcFO2kUgUx6s9R3cP39hu/DTGqk5bhX+pwyWgjY4YpcWmRVu1eKlhFK8YG4+LRRmRHbKdG&#10;goZ/qQUVpcRooaN6fxejl8R4BiIoToKGv2hkJO3o2Jg0s5IbVASG/wOqiFF1bePao4zt62u513+C&#10;AKRm+JfppFJFMSZ5ojGIGwOG/8Wy/zBuMXIa/1hKpUZihn9pXZQWY9lQbBVDZ7+DuCndS6kSGams&#10;uckGjP80SMvwVxOjaqoK4z8RYPh3qCpG1VQVxn/8pGb4t5utekZGGP/xk5jhX7qTSrGLEcZ//LDu&#10;zsfYQyhJJT1UEqN2RxXGf/xwGv6cPYSSVJqVVjUyknpHFUQNZ63O2UMoiboYdc1/GP9xw1irs/YQ&#10;yqGXpnqSMf9h/MeNdg+hSieVkoiMMP7jhrFWZ+0hFKdSJ5VSECOMf2CEyjqoLEbtjiqM/3hhrdEZ&#10;ewclqby+lyMyEkeILguM/3hJrEY3I0a1VNVAOxuUhLVG1zf8zYhRbQuOtSnGld0w/kXhrNG1Df92&#10;s6VfM3p0d4ubGFf9eFCOhAz/8xwXiT5N7cC4uhvGvyDpGP4szz+LGKuanZaA8R8nyoa/HTF61Dqq&#10;2X6+1d3jOCJOjnQMfxZ7j1OMSewWl91lXNID6oK5yKiWqjY434q3cTycBCkZ/hydVEpFjPcf4tsr&#10;s/EVpsRJkFBtztJJpVTSVM62doYpcSIkZPizPfdsYtTsqHIa/42bt9muBQaTkOFvT4wetY4qjP+4&#10;SMjwZ1sowS1GvY4qo/G/6wrfdvNgADD8t8EtxqTO+gdxoGn4c3VSKYAY1dY2wviPjDQMf7ZOKiWV&#10;pjIC4z8idHsFrJkgqxg5Q3ZRYPzHA6vhr3sEHOvzzh0ZiTt05wXGfzwkZPjbjYwelegI4z8eOA1/&#10;zl5BCSDGfsD4j4dEduFbbTdbrFtDhBCj3m5xMP7jgLEmZ+0VFIPdxksmMnaA8R8FnDU5Z6+gIPbF&#10;qNlRBXHAWZMrToVjf85DREbS6qjC+I8DzpqcdXfAYkSRplIK5j+M/whIyPCn1MS4fmAv38Vg/AeB&#10;tRbXM/zZO6kUUIzRHxMH4x8MIciCiKQi493H+N6UMP7DwFmLKxr+8YhRq6N6j3HFN4z/MCRSiwd5&#10;vkNFRtLqqK7vnGS71gSiIz8w/AcSUowqC43HGH2nyS9gb3CTguEf6kzSkGJUSVWzCd3TiMBwEjD8&#10;V0JdOLnIyNnuHrt6g+1a4AEJGP7Bgkx6YgT1QM/wD2bbBROjN0VXQ11/EKzGP6bEsZKI4R9lZKTY&#10;o2PjHrqpYBsQY144jf/1NBbBmiEFwz9UJ5UExCjeUeU0/sfu3GW7FkjC8A/WSaVU01QY/0aJ3/AP&#10;GlySFCOMf5skYPgHXQARVIxaHVUY/zbhNPw5ewMFiDoykkp0hPFvEk7Dn7M3UACIEYBeOHsCRQjZ&#10;SSUhMYp3VGH824PT8OfsCRQgaCeVEBlHA+PfHko9geBBJbgYQ4f2fsD4twdr7a0zFS74cywRGUki&#10;xPcC4x8EIHiGJyVG+boRxr8tGGtv1p5AfuJPUz3iqSqMf1vEXnu3my1ExrJkj6ht+w76wFl7Kxj+&#10;FyU+JFkx0i6+VeAw/qvDWXsrGP4iz6+IGDU6qo1JtdOJwBY4a24lw1/EnpOKjCTdUb3P2f6G8V8J&#10;zppbyfBPTozRHoYD498OqRr+JCxG0VT19kHGleCIjJWI3fCX6KQSImNO7t2PYpggCCKdVEpdjNme&#10;XWzXmlrDEXGlidvwF3tuxcSo0lFlbIFnmKNamshrbrGFDpKRkaQ7qpzG//i3OMm4LJEb/smKUXY5&#10;FaPxn/0XTZyywPDPR9JihPGvT+yGv1QnlVIXI6fx37jGuDV9jYjc8Bc9Y1RajPHaG0AdBcNf9HkV&#10;FaNkyCcY/yaI3PBPV4weMROVFRj/6ij0AETtOA0xir5tYPwrw5hRsE7+z0fykVG2owrjX5WYDf92&#10;swUxcgLjXxdOw5+1BzAa0U4q1SFNhfGvS8S764l3/sXFKN1RhfGvB2eNzVn75yR9MXrEOqow/vXg&#10;rLE5a/+cyO9oKP2BHpj/NYCzxlbY7a82kVEsVYXxrwdrjc1Y++dBupNKdRAjKzD+1RCu/cU7qVSb&#10;NHX/brZLwfjPD2eNLWz4q5RRKmKU7qhyAuO/FtRHjB65VGAP31sVxn8BGGtsYcNfvJNKymIUe/tk&#10;nFPiYPznJ94aWyVzq4UYGzq7UNeaiA3/1XazdUvyA7toilEsFbi/i0+MMP7zEbHhr9bPqEdknFTZ&#10;Er7WRGz410+Mkqbq2qOMbfFrKhlMdERs+KvNDtOMjKRlroK4EDb8a5mmkuhbiNP4R0d1JBEb/hBj&#10;TGR3cURcoqh1UsmAGOXMVU7j/zZm4YwkTsNfdWZYbSIjq/GPKXGjidPwr68YJTuqnMZ/g3HL+hSJ&#10;2PBXLZu0IyNJdVQ5jX+6iQbOMGD4l8OCGEXeRjD+5WCdTM9Y6+eg9mIU+QJg/MvBafhz1vojUO2k&#10;Up3ECOJEcJK/+nNYLzHC+BeB1fDnrPWHo7KGsRd1MfrUYFV7HEWB8S+DYK2vPgHFQmQksegI418G&#10;RsOftdYfDsToEREjjH8hIjT8280W0lSPjL0B4z84rLU0Y40/ghWpDxpGrSIjjP/wRFpLm1iwUCsx&#10;Yi+c8LDW0nKGv3qKSlbEKNVRXZtiXDEO478vnLW0oOGPyLgFmY7qxLjIx4DqCGYyEOMWZMQofy68&#10;GWJL06UMfwudVDImRpG3E9tOY0Kdvmw/38Ja1jR9AA1GX1Do5WGik0p1jIyNA0wP96F9PNcZQXaE&#10;53OyHz4WcJTfcefgXpbruHWMEi8PS1u/1E6Md9zDzVA3rh+WEaObgbK+c7LyddafPcwynlHce2gH&#10;ZT8+UPk6jWcOhR5qFxMpKlkSo1RH1T0sdOyJStfIZn4k9dZ+8Hmzz1W7wP7dogfHZD97otILz718&#10;Vp88yDqmISAyDkAkOq4+d6j029ulT18+X03MRekI6enHy/3jiXG689Ix0fF2XlQvPlXuHzsRy44X&#10;YhyAWMrw5fFnCwvSCfHrl18INqZhrP7iqcKCdBFm/VcvPMgGhOlEtl8+U+xDJ8Y74xWcHG6mk+qw&#10;theF6FvKCXLa/fDLl4ZPbp4Yp+ynh8Qj4lacIKcP7KH1Dz6hsTt3h//lpx+nb55/QkWIXZwgpx6d&#10;orEPPhk5ScI1mLKfPy2a/hPRRckPG0WtxUg+ZaXnDtH0p1cou3qTGl99N4Mkm9hBjcP7Ok0fzYe6&#10;l1XXgDqyj6YvXye6enPTHNnOeA/s7TSXhB/qgXSi3MsvdCaQj316ZducXmfdZE/+QGu8pjbRbmRZ&#10;ZmAY3zGzuGBrQCBl3mw3W29YuT9rNSNZMmFB8pjaf8miGKM8fwNEialnzaIYzXS3QNq0my1ExhEg&#10;MgIJTHVSCWIENcbcc2ZOjJZMWJA05jbPthgZCR1VIADEmBOkqiA0SFNzglQVBMVaJ5UQGUFNMddJ&#10;JcNixMlUICQmX/YmxWgxhQBJYfL5shoZyWoqAZLAZE/CshhRN4JQIE0tCFJVEIR2swUxFgRiBCE4&#10;b/VbhRhB3TD7XJkVo08lMC0OcGN2QonlyOg4Z2AMIB1WIcbynDE+PhAX5/xm2SYxLUafqpotuEF0&#10;mNl8qh/WIyNZ/wJBNLxj1dLoYl6MfrHxWwaGAuJlNYaXegyRkfwXic4qKMtp61GRYhGjL7pPSpxS&#10;BZLDpadnY7ipWCJjdyXHaQNDAfFwvt1snYpltNGIkR4I0r3hXjUwFGCfBZ9NRYO5szbyMLO4cMyb&#10;t9P2RwsUeKvdbEWXRUUVGbv4lPWIf/sB0MX1FH4doxAp1sjYy8ziwgnfbT1uZ1RAmFU/W+uM5Rk2&#10;o4hejF28KF2x/oqNEQEB3G4Qro9wNmYRdklGjL14Ybo/rrbcbWdkgAFXorg/SzF4h7khov8DoEM0&#10;YW9NkwUAAAAASUVORK5CYIJQSwMEFAAGAAgAAAAhAFG18DLgAAAACAEAAA8AAABkcnMvZG93bnJl&#10;di54bWxMj09Lw0AQxe+C32EZwZvd/LGSxkxKKeqpCLaCeNtmp0lodjdkt0n67R1PenvDG977vWI9&#10;m06MNPjWWYR4EYEgWznd2hrh8/D6kIHwQVmtOmcJ4Uoe1uXtTaFy7Sb7QeM+1IJDrM8VQhNCn0vp&#10;q4aM8gvXk2Xv5AajAp9DLfWgJg43nUyi6Eka1VpuaFRP24aq8/5iEN4mNW3S+GXcnU/b6/dh+f61&#10;iwnx/m7ePIMINIe/Z/jFZ3QomenoLlZ70SHwkICQJAkLtldp9gjiiJBmyxXIspD/B5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zeObl2BAAA8woAAA4AAAAA&#10;AAAAAAAAAAAAOgIAAGRycy9lMm9Eb2MueG1sUEsBAi0ACgAAAAAAAAAhAJTXe5pKFQAAShUAABQA&#10;AAAAAAAAAAAAAAAA3AYAAGRycy9tZWRpYS9pbWFnZTEucG5nUEsBAi0AFAAGAAgAAAAhAFG18DLg&#10;AAAACAEAAA8AAAAAAAAAAAAAAAAAWBwAAGRycy9kb3ducmV2LnhtbFBLAQItABQABgAIAAAAIQCq&#10;Jg6+vAAAACEBAAAZAAAAAAAAAAAAAAAAAGUdAABkcnMvX3JlbHMvZTJvRG9jLnhtbC5yZWxzUEsF&#10;BgAAAAAGAAYAfAEAAFgeAAAAAA==&#10;">
                <v:roundrect id="Rectangle: Rounded Corners 2498" o:spid="_x0000_s1071"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eAwQAAAN0AAAAPAAAAZHJzL2Rvd25yZXYueG1sRE/dasIw&#10;FL4X9g7hDLwRTRU3tBqlirLdic4HODTHptichCba7u2XC2GXH9//etvbRjypDbVjBdNJBoK4dLrm&#10;SsH15zhegAgRWWPjmBT8UoDt5m2wxly7js/0vMRKpBAOOSowMfpcylAashgmzhMn7uZaizHBtpK6&#10;xS6F20bOsuxTWqw5NRj0tDdU3i8Pq+Cjy7wuCnk/jL7OJ9/J3X43N0oN3/tiBSJSH//FL/e3VjCb&#10;L9Pc9CY9Abn5AwAA//8DAFBLAQItABQABgAIAAAAIQDb4fbL7gAAAIUBAAATAAAAAAAAAAAAAAAA&#10;AAAAAABbQ29udGVudF9UeXBlc10ueG1sUEsBAi0AFAAGAAgAAAAhAFr0LFu/AAAAFQEAAAsAAAAA&#10;AAAAAAAAAAAAHwEAAF9yZWxzLy5yZWxzUEsBAi0AFAAGAAgAAAAhAJL7l4DBAAAA3QAAAA8AAAAA&#10;AAAAAAAAAAAABwIAAGRycy9kb3ducmV2LnhtbFBLBQYAAAAAAwADALcAAAD1AgAAAAA=&#10;" filled="f" strokecolor="#96c225" strokeweight="4.5pt">
                  <v:stroke joinstyle="miter"/>
                </v:roundrect>
                <v:shape id="Text Box 2" o:spid="_x0000_s1072" type="#_x0000_t202" alt="Throw the paper towel in the&#10;" style="position:absolute;left:5603;top:3793;width:37516;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9jwQAAAN0AAAAPAAAAZHJzL2Rvd25yZXYueG1sRE/LisIw&#10;FN0L/kO4wuw0UXTQahRxEGblMPUB7i7NtS02N6XJ2Pr3k4Xg8nDeq01nK/GgxpeONYxHCgRx5kzJ&#10;uYbTcT+cg/AB2WDlmDQ8ycNm3e+tMDGu5V96pCEXMYR9ghqKEOpESp8VZNGPXE0cuZtrLIYIm1ya&#10;BtsYbis5UepTWiw5NhRY066g7J7+WQ3nw+16maqf/MvO6tZ1SrJdSK0/Bt12CSJQF97il/vbaJjM&#10;xnF/fBOfgFz/AwAA//8DAFBLAQItABQABgAIAAAAIQDb4fbL7gAAAIUBAAATAAAAAAAAAAAAAAAA&#10;AAAAAABbQ29udGVudF9UeXBlc10ueG1sUEsBAi0AFAAGAAgAAAAhAFr0LFu/AAAAFQEAAAsAAAAA&#10;AAAAAAAAAAAAHwEAAF9yZWxzLy5yZWxzUEsBAi0AFAAGAAgAAAAhACH0L2PBAAAA3QAAAA8AAAAA&#10;AAAAAAAAAAAABwIAAGRycy9kb3ducmV2LnhtbFBLBQYAAAAAAwADALcAAAD1AgAAAAA=&#10;" filled="f" stroked="f">
                  <v:textbox>
                    <w:txbxContent>
                      <w:p w14:paraId="1C73AD07" w14:textId="77777777" w:rsidR="00863E0C" w:rsidRPr="00025B27" w:rsidRDefault="00863E0C" w:rsidP="00863E0C">
                        <w:pPr>
                          <w:rPr>
                            <w:lang w:val="pt-PT"/>
                          </w:rPr>
                        </w:pPr>
                        <w:r w:rsidRPr="00025B27">
                          <w:rPr>
                            <w:rFonts w:eastAsia="Calibri" w:cs="Arial"/>
                            <w:color w:val="000000"/>
                            <w:sz w:val="36"/>
                            <w:szCs w:val="36"/>
                            <w:lang w:val="pt-PT"/>
                          </w:rPr>
                          <w:t>Deita o lenço de papel para o</w:t>
                        </w:r>
                      </w:p>
                    </w:txbxContent>
                  </v:textbox>
                </v:shape>
                <v:shape id="Picture 2524" o:spid="_x0000_s1073" type="#_x0000_t75" alt="Um caixote de lixo com tampa" style="position:absolute;left:37834;top:986;width:6908;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3xQAAAN0AAAAPAAAAZHJzL2Rvd25yZXYueG1sRI9Ba8JA&#10;FITvQv/D8gq9SN0YqrSpqxRBkHoyiudH9jWbmn0bsk9N/31XKPQ4zMw3zGI1+FZdqY9NYAPTSQaK&#10;uAq24drA8bB5fgUVBdliG5gM/FCE1fJhtMDChhvv6VpKrRKEY4EGnEhXaB0rRx7jJHTEyfsKvUdJ&#10;sq+17fGW4L7VeZbNtceG04LDjtaOqnN58Qa+L4e3aSbOiT9vT3azW58+x6UxT4/DxzsooUH+w3/t&#10;rTWQz/IXuL9JT0AvfwEAAP//AwBQSwECLQAUAAYACAAAACEA2+H2y+4AAACFAQAAEwAAAAAAAAAA&#10;AAAAAAAAAAAAW0NvbnRlbnRfVHlwZXNdLnhtbFBLAQItABQABgAIAAAAIQBa9CxbvwAAABUBAAAL&#10;AAAAAAAAAAAAAAAAAB8BAABfcmVscy8ucmVsc1BLAQItABQABgAIAAAAIQCA1v+3xQAAAN0AAAAP&#10;AAAAAAAAAAAAAAAAAAcCAABkcnMvZG93bnJldi54bWxQSwUGAAAAAAMAAwC3AAAA+QIAAAAA&#10;">
                  <v:imagedata r:id="rId28" o:title="Um caixote de lixo com tampa"/>
                </v:shape>
                <w10:wrap type="tight" anchorx="margin"/>
              </v:group>
            </w:pict>
          </mc:Fallback>
        </mc:AlternateContent>
      </w:r>
      <w:r>
        <w:rPr>
          <w:rFonts w:cs="Arial"/>
          <w:noProof/>
        </w:rPr>
        <mc:AlternateContent>
          <mc:Choice Requires="wpg">
            <w:drawing>
              <wp:anchor distT="0" distB="0" distL="114300" distR="114300" simplePos="0" relativeHeight="251675648" behindDoc="1" locked="0" layoutInCell="1" allowOverlap="1" wp14:anchorId="19F0C032" wp14:editId="71D718FA">
                <wp:simplePos x="0" y="0"/>
                <wp:positionH relativeFrom="margin">
                  <wp:align>left</wp:align>
                </wp:positionH>
                <wp:positionV relativeFrom="paragraph">
                  <wp:posOffset>292911</wp:posOffset>
                </wp:positionV>
                <wp:extent cx="6072505" cy="1009015"/>
                <wp:effectExtent l="19050" t="19050" r="42545" b="38735"/>
                <wp:wrapTight wrapText="bothSides">
                  <wp:wrapPolygon edited="0">
                    <wp:start x="203" y="-408"/>
                    <wp:lineTo x="-68" y="-408"/>
                    <wp:lineTo x="-68" y="20390"/>
                    <wp:lineTo x="203" y="22021"/>
                    <wp:lineTo x="21480" y="22021"/>
                    <wp:lineTo x="21684" y="19575"/>
                    <wp:lineTo x="21684" y="2039"/>
                    <wp:lineTo x="21616" y="816"/>
                    <wp:lineTo x="21413" y="-408"/>
                    <wp:lineTo x="203" y="-408"/>
                  </wp:wrapPolygon>
                </wp:wrapTight>
                <wp:docPr id="21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009015"/>
                          <a:chOff x="0" y="0"/>
                          <a:chExt cx="6072505" cy="1214120"/>
                        </a:xfrm>
                      </wpg:grpSpPr>
                      <wps:wsp>
                        <wps:cNvPr id="2500" name="Rectangle: Rounded Corners 2500">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01" name="Text Box 2" descr="Into a&#10;"/>
                        <wps:cNvSpPr txBox="1">
                          <a:spLocks noChangeArrowheads="1"/>
                        </wps:cNvSpPr>
                        <wps:spPr bwMode="auto">
                          <a:xfrm>
                            <a:off x="1556253" y="424569"/>
                            <a:ext cx="1082680" cy="450019"/>
                          </a:xfrm>
                          <a:prstGeom prst="rect">
                            <a:avLst/>
                          </a:prstGeom>
                          <a:solidFill>
                            <a:srgbClr val="FFFFFF"/>
                          </a:solidFill>
                          <a:ln w="9525">
                            <a:noFill/>
                            <a:miter lim="800000"/>
                            <a:headEnd/>
                            <a:tailEnd/>
                          </a:ln>
                        </wps:spPr>
                        <wps:txbx>
                          <w:txbxContent>
                            <w:p w14:paraId="3095E81B" w14:textId="6C3653BB" w:rsidR="00D462F0" w:rsidRDefault="00863E0C" w:rsidP="00D462F0">
                              <w:r w:rsidRPr="00863E0C">
                                <w:rPr>
                                  <w:rFonts w:eastAsia="Calibri" w:cs="Arial"/>
                                  <w:color w:val="000000"/>
                                  <w:sz w:val="36"/>
                                  <w:szCs w:val="36"/>
                                </w:rPr>
                                <w:t>Para um</w:t>
                              </w:r>
                            </w:p>
                          </w:txbxContent>
                        </wps:txbx>
                        <wps:bodyPr rot="0" vert="horz" wrap="square" lIns="91440" tIns="45720" rIns="91440" bIns="45720" anchor="t" anchorCtr="0">
                          <a:noAutofit/>
                        </wps:bodyPr>
                      </wps:wsp>
                      <wps:wsp>
                        <wps:cNvPr id="2502" name="Text Box 2" descr="or"/>
                        <wps:cNvSpPr txBox="1">
                          <a:spLocks noChangeArrowheads="1"/>
                        </wps:cNvSpPr>
                        <wps:spPr bwMode="auto">
                          <a:xfrm>
                            <a:off x="3294518" y="397409"/>
                            <a:ext cx="1610129" cy="450018"/>
                          </a:xfrm>
                          <a:prstGeom prst="rect">
                            <a:avLst/>
                          </a:prstGeom>
                          <a:solidFill>
                            <a:srgbClr val="FFFFFF"/>
                          </a:solidFill>
                          <a:ln w="9525">
                            <a:noFill/>
                            <a:miter lim="800000"/>
                            <a:headEnd/>
                            <a:tailEnd/>
                          </a:ln>
                        </wps:spPr>
                        <wps:txbx>
                          <w:txbxContent>
                            <w:p w14:paraId="01F626FC" w14:textId="3CF6DE53" w:rsidR="00D462F0" w:rsidRDefault="00863E0C" w:rsidP="00D462F0">
                              <w:proofErr w:type="spellStart"/>
                              <w:r w:rsidRPr="00863E0C">
                                <w:rPr>
                                  <w:rFonts w:eastAsia="Calibri" w:cs="Arial"/>
                                  <w:color w:val="000000"/>
                                  <w:sz w:val="36"/>
                                  <w:szCs w:val="36"/>
                                </w:rPr>
                                <w:t>ou</w:t>
                              </w:r>
                              <w:proofErr w:type="spellEnd"/>
                            </w:p>
                          </w:txbxContent>
                        </wps:txbx>
                        <wps:bodyPr rot="0" vert="horz" wrap="square" lIns="91440" tIns="45720" rIns="91440" bIns="45720" anchor="t" anchorCtr="0">
                          <a:noAutofit/>
                        </wps:bodyPr>
                      </wps:wsp>
                      <pic:pic xmlns:pic="http://schemas.openxmlformats.org/drawingml/2006/picture">
                        <pic:nvPicPr>
                          <pic:cNvPr id="2525" name="Picture 2525" descr="Uma criança a assoar o nariz com um lenço">
                            <a:extLst>
                              <a:ext uri="{C183D7F6-B498-43B3-948B-1728B52AA6E4}">
                                <adec:decorative xmlns:adec="http://schemas.microsoft.com/office/drawing/2017/decorative" val="0"/>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850082" y="80538"/>
                            <a:ext cx="782320" cy="1087755"/>
                          </a:xfrm>
                          <a:prstGeom prst="rect">
                            <a:avLst/>
                          </a:prstGeom>
                        </pic:spPr>
                      </pic:pic>
                      <pic:pic xmlns:pic="http://schemas.openxmlformats.org/drawingml/2006/picture">
                        <pic:nvPicPr>
                          <pic:cNvPr id="2530" name="Picture 2530" descr="Cotovelo">
                            <a:extLst>
                              <a:ext uri="{C183D7F6-B498-43B3-948B-1728B52AA6E4}">
                                <adec:decorative xmlns:adec="http://schemas.microsoft.com/office/drawing/2017/decorative" val="0"/>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3837726" y="116752"/>
                            <a:ext cx="681990" cy="950595"/>
                          </a:xfrm>
                          <a:prstGeom prst="rect">
                            <a:avLst/>
                          </a:prstGeom>
                        </pic:spPr>
                      </pic:pic>
                      <pic:pic xmlns:pic="http://schemas.openxmlformats.org/drawingml/2006/picture">
                        <pic:nvPicPr>
                          <pic:cNvPr id="2531" name="Picture 2531" descr="Caixa de lenços">
                            <a:extLst>
                              <a:ext uri="{C183D7F6-B498-43B3-948B-1728B52AA6E4}">
                                <adec:decorative xmlns:adec="http://schemas.microsoft.com/office/drawing/2017/decorative" val="0"/>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2606455" y="297821"/>
                            <a:ext cx="727710" cy="711200"/>
                          </a:xfrm>
                          <a:prstGeom prst="rect">
                            <a:avLst/>
                          </a:prstGeom>
                        </pic:spPr>
                      </pic:pic>
                    </wpg:wgp>
                  </a:graphicData>
                </a:graphic>
                <wp14:sizeRelV relativeFrom="margin">
                  <wp14:pctHeight>0</wp14:pctHeight>
                </wp14:sizeRelV>
              </wp:anchor>
            </w:drawing>
          </mc:Choice>
          <mc:Fallback>
            <w:pict>
              <v:group w14:anchorId="19F0C032" id="Group 216" o:spid="_x0000_s1074" alt="&quot;&quot;" style="position:absolute;left:0;text-align:left;margin-left:0;margin-top:23.05pt;width:478.15pt;height:79.45pt;z-index:-251640832;mso-position-horizontal:left;mso-position-horizontal-relative:margin;mso-position-vertical-relative:text;mso-height-relative:margin"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dQQOQUAAMISAAAOAAAAZHJzL2Uyb0RvYy54bWzsWN1u2zYYvR+wdyA0&#10;YHeNJdny3+oUmdMUBbIuaFr0mqYoi6hEciQdO32hPchebIek5DhuhhZdW7TDHMSmxN/v8JzDT3r8&#10;ZNc25IYbK5RcJNlJmhAumSqFXC+S168uHk0TYh2VJW2U5IvkltvkyemPPzze6jnPVa2akhuCQaSd&#10;b/UiqZ3T88HAspq31J4ozSUqK2Va6nBp1oPS0C1Gb5tBnqbjwVaZUhvFuLW4ex4rk9MwflVx5n6v&#10;KssdaRYJ1ubCtwnfK/89OH1M52tDdS1Ytwz6CatoqZCYdD/UOXWUbIx4b6hWMKOsqtwJU+1AVZVg&#10;PMSAaLL0KJpnRm10iGU93671HiZAe4TTJw/LXtw8M/paXxkgsdVrYBGufCy7yrT+F6skuwDZ7R4y&#10;vnOE4eY4neRFWiSEoS5L01maFRFUVgP59/qx+umDPfNslOVhOwb9xIN7y9lqEMTeYWD/HQbXNdU8&#10;QGvnwODKEFEuEoQCkkjagqkvwR0q1w2fk5dqI0tekqUyElQnoVnAK3Teo2fnFkB+GnQPAEDn2lj3&#10;jKuW+MIiAR1k6dcVqEZvLq3DKgBY385PLdWFaJrA60aS7SIpJlmBqBiFvKqGOhRbjWCtXCeENmvo&#10;ljkThrSqEaXv7geyZr1aNobcUGhnNl7medhZTHevmZ/7nNo6tgtVkQCtcJB2I9pFMk39x99G70b6&#10;0XkQZxeB39wInS+tVHmLDTEqqtVqdiEwySW17ooayBPRwHJQWyvzLiFbyBfh/LGhhiekeS7BjVk2&#10;Gnm9h4tRMQG3iDmsWR3WyE27VIgyg1lpFoq+vWv6YmVU+wZOc+ZnRRWVDHNH4LqLpYu2Aq9i/Ows&#10;NIPGNXWX8lozP7iP28P1aveGGt1tqoOUXqiej3R+tK2xbdzYs41TlQh7focTMO204QX8dUQCnKJI&#10;Xnkf+FXtSJ6QklsGCJ5Lpwj9+afd2S9+w/2SIDCvEeJ2aNoDYfWlYm8tkWpZQ2f8zBi1rTktsXtZ&#10;oMpB1ziOpwhZbX9TJfRJAUZA9MimsqIY58UwITCkUT4qxrNIx96xsnSaj6fYQ+9YIwg+Cw32tnOn&#10;pl51HxBcoPyDorkIn47295pFZc4KSCpu7V6zD6qGzj0wT2UZZO2oaGK5U1MgwJ1+3G61i3Y27Xfg&#10;SFKfVz29GOAssdhJ4RsjLSj6j6RVpkfqq3J1mM9GRYYUCVQcziaj9Jir4yzN8tkBV8OO/ie5GkL3&#10;kv+WuaoFm+O/y8RQei8L+XDGil5u40+qmPW2HzVGS83bjX4UDxSxEo1wtyEBhn/4RcmbK8F87uEv&#10;DhMaOExHezTw8yJ78fc6t37dUsKMoPKvPynBn7WKGqLQxYh3BNORTUsajmrlFdKPHueCVQp25OJW&#10;wy57B7/ffOAv7y101QjdO6cvd5DgFDnKbx9ANebO54ptWi5dfBgwHPkNnkRsLbTFAT7n7YqXSJye&#10;lziyGB5EHE4ObYR0PhpkMs5wx2pfrJD2+NwK96GvfUVY9N06fQjRafs0dZ8fT3GWTGEy0PI0LYZB&#10;qchzunR3Ms2HPgmJefJ0Min6bKo/v/ok7qOOnbCsuJBQxLri7qDwHbFzCESiKV/t2envdexcKqdu&#10;ePOdUw+c+MLUG06Hk0k+DtzLsvGkyCO9e/KNp9ls1pFvhse12f/cQ4q4z2IPuId7Pfeo2FFcdO5n&#10;v2/7Qz78hTmYj9PxCKbm/S+fwe5CEn9ggPlkknUcnGR42O+fBz+f/4U3BnhREhy8e6nj38QcXofH&#10;pbtXT6d/AwAA//8DAFBLAwQKAAAAAAAAACEAi+BFUlhDAABYQwAAFAAAAGRycy9tZWRpYS9pbWFn&#10;ZTEucG5niVBORw0KGgoAAAANSUhEUgAAALwAAADaCAYAAAAc5CjsAAAAAXNSR0IArs4c6QAAAARn&#10;QU1BAACxjwv8YQUAAAAJcEhZcwAAIdUAACHVAQSctJ0AAELtSURBVHhe7X2Fe1TX9vb3F/1ur/Te&#10;Ok6pe297S4EWpzhFi0sSnNIWirvEXZDgNHgCEeI6Ene39a13n3PCzGRPMprMkLOe530Cc2TOnP3u&#10;td+1tv0/0k23EWI9PT0HdcLrNmJMJ7xuI8p0wus2okwnvG4jynTC6zaiTCe8biPKdMLrNqJMJ7xu&#10;I8p0wus2okwnvG4jynTC6zaiTCe8biPKdMLrNqJMJ7xuI8p0wg+B9fb2OgTdvG864b1kIHBPewt1&#10;1VdSZ7WR2styqL3wKbXlPrZG3mPqMOaJc7pqy6mnrVknvxdNJ7yHraejnYn8iJrTrlFd3CGqOrOJ&#10;Ko+uovJ9s8m8YwqZAr7th4r98/iclVR5Yi3VxR6kptRkauV79LS3qnfVzVOmE96D1lVtoOqLQYLE&#10;xs1fUNmqiVS2fCyV/TyGMXpwLOfz+Brjpi/EParObaWuqjL17rp5wnTCe8AgQ7oba6g27iAZNnwq&#10;J7MLMKz/mGrD9lBbQRp1N9er36abO6YT3k3rrDFT5ckNZNz2jZS0HsGa96jiwBLqrCil3p4euxpf&#10;BL+dHaJydNVVUBc/W1eVwRr4vL6Keloaqbe7W71y5JhOeBcNWr27qZ5qQnfLSeoFmPbOpI7iTOrm&#10;FsXSero6ueKZqKO8mJrux4u4wRj0HbcQH/W7hyHgG3GfmvDd1Pr8HnUYckXrhIo0EkwnvAvW29NN&#10;TY8uU/W5bWTc+Fk/UjmC4iVvM96RHrML9vTlHOA23A4TzyE8ebWR6hKPiaC3/OAiMgX+T0ihslUT&#10;qGwF4gebe+Dz1ZPEc5t3TqNyJn/12c3UlBJLPdw6vOymE141yIHu1iaROmzNSqF6JlF1cJAIQmuj&#10;fqPW9LsiawIZ0J6fSsat/+1PJjsoYWLn/fQ6Zc36N2XMfJUyZ/6LMmfw3xn/ogzG89n/ptyf3qD8&#10;+W+Kc2X3sIRxwydUf/UMVZ1YKwhbtpJJLDnPGaA1qDi2ij3/HuowFb60qVGd8KqhgEF2057pVLae&#10;A88V45SsiQB7Sg5Gu0wFIkCtPP6LlDT2ULDgTXo8+W/07Md/Uva81wT5Cxe9zXiLsue+Rs9++Ccf&#10;f4WefP93ca7sHv2A53M0++MMuPLUxR3WCf+yWjcHb82Pr7LHPEdlv3wgJ4GGTZ+L3Lr0mA1Kl40S&#10;suXZtH/Q06l/p5y5r0vP05DPHj579n8olc8V3n7BW1Sy1EnJowLfrUF23BHUXjpBTU+SXzqZM+IJ&#10;X5twhAyDEd0SaybJP7dBydJRLFdeFRIm56fXHCIfzoGHB+nTGPmOensbFC8ZJVoPVDjZcYfALYgp&#10;4H/UXpqlvqmXw0Yk4ZGR6OlsZ89+hbX41/ICdxNFTLi0qf9Qiee4pwbps7k1yJr5b4GBvLzmxXF/&#10;VI68+a9T9pz/KLECxwaZXNlEfMCyKZdlVNHit0VFlN1LjjFUE7GXerq71Dfn//ZSER7Nb09bC3XV&#10;VlBnlYG6G2pEIGpr7YY8qo37U/RoygvafUCnp0//l/TYYNBIjKA2hwls75z8BW8IqQRyg+TPWRLl&#10;qOTOn/+GqAC5814X98CxdG5xUAEK+DpHiW9Y8x41sWN4WeylIXzjg0Qq/20emYMmiwyKcctX3CR/&#10;Q6ag76g6dAd1VZZQd2OtONd8aJna5S8vZHcBT/qcSYaAVHbcEYDQhQvfokff/Z+QObae/vnc/4gW&#10;JGP6q3xc0fuax5cBxyFxsma9ysHxK/Rs+j+s7jcQ0Aq2l2RRT0ebeH/+bH5NeHh0aMyWjDti3EnZ&#10;L+9LC8y86wdqTD5LzY+SxMhEw1Yv9ooyCha+KTwugk/ZcUcBL/9kyitCphQtfquPvJBJ6SKlyfHB&#10;nNf5PMdlCrw+Wp60qa9QoXpP2XlWYC/feCeKul6C4Q1+S3jkxBtvR5Bp+/eiQKQFZQPDL++RaedU&#10;6TFPAh4ZhHc4xTgAIFuQ0gTp4aVz572mpDfZww+k7+1B8/bZc14TxEfuX3aeNcYIL99WlKG+ff81&#10;vyV8Bzex9jz6cMOThAdBIUFATnj2VPb46Ux4hzzzAEDrAUmU/qPjcUbj3Sj17fuv+SXh20tzqPp8&#10;ABeCFzpePIBiaHgOEj1BeADe/em0vwtyguyOeeWBgaA1fTo6vP4mPS5D1cUgtQT813yS8GLUH0YF&#10;9nRTb3eX8hfA5wwMfvJV7w7A++bNf0NoedlxZ4H7oTcWPbFFi99xScrYAvdEdgdBsey4DOZ9s9US&#10;UgxlgkC2u7WZmlJiqOLEOjL9sYAMaz8kw/pPyXxoKVWd30bN6MDi83q7OtUrh898hvC9vT3KuPLm&#10;BuqsMlIrB6LIk9dfPU3NDxOpJTVZZAo6y4ulhfGyA17++Sx5itIVKIR/1WnCo5x6O9vFCMsWLh/T&#10;9ikOxVCGLV9SbcyBYR/XP6yEFy+Pa313U50geG3kfqo6t4XMe2aSacvXZNz8JRk2fipmD4k047Zv&#10;ROpR9kJfdsCrOzKwzFHgfgh+ER/Ijstg3DFFeOuGK6ep8sgKUT7KwDUHpOWKcWIUp5jFVVsuWvDh&#10;sGElPMZ1t2Y/oJrgHWTc9Ln8RenwChAAP/3hH5Q1+9/S41Ksnui+lFw+llvts8LJDYcNG+F7O9qp&#10;Nv4wmXfP8MjwVh3OIXM6him/KjrJZMe9icpjq8Qk9+GwISc8Zud0FGdRxeGfvdrbqUMODDmAlIF3&#10;1zqzZOd5E8bNX1HFwaUqI4bWhpzwDbcjlInOOtmHBRhkhk4nT8YDzkIQ/sBilRFDa0NKeEx4rvhj&#10;ofQl6BgaIP/uzOhNb8AY8B1VnVxPPa1NYrCflnoeChsywiNArQnfJ30BOkYWkHGr+HMJ1cUcoDqO&#10;4xpvhVLT3WhqfX6feloaxIpt3rIhI3xHtZFMu36UvgAdIwyQs0hUYKGq1e+SYe0HLHM/o0r2+p1l&#10;OdRVY/Caxx8Swnc3VIlZ8co8TMkL0KFDYAxzhCvDug/F5Pn2onTRT+PJ+bVDQviakJ1U/sciyQ/U&#10;ocM+kNzAsiQY1o1eeE+Y1wmPGiomR+u5dh2uYtUkargbRd2s79E77455nfDt5gLvLSmhY2SANT86&#10;KGvCf2V9b1KZ5Zp5nfBNjy7Jf4QOHU6BHSYHueZf51KvG1MNvU74hpuhkofXocNFrBhPbflpKruc&#10;N68SHtF1DUfb0gfXocNFlO+fK1amcGXEpXcJ39NNNee3Sh9ahw5XYVgziVqe3qSe5gaVaY6bVwmP&#10;buOqE86tw6hDhyOojT1IzRl3VKY5bt4lfEujmCgge2AdOtyBefd0qji+RmWa46YTXod/Amvcb/pC&#10;ZZrj5l0N39lB1ac3yh9Yhw53sWqi0zsdepXwsJrQXfKH1aHDXTDhOytLVaY5Zt4nfMxB+cPq0OEu&#10;fJHw9cnn5A+rQ4e7YMJjfI0z5nXCNz+9IX9YHTrcgGHzV2TeO0tlmePmdcK35DzgB9QHjunwLED2&#10;ylMbVJY5bl4nPPYPFRuDSR5ahw7XMIbqL59yaUyN1wmPCbpYZ9DRJa116BgMmBjSVvhMZZhz5nXC&#10;w0zc/Bic2NfUl4GFi+xtQ6NjaGD+dY7YPt8VGxLC1185TVWn1ksf3t/wfNa/6fHk/xOrA8uO6/Ay&#10;lo+l5mc3VGY5b0NC+Nase1Q3TPl4rKzlqdW1XixA+nexp+pwrNo10mH+bb5vTwCBddeaqfFWuPQH&#10;eBPYxAtLy7m636klsHgR9lxNm/Z3se0MNifAHk466YcGxo2fU+WRldRenOnWysNDQngYFtkZ6k0M&#10;sJwctm3ErhlYLbfIxRW3BNlnvEpPp/2T9ftrwtOD8NhAuGDhW9JrdHgIK8aRee9Marqf4JFltoeM&#10;8G2F6WQYhiWx4eWx9XsWS5A8Fz19/sI3xcYB2DAYQSu8etas/7CWf4Weu7E1pQ4HwE6y4doFj+0e&#10;MmSEx0bBph3e30FPBmw9I7Zzn/aK2LQXHtuettc+hxfHdZmz2LP/8A/Knf+61XlFXJHyFrxBqVP+&#10;ToV8nuxeOtwEB6jGXT9Qa/Z9jy3GNGSE725ppPLffpL/sCEAPDP0PLw9CIxNx2SZFkgfaH5s+PXk&#10;+7+JFCS2jrRHaOxsDcmELWlkx3W4D4x7bzcWqExyz4aM8D1dHVRx6GfpDxoqwGuL/UmZoNgMAFtL&#10;Yov4PA4+xVbt/G8cF9u0M+FxDiQRritd/a50qUC0AsjcPPvxH6JiOLKlO+6HSoVWQnZcR39gEGJ3&#10;a5Pbnn7ICA+rDtkp/TGeRin+rpooPQaAxMKTM8kR1GrImfea8Pr4vGiRotXFNdjqZd8sMmyf3C/w&#10;xjkgL67HrniZrO0RyGpa3/JcbECASpU189+Uw9p/uJetHgiouKiYgOz4UMO47Ruqv3aeejo6VDa5&#10;ZkNK+MaUaOmP8TRKV0+isj2Dr1QMQtpD33lr3ifDzmlkPPozGY8sJeNv86h0ubWn164BybNY2kDX&#10;P2FAOmVO50rAQIuBOCKD/6KC+AqR7CGXKz32f0Jr6MzW9l4D63msMtxdV6myyTUbUsI3D9UqZFu+&#10;IsOBBSxBJogXJT3HEfD1hu3fk/H3n8h0bLmCw0v5/l+LVkS0JBYA6fPZuyODI9KYTBbsoC0A78+e&#10;HTl8X/bsGlBxn6GSTnlFZLjQaglpZ+kMhgFtBa6NodFsSAmPfVZlP8JjWP8xlQX8j4yHl5CRyVn2&#10;62wqC/rONdJjzfL9c8nEnl1AIzzDCNIHTabSdR/1I70GEAPE7oMDZJFVouHCM26dUGHz5r/OMu3f&#10;SuVloMKiJXMkVvEG6hKPqmxyzYaU8B3mIumP8ARKV4wn454ZwgNbkfPPxVS28TM+x5EhynzOGpZD&#10;6z4k4/45/YhuhUNLyHRwEZWu/VByH9dQyt8v5Jjk2FACFfMJe3Zl4zMlFhFyjVuoNJZlID7iHVmc&#10;4m3UhO1W2eSaDSnhsUW57Ed4BBxQgtz9vPGRZWT44ycy7JjC3v9b9txMUEsNjuzLhk+obPPnfI/v&#10;2avPJsPv84QXH5DwOIZ7/zaHyrZ9rdzD8nmcBTZ6w4jSnVP5+YZ3/kAhB+zoaEPmSZMxQDETHPGH&#10;ks1SMllZM1+lHJY8OCa7lytA62GvIlUcW62yyTUbUsIjpeSYp3UCINquqYLY9giqBJzLlKDzz0Vk&#10;ZH1vPDBfwcGFZDy0WJFBOAfn2iP68RX9PhPn41q+h2E3B8rrP1LWwh9ERmnypXQVn7vtv2Q4yM/E&#10;lcyAFgmtjAd3SwEZn896VRB1MI+M45Z9C7bn4/8AKkIhkz+bz82c+S8hgUSWiiuAkuV6S0i5gchr&#10;C5yH6/CcqFiyc7DimDs2pISHic0RJD/ENYwhw54f+5HQdIyJeXL1C+D/Fseh7y3/7xBOrSHzuY1k&#10;OrFKflyFgSuQYRu3JKiIwlNrsH7uUq4QpaveFUExWgqrewRy3LHxc4/qeZA3deorLEPsxxL4XAzF&#10;YPJqpJWdZwtcV7DgLXo67R9iK/vHk/8mvH/OPBD3RbBrCdvrAVQQVBr0j+DfludoaLwbrTLJNRty&#10;wpt/nSf9IU4DZNr0hSI9NLIcX8kEZ2Je2EbmizY4t5nMZzcxcdeSEaTVgGtEhZAAx05wheFrTBe2&#10;ivuYzvE9xDUvCGoJrYUAyg4spLI907kFmqbIKQBBNFoCtC7qef1kGMcHkFalK8fLf7sLAIEw+A2E&#10;ypv/ppX31ciGz7PnviaySs5kZLR7ALgO3hkpTVQcjC7FX0Fk9v7or8Bx9INoEJ1+YgQqgmIcl/Rs&#10;q2nJDkOuyiTXbMgJX77/J26u3UgVauDA0ipAZRKaz22h8osBVB48CJi4gPnCFibwZjKd3SDBRjKf&#10;36zcz+aeJv58ME/vLiC/ygL/J//tLgKjR0E89BMow5sV8uUz0SFLRKDKXhopSEfJPhjwnQUgNX8P&#10;pAqCXUyigRcH8G/R4cfH0DEnu4fAuo+o6txW6ml3fSw8zGuExzBOLJfd1VhDLQWp1JR9n+rvx1I5&#10;vCXraBPraBMHhyb2gIaAbxTd6oC+F808k91KyrC2NrPndYjsHoBoMVAhTq93TR45CMQa7s0F5vfJ&#10;LaEWL+AzZFbQm4wcOzwvCA5geAQqQAET05Lstp1s7kK0AlwJ0KKIVobhSOUy75tDHRgL3+3edpZe&#10;IXxXSwM1Zf5FDU+uUFX8IaqI2E3l4Tv7kweelr0syGpmKWL8dS43/9zcDzBuvpS1sfEgB56adz+9&#10;VsiVoSJ7H7RWAhKHn11IHxvCug1IHpB+5xSRWnVE04tz0Du843tFOu2dSaW4FsMjLM5DvwCCWVQA&#10;AOSTEc+ArJEYUjF8k/AN/Pwt2Q8UJ+prY2m6Wpup5sZ5OUkcgNDJJ38hw+Yv+3u39ezZkf/WCMGt&#10;hSCe5D5DCo387PVNx17oe096f5HBQUfa1q+obHV/8pX+zEHwCtb8Ij3LLajltUif7pvZ75pBwZpZ&#10;ZLVQ8Q4tEkMspOd5C6zbTRzUt7Lz9JR5jPA93V3U09FKLYXPqDJ6v5wYDsJ8fovo+DFsZ8+mbXcJ&#10;yRP4rRLkoSCRImSCya4fNvBzm06tU7z9iZVkFGlMQCWezV8lMFaDY7QSXNGVrJJ23BoimN03Q9H2&#10;mz5TOtQ0bGEHse1rMvyu9g7bXnuQA+iNn/D7RCA8iHREQoDJjnSpZVLA+Pt8JfuEzjFvbzK9agKZ&#10;98wUW9N31ZhVlrlvHiE8mpk2cyE1pF6lisi9cjI4CfOFrSIjYtj9g6LZ0SEEb4OXf5wDRtbPsuuG&#10;HZBWkGkIbKHzz3AAfIYrAUsv4ykmNEP85f+bzqwXAbKQZBfQSiiVXRB/kKBY9BkwGTXYpjZlQMec&#10;ARmjbRwzYRiGLWnRQqAjDv0Cf8xXOvJk92BnJGQW7uHpTjKukJgZVxO5XwxFwbpGnpr8AfMM4Vlb&#10;NTy7QeURe6wKXwR3grjIhjDU1J7lOQMB5xrZ+0GL9qXw8OKZ7IIkkmt8CprU0aDFK1wJkNPHu+n3&#10;PkB6ZI5QGWzI5gkYj6IDbhmV7eGWYj17a7ScILnocVZ6e9GX0PeubYHPURaQSRwfiJZADMX2APG5&#10;5RBL6J3dQp3s1T1JdM08Qvju9haqjD3wotAuBFDp8XVUcmQNFf+5ggr/WCZQ9OdyKj6yikqOribD&#10;6Q3WBW0HghSQCdoLZ+8uPmPIzvcpwLvD8x5YSAZko1hfIyNl2PIFGSA/dkyhctl7EJWDHYWXSA+I&#10;FgI9zNxqwpsrHh3JgCX2yW4DQXoOqjEUowxBMqSV8PqOp51LliFzw/9eOZHqEo4K+dLVUC0yfN4w&#10;jxC+KfdhX2HBY5UcW0MFvy4cEDmBP1LxgWVyL2cLPi50LuCLRMfzg6SIPVhnl21jjb0BWZUXXs9e&#10;hsXA8kJ6TwD3ZKnjyZy/0lIOLn+chdYCC3ClKWMJKsYFIeW88XNrsGQqC1L6GEB2wLD2Q2rNfqAy&#10;ynvmEcLX3AnvKyQTF3rhH0ulJLdE/u65lL1lKuUGzSTDyXXWBS2BkAIi/ei4JBoKCM2NzMxhlgkc&#10;SDqSOrQEslGy+9rChF5iyVgeZwD9XbJ9GpVu+04MfRYx0RHHvLk3YPUe1n1MbbmPVEZ5zzxC+Ork&#10;s30FYzy1QUpwW+TvnU85AT9SDpM+f8csMpxiXT4AmftkjA8QXsiN46uZQNz8w4thwBhSqBwEOk14&#10;lgKy77CF+E6kPRHsDurxuWKIwJiloCqLID+KV39ChXNHMd6movmjqXjlh1Sy4Wsq2zdbkTiDSBlP&#10;d7JZvQeu+G3FmSqjvGeeIfzV030FA30uI7gMebvmUs7WqZSzeQoV7PlJ8eAWheyrgG4tRcDnzth1&#10;BHpbviQzE1j2HVIgA4Sg9sJmJftzCqlMJQWqgOMbjncQEGsyC0AlMeyfR4UzXqPC6f/pjwVjqDTw&#10;e0F6GTE1CMKf+IW/g4HKhF5zVD5ITZtzHYHl+zAFfEsdxnyVUd4zzxD+2ouOphIOSmXkliGfSZ4T&#10;NF0QPmfLNCo7/ot1AfsazrFG//0n0RNs15OvYCJjzD2AIA5j5W2BzqEDi5goq+Tf4wjg8SGnzrPU&#10;sQD6AmxbQWSHDHvn2Cc8MG8UlQRMFtmbfuREmlSkVxm4PyBSr+r3o7cZLYna/9DvejuwfG+mwO+o&#10;w1yoMsp75hHCN2bc6Xu5ThF+3wKWNguY8IqXzw2axZ5+/uBB7HCA5UQpe+VSdIShmx0dMJu/EtkX&#10;M+v3cpAXRJBd6wMwn1hDJcsnUuHs15n4EsID+HzW61S65Vsm7hr25OtFxZLdzy7QCqEioPURnt9+&#10;3CHy/irhy1lWdTfWqIzynnmE8J31VVQeEiR+sPHURim5B0JOwA+Kl1fhSBA75GAvZjywkIxMbjGk&#10;wVki+ABAvtL1H1PJsjFUsuhtKl6ooAR/+f9iIBeGDIOEmAjPlbncHZnJjgutgBhycbp/Z5rS66sQ&#10;vuLgYurtcm8JDkfMI4Tv6Wynyvg/xY80nd1MBfsXSYltD32yRoVIV9p6eVW/Wn2mw2kY/1hABgzQ&#10;g7TCID10OGEyiko8DaXq8AIMXgNpZfdyBlrPs5BHqufvi4FY/lWykxsK8wjh0UnQmHlHkB558uJD&#10;K6XEtofcHbOsCJ+3czYZ2aNavTAEazrh3QccCXL70NxH2NMeWkpG9Jhu5QogJIZNpxFXCMPeGULS&#10;eaJVE9k2Jj/SzNrgwPKDS0Wn01CYZwgvxtLkU21KlPDMpRx8yohtD7k7rQmfGzidjBwgWb0onfCe&#10;B8gP2cEBqJHJX7bmAya9OljPAqXcEpSzpkegKr2Pi9AIX31xOzXeiVDZ5F3zCOFhPV2d1N3WTFWJ&#10;R0QTWHTgZyr8bbGU4LbI2T7TivCA4YR1us6swvIzHZ4HpkGKYcjIMK37UJl7C9KzxMHAMzGrTHKd&#10;K9AI3/ToCrUVZ7HjdG/td0fMY4TXrKPaRFXxB1mvbRGdSYX7Byd9ToC1htcJP/xQ8vy/kJHJb9BG&#10;VmJeqQhkMbvM/UyaIPzKCdT45Co159ynlsKn1G7Kp47yYjFTrqfbM2vCW5rHCY/hnI1pyeIHYRxI&#10;yQB6XqQlGcjB64T3YRxbSYat3ygB7ppJZD64UMgg6blOQAStLJeg5y0/r4jYQ/X34qjNmEfdTXWC&#10;U54yzxOe9XxnbTlVJ5+hitgDrMU3ihGTRZLxNeh4yt0xux/ZdcL7GJiQyOOLtGzQZDL9OtcjmRvR&#10;27z1q/497CGBVBG1j+XxIaq9eVHMs4Bc9oR5nPAwkL67uY5raD4/+H4RmUPeFFhoeuHZg2ZIyZ6z&#10;bRqfb52Ld5nwalbCfG4rN9NcSCc3UvnR9WT+85d+KD/E33l8vQI+13x+q7hWC+6k9x8JUH+/+aKa&#10;YQE88D6QFTLsnT3IvQKpPHQ7VSWfpub8JyIF7o55hfCaYWJIU8ZtUWPx4IYT6/rInrtT7tmBfPb6&#10;yOdb/nAzX+8w4ZHNQQEhBcaxRPkRJvj+VWT+dSWVOwHzH6u5Od9A5af4WUB+teCl36nDaSAuMP25&#10;WHpMivDd1Gby4XVphKdvb6GG+/FUe+OiqKllx9eK4QO5kkAVIydztk6jogNLrWo9/j2oh1dJLjwy&#10;vDMT1fzbasYqhbwqbEk9EPrO3884yC3ACW4dTnPzrpFf9hw6BoUoT3ZGiAkw/sbqcxtYXgdUxh2k&#10;ruZ6lWHOm1cJrxmCjk6Oumtvh4kfgbHdpUdWUZ7ocFLG0QAFu+dRMcseLI5k+SNlP7wfQPjTfN0J&#10;9sh/rHGa3A6DK5D5MMcXLJGkz6FjUCjDDTaJ1Kdlbh+OBNxA3Gc4rUyBtLxOQ0PaNZVZztuQEB4G&#10;edNZV0m1t0L6HhyBaenR1YL8pUdXkfH0hn5SBnCI8Of4JUKCqB7dmxCV6U8m/XH0PkqeRceAEJN5&#10;OEYTPbhM8pJDSGosocLflnDrvkwkODCJqPjgz1RydI2YD215PYajuxrEDh3hWd5oEqejukws0iSa&#10;LehsAP9W0fdiJJ/1A+QFJMzvzmt0V2H5PeYD3JogThjoGW1Q+OdyKvH1odBehBkrNZxgJ3dwGeXv&#10;nNMnZfO4hdeSGlbgVt/IUlK7viJ6P3VUGVVmOWdDRvh+1tuj6HILUvcRW+jxF8e0H2oLsWjq0XVD&#10;4tXtAeQXle3QL9wkO0b6/P2LKWPbdDJw0y07/rIDS5MYj69+IWeZ7DmBM0QyQ0p4BhYBgNRV+BBI&#10;bWU5KpGcs+EjPFt52Ivl92SE147ZAzSf+eAaKRGHEoL0vzFOWfdA4vcokzQYXFj4i9YMzXT6pqlU&#10;fNiNCSB+DIyTKjsGwqvJisDpYgChjOgaMEwF2l7jSFvZc5VFztmwEr7q0rF+L8MZgGBDJWMcgfl3&#10;jiE4cAa5y06up3zWpLl751Mue648LrTcvfi7iApZm6ZvnkZZXNCy3+UJoN8Dk3FsEwDuwMgOyhCx&#10;V8AYtkN6jiMwnOZnO7S8j/B5u+dS/t6fpETXAMJjUKIgPH93m8m16YDDSvjqG+ekL8RRmI+wnJEQ&#10;bzhhPsqFyR4cZE9b+z9KXfMNPdv4PWUE/Gj1/2ebvmfST5H+LneBlq+AZVNW4ExBfNk5jgKy0xi6&#10;gwzhu6kw/hDlXz4tUBj3J3++XXrNYDCcXEvFB5b2ER497gUDyBnAkvDohW2vLFNZ5JwNK+HrH1+W&#10;vhBHAe0sI91wwrR/JeXtXSh0eunxtWREmg1yhoFUWyk637iw4fERvMp+lzvA9+TsmkeZHCPk7plP&#10;RheHAJiDg6g0ch9l3oqg++kP6W7+c7pTmEt3igoUFObT0/uXyBTiPOnLjq+hwl/nK4Rn/Y4VLGQk&#10;t4SQNNx6gvBVl49Rp4u5+GElfGtxuvSFOAQOEH1JzlhBDFHY4FAcMii4gEUWC5moU1zgyE2rOtYW&#10;IEM+S6asgBkiIEZl0zTvoMB5SALwMxex907Jfkp38rLoVmkJ3Sor64+SYnr86CYZuWKIa534raVH&#10;2CnsUuZAYF2igYJVDUWId9TYDss6IuPnig0r4TtrzX1zYZ0GcrMysvkKMDYHvb6yZ3cUTCQzvJra&#10;kSbA/xZDHSTng9zPg2ZRxrYf2cvPFZ4egTHILwJmW/ILojIQ/HM8ZDgbRMXhf1DK83Q5yZn8d/Jz&#10;6a/sDHpy9zIZjvG1LOFE5cY4JfxeB35zCbdsuVt/oGwQfpBgVWD/IjJr/TMRu6mzwfXJ3sNL+LoK&#10;kVN1aeqYrxMenWDuTJaAt2UioTOtj+wqyg8w6ZH7t7kGhMa6QPnoxDmwjAr+WMoB80LKRq579zwh&#10;qfrOR/8FiIq0LlfO0uPbKDXlCj18kkK3igtfkLykiO6lP6Yn927Qs6uRlB15gvIv/kHFx4PI/Bs/&#10;B1LCkJZ4pkNrlV7ok5vsEh/PWMzPBe+uEH62nOQamOylHBOZ0cHHcUTT87/EZCNXbVgJ39VcRw33&#10;YsRkA6ebf7xQFL6PAmN4RIeU7NkHAwr3DHt23ENybwGkY230OchkC+OZTWKtT2SKMjZNE6tKVCB9&#10;CoLufxED5YUeotuFBezFS+l2USE9ePIXPUm5Rrlhh6n4BAethzgOYYJbVTwJxOd47kPcwmH4hQ3x&#10;8UxFvy9+QXhuiaREBzgOwoBDtE6VMb+LrZN8erTkYNbND99RUaKsYmUzh9URmGxeti9BkIJJK3vu&#10;QQHPy57SHqkA495lVHRwOZU5uKQJVmvODpzFHnWekj61uV/pEZZD8RcEciKOUcG5fVR0aheTvP+5&#10;jkA8O2QdJA+TXHsOEL6QySwC1i1T7feuMsqOoTNP6YVvfHZT9NK7Ow1wWAmvWXn4HmWtEizjgBWt&#10;LF7QQPCFTid7EITHYDbJc9sF/25UkoGIrsG092fK2jiVUld9bS1VbIF3CfnCnh33Ld6+gIx7lknv&#10;6S2Y9yvvAvNhMXAsbxdLLHuExxIvDMNJriihO4Tkbcrz3CKrPkF4bFglCC/WR2TN6mgqDcN1JS/Y&#10;F+AS4aHbB/HsGsz7llPe1hmUufY7ymZZIL0fAFmFoc3DOPwCEO8DwffZTZSLRXRlhP9tMZWxhDFw&#10;5SwPDqL6R4kcoFaJ7ZQ8ZT5B+O6WRmWBHm1VKqyQqw4okxaiCvPZrT4ra4RXc1LSiOYb2lpyP1uY&#10;2cMXBcykfNbl6Vt+kK6bL+53mMkuuX44ANKb/lyjDBZTNTx6WeHRRccSxxpihlPIDqpLiRJk97T5&#10;BOFhNTcuviA8oC73LPLONgWpQWwWwLLGEY841BADypwMWgVBHexMM+1eTMVbfqQCJvyzjVNE55bV&#10;/fi7zcfWe/XdGA+sp5LjQRzUbmfN/ysVnd5NxSd3kvHgBrvfa/j1xZCC7K3TqPD3JSIOQYxREfUr&#10;NaReoabn96iruUFlhmfNZwjfUphmTXgAGw6fH8BLQvMe5UohebHDjgPOpyWdIbxx13wq3syE38yE&#10;3zSVTNDplvfDjC+WMt58NyVM8OcJ5ynzcig9vn+D0m4mUHpyJBWf2WP3e8v2vyA8pnlq+wIAtbdC&#10;lU3Merpd7lgazHyG8B3VRsK81f67XPD/OZjVXoplxC+ADomTSkAme8HDATFyEvlo22cdDKqkQUAK&#10;GFWY9jE40DTsXsJgnRs0l4o2/kBZ6yZTGmt45Nv77nGRKw5iB8lzeRJPr8XQnfwcul1UINKYt4uL&#10;RO/rrZISkbtPvZ3Ubx4x/m3iVseIIPtCoFiOo+rSUapPvUrNeY/dyq87aj5DeNRsLMdQfem4DeFV&#10;0kPinGFvbhvQqt3NGLRlWSDDBRSqGRXwjPVaKw6BK4jh2FrKDZpD2dtmUS4Hpdkbp1He5h8oB3+3&#10;/UDFe2dS0a+Mg7Oo9OQSljKrqDKSvXuoeg8EvkgH2jyXp1FyZBvlBh+g5zFnKSv+PKVfiWAPH0+p&#10;txLZ298Uf837lU4z7RpUgJqrZ6jufhzVp12llpIMMfUTs+GGynyG8LAuDlLazUXq6rK2pFd3oMCW&#10;lbKAFikvZAEw4driJQ81TOjMkbVEDgKdLEV/rqSC35fR86CZ9HTdd2KU5bON31L+gZlUnbCSmm6t&#10;p+7nQdSZzkgLopaUQKpJCKSqqACqwLtxQBaVHd7SB2hx8dyS8waCqNwa+HoTE1zgN26l+G+/aw5v&#10;os46s9dly0DmU4Tv7e6k7vZWqk46ap/wqAzYtZoDWitS8b+FZ4V2tX3RQwjR0lgQ2FmgImMOJwZ+&#10;Qd8az66l6sS1VH99HbU+ZMKkb6OurEDqzdtBPTnbqSd7O3VnbaeOp0HUnhpETTcDqPL04B7+6fUY&#10;evjojkDancuUmRTMQecu0QElO98TqE04Lcp4OM2nCA9DrW835IqJvjLSWwJbu1sGtZrGF6MKh8HT&#10;Cylh05XuDqpjAqiLPbkgdu52QXJ7wHEBPrf7+XaqjdxElSfsE9/AXv3h47tiKIGiu4uFHr+bk0l5&#10;IQc97jRMv6+m1vwMtZSHz3yO8LCuxmqqjDvAZB6Y9MLjC23PMucck1wlPMZwmA9x0IigCflwSQF4&#10;CkpzDvB3eWpIMBASQA3XAgclOqCRvIs9Pf6Nz1rubKP6OI4j/pBLFfRfPI85TWm3kiglI1UEnoL8&#10;/PfptWiPv7OKs7uordT7m5YNZj5JeFhHtYFai56JAVIysvcDsjun15KYEc/XIMUnFk3CiMMDirYX&#10;5LQpCFdgeR8xwAtER2YElU1GXidRk8Rkvx7IUoW9uwXhhae38PaaV28WGp5bhPgAarodQN0sc3Ac&#10;laApeQtV/sl6+nfZ72DdzXq75FggS5oQepB6j+6nP6GUzDSPvKc+sDNoK0inbi/l1p0xnyU8DMFN&#10;/YN4u0GsPRixm5w2AhNABxCIf3idS8GZLQThERhipQIxcduasO6gMjKAOp8FCbJqRNfQ9jiIWu8F&#10;UQcHqhqhuzK3U0X4i+vx746n1te2XN9CNee4xbP5HbYoPRpAxad2Uf5Fbl0lx11F5entaokOv/k0&#10;4WEYM49xFTJi20NfcIv1zdFbi1Qmhtyy1DFhMVXkyA9Yp8wchSA7OnRwH8miUe6i8QZ7dlWWWKI9&#10;NVBoemRiauICqO0BB6lPgqjlLtbttL5H632lQmgQnv6a93Pz9tD87K5amsNvPk94BLGY4YLB/9qu&#10;0oNBEF79q/1bjNURm/ay1sdwBeSrsY4MPDR6a4+sVYYpwHNbwMQVA+M/0E1ffpqlEuIDBMZavGBD&#10;NpfBmr2SydyVaS1jAMiYmkvWxMa59azxq5n8lp8DTTcV7Q+idz5Tkc7XH3K/dXMaR7dST4d7Y9g9&#10;aT5PeM0668up7laIFbFdAjz/aZY7qs5XiNufNEONOiZ00y1rz6yhkyVKTazNNaHs7aMVCWP1OaP+&#10;ClecdCU/XxGhVI7GGxwXXOKKLiOll4DWsDbhjMi5+4r5DeHF2pQ1JqqKZX2JLc+d1PVSHGcPLgLd&#10;jSINKoJddNxoHVue9OADoCKMJcqjQOHdpYRPlRB+ACCArYljsnM80Pc5f0cHy6KKw65N6HAWIHtV&#10;2AFqzXs2LB1M9sxvCK8ZND221Km5dExOYpexQozFF2lOdaSmku7cSGJrdcQBXqoEdZcDpEGqBuh1&#10;eHPZtVJowwxs0PFkO9XHeb9jzvzrCqo8t5s6q83U3dailpxvmN8RHoYdm1vyHktI62mgEnArAP1/&#10;holi4f0t4W4laLozcL696bYybEB2rTPoeLydmm94drU2kNu8zxqmfcup4VaMWlq+ZX5JeBh0YWvB&#10;Uy5I5zI4HgHk1Ik16hAHlkRoCZD/16SRBrE9DGIFRSqJ1RkAmwqCYQEyomtouuUZwnemb6f2x6zx&#10;4zlQl5DXHgSpNTCZAYzeNO9aQqadi8m0YxFjIRkDfyJjwFwqP7yZuhpq1ZLyLfNbwsO6utvp6aPt&#10;dCn6A0qKnNSHy5Ef0LWIz+huxH8FHoROpvSLsyj77BwqO7aUjMd+tgspwV0GezsNqCR94FYDLQej&#10;MmJDn3dHT2kdB5yNt5BaDOj73BOER/CqjLtR8viCtBh2rGHvshfYvZiMIDAQMI9MW+eqmNMH45ZZ&#10;ZNosQcBP1PI0hXX70I2AdMb8mvCt7dV06/58ir48jiKTRlNEIjCKIhNGU3T8eEqIn0TxjEsxH9KN&#10;yC/oTthX9Oj8d/T4/BRKPT+V8QM9O/8jZZ6dRVlnZ1PuqXmUf3K+QOHJhVR0YhGVnlhCpceVSiIn&#10;tXuou7Spz5N3ZmwXgWY1B6jQ9SAmSO8JwuOeWk8tBpuV/7aUvfPCF9i+4AWCFE8tICO1BDivfP8a&#10;qjyxnTorXFv3cSjMrwlfbIyjSzc/oqSbH1Di9fcp4dp7jEkUl/wuxV2dSLFXJgjEXBkvKgUQdWks&#10;RSWNoegk/pswlmLix1Fc7ASKi5lISVHcOkS8z/iAkiM+puvhn9Gd0K/oTsjX9ODC/+jRxe/o0YXv&#10;Ke3CdMo6N5tyzs6jopPcnEuI7BCOr6DOp8rIxz7CW6QZRQfTQ6Qr3SQ8B7GNyM1bdGjVhnALY0Na&#10;d2D+dTU1p9+ndmOBWjq+aX5N+Adpq5nwH/ZD0g2WOHaQeON9UTkSr78noFUSIP7au1xBxnMF4crB&#10;FSMSLUbCKAqPe4ciYkdRRBy3HrGjKSp2LMXGjBeVJBGVhCXU1ShuRSK+oPthkykzeA5ln59LZdwy&#10;SIkOnFxBlSFrrYLVrufbRUrRkqyVLEWqYgLtZl4cQd3lQDEswfK72u5ulRLXNcympgdXqber06dS&#10;kDLza8LfvDddSnhXgZaij/zJSguhtQ5oFSCXwuPfpjAJwuPfoci4sRQf8y6T/2OOIT6hu2gZgidz&#10;y/A9PT0/gwpOLmCZxPqY5ZH5zEr24Ov7CAhg0BekTD/Shkg+cwIt9wOp45k6/iabK1bGDqrn7zH9&#10;zhXvN5Zq9vS4Ayg/sI6qTu2kzmqTWiq+bX5LeARFMtJ6A6gIL1oJlk7X36WYy0oLEJ7wjrQCWCEO&#10;UFoJ0ULEjKa7l/9LVQ9XWxEeHriVJYy7BLcERlD25OLeyne0PgjiAFYdpqCmVE2nNpJpx09SQg+E&#10;8j/WUntxrk8NHRjM/JbwXV0tUnIONdASaNJHSnY7uHHtE6rNWGNFeKD7+Q6WMErvqy15XQGGDlve&#10;v/m2ZLXmi+ztj6/jgHU+B6zzyLgNWZjZcmydTSY+Xr73Z2pKT1FLw3/Mbwnf2dUoJeBQAx4/noNk&#10;IIalj4zcMty69jm1P99qRUYAnrj1AYJMC0K6CKQibXP88PAYgmx1LhMefQWmkxict5aMB5aScf8i&#10;KUyH11Bt0mlqyXpI3S1Namn4j/kx4ZukBHQHSjCrQHbcHiyD4rir71JE0uBS59Gd76yCSEvgc+Tk&#10;ay/ZENMJoIWoT1YmgyA7gwwQAte2R0HUfDewP+kZWs8xlkUxHltBxqPLGT+Lv+hcq0o4TO3GXOpu&#10;bfLZPPtgpksaCyBjE3+Vg9bk96THHQFIj2wPAl0Z0TVkpEyXkl0DPD0GlNmS0lHUJgVSyz0MWeB7&#10;ZYPkLGU4NqhLDKLGq0HUcF1+HSBIj15kbYDe8VVM9kPUWV/l81mYwcxvCQ9LvKbk3wFLLysj4mDA&#10;ddGJ4yg04m2BEPyN4kAzZiwHm2MpOmk8xV2eQHFXWL5wpRAV4+p7onJYQnseVB7o+tC4tyg0VgX+&#10;reL5/ZlSoluiKyeQaq5vprLQjVQcvJbygldRTvByyg5eRk+C59Cd4Cl0I+S/jG8Y3wr8FTKVMoMX&#10;Ufldlh6P11FndiA1Xg+kamcGn6kQg+bCdoqNpF8W82vCR8ZOFISMihtHMZcmCpIlMWSEdhRJfYRV&#10;SB13+V2K5XvHJE2g6IRxFBXPFSBmNIVFc5AaPVpUitBIrhyRLGH43+H8OdKTQHjsKDof/gadC2OE&#10;vk7BUW/0oeTJIinJLVGeupwe3fiebkR+SZdCP6bI4PEUHPo2BfM9gyPfoIv892Io/zv8TX4W5fsv&#10;8r8vhrxBMZHj6UrcR1SdtlrImNokOakHgolRePMANTSWqG/c/82vCX/p2mRBvohY1syxY7gCMOIY&#10;TMyYxAmiEsRenii8ciJXBAUvdDrgTKsgruF7xF/hisD3xL1FRUgcL4DKgO+P4OcAwvm5zjMhz1z4&#10;Dx099U86fhb4l0DRgwVSkgMNGevJ/ORnupb4MYWGv0PBEW8ywZnIXHEuMJlDot8UrURwFH/Oxy5G&#10;vKFKpbcohD/DeSHR3JJwRbx9+UtqeLqBGu9tYd3uvETKD1lDD1JY4phSqL19+Cdhu2t+TfjUjABB&#10;QNFbynIC3jiOSRgrSMjeWHjkcYrHjVcrBMsTSBTNC+M4EJ2gkBYkjmcyywg/GETlEZVCAZ5LBLEJ&#10;o+kCe2QN5yNeF4SWkR14dH0yXUv6lC6Ev84Ef71PBgVHvyA8CI6/AAgexsfFZyydBOFj+BgjLOot&#10;Sk74hApS5os5sMjLO5PnNwdvo/vBMykm5nNKffo7dQ/zQkruml8TPq/ofH/CSWDp0TUi9sFGg+Mz&#10;VCLL+7oDdFphqIIWrAIgb0PmOinZgdjoiRQSzgRnzw3Ca9eBwCA85Iz4fyyTmgGCI0bQ7o3/Q9qg&#10;BQjjz6OixtP1hM+oi/V8V2YgtT92rnOrNHgD3Qj+hsJCxlBBYYL69v3T/JrwxYZYKcl8Cahwsvx8&#10;Y5b1sAIN3bnbKZr1t/DSkDFMcO0akPkCxwLQ7prXF5+FcXygyhzgImQOSylIndC4Nyk6ZgIlxL5H&#10;bVlbqT0tiFofBFKlE0GsIXgTPeYgOSJ4DD1JZS/f4/tjZuyZXxO+riFXSjJfQgJSlJfGWJEdaM/u&#10;3+kENGduosjw0QrhIVdAeBCZPTVIDXJfQKDKlUEDKsEFlkkXEcgyyUUwy9eJgBb6ngPaYG4xipOX&#10;iV5cjLysxKhMB708ZI0heDMlBn9IcQnfUKnxht9KG78mfEcHels/7kcyX0Isy5nIxP7DDux1OlU/&#10;XU1hCFRVmQLigviQMULTM4kB4cFViErAhNeOWx7rA9/nUfB0KaEdxY3gbyksYgLd+msZdXY2q6Xg&#10;X+bXhO/sbKGb936UEm04AO2P1GWECJIZ/O+L8MDwuhxwIugEIuNHS8kOFN1fQCGhTHQmKTIw6BNA&#10;5kdkgBI56OZrURGg50Vu3xEgeI0cRZeDP5ES2VE84OD1Qgh/b/Q4qqvPVUvBv8yvCd/d3UHPsnZL&#10;yTccgF5H4Bt7SckSnb74Hzp68h906NgrdODI3/oQFTZBSnYg885M0emFPD8CaMvg2xLRl/vLJLtg&#10;SRQW+w5dDH5DyBMZmR3BI9bxCKLRkjxO36mWgn+ZXxMegVOJMYGu/zVFSsDhAMgYlzyRCTm2H/FC&#10;VdxM/kJKduDpzWnKBJOkCdL7a8D3QC5FJY3u9z1SIJhlWZMfslJKZkegeHiF8Ml3pqul4F/m94Qv&#10;M1+hOw/mqURAB1L/TiSQQ3QyXVe8o+1xd4D7aUDvLFKQGDgmmyiiET7znnwcTXdOED269p1oHeKu&#10;TJR+nwblN2EowyQxO8v2u/qBCR8S9hblJCyguiR1yiBmUTkQuKJVAG4Gf9NH+JjLH6ql4F/m14Tv&#10;6emm5wXH6fLNT1Ui2CE8SwN0LsUkjKdElhy2x90BSC5mRl0eL2ZESclmA0PqYinh27O30a1Ln4uO&#10;L1RQ2ffJAOIjMLY3G0tDeNQYyrg5g7qzdlDbkyBqvB0o1qfE3NmBiA+yG4O3UGLwx6KVQGwRzrGE&#10;P5qfa/g2evh0jUXha4Rnj2v5byZ8WCQHexGjRHd7eIyyqkH85XdFz6gleWwRzx5UQJsYzsRGXh2p&#10;RmWlBBDNgVlPFqhN7z/xA2jO2kSJsc53fOG3KlMSBxmPH/0OPbk+VXwXskRin6iMIDFmHuNtsAgr&#10;hhRjHL0l4UH2rJDFFBnMQTiyRhyII9/f0+u5HbKHyvya8C1t5RbeHbBDeAvZgQFhYmAXB4UgP3o0&#10;MQAMZAiPU8gbHqd08gBS4rgBDETrYE9uS3agMWMDRUaPc4nwisR5nyuh/WAW42tuJX1O3bnKhG57&#10;6M5m4t/cQpWXNpEpeKsYqRkbMomCg98SPb0iQ8TvprWtQi0J/zG/JnxBSaiUAAI3BpcEIElCMkZE&#10;KoPAouKZLBj5GPE2XQxTuuwvRL5OF6OUXLiMRM4gNmk8PU2ZJob92pK9KyeAap+tYdkx2ik5YwuM&#10;xbcnbZCiTI7/kGrSVvX7fhla0jdTWuyMPikDXAh/0fNbUfVALQn/Mb8mfGpmkLTQhWdnMsuPyaGR&#10;H9kRaP2ImDFMvneE9w8Rf9nbxzBpGPCUITEWeW6gr0Ww3yokXp5EZazf4WFtydWYuZ4MT5ZwyzN6&#10;UJk1EISXtxdL8PNdjnufDA8HH5oMoGJmsuYPCWEHALKD9CxntPuVV95XS8J/zG8J397ZQFfvfC0t&#10;dE3KyI85BiERWFokXH1fDAdWxsQrIyoj48aJIclYpyY0chQHcW8p3fwR3BJwa4BKERbLsULCKKHz&#10;NaTc/oY6crYJ2WBLruf3Z1HKjW/EsGJ8t+yZHEVc8gRrolsgMXYSZd2Z0e/77aElazPd5kBaED70&#10;xSA1QCf8EFp9U5G0sAGhad0kvC1Awj5c59ZATA6ZSFHREykYQwE4FtC68UOjuCVgoGc07sp4BVcn&#10;UObDmSL1aOvhUQHu3fyWkhLZO8ePc5vwidfftSK5JUD49Ns/WH3/YCi6N1+RNBiXY3EvnfBDaEVl&#10;0dLCBpJuKJAd8ybQImBMfnQixwMJ48T4ewTHmImEGVHXL31Kf135ih4lf0s5d+dQfspPVPJgMT2/&#10;O4siwscIUqEFEX0GbpI+IpED8QRrsgMJce86TfjO7ADKvz+X4pMmWt2rtj5HLQ3/Mb8kPCZwP0nf&#10;Ii1oQPHE8mNDjb4pg8nvUWIylvRQ5RFmZcWz50/kViJ2LLcMyshIBMxizUuOJdCSyO7pCKIuYa2c&#10;/ulSVwivZG+CyJS6jCvki04urN7sb+aXhC+vvkd/PV4sLWgFnpUz3gYqRVjUKAoJVwaKIVWK8TSY&#10;puiqpxejNCXDDlwhvCVS/5oiVmfGvfzR/JLwWXlHBhkl6WeEZ1ILKZQwXkgfeHdkiyIwITx+LEsl&#10;ZViE7Fp7sEf46KixLKv+KyWzI6h5toYy7k2n2MuT1NLwL/NLwt95MJeu3P5SWtAK/IvwAEgP6YO0&#10;JEZbIkWacPVdMf4FlQCTxmXX2YM9wsdEj6MHHEPIyOwIIG86cwKoMG2lWhr+ZX5HeOjGK7e+4EL9&#10;qF8ha0i6Lv/c1wHSQ99D52uBq+gQY72PGEB2jT1gsVfZ2B6shZ92c4qUzM6gmQPZ3vYajOBTS8Y/&#10;zO8Ib65KkRawAnh2pA1lx/wDIDkw2GeDIZKDVtlyfwlxzuXhB4QhlHq7WrDhllo6vm9+R/iMnN+l&#10;BaxAIbz82MgCMjSyIQZX4j8k06OlcgI7i/w91NuYRdTtW1tTDmR+R/gULixZASvQCQ9gjLwt0QEM&#10;fcBYmooB1sRxGuWJ1FufppaO75tfEb6Tm8/Bg1Wd8LFX5UMLMCzgZuKn1Ja1WU5eV1B0hHrLLqgl&#10;5PvmV4RvbCmjy7c+kRYy4I0hBf4GaH17KxdjWO/tS/anF7qEgt+ot/iIWkK+b35F+Jq6dC5U+8ty&#10;uBLcvWxAdsfebiRYr+bJdfczNC+wi3pNUdRbdUstId83vyJ8qTGRC3XgdKQ/Z2jcBSp73BU7IyVZ&#10;v2Ngm8FTAWvRn6zfE6i3zUS9Xf6zRo1fEb6gOERa0Bp0wn8gdhuUET4Ua1CGvEFNGRvkBHYAGB/f&#10;mbeXyX6IeisuUW9HDfnbTiB+Q3isZzhwShIFrkB27GUHJpNjzq2M7AAWVk2IeVcMT5aReSA0Z22k&#10;4seL6OndqVRXfo2JXk29nU1Evd1q6fiP+Q3hq+qe0aNnG6WFbQslcB05Wh6rFgy0YgIWVMXklML7&#10;P0kJbQ8YRlD5dAXFJClBMAaN+eveTpr5DeFNlbfoQZrlCgX2oRH+ZQ9itd+HySUDbaIm5uNGvk3V&#10;Ds5lBTAcuPX5Znr619S+IDjx2pdqafiv+Q3hcwvP0N2HC6QF3x8q4bHwEoD/Q+q8JHJHpF9vvK+u&#10;h6Ms/GRLcgXK3NvgsDfpr6tfSSePywDPbkpbRln3ZrBXf9Fy5Bb4T77dnvkN4R+nb6Eb936QEmAg&#10;CHK8dIR/n6LVFc6sCW6Lt8TGCHcuf0mGR0sEkWUEtwU8OyacY5UF5T7vcMX6gBoai9TS8F/zG8I/&#10;4Ob4esr3UgLYAyZWCEDWCMIrHl92rj8AvwPLcGAkZH9y9wekTEjY21SZupxasjZJyS1DCQeolvcJ&#10;TxhLdx+vpuZWs1oa/mt+QXisISkjwGDAfk5hUaPFygLx6t5NmHeqVASQ/31RCRTI7zFcUGSLMkY+&#10;gYNSrCw22FJ6CrBsiLL3U1jE21R637ElOQC0AC3s3W9c+9TqnnFXP6O2jhomi/+tNGZrfkH45laT&#10;lBSDAYQGwWMuTRDLamAJamW99bEUewnkn+TThI/n58OSfoNLF0uwZo96kyIixtHDa5PFBGwZuWWo&#10;Sl9FuQ/nUES8dcbHX5fGlplfEL6mIVNKCmegrDD2LkXEYC0ZJhCTPypujFhrBp4fy26IqXRMfkX3&#10;y+/jDWjeHIA3F2tYXp1AUSC7BfEGgrYQlNgtJOItunvtv1T4YIHItsjIbQl49vbnW+nx3cl08/pn&#10;VvcNTxhNFdUP1ZLwf/MLwpsqbkmJ4gri2NtjGl1oxDsUGs6FyuQXe72K/V7HiBUDsFx1LCoBe1gh&#10;fdACSO7lDpBlAbQOIwz4ir40jiIS5RM3BgIkjNjwOPINrsxvi1lSd+5+TY9SJouVztqYzJiWJyM7&#10;0P58C2Wk/Cjy7LYLw968v9Tvc++W5heELzbESEnjCmIvjWfPjt27rYE1ZIK5AmiLKWGFYaT9vEv4&#10;SeI77A32chTY0kY8N9a1SRhv9by3735BtRm/UFv2FinZgQY+nsCtn+ze2YX+n4q0NL8g/ICLpnoY&#10;YkUx9u5YLgPeH/IHwFqTlpsXY8NhzD0Ve72yDLECe20AS2yLZbbVpbajLnPlShpL4QP0isqgyZU+&#10;2QKPDunCHl0s78cVFc8Vz88k+03ArdtfUv7jeVSRvpKqMlYL5D/+idJSpvDvko+/ibn8EVXXZqml&#10;8HKYXxA+PXuftBC9DZEhAaGTWVdzJdB2+EbQq215j7/hMSwDEBtEw9syWfqAjAkkB0iKf1vAhsQC&#10;FsdxPsavo+MI28mLLeXFFvT4PxZ2HaVIr0sTxTM62gpdufkxJd/6lK7e/IQrrv01KBOufUmPnm2n&#10;ru42tRReDvMLwqfZXSV4+IGtaWJY92OpbRAe3lYspIS1JrEjdhj2VlXWZcQ+qprW1khsCXyunSe2&#10;oQx7XcgU9JSGhOMcZaEmEFX2LM4AFQS7lsjIDmQXnCNz5V21BF4e8wvCpzz5WVpovgC0AmKVYW4F&#10;sNkCVhrGIqtAtFhteBxFoVVIxLaTCpD2i4jn1qEf+PO4URw8jlHORUVKgBcfz/ebIO4vluxD/4Hk&#10;WZwBCC/beA24dPM7am4xU3tHvVoCL4/5BeFv3Z/Rr8B8GSDTwEDH1wCQXuPZwBn3i5TsEI69mwpL&#10;okVn38toPk94vPib96ZLC02H6wDhbYcUI+eekPw11da9XIGqpfk84dGs3kiZJi00Ha4DssiS7JEc&#10;kKdl7qei0ljq8cOJHY6azxMeG5ddT/GdjYdfFqBX2ZLwfz3+hTq7WtW3/vKaTvgRCkvCxyd/SdV1&#10;GS9Vj6o983nCN7WU0bW/JksLTYfrSLr+CV3/ax49TN1Kjc2lQsa8rIGqpfk84Wvrsyj57rfSQtPh&#10;Om6mzKSaukz1LY8c83nC1zfm08NnG+he6godHoTRnKy+4ZFlPk94LM+BTI0Oz+JlGzLgqPk84XXT&#10;zZOmE163EWU64XUbUaYTXrcRZTrhdRtRphNetxFlOuF1G1GmE163EWU64XUbUaYTXrcRZTrhdRtR&#10;phNetxFlPT09B/8/MW3KE1rTwlQAAAAASUVORK5CYIJQSwMECgAAAAAAAAAhAKPq/wtBGgAAQRoA&#10;ABQAAABkcnMvbWVkaWEvaW1hZ2UyLnBuZ4lQTkcNChoKAAAADUlIRFIAAACkAAAAvggGAAAAu/ik&#10;vAAAAAFzUkdCAK7OHOkAAAAEZ0FNQQAAsY8L/GEFAAAACXBIWXMAACHVAAAh1QEEnLSdAAAZ1klE&#10;QVR4Xu2dCVBUd57Hw9Hct4CAgAiiBhFRURAwqCBE0QgoV0PTIHifQJCzO5qZyTFnpiaamGg0wWji&#10;DWoyV23tzrFbtbu1U7W7NbM7x87WZu7smCgCfb/9/Yy4j9f/fs3RDd3v/b5Vn6qMw/X+79v/8/f/&#10;/Z5ycW0G3gc+4HEeyARIpBmVH3AD4AT8N7AKIJFmVMuAh4DQkMgfgFbAByCRnC5P4IcAy4xjWAAc&#10;whMAEsmpqgBYJhSCpvwfoBQgkZyiOOAfAJYBbTEKfA0IBkgkh0oJoMFYxrPHvwGLAA+ARHKIfgmw&#10;zDZRPgUOADgPJZGmpTcAK5N5e3ubDpat13fVlY4mzIvVsb5GgAHA/ctEgESakjYCJsDKYLGR4aZL&#10;vWrDx9oG7mqP2pSd8TR+HS5orL5WwO+AIoCGcNKkFAl8F2CarO65wnsfgRnRkMiARs31qLcZo+ZE&#10;DLO+XsAQ8CZAe5akCWs/YASsDBUaEqy7rm16YsYx0KBn26oNeZlpEzElGv3HQBpAIolqPsAyEWJp&#10;aywfFZpRyMmDdcMKb289fr3g+1lUATSEk5haAPwcYBmHW5ycoLvYoTSxTMgHe8s3D1aYVy5NxeGZ&#10;+bN44JbS60AQQCI9kT/wDmAGrIzj6elp3l/2jI4/d5wIB6tKH4aHBjF/poCfAjiEU29JeqQ9gE3j&#10;REeEjgxo1RaW6cS4q2mwvNut1oWHBk9kbnkPqAVIMlczgHM+lkk4hUJhPHu8Uc8y3EQZ1DZy+yuK&#10;HoSFhNj8PY/BYf4cMAcgyVDbgL8ALHM8Gqp3lxdPy4x8TrWqHiTGReO+pb1h/EfAUoAkI2UBNs2I&#10;LFuUZLnc1TDpoVqMgT61SbUl/3MvLy88wWH+XgBX6PeB7QBJ4sJzZQwp+xxgmeEJrx2qcVjvyAcX&#10;Ry/t2jqSmpyE80bm734MmvZVIBwgSVBoRlzAPABYBngE9F7mF4+qdSwzOZKbPQ3Gzfmrhzw9Pezt&#10;Wf4tEAPQKlxC8gX6AbsBEeUbcsy3tY4dqm0x2Ksyv7K3Yhg+BPbC3PAsvBogSUCLgVuA3T3BjMXJ&#10;hg86680s8ziTs21K4+r0FFxli/WWOK/sBkIBkhsKgxh2ALYuaI3D38/XckW7i2mYmWJfbflvfRTe&#10;9j44PwHiAZIbCXuRK4DYavYJifFx+nOtSiPLJDPNtw5VD8+LiRL7u9GweAW3BCC5uHCuWAz8HmC9&#10;TCvCQ4ONLzdvN072aNCZXO3dpV+3fMmot7e3vQ/UC0AYQHJB4SpaCzDDx1h4eHhYzvbtZZpitsEP&#10;SK9q23BAgL+9E54fAF4AyYVUAPwjwHphTOLjYszfPljjEsO0Le4CF9pqh7NXpX/GegYemLAA91dp&#10;a2iWhddNOwC7G918YqKjDK8fq7Ub3+gq3OptMNZvzhuCBY9Y749BHCeAQIA0C1oJ/Bqwu53DJ23J&#10;Yt2V3gaLK80ZJ8IdTYPl3HH1kJeX1wjruR6D20Z/D8wDSDMkXLh8FRA9i2ZRtHal/lKHcsb3GR1J&#10;f7vS+MyKpbgnKbZniVd4CwGSE4UT9w0A9oqsl2ATWBiYqksLR29r1cyX7I60NlR8EhwUaG8V/iWA&#10;ItKdIIwR/D4gNlwxmRMRbv7qvkrjnRk6DpxJ3mpTDsXHRIodO+KcE1MJUmoXBwlzM+JxGZ7lshrc&#10;Jl5enqaC1Rnm851qu3dh3JnLPWrjtrwVQx4eHmILHlyFY9JVyqIxReE8EedAopE5tggJDjLtLduA&#10;vSLzJUoN3B46XL7REOjvJ7ZniUeo7QDdC5+kMEEoRk1PenhGNq3LNvR3KE3utoqeLvi851qrDEnz&#10;54vdeMSI9Y8AuiYxAWFUDubBmfBJC59FKUmGTmWxSUoLl6lwtVtl2r4+56GXl5fYKhyzs+UDJBGd&#10;BliNJ0pggL9xT9VmSc8Tp0Jrc9VDXx+FveBfjLH0BkgMTcqQCoXC1FReYrnwvNKEcyjWS5E7bx6t&#10;MS9MjGO232NwhY7VJHDOThJoQoaMjJyj35K73PwurJ7lNk+cCje1TdzG1el6vJrBas/HYLICnDKR&#10;eBIzpAUbtHrrRt0tDbvhCdvgB/flfRWG0NAQsY30PwKbANJjsQxpSU6cZzi8o9B4uaeR2djExEBT&#10;vn20xpi7eoXYohFX6C8BCkD2emLI8LAQU1Zaiulb7U3cHZmvmh3NQG+DRbWlwOSj8BaacQwc2t8F&#10;ZL81dDolecHIiQP15uvdSstdGpqdBrbtm8cbuaCgIFtDOJryZ4B8z8HPdzZdkPse4kxz4XmlpSh7&#10;mcHTw+bd8F8BWwH5RaR/rFGdZjUa4VxwStSm3mkMDQm2tQrHu+xHAHmdg5MhZ5czrUpLalICy5AI&#10;mvUbgHwWO2TI2efD3iauclOOwdubeTccAzdwE10eVyQO1T333tXOOjNtds8u2P5f3VdljJ0bZWt7&#10;6BeA9BMVeHh4nIqPnqM7e1x6gbTuBpryYlu1uWRDvq1VOF6RyAMkrUf7kJ6enroD5ZtGb/VJO7DW&#10;HRjsa+D27yjm/HwULFP+L1APSHYFPu6kpiAn68Fgr4rOq12AD7TNXNSccAMmVuC/IwDnlZgWW5Ir&#10;cKujw5jIiIcadekIRfPMPpe66i0VhXl6hikxqv8VQHJinWVzvr6+o9Wbskdv9qpdOsuEHLirVXNH&#10;qp/Vx0RHslbhHwIRgGTENORjLNFhoUPv9nxR+JKYXc6215vmx8cJTYk951UA6/5IQmKGfERkeKi+&#10;tX7r56xGImaWix115vKifNalMrwPFQ24vezm/x5j+8b8P/d31NKCZ5a5oxlbhfsI3xEGZmQAbi1c&#10;qeHd4YnUCbTEzY2+d75L7dZpUaQARg59o01t9X6A/wAkUUECq7Jignq7tw89PT31jc+uHb3eQwue&#10;2eaNtjpuUVK88B1h/iVMq+3220K42XoM+BQQPqQVz+Rkfv7+caXTS3kQ4lzqbeLSkq0CND4BcORz&#10;e2HyzTgAM8QKH9KKkOAg3Zdayv9Ke5azy4BGzSlLNwjfD2bN6AUkIdzb6gLs1pjx8VHoKp5Z8eBm&#10;3/QKZhLTY6BPDYudTcL3g+fiWB88BJCEkoB/B2wFkj4hKiz4wbmO2vt3NCoK1JhFTnXv4QL9/YQn&#10;O2eAAEASigSw2Dr/AZkEB/obX9xf9WdWQxEzx6nWakNiTBTmFOK/H5yGSWKvckzlACYuFX76rCjJ&#10;zfr0UledjvYsZ49LvWrDyrSF/F0THOXuAAmAZBQLYOUFu0N4fFzs0MXOetpIn0UGeurN+WtWCcvn&#10;YWrqNEAywkRJLcCfgHEmFOLv7zei2pxrGKSbjbPGte56045n1wsPPjCZquSqkuGnDMv42ttMNxWs&#10;Wa77kDbSZ5V9lZvv+/r68t8VbqBjwXpJBfviaUArYPfo0dfXx/T1o6ohVmMRzgd3P45UFmNZZv50&#10;C//7K4DkTLkK+B4wzoRCMO3zrm3r71NygtkBDzBONm8fEdRzxL1mTOMiOWG+wx7gr8A4IwrJXvb0&#10;/QttNS5VfFNOvLq73BgWFCC8THYWkNx1W+wtcVvhXwH+wwqxBAb4jb5+tOYhq8EI53JX02D58oFa&#10;YWlAjLPEkoGSrN2IR1WdgN1Yy+3rs+9f6a53q6j0C52N3MasdG5udDSXmb6EW796OVecvYzbujad&#10;K89J4040Psf8PlcCh+9NBWuE7+e3QCogWeHD/R1g667xI5YsTPnr24cr9K4+hA9oGrm2mlIuLDSE&#10;+Rz+/v7czqI87gZ8Hev7XY1b2kZLZESYMAIdiyBIWjgvOQrwH9oKHx+FoeW5DX8Z6HPN7aHX2xq4&#10;2KgIjAdl/v0ZS5dwZ45WPep5WN/vityFlfferfnCQw48csTS05IX5tO+DdjsLT08PEz5malD/d3q&#10;B6wGnA0+1OziqorWciHBwcy/OSAggFMW53JXe90z2/CF4/WGxNho4V4yXhxz+wDfiQgzeeG+pWhx&#10;dF8fhfGVfTV/vN03e5FDtzUN3Ev7qzFyhvk3wsyfy1iSyr1znP397sSW3OV4nMh/PpxLpgOy0QLg&#10;MmDzlMfP19e4NT/7j7e1M9/z9Pe1cKvTF+PfwPzbkPaGMu56zxc5eVg/w5043dEkfA8Y3FsLyEp4&#10;Jo63Hn8D8BtjHCkJsZ99fV+ZAYupsxrTkdzqa+QOV5XA8BzI/FuQlWmp3KnDVczvd2ci50SgCfnP&#10;ivXR5ZfFF4SJ3nHOInom3tZS+XtnDeEfwfD8ducubu7cuczfjXh7eXHte+rdatEyGfbVlgur/34M&#10;YGVgWQrnllsAjE7nN8o4spc//eCdjvoRVoNOFZwSKLes54IC/Jm/E0lPTeJOH6l6ZFzWz5AC3zlW&#10;J3xurKEj+5rfGNH8JjAMCBvoEeHh4Q9PqDbrbmumlzoQ096dbC7joiIjmb8HmRMexu2uKJFsr8jn&#10;/WM7zf7WpZaTARIIG0KstzSvz0ofujVFUw5Cr1hUkIfbTKyf/YjoiFDu/d4mSfeKfK511RoWJCZi&#10;SBq/HUoB0mPh3BJvPmKxSn4jPSElMWbktWPKz1gNzAJ7xX0VRVy4jZMWZE5EOLd/ewEM5fKKSLrZ&#10;ozJmr8y4J2iPkwBJIOwtMbRNeGnpEQqFt6llW+Fnt7rrbKZ4wTIc3zm4g1uzKtPq+/mkL0zkzrSz&#10;f4bUGexTGQpzVghvAUgyLM0RwtA2LCbEnFvC0GuGIXb0smaX1YIH8+DgogWMa/V9Y/j5+XFt1cXc&#10;HY184zQHNQ2WsoIs4Yf+xwBJRAsBLJPBb7QnhAYF6p+vKX14t7fejEPul1vKuLTFqcyvHSM3K5N7&#10;/VClJDa4pwOOIjs2Zgvbhww5QW0EsCoBcxgvzF/7uy3r11r9Ox88EjwA80mq7/gFZMjpC9PO4aRb&#10;2Ih2yVq5nDt/jHpFPmRIxykL+D4getKD+Pn6cAd2FmO5YOZLkTNkSMcpDMCKBDa3h7y8PLmU+QmW&#10;K9pm5ssgYFHT22AsXZclvNZAhpyk8F4xlvO1mUkDA2oP1W7lrvZQEiwxBvrqDXkrM7AwE7/9yJAT&#10;FGb8fRsQ6RW9uGUL53Nvd+1ivgBiPLd6VPqVy5fi+TW/HTFrGklEGMVcDfAbzQovT0/L3pptutt9&#10;aspZOUGudtYYEhPihFeYMYkAyYbwCgSe2NjsFZHMtFTdG0dq8V4O1W2cBO+3V5n8/f2EMZE7AZJA&#10;eKUWL4mNAPzGGkdoaAhXU5I3er2niXrFKXDuWBWrXVMAEk94jRYjykXT/y1amMxdaK8dxVt0rMYm&#10;7PPKkTphpA8O35JJBT1d4VYOhtALo0+sUJUWPLx83HZgBTExlBWl/ylo258AkilZN1X5ABsA0Xs2&#10;SEpCnOW1gxWUTc1BpCQnC68wYLJ8vPcka+FWjt3KD401ZSPXuut0NEQ7hpvaXdiu/GkRnnrtB2Qp&#10;7BWxSj7eBX5iOhbz58UYv7K7nBJUOZhvt6mFcZC4H5kPyEqYZSsGuATwG8MKvB+989kN5oEXGlwm&#10;o4WUqC5Z92dBm/8LgPN42QhvGR4Efg/wG8KKsJBg80t7Ko0Y48hqTGJ6DGgbuaVJVnW4MTZANsJs&#10;u9cB0YxoCoWCW7d8ke5SX7NDr70S43m7TTkUPSeCf9iANw9lcdsQe0WcKNvNGQm9okWrLjN81Ee9&#10;ojPBxKUHtlllP8MUN5JXDvBPADPCm8/G3JUjFztVJjKj88FE+IsXJvMTf2HxgpWAZIVR3X2AMKzJ&#10;iqioSO5oZdHwQC+VD5kpjrdU8d8LFlfCBabk8oyPCT9pwtUbC0vmsqWW21o1zRVnCLy6caGrRRik&#10;glMpSdTYFgoTFH0HsFuNATlcs3noRjcNzzPJ5U6lYdniFOGV4msAzvMlI0zdVgj8AuA/qBWPgmcX&#10;JRvf6lDfZzUY4Txu9KmNm3IzhTsceI6NmUIkpX4AH9RutVhVxRbz7d4GPR39zSzXtU3cvMhwYcwj&#10;bvNsAyQjzChht1dEFsyLMXxtfzXFK84CJ/fsGImNniPsMPC/TwOSiOqJA04B40zHIjAwkNuwJkMP&#10;w8Uwq7EI54DbOmeOVBuL1uUIc4iP8c9AKOD2wjRtdoMhkJjoKO7VvZVYzJ2uFMwgb3U1P0hbmPi5&#10;r68PbnyzplFYbc3tt3iSAKyJJ0xsyWRT7orh8+0q2ld0MJhA9QbMB/n/dqWn0XiyuexBRX6mZWFS&#10;wrCHh2iUPV5vdesi7hio+Szwa4D1gOOICAuxdCi3DOGQwW80Yvrc1jRYnq8rtSQmJnAvtFQaVBWb&#10;P4mKiprQFhuAHQnmDnfrOSOGiN0ARG/7jbFqRQb3bnuNjo7+HA9mdNtcsNbi4+NjdyeDAZ7KYKkP&#10;jD91S2GvWAGIJqIfw9dHYd69vWh0oIeM6AyudNVzZYV5zLYXASO/fwpglVe3vrCFyec/BFgPacX8&#10;+Djze30t91gNSUyfW70qLnf1Kmbb88DAFbwqjBfjfgYcB3AnxO2FvaLdq6cIJo2vLso1fXBcSXuL&#10;TqK/u9GYlBDHH6LReLgoeQ94C2gH8Ax6HbAEwIAWSSgewBX0ONPZIj52runVI/W6uxr3qnXtTrx+&#10;rNqQHB/LD9nDHvAEIKkzZ5YyAOGRkk3SkxN013oaqVd0EhiN80ZXizBTB66QJX8TMALAXlH0OsEY&#10;8+JiuNaaTQ9ua1XUKzoJ3GPsqC0xBvr7Cd/JIcBtV8gT1ZcA/kPbJOPpVNPpYzUGCohwHoNaNbe3&#10;fIPRy8uLnw0YFykNgCyEB+vjjMfiSH3ZvcFZrF0tB7BnrCnJx+sE/AUMTqOUgGwkasi4udHmV/fu&#10;GL7Tq6K9RSdyU6O2lORlDnt7e/MXMHgQgTsesqjsPyamIX19fSxb1681DWjVlCXCyfR31BmXLEoW&#10;RuPgffU8QHZiGdLS3bxDf4cu5judC+11+iULFwiPZD8FCgDM7CE7PTEkDBfcmqWpuou91uXZCMfz&#10;2qHakcT4OGFiLbxKgBvcstUjQwb4+3PlBWv0lJPb+dzRNFh6Gitwvsg/CcOFzM+BRYCsdTo1eQF3&#10;6kjlKEXnzAyaXTt0gf5+wmgdjMShYunlRWvP9neqKJJ7BrjZpzbVby5gBTb/EJBEEMS0NdirOsNq&#10;PMKx3OyuNxfmZLBOwzBtMsYQkFAfa1SnWQ1IOI5r2iYubWESq4LE3wBRAGlMZEjngQESbx6uNM+P&#10;jRIO03gsiHfYJX8uPWmRIZ0DmrG/r9msUCiEZsTFzAeA5MPHpiQypOPBM+kD29cJAyQQNCdmppV9&#10;ZQObIkM6FjRja1XxaFBQoHABg/9bC5AZxUSGdBxYAH3z+pzPPD09hXuMiBrAZFwkMZEhHcOlzjrT&#10;usy0YQ8PD6EZsVxbE0CaiMiQ0+f883XGpPmJmAqZb0QE/60GIE1UZMjpcfpY7WjcXKttHQTLtGGq&#10;EllG7ExZZMip8/K+yuGYaKYZfwlgkn/SZEWGnDwDvSrL4dqttkqbYO6jBIA0FZEhJ095cf5DhWJc&#10;6NgYPwDmAaSpigw5cfo7VPqcVZm27q7fATApF2k6IkNOjMtdDcaMxQuEJy8IXsqSReWrGREZ0j5n&#10;O3fpE2Ki+LcB+Wb8JoBlUEiOEBnSNpgY9IXG5wz+fr6s+SLuMZ4EKEjCkSJD2qajZSfeBmQdA+JW&#10;TxlAcrTIkNZc6200leQyo7sRrH6Fl/cpSMIZIkOO5xIsXtZmLLZlRtxjTAVIzhIZ8v85192kC/Dz&#10;ZQ3RCN6XXgaQnCky5Bd8c2+ZOTYy3FbPiFUL5gMkZ0vuhrwDvLynwqxQeLPOpHHfcRBw62TxbiU5&#10;G3IQUBZl6z09PVl7jMgbgGSLmbuk5GrIm9pGrjhnqcGGGfF4UAOQZlpyMyTeBnz3eJ1lXlSErSJQ&#10;aMYjgKxyMrqM5GbIM6215rlzwnDxwlpNY05GjGMkM86W5GJILMnWqSw2weLF1kr6V0A2QJpNycGQ&#10;eCbdtPUZg4eHB2u+iD0l9oyJAGm2JXVDXtc2cWvSk3VgRlaABBoUq2FJpvKV20vKhjzXWm1ekhTH&#10;2l8c4xQQBJBcRVI15CVtC+fv54vpkm0dBXYCdCPQ1SQ1Q+LJy7HKIqOvj4IV3Y1gtYNGgKJ1XFFS&#10;MuSNvkZT2cZcsSH6v4B8gOSqkooh3+9RG5Liom0dASKYqZYCJFxdUjDkqWP1+qS4uWJmxOupsQDJ&#10;1eXOhhzUNFhO7K4U1nnhg8P3RYDkLnJXQ94FM6q2FhoU3t62VtEIXsKiG4HuJHc05Nm2Ov3ypU/j&#10;3RaWCRFM9FQHkNxN7mbIN47U6OJj54oN07SSdme5kyE1e2oehIYE29pfRH4E0Jm0O8sdDHmtU2ne&#10;WZL30MvLi3UejWAEz3mArhq4u1zZkBhMe61PbXl6yaLP4U9lGRHBHhMrG5CkIFc1JJrx63t36OJj&#10;om1FdiN/ACoBklTkioYc1Kq5/RWFRm9vb7H54m+AQoAkJbmaIW+BGddmpIpF6SC4eKHgCCnKlQx5&#10;tmuXPm1BnNnD4ylbixfkHYAKVkpVrmBIPAJ8cXe53kO8V8SwsRMAScpyBUPurynVK7y9xMx4D8DF&#10;CwXUSl2zacjz7XX6rIw0Vh1pPt8FMgGSHDQbhsQtnVOHdugXLkgS29LBcDKcLwYDJLlopg2JVwya&#10;txc+8Pf3F4tfRNoAf4AkJ82kIT/sVVu25GWOKBTeYmbESJ1qgCRHzYQhcYg+21Fv8fPzE5sv4lbP&#10;nwDKHiFnzYQhn6/bNhoWbFXQnA/2mJj6ju5Iy13ONOT1PrWpumSd2C1ABP9/jOwOAEhyl7MMeaFd&#10;CavoBLFVNO47YgHLjQCJ9IW+p2nY/LFWpXEUH2lU2v7OxlezVi7rgR+PST9tcRhIAUikx3rqqf8D&#10;z1kNYLqgFFsAAAAASUVORK5CYIJQSwMECgAAAAAAAAAhAGyWe57eJgAA3iYAABQAAABkcnMvbWVk&#10;aWEvaW1hZ2UzLnBuZ4lQTkcNChoKAAAADUlIRFIAAACwAAAAqwgGAAAAxqYWBgAAAAFzUkdCAK7O&#10;HOkAAAAEZ0FNQQAAsY8L/GEFAAAACXBIWXMAACHVAAAh1QEEnLSdAAAmc0lEQVR4Xu2dCZgT15Wo&#10;O5ubxdj0wg5mh2bpJX72TOa9vGQSxxln5uWb+TzJTDLJsyfvxfabN4mdyUuc1eNgttjYYKBpGhrM&#10;vpjF7JjVbA30BrhZGrNDN930ql1VpZJU591TXWrU6iOpJFVJaqnO9/2fDbSkUt2/j86991Qpw4je&#10;Fw6HY5jFYvmbjo6OH7D/ltls5r0Wi/mKD/bn0+zv11it5rnsZ/7ZZrM973BYvs3z/DgA+LzyNEYY&#10;Eb948803P282m8cwOa91dLRLZrMJogEfa7VaapngP7x+/XqmIbQRugYK5nK5/kkQhNOxiBsIPpfJ&#10;1CGw/563WExvKC9nhBHahdvt/qZLEI4KPO8VXS5gmZOUUQtY6dFgt9v/WnlpI4yIPljWzeU4bh9K&#10;64/dbiPl0wrMykziZ5XDMMKIyIOVCq+zkqElUF6ETd5I8bSESdyuHIoRRqgPURT/CxP3ICWuD45z&#10;ktLpwLVjx459UTk0I4wIHqxc6CcKwq8pYQPhOY6STXNYFvY6nZa/UA7RCCPokCRpJBOzzjdJCwf7&#10;OVI4rcFa2Go1vaYcphFGdA+WdR9h5cJMJqRAiRoMlyCQwulBW1vrLeVwjTCiM5i4n2OTtMmsFKil&#10;BFUDJZvWmEwd0NLS3KIcthFGdIbI8y9HmnUD0XMt2IcscLMhsBFKsFq3P5Nve6CM0eBw2EnptKS9&#10;vQ0aG+9fVg7fiHQOp9P5lWDrutGg90oEZl8mL7S2PliivAUj0jWYuC9QEsYKJZ5WtLW1wd27d6Sm&#10;pqbvKG/DiHQLuQGH4xayepejBIwVSjytaGpqhHv37npFUXxaeTtGpFPYbDbsY9jG5JUo+bTAYjGT&#10;8sVKa2sLyov9EC72SzhOeUtGpEvgrhoTuAp7FnDNlpJPC/RYiejoaIf6+nvw4EGT5PV6RfZespS3&#10;ZUQ6BM/zY5i8d1n2AgdDX4GtpITR0tbWCg319XL2ZaWDLLDytoxIh8CrG5i4FpTXh54C22zaCYxl&#10;A2ZelJeVPhLLvMAE3qu8NSMiiTt37vRhJ/EJls3GMyb4gX8e53Q6RzI5BrNz/LjykIQFO4YvCoKQ&#10;x7LuBX9xfegpcKxrwbhUhmu9TY2NsrwNDfU4aZPlVeK3yts0Qm2wuvE3TIbbDJ5lGK+/DOwj08vw&#10;sH9zsj+b2P8/YP+9wgZzp9vlWsDk/ncm/n93ORxF7OTreo0Xe/4vsF+kX7DjvcSOQ/Q/Tn/0FDiW&#10;tkqsdX3idta8DzwoLwvZXAz2/88ob9eIcGE2m8cyEWopCUKBWYgaXETgeYvL5brLMuRZxklRENYh&#10;7O/+zJjBhH+J8VO32/0c++8zCJPyL9l/x/qBf/f3jFeZrG+w1yxj1LFjdfsfRzDY48lj0wL2/kg5&#10;A8HaFkuElpZmnJzB/YaGLnEbGhokVvpIrOBVtH0YTODHlOFJ7SgvLx+AV7Yqf4w4sLGFCSFQAqiB&#10;GlwtQQmp11UDE598Tq2ghA2ElQZdwiJY5zY1NaK4Pa1VwuPxdCjDk7px8eLFrE8//XQJo/3ChQuz&#10;lb+OOJxORys1+GqhBlZrqNdVQ6hPCC1QsxbsE7ilpYVVNAKwTxxcYfCvdXsE+/c6ZXhSL/bv35/J&#10;hF1YW1vrYADC/lx/5syZvsqPqAp2nr7APpaPUAMfCTgo1OBqCWZS6rXVQD2fVqhZicCeBhSY1bid&#10;dqoIJnC5MkypFRUVFY+xjFvuE9cf9vevKj+mKthkLI+VDi5q0CMhHgJj8wz12mpI9EpElALvVIYp&#10;tYKVDVtYtpUogdnfe9m/D1F+NGyw7HuDGvBIwckMNbhaIgjR18H4WOo5tcCp4gpl7GuIQuBiZZhS&#10;J1iG/Solrj9qa2Getz9DDXY08DxHDq7WsF848vXDoecvmJqlNFx5QIExW6sNSZL+TRmq1Inz58+/&#10;R0nrDxPYpiYLs4/9Umqwo4HTeabvI9rVCCw/qOfTAvzlpaT1xycw9k6oDSZw6t3YhAl8lJI2EJap&#10;VysPIUMSxafw5Eeb0QLRe6nKB9ay1OuHg9NRYKz/KWn9aW5+EI3Ao5ThSp1gYt6ghA2E/VxbsBti&#10;sBOTyU58HZ78WNZX/cFfBP9B1YtoBcY6lXo+LcBjoqT1J1KBWf1rVoYrteLSpUu3KGGDUKo8rCuw&#10;v8EtCNX+J58a8EiJl8AI1pzUMYRC/7VgWlwfvkYds6lDUTR0eN2Oa8qQpVYw4W63traKdXV1Iqtz&#10;PYS03bhy5cpEfBxmXTfP4x0WOwJPvlZlRODz6gn1+uFwEc+jFeHWgn0CtzY3KoqGiY6T4KkueAMg&#10;43PywKdKoMB4wuTMabO5zSYT3L5923SxttZKCXz16tW1bODednHcdTYTdweeeARn6NSARwr13HoR&#10;zS+dnmvV4ZbS2lpbIxJYaloHnppCN5P4uHRwSH9l+Ht/+ASmwJk2NnBbOizsnJmsTHBJ7fIRfsRS&#10;gx4J8djM8IGTMuoYQqHnUlq4K5TxAs2IBL75a5BqvgyeqiLJU1NULpTnT1YU6N0RSuBYiGWXywfW&#10;ptRz64H8CUQcQyj0XOrD46HE9YE9vyhwi1qBP3tFFtiHp6rwruv8tEJFg94bLMudpU5grGD2pAY9&#10;EpzO+E3kkEjLCD2X+sIJ7LvOrfF+g6Jo6JAu/0s3gRF3TQEnVed/T1GhdwarZzW5qwxFNLP7QHAg&#10;qefWg0hrdz1XSvB9h+pKi1jgT/+2h8CIp7rI5a0pmqXo0PuCnahF1AnUAhwEauAjIZ51cDTHSz2P&#10;FuCxhLtCOSKBa57uIa8/3uqiD6WrkwcoWvSecPH8T6kTqAU4CFgGUAOvFj0nSoGkrMC2z0hp/cHJ&#10;nbuy8KZ0dqzqxq2kCFbHfYU6gVoRjRT+6LllSxFp7a7nJ0S4tkpsam9gEoeNln2ktBSemqJbUnXh&#10;f1P0SP5obGzsx7KcLrdJ8hFL43g8d+R8UMcRDD1XSvC8UeL6uM+yL2bhcCHdnkvKGgyWjR2eqoJ/&#10;hjczescXJYqCsJo6gVoRaxbGx1PPqxe4PEYdRzCo59AC7CuhxPXh60gLF9KlH5CihsNbXRD1JWVx&#10;DfYx/VcsC3uok6gV0WwU+IhnHYxE2pCk1y8YPi8lrg9VAnt4kM6FnsAFw1Nd6PHWFO6SzoyM6LKy&#10;uIfVas1xaXifW4pYsnC8eoP9iWQnUc86ONRSmq8jzUtcPt8VrnYm41M95IwET1VhjVCV5Dt3LuLb&#10;I7UmWokTUQdHkoXxZ6nn0IJQTT2+hh5sKgoWkvMOk/DJHlJGiruyoEmqmvJlRZfkC3YSplMnUGui&#10;ndBRz6Unkfyy6blSYrMF/wpaVQLbapmAsQuMeGoKrVJVwT8qyiRfsBNxjDqJWhLtFnM8NzR8YEcY&#10;dSyB6LmljJ8+lLyIrx8ipMAdh0kZY8F7rnA21GR8SdEmecLF8/+LOolaE81VG4koIyLJwtTjtQDr&#10;f0peRJXAjatJCWPFW53/kfRpkrVlYpM6Oxm6TuYQFCPSpSoEH0c9n55Qx0Gh1ydEqCuUff0QTmfw&#10;K5Ol27NJAWNFbsusKrwnnSkcoeiTHMEG4h/1XlLzgb3GlAzBiPdyGqK2LVSviRw+LyUv0iWww6bo&#10;2jOkSz8kBdQKWeLqwm8r+iQ+WBZ+jJ24O4EnUg9QSEqGYOhZawZDbRmh17Hh61PyImEFlrykdFrj&#10;ri60SdX5P4RjGcnxLfh4rRt1MvUg0sZ36jn0Rs3KiZ41OiUv0tHRwQSuDy4w30QKpwespPB6awqS&#10;py2T/eYfpE6m1uAEJJJdunjdsccfNZ8Uel6lHKwrzSew3R5EYMt5UjY98VYVbYE7o/soGiUuWNZ5&#10;mknMUydUD1QvWSViNYJBHUsg+HPU42MFn5sSGL9OADvScK2YijtnV8D234+QOfz2KLizfQopnda4&#10;qwquQFV+4r/Ki03o/kidUD1QW2si1OP1Rk0W1m0lIshSWjiB7ffPQvvlLXDv1Hy4un8GbPzVcFI4&#10;rem8cLTQI1VNS+wXKrIJXTYTq5k6qXqgVmKsm6nH6w11LP7odQ0fnpdIBRY5C5huHADbvZNwv2ol&#10;lP37BGg9MJ0UTi+YyGappuj/JrQtk03ovsEyi5M6sXqAWYySIxAcVOrxeqJm7VqP4womMII9wT6B&#10;vR52jKY7YLtfBVzzp+C23YObp5bBsldGQMOuqaRkeuOpLnR7qwpmJbSjjUlVSp1YvVBTcyZiTVjV&#10;celw32AUOFhXGl5SZDG3g7WhEkw3D4OHawbJ1QFu+32oWP8zKH15EGZCUq544q0u/BguT31EUSq+&#10;0dLS8qiL4/Crr8gTrAfhMnEiWiyRcFlYj1+sYAK31ddC67UjwLV/Bh7nA1Y3mMDLt7HS4TCs/93X&#10;4Pj88cCVF5BCJQJPVWEtq4sTc4dMln2K2ODEZYfORziJE1FGhLurux6/WPg+fUtp7c23of1uNcu4&#10;VSCYb8jSIph1+farcOnjd2DLH5+EunUTSYkSjbumqNldMe0bilbxDZaFX2QSk/dD0wv82MZNgnjJ&#10;ooZQV1rrsaHh4p1g62iC9uuHwfngApO1vUtcOeuysqH92iHYOefvYOcbI0hxkgl3ZaEgVee/mJAb&#10;DYqiuIE6yXqCGYhaJ05EhxqCxxN4LP5otR4scA4w3T4F9sYaEK13QRLauomLWdfGat/ydb+CNf8x&#10;ER7sm5oU9a4aWDkheiuL5jOJ47v9bDKZHmcf7eXUCdcTWWKi/kzUklqojZdYGnsEngN7602wNdXK&#10;2dbjbOomrQ++rQ5unVkD29/6OlSWjAOxoneIGwib3G2XzkzNVvSKTzCBJzGhzNQA6A217YxyUz+r&#10;J6E2NqIpbXi7iYl7nU3ADsnZlpIWM65ovQN3Tq+EQ8U/YuXCSBDOJM8kLVo81QVXpHNTRit6xSck&#10;SZrABtFGDYae4MdzoDw42aN+Vk/k2tzvGPyJpDONt7VDx7WD4Gy9LNeyKCklr5dvkeX+aM4/wNbf&#10;jQbz0XxSht4KXq4kVk3/uqJXfIIN4gtMJhc1MHrTWVJ0foyjSFrVnZEQqpOO+nkfgsMK1sZasN2v&#10;Bq7tSo/a1h+PoxFMN4/Cxwt/BHtm5sOdbXm9ps6NFE91kY1l44i+WDPmYNkvbv0SFL6SIhG1cKjJ&#10;XGBZ4xJ44MxNYL1/Dix3T4GHZVRKWB9uewO03zgKJ1e+Aqt+NgSub0rOZTGt8dQUuFldPAN2D+un&#10;KKZvAMDnRFEs8x+seIKiIHpeGRyKYFnY/3hszVehvW6XvLWLS2DBygQfpltHoGLTb2DRvw6FG5sn&#10;pWzGDYX3bMERRTH9QqqY8BhL+T/3nHuqUmzaF9dNjmQhWBa2tN0D890z4JB7EurDSourDeabh+FA&#10;8Yuw5Q/58NnGyWyCVkgObiojnprmEPZPELntY64ommkb0v4JmVJV0dMszc/r7Dbye/HWk+Qgpzq+&#10;LGw1t4K56SpY7p0FvvWinG0pWX2g1C7LLXhwaTecWPkyrHl1GFxYMb7bgKYDnooCwfXJVI7fPc4j&#10;fDQWEM0FxuudpKppz3tqihqog+jkL0G0XAcxoP5LZTpLGB46bh4H861PwMu3krL6g+K67Y3QemUX&#10;fPz+v0DpS4OgaU98ms2TBZb8JPeZfKuwd5zgk9YfzQSWzk1/yltVsIGJW48vSh2MP95zXwWxvYoc&#10;7FTDcv9TMN8pB6HjmrwERskaCN92BRo/3Q6b//NbsHfGeGjYOQXEivQpFdwV+U7X0Ukufs84FyWu&#10;j5gEliryR3oq83/qqS48waT1UgcSknN/BWJbapYTTnMj2B5cBtv9ShCtt0lJA8E1XK6lFmr3vQ37&#10;5z8Pe996AhrTKOO6KwtEd/k0t3Bwoo2SlSJigfFWQXAxf5y3umglNiFTBxIZX2FjV5sS5QQ203C2&#10;Nmj/bJ+8bhsoKAWWCV6+mU3kTkPdoXmw5KdPwIHZo4jzlJpg4nNXFEqu49PahB20pKFQLTCKK1UW&#10;vuSpLrrgqSp0UgcTLd5zXwH3g72kFL0BgbOzEuEUOB5ckLdwJSH0pMyHaLsLHdc+hl3zvg9rf5kH&#10;1zZNAsfJ1No5C4W7PL+d3zfBw+0c66XkVENIgQEyPo/fg+CtLnyfiXufOggtcTesIwVJRlxyM811&#10;sDWeA0dTjXyFAyVpIDh5czw4D3VHimH/gu/Blt8Og6vrJ7GPz/RYw2XZ1uH6ZIqH3xu6tlVLD4Eh&#10;I+NzUmVeDtRM/we5M544CD3x3FkIIp+Y9kc1YDONrbkOzLeOyrtglKSByKsJjvtgYhO5S/tmw7L/&#10;MwZ2vzkSTIenkecg1XBXF7jdZ6aJwv5JPCVhLHQTWDqZN4ll281M3LaoJmUa4K15ErxXfwEiZyUF&#10;ShROywMwXT8EfNtnLNs+kKWkZA3EZboJbZd3wNa3/hZWvzYeLq6eAM6TBfh9a+T7TyXcVQWi60ge&#10;x+8c66bk0wLXlpFXMzwnJr/irSw65mEvSB1IIvBe+Ve5nqRkihe8wwzW+xfAfr8GhI7PmLTqalvM&#10;zLZ7p+H0+tdh59zvwL63RsL1TZPTokxg2dYjnpjm4g9OckYzKYsU54bhtzO4jdn73GenedSs38YT&#10;74VvgWi+GNcVCnklgWVbS30lWO+Vq9pwQHAJTDDdgFunV8Hpda/CmtdGw/H3RgN/uvf34YaDzY+8&#10;7op8j+vEFLOwaxwpmh7wW0eDc/XQ2xmOsgGHneuzJfFknkAdYCLx1jwNYuNWUjatsTZehParu+UM&#10;qnYlwSu0yfXwtaMLYcGLo2Drb0dC+6HpcrZNizKhIt8i7BkvcdvHSpRkurF9DHCrhygCL3/0ML8h&#10;GxDXoTE26kATy1PgufFHNrnTvi62t98B870KcDbXqp6UeYVWeeXh1ukPYOvM78C2P+TBhZUTwHRk&#10;elpI66kscAqHJ4vCHnp7Nx7wm0c+FNi69KHAMntHmd1V+RpsUmhM7fPMn3OkiJGAKwmO9ttguVsO&#10;QnudqgkZlhK4FVx/fhuc3fQr2Pj6VNg/cxQ82JseO2VMWlE8OVV0HZxop4SKJzxm3zVDuwvMrcvq&#10;EhjLCeeHQyRPdaGLejOJxMsQ75WSYqqh/dpBsNWfZlk0fL8tgrWt+dYRuHliMcx/YRSs/vlQaN43&#10;Vc60aZFtawrc4rE8E/fRuPiXCUHgNnZm324CO1c+/jADK3BbB3vcZ6d2a4VMDp4Ez+Ufso/986Sk&#10;gVjvXwBrQ7W8koBCUqL6I9rugeX2Mbhy6H3Y9MYzsHtGHtStnySXCPTxpBae6gKP+/R0m9xvuyP6&#10;XTK98MnbTWDHsgE9BEacG7O94vHJSTW56zg8Hbb9fhjsmPMcOJovgyj0vMrCabovN9NY751itW09&#10;Kao/2G+LN7s7t2MGHC75MWx+/Qk4MX8MWD5Jo63dinzOdXQKz+m4bhsTWDqsG04LbF/cnxTYh+vA&#10;GDFRmxs+2OvDhbLxsOgnY6C+fAG4TZdActwEL0PkmIScAxwd9dDx2T55SYsS1QeuMmA2ttw5BfWV&#10;q2Dn3O/Cwhdz4SSTNp2ucFCaaXhh/3hNtnb1hNvyRDd5uwu8sD+z+2EdTLJrOM8+XhIyubMemw7r&#10;/mMoHF78fbDcPARe+3VZXsRRfwzaL38orwzIzTQhalsU28weX3dkIax5/b/C1j9MgUtrJkDrx9NA&#10;PJtW4gpyv+3usUkvrg/fxC24wGsG9pQ2kO1DnLjpQZ0UvcBdrNWvTYQbn7wLrvYLsrRCSzXYbh8E&#10;07W94GislNdjA2VFkbGedTZfgIbz2+CT5S/Dxwv+Hrb8djhUloyFtoOJuRduosD2V3f5VLdwYKJd&#10;2BG/DQct8J+4+WP/YHBDl8DOVT0nchTOzTmCu2Iar/fOHZYMpxeNhjX/70noqNsGbksdCK010H5p&#10;M1hu7Ou6VehDYdvlPgXMws2XdsOVvW/CjpnfhMU/GQKbfoVdXxPI10llcIzcZwsl9/FpHcLO3iWt&#10;D3nZjJDXuWow2Eqymx4KvEKdwIhzQ44knpzcTJ00rShfOBqOl/6IlQwHwHxtpywu314nS9olLcu8&#10;eLvQtrodcPXAHFj/26/CkpcnwaZfj4aLq8bLKwfpsJ1L4T493Szsn+jlY+i3TTgo71qidFjFsm9x&#10;FtiXDLR2CWwvoVciQiEcHKPLCsWVtRNh+4xvQlPVMjYp28PKhCrgWi+CveE0tF7dA1ePLIaDS16A&#10;3X/+O9j0m3z5/l+nF4+Fm1smA1eefpeZ+3CfzXeKRya7+QTukmkJp+y4BWJflgP2xUxgxkOBF/UH&#10;fj0taii43cM5T6W2mx4H54yCdb+cCocWfBf2vv0cbP79U1D2b0/IV+aueW0o7P3TSDnD2o6lzzJX&#10;MHBiLZZPE4UDExK+S6Yl2KxDyetYMahL3u4CYxmhZiJHwG0e7PFU5XPUCY4GT2WRfNt7x8lOnKcK&#10;WClQmFZX5oaDnSOX69gUK7drXO8tEULArRtGCiyXDkEFXvEYKagauC2DRfeJyUnTU5yK4C6ZeHIa&#10;JxyYJPTWSZkauI2jeogr171LsrvJ20Ng+9JHSTnVwiZ3HteJPN5TXRjXpbZUBjcbPGfzRdfxPIew&#10;Zzw54KkEv7XnhgViX57bQ96eAi+OTWAfroMTkrCHovfhriqwuvZPTJpGmnjAre656hBY9/rTXWAG&#10;tzbMjpxa2OSOGhSD0LirCnnXkTyJ3z1OpAY4leE2jOghb9eSGSEv0kPgYI090cBtHcy7K/KT7kqP&#10;ZEO+crd8utd1YBJHDWw64GtS7y7vYLCX9Kx7/ekhMBK2LyISNuaAu6LATg1cOiPvklXiXWny7PG4&#10;ADKZ4YglMznzlj5c7w0GLXCUy2nBcG7K8QpHJxoSM1Bc8dQ0jt8/0ZPKKwlq4bcxeYlGnWCTtkBI&#10;gR0xLKcFA6/04A+OcSXT5fvxQs62FQWCeCzP5dqb+isJkcCt797jizhWsNKBkJWCFNi+5NGoduVU&#10;sWsEtmWmxTKbp7LIizdmFvZPTNvaNhhyk84GQt6VwVccKGiBGdHuyqmB2zJIcJ+ZnrKZGD9lhMNT&#10;eH53kl7dkARwHxKTtg9Y5g2x4kARVGAtVyMonFsGieLJKTwlQG8EN2/EE1NF4cAk3qhtQ8N/SFxd&#10;gZO2MCsOFEEFtheHvsxIK8QTeVasESkpkh25tj1b6BWPT7UJu4zaVg38tp79vQ7MvFHIiwQXmKG2&#10;yT0WcHInfDy6jRIkmXGfnu4Q9kyUkvHK3WSl854O3eUN1uOglpAC42SOW6/hmnAodo8QPVX5SV0X&#10;eyoKBdcnU7zc7vFGbRsh8nIZ0ZyuZq03FKEFZmi9JhwK59YhHndFflLVxVjbusvzvcKByZrf3zZd&#10;kDNvQHukvMtWqm6tNxRhBXaUab8mHAr5XhSnpmr6NQbRgPWt61iek5UIadNIoxdUb699aezyImEF&#10;Rpxr45eFEW5jrsd1ZJwr3pM7fD2xfLog7J/gNlYSYkcuGyh5Nci8PlQJ7CjTd0ktGMLBMTZ3lf73&#10;onBjv+2xPJew21hJ0Ap5tWE9VTbEVvMGokpgvF4ubpO5QHYNt2Bm1Doby89ZWcDz+yYaJYLGyDVv&#10;wIRNXiojBIwVdQIzHMsTk4URbutQN8vEmrRl4q1CcSUhHftt44GceQPkdX4Q3SaFGlQLLGdhLdss&#10;I2VjDoin8hyUlOFwVxZ53aeme4VD8fnuhnSFqnljXecNR4a9uN9JUliKBGZhH+KxSVZK0kA6S4Qi&#10;STg+1SrspE+4gXZ0blIElA0RNuZEQ4b9vX4Vtvf60cISxHNdmEJuy9zzhBSqo008Pd3O75sgcTvG&#10;GfVtHJDv4RCwwxbqOjYtkQW2zMgE23x1EjuWJj4LI8KeUZzb714UnopCvE+CF7++lDrJBvrAb+5+&#10;CTyWDI5l2i2ThcK6MMvTJbBlJpP4fXUSO1clNgv76GzLzHe5Dk3sNbcJTRXkkmFT95ZIrXbXQsGk&#10;lRzFWR225bkHhQ25Ex8KjMzpQwrbg8UJntD5s3VkPXWCDfQl8EqKzskaLZ1mlObcdZZlP29fO2Sw&#10;8gWzGd0FZljfZhK/T0gbSBJM6GQMgeOKfOORgJUGRxmrdyNsRFeLrXigzb40u4z/YNiz+F3eirYP&#10;I1BgWeJ5fWlpA4hHu2VYDIHjA5YMAbf5l7OuDvWudVGWaF2cfcm5etBbl9/MeERRlQ5KYETVykSY&#10;79aIC4bAcYHb2P2mI3K9q/H6rnVxltv5waA93LKsJ2BLGHF9EUxgy1tM4gUqJC4dkLhtZsQQWFeo&#10;zYnOkkEbeXElwbY8+1NnadbL/KYhYxQt1UdQgRWs88OXE84PElhKGALrRuANprVqxmGZ1ssmfK2O&#10;0pyt3IZhX1VUjC7CCYyoycQJ2+AwBNaczgb0gFUGrZpxlma3O9YP/Z+sRPiComBsoUZguZwIt9FR&#10;nKClNUNgTeFwY8JvV02Ttd0lAzn7spwVtpW5X4dVGX0U9bQJVQIjTOKw5URJHK+h82EIrAnydnDA&#10;jUbk7eAou8hwQmZbklXtWJn7B2nNgBxFN+3D/m7fM6SwQUg6iQ2BY0IuFwK2g+Xe3ShqXdwlsy16&#10;nHesyD3Erx0yVlFM37At6PM104xMkZKVREU5EdcrOAyBo4bHdd3AxnPMutEsjy3PvcKV5fyYWzPs&#10;CUWt+AW/9PExljmZtaSwQbC+G3rbOW4XgxoCRwxVLsiTtAizrnVJVrOzJOsDx7pB3wYgdsniHZZ5&#10;fU9SsgbD+k7obWe8y6Xu5YQhsGrkciHga1vlSdpy9a2PrEwQ7cVZd5yrhv3p+sKMTEWd5IjGZRn9&#10;bAv6/YaVFF5KWArrHFZShOhi072cMARWhbyTFnhXnJVMXpU9DLbiLMGxcvAWc0nulx+sHdJfUSb5&#10;Aj8KbO9kvsLk5AJlDcrsPiHXih3LdSwnDIGDI0/QWMYNuFJCFndp+HLBhisJS7PPcctzf8mtHzpa&#10;UaR3hP3dzGfNMx9pI4UNgvXdfsGzcYlOW86GwD3AUkH+zoke9yEbHLbZXN4lK87qcJZm7xE/HPkX&#10;ig69M9oXZoy0zOpzm5I1KHMzaYER3OzQ6luQfBgCd4MqFRA1V0nYSnLucauHvmBdMyAnKSZlWkTb&#10;ir7DrbMzt5GyBmNWiKU2JrGmbZiGwJ0NN7K4AaUCtjviBC1Uo/mSgVbbspzVjjXD/kZ1B1hvDNu7&#10;fVeb3oxgvZiBfcXBSgrHClZSaLH1nK4CY5mA67jkd6uxUiFExxgrE1zWJdmXnR8Mntu+MPsxZYhT&#10;O7Abnlv+2I9Mf8r0ULIGJVRbZrEG38WRhgLL4hLf7IM4ytgEjZAWwfrWuWLQUW79wNFwLOOLytCm&#10;V5jfy/yGdWamiZQ1BNY5QVYqFimbHtGKnCYCd24+sGxL3GNX3oRYlkPuoKG0jtLcK46l2f/bihdB&#10;GpGR4ZyVMYLVxecpUUOCDUHvYFkRIDGy5FFwrh4Y+UpFCgssryZ8OIqdk57f5oP1LS6HOVDcQGkX&#10;ZklM5lYm7SZh/dDvKMNmRGBY5vb5hNXFEilrGKzvBamPcZK3JgKRU0xgebcMJ2VEbdspLpMW13ED&#10;si1KK4tbnGUWNg77hTJERoSKluKMRy1z+rwRyc5dN3C1AnsqqIxc0pmRSWn9SRGBQ5UIsrh4gzxc&#10;CiPLhIE8y8arbcsGfj2pd8mSNewL+v6C1cVmUlI1MJGDlhZLmcirHg+ekXupwHgXR34LKw+I5a8u&#10;aZXVBAexa9bVb7s8903H9txhylAYEW3YS/s/Y5rxiCnakqKLeWyyh6UFJXNZ59JbN5l7g8BYyyrI&#10;l6av7XnXch9dJQJxFYRcIix63O5YlntM+GjoFOXUG6FV8Asyx5hnP9JCihkJbLJnmc2y8rtE8/wi&#10;RvGjYF/+GMtcTORkFhizLN5+CYUNkmV9oLRypg3SXGMrybltX5nzY2ndiJEps0uWrGF9O3M7KWY0&#10;zGQiz2VZmclMTfr4dcNasXbEm8xhHYnZjpRJTzC7stfGFQNZWFw1CFLL+sClL0dZriJtsAbybJO9&#10;ZOAKfu3Q52qWZXxJOb1GxCMc8/u9Z45000MNczu3qXFNGWtmbs3gjh6CYMbbMFKuMWWx2KxerjlR&#10;7kgFRzkRfLwMey6ccGGzDE66iC8xCQTLAllYLA2CTMR82BZnuWzFWbedq4fMqn8vo69yOo2Id+Bl&#10;06Z5fb5meivTRYoYK1hmsOzsLBtkxvVQSpxuYIMLfowjmB0RvHQcJQwEfwF8PyM/Rnk89bwhkLdz&#10;Q5QF/lgXZXnsK3N32JdnTYNlw/opp9GIRIfl3cxnrbMeaSAl1ABHyUB7lwiY2UpzgM3M5Wu78A7h&#10;uOBPyaUF8mYCZlZ8Lfaa8iU5eBWvyrvW4C6ZbWn2BWdp9qv8plHjlVNmRLKFsOzRPJYtL8W8QkHQ&#10;TeBgoFAlTK6lTGyUm+FEubtgH/Eknf/uE1RuScQv6JMlJV5HBfJKwuKsNntp1i5u/dCvKafIiGQP&#10;aX9GJpuMHaQkjAVVAicJtpKsB/yG4T9pW5EzgLxVqBHJHdLCjEz7vMxZlIjRkvQCFw90sOy9gdXD&#10;z11O5X7bdApncf+fWf6UaaGEjJRkFJiVCaK1JPuyc8WgWd3uJm5E6oS9pP9gy6xMOyVlJCSbwI6y&#10;wceNCVmahOWdzPHWeZkXKDHVkgwCO0pz6/jluS8JG0YY/bbpFtKKjAF4zV20HW0JExj7bZdgv+3w&#10;/6G8FSPSOezz+r4dzc5dPAVmta3HtjCrnV83dI5y2EYY0Rm4c2ee98j3WCaOaOcuHgLjDT7sZbkf&#10;OZflPG3skhkRMvhl/b9lmvmlG5SsFHoJLF9LtjSn1rE0+3eOLYOGKodnhBHhw7mi73DT7MzP1Ozc&#10;aSlw5yU5j1sdS7M+ET4cPlk5HCOMiDza3maTu/l9j1DS+qOVwLbinPvcikHfd67OHqEcghFGxB6W&#10;eX3+M9S9KGITeKDNXpK9VFg75LvKyxlhhPZhn9//n8xvZfJaCIzfAmlfknXDvmrwnPZ1aXJXGiMS&#10;H/bZGUNMb/W8oUokAttWDN5nW5k9VfNvyjHCCDVhXTxgkmXuI93uIh9OYFxJsJdm/9yyepCxvWtE&#10;4kMqy8i2/Dlzt68uDiJwGysT9tjXD/mG8jAjjEiewF5a67x+i3oKnG1xrB/8UtJ9d4MRRlBhf7/P&#10;DxyLc0yOstz19rLsZ7FpXvknI9IiMjL+P5lb8QO0QrFPAAAAAElFTkSuQmCCUEsDBBQABgAIAAAA&#10;IQDUBmuj3wAAAAcBAAAPAAAAZHJzL2Rvd25yZXYueG1sTI9BS8NAFITvgv9heYI3u5vWBBuzKaWo&#10;pyLYCtLba/KahGbfhuw2Sf+968kehxlmvslWk2nFQL1rLGuIZgoEcWHLhisN3/v3pxcQziOX2Fom&#10;DVdysMrv7zJMSzvyFw07X4lQwi5FDbX3XSqlK2oy6Ga2Iw7eyfYGfZB9Jcsex1BuWjlXKpEGGw4L&#10;NXa0qak47y5Gw8eI43oRvQ3b82lzPezjz59tRFo/PkzrVxCeJv8fhj/8gA55YDraC5dOtBrCEa/h&#10;OYlABHcZJwsQRw1zFSuQeSZv+fN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qDdQQOQUAAMISAAAOAAAAAAAAAAAAAAAAADoCAABk&#10;cnMvZTJvRG9jLnhtbFBLAQItAAoAAAAAAAAAIQCL4EVSWEMAAFhDAAAUAAAAAAAAAAAAAAAAAJ8H&#10;AABkcnMvbWVkaWEvaW1hZ2UxLnBuZ1BLAQItAAoAAAAAAAAAIQCj6v8LQRoAAEEaAAAUAAAAAAAA&#10;AAAAAAAAAClLAABkcnMvbWVkaWEvaW1hZ2UyLnBuZ1BLAQItAAoAAAAAAAAAIQBslnue3iYAAN4m&#10;AAAUAAAAAAAAAAAAAAAAAJxlAABkcnMvbWVkaWEvaW1hZ2UzLnBuZ1BLAQItABQABgAIAAAAIQDU&#10;Bmuj3wAAAAcBAAAPAAAAAAAAAAAAAAAAAKyMAABkcnMvZG93bnJldi54bWxQSwECLQAUAAYACAAA&#10;ACEANydHYcwAAAApAgAAGQAAAAAAAAAAAAAAAAC4jQAAZHJzL19yZWxzL2Uyb0RvYy54bWwucmVs&#10;c1BLBQYAAAAACAAIAAACAAC7jgAAAAA=&#10;">
                <v:roundrect id="Rectangle: Rounded Corners 2500" o:spid="_x0000_s1075"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GcwQAAAN0AAAAPAAAAZHJzL2Rvd25yZXYueG1sRE/NagIx&#10;EL4XfIcwBS+lJopK2RpllRa9idoHGDbTzeJmEjapu759cxA8fnz/q83gWnGjLjaeNUwnCgRx5U3D&#10;tYafy/f7B4iYkA22nknDnSJs1qOXFRbG93yi2znVIodwLFCDTSkUUsbKksM48YE4c7++c5gy7Gpp&#10;OuxzuGvlTKmldNhwbrAYaGepup7/nIZFr4IpS3n9etufjqGX2912brUevw7lJ4hEQ3qKH+6D0TBb&#10;qLw/v8lPQK7/AQAA//8DAFBLAQItABQABgAIAAAAIQDb4fbL7gAAAIUBAAATAAAAAAAAAAAAAAAA&#10;AAAAAABbQ29udGVudF9UeXBlc10ueG1sUEsBAi0AFAAGAAgAAAAhAFr0LFu/AAAAFQEAAAsAAAAA&#10;AAAAAAAAAAAAHwEAAF9yZWxzLy5yZWxzUEsBAi0AFAAGAAgAAAAhAPJmAZzBAAAA3QAAAA8AAAAA&#10;AAAAAAAAAAAABwIAAGRycy9kb3ducmV2LnhtbFBLBQYAAAAAAwADALcAAAD1AgAAAAA=&#10;" filled="f" strokecolor="#96c225" strokeweight="4.5pt">
                  <v:stroke joinstyle="miter"/>
                </v:roundrect>
                <v:shape id="Text Box 2" o:spid="_x0000_s1076" type="#_x0000_t202" alt="Into a&#10;" style="position:absolute;left:15562;top:4245;width:10827;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qwwAAAN0AAAAPAAAAZHJzL2Rvd25yZXYueG1sRI/disIw&#10;FITvF3yHcARvljVV/K1GUUHxtq4PcGyObbE5KU209e2NIHg5zMw3zHLdmlI8qHaFZQWDfgSCOLW6&#10;4EzB+X//NwPhPLLG0jIpeJKD9arzs8RY24YTepx8JgKEXYwKcu+rWEqX5mTQ9W1FHLyrrQ36IOtM&#10;6hqbADelHEbRRBosOCzkWNEup/R2uhsF12PzO543l4M/T5PRZIvF9GKfSvW67WYBwlPrv+FP+6gV&#10;DMfRAN5vwhOQqxcAAAD//wMAUEsBAi0AFAAGAAgAAAAhANvh9svuAAAAhQEAABMAAAAAAAAAAAAA&#10;AAAAAAAAAFtDb250ZW50X1R5cGVzXS54bWxQSwECLQAUAAYACAAAACEAWvQsW78AAAAVAQAACwAA&#10;AAAAAAAAAAAAAAAfAQAAX3JlbHMvLnJlbHNQSwECLQAUAAYACAAAACEAVcMyasMAAADdAAAADwAA&#10;AAAAAAAAAAAAAAAHAgAAZHJzL2Rvd25yZXYueG1sUEsFBgAAAAADAAMAtwAAAPcCAAAAAA==&#10;" stroked="f">
                  <v:textbox>
                    <w:txbxContent>
                      <w:p w14:paraId="3095E81B" w14:textId="6C3653BB" w:rsidR="00D462F0" w:rsidRDefault="00863E0C" w:rsidP="00D462F0">
                        <w:r w:rsidRPr="00863E0C">
                          <w:rPr>
                            <w:rFonts w:eastAsia="Calibri" w:cs="Arial"/>
                            <w:color w:val="000000"/>
                            <w:sz w:val="36"/>
                            <w:szCs w:val="36"/>
                          </w:rPr>
                          <w:t>Para um</w:t>
                        </w:r>
                      </w:p>
                    </w:txbxContent>
                  </v:textbox>
                </v:shape>
                <v:shape id="Text Box 2" o:spid="_x0000_s1077" type="#_x0000_t202" alt="or" style="position:absolute;left:32945;top:3974;width:16101;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wdxQAAAN0AAAAPAAAAZHJzL2Rvd25yZXYueG1sRI/NasMw&#10;EITvhb6D2EIvpZZrErtxooS0kOJrfh5gY61/qLUylhLbb18VCj0OM/MNs9lNphN3GlxrWcFbFIMg&#10;Lq1uuVZwOR9e30E4j6yxs0wKZnKw2z4+bDDXduQj3U++FgHCLkcFjfd9LqUrGzLoItsTB6+yg0Ef&#10;5FBLPeAY4KaTSRyn0mDLYaHBnj4bKr9PN6OgKsaX5Wq8fvlLdlykH9hmVzsr9fw07dcgPE3+P/zX&#10;LrSCZBkn8PsmPAG5/QEAAP//AwBQSwECLQAUAAYACAAAACEA2+H2y+4AAACFAQAAEwAAAAAAAAAA&#10;AAAAAAAAAAAAW0NvbnRlbnRfVHlwZXNdLnhtbFBLAQItABQABgAIAAAAIQBa9CxbvwAAABUBAAAL&#10;AAAAAAAAAAAAAAAAAB8BAABfcmVscy8ucmVsc1BLAQItABQABgAIAAAAIQClEawdxQAAAN0AAAAP&#10;AAAAAAAAAAAAAAAAAAcCAABkcnMvZG93bnJldi54bWxQSwUGAAAAAAMAAwC3AAAA+QIAAAAA&#10;" stroked="f">
                  <v:textbox>
                    <w:txbxContent>
                      <w:p w14:paraId="01F626FC" w14:textId="3CF6DE53" w:rsidR="00D462F0" w:rsidRDefault="00863E0C" w:rsidP="00D462F0">
                        <w:proofErr w:type="spellStart"/>
                        <w:r w:rsidRPr="00863E0C">
                          <w:rPr>
                            <w:rFonts w:eastAsia="Calibri" w:cs="Arial"/>
                            <w:color w:val="000000"/>
                            <w:sz w:val="36"/>
                            <w:szCs w:val="36"/>
                          </w:rPr>
                          <w:t>ou</w:t>
                        </w:r>
                        <w:proofErr w:type="spellEnd"/>
                      </w:p>
                    </w:txbxContent>
                  </v:textbox>
                </v:shape>
                <v:shape id="Picture 2525" o:spid="_x0000_s1078" type="#_x0000_t75" alt="Uma criança a assoar o nariz com um lenço" style="position:absolute;left:8500;top:805;width:7824;height:10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L+xAAAAN0AAAAPAAAAZHJzL2Rvd25yZXYueG1sRI/LasMw&#10;EEX3hfyDmEA2JZFrcDFOlJCUpnRl2jQfMFgT28QaGUn14++rQqHLy30c7u4wmU4M5HxrWcHTJgFB&#10;XFndcq3g+nVe5yB8QNbYWSYFM3k47BcPOyy0HfmThkuoRRxhX6CCJoS+kNJXDRn0G9sTR+9mncEQ&#10;pauldjjGcdPJNEmepcGWI6HBnl4aqu6XbxO5eY4f1/lEpe3dq+1cqd+yR6VWy+m4BRFoCv/hv/a7&#10;VpBmaQa/b+ITkPsfAAAA//8DAFBLAQItABQABgAIAAAAIQDb4fbL7gAAAIUBAAATAAAAAAAAAAAA&#10;AAAAAAAAAABbQ29udGVudF9UeXBlc10ueG1sUEsBAi0AFAAGAAgAAAAhAFr0LFu/AAAAFQEAAAsA&#10;AAAAAAAAAAAAAAAAHwEAAF9yZWxzLy5yZWxzUEsBAi0AFAAGAAgAAAAhAPmZsv7EAAAA3QAAAA8A&#10;AAAAAAAAAAAAAAAABwIAAGRycy9kb3ducmV2LnhtbFBLBQYAAAAAAwADALcAAAD4AgAAAAA=&#10;">
                  <v:imagedata r:id="rId32" o:title="Uma criança a assoar o nariz com um lenço"/>
                </v:shape>
                <v:shape id="Picture 2530" o:spid="_x0000_s1079" type="#_x0000_t75" alt="Cotovelo" style="position:absolute;left:38377;top:1167;width:6820;height:9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XwQAAAN0AAAAPAAAAZHJzL2Rvd25yZXYueG1sRE9Ni8Iw&#10;EL0L/ocwghfRVIsi1SiyIO5JWC14HZuxLTaTbhNt++83B2GPj/e93XemEm9qXGlZwXwWgSDOrC45&#10;V5Bej9M1COeRNVaWSUFPDva74WCLibYt/9D74nMRQtglqKDwvk6kdFlBBt3M1sSBe9jGoA+wyaVu&#10;sA3hppKLKFpJgyWHhgJr+iooe15eRkFX3/g3qqi9p/H5eUwncd8vT0qNR91hA8JT5//FH/e3VrBY&#10;xmF/eBOegNz9AQAA//8DAFBLAQItABQABgAIAAAAIQDb4fbL7gAAAIUBAAATAAAAAAAAAAAAAAAA&#10;AAAAAABbQ29udGVudF9UeXBlc10ueG1sUEsBAi0AFAAGAAgAAAAhAFr0LFu/AAAAFQEAAAsAAAAA&#10;AAAAAAAAAAAAHwEAAF9yZWxzLy5yZWxzUEsBAi0AFAAGAAgAAAAhAACS/5fBAAAA3QAAAA8AAAAA&#10;AAAAAAAAAAAABwIAAGRycy9kb3ducmV2LnhtbFBLBQYAAAAAAwADALcAAAD1AgAAAAA=&#10;">
                  <v:imagedata r:id="rId33" o:title="Cotovelo"/>
                </v:shape>
                <v:shape id="Picture 2531" o:spid="_x0000_s1080" type="#_x0000_t75" alt="Caixa de lenços" style="position:absolute;left:26064;top:2978;width:7277;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CPxQAAAN0AAAAPAAAAZHJzL2Rvd25yZXYueG1sRI/disIw&#10;FITvF/Ydwlnwbk39WZFqFBGEIrqg9gEOzbGpNielidp9+40geDnMzDfMfNnZWtyp9ZVjBYN+AoK4&#10;cLriUkF+2nxPQfiArLF2TAr+yMNy8fkxx1S7Bx/ofgyliBD2KSowITSplL4wZNH3XUMcvbNrLYYo&#10;21LqFh8Rbms5TJKJtFhxXDDY0NpQcT3erILst1nn4XLZ5dl+cj2ct2NDu7FSva9uNQMRqAvv8Kud&#10;aQXDn9EAnm/iE5CLfwAAAP//AwBQSwECLQAUAAYACAAAACEA2+H2y+4AAACFAQAAEwAAAAAAAAAA&#10;AAAAAAAAAAAAW0NvbnRlbnRfVHlwZXNdLnhtbFBLAQItABQABgAIAAAAIQBa9CxbvwAAABUBAAAL&#10;AAAAAAAAAAAAAAAAAB8BAABfcmVscy8ucmVsc1BLAQItABQABgAIAAAAIQBQkCCPxQAAAN0AAAAP&#10;AAAAAAAAAAAAAAAAAAcCAABkcnMvZG93bnJldi54bWxQSwUGAAAAAAMAAwC3AAAA+QIAAAAA&#10;">
                  <v:imagedata r:id="rId34" o:title="Caixa de lenços"/>
                </v:shape>
                <w10:wrap type="tight" anchorx="margin"/>
              </v:group>
            </w:pict>
          </mc:Fallback>
        </mc:AlternateContent>
      </w:r>
      <w:r w:rsidR="00A87108">
        <w:rPr>
          <w:rFonts w:cs="Arial"/>
          <w:noProof/>
        </w:rPr>
        <mc:AlternateContent>
          <mc:Choice Requires="wps">
            <w:drawing>
              <wp:anchor distT="0" distB="0" distL="114300" distR="114300" simplePos="0" relativeHeight="251676672" behindDoc="1" locked="0" layoutInCell="1" allowOverlap="1" wp14:anchorId="3BF52EB2" wp14:editId="07C95468">
                <wp:simplePos x="0" y="0"/>
                <wp:positionH relativeFrom="margin">
                  <wp:align>left</wp:align>
                </wp:positionH>
                <wp:positionV relativeFrom="paragraph">
                  <wp:posOffset>541</wp:posOffset>
                </wp:positionV>
                <wp:extent cx="5763895" cy="443230"/>
                <wp:effectExtent l="0" t="0" r="0" b="0"/>
                <wp:wrapTight wrapText="bothSides">
                  <wp:wrapPolygon edited="0">
                    <wp:start x="0" y="0"/>
                    <wp:lineTo x="0" y="21600"/>
                    <wp:lineTo x="21600" y="21600"/>
                    <wp:lineTo x="21600" y="0"/>
                  </wp:wrapPolygon>
                </wp:wrapTight>
                <wp:docPr id="2520" name="TextBox 2" descr="SW2 - Super Sneezes Fill in the Blank Worksheet &#10;"/>
                <wp:cNvGraphicFramePr/>
                <a:graphic xmlns:a="http://schemas.openxmlformats.org/drawingml/2006/main">
                  <a:graphicData uri="http://schemas.microsoft.com/office/word/2010/wordprocessingShape">
                    <wps:wsp>
                      <wps:cNvSpPr txBox="1"/>
                      <wps:spPr>
                        <a:xfrm>
                          <a:off x="0" y="0"/>
                          <a:ext cx="5763895" cy="443230"/>
                        </a:xfrm>
                        <a:prstGeom prst="rect">
                          <a:avLst/>
                        </a:prstGeom>
                        <a:noFill/>
                      </wps:spPr>
                      <wps:txbx>
                        <w:txbxContent>
                          <w:p w14:paraId="75792D31" w14:textId="35638E2B" w:rsidR="00D462F0" w:rsidRPr="00025B27" w:rsidRDefault="00863E0C" w:rsidP="0097530B">
                            <w:pPr>
                              <w:pStyle w:val="Ttulo2"/>
                              <w:rPr>
                                <w:sz w:val="24"/>
                                <w:szCs w:val="20"/>
                                <w:lang w:val="pt-PT"/>
                              </w:rPr>
                            </w:pPr>
                            <w:r w:rsidRPr="00025B27">
                              <w:rPr>
                                <w:sz w:val="24"/>
                                <w:szCs w:val="20"/>
                                <w:lang w:val="pt-PT"/>
                              </w:rPr>
                              <w:t>F</w:t>
                            </w:r>
                            <w:r w:rsidR="00D206BB">
                              <w:rPr>
                                <w:sz w:val="24"/>
                                <w:szCs w:val="20"/>
                                <w:lang w:val="pt-PT"/>
                              </w:rPr>
                              <w:t>T</w:t>
                            </w:r>
                            <w:r w:rsidRPr="00025B27">
                              <w:rPr>
                                <w:sz w:val="24"/>
                                <w:szCs w:val="20"/>
                                <w:lang w:val="pt-PT"/>
                              </w:rPr>
                              <w:t>2 - Ficha de</w:t>
                            </w:r>
                            <w:r w:rsidR="002D085F">
                              <w:rPr>
                                <w:sz w:val="24"/>
                                <w:szCs w:val="20"/>
                                <w:lang w:val="pt-PT"/>
                              </w:rPr>
                              <w:t xml:space="preserve"> Trabalho</w:t>
                            </w:r>
                            <w:r w:rsidRPr="00025B27">
                              <w:rPr>
                                <w:sz w:val="24"/>
                                <w:szCs w:val="20"/>
                                <w:lang w:val="pt-PT"/>
                              </w:rPr>
                              <w:t xml:space="preserve"> para Preencher Espaços em Branco </w:t>
                            </w:r>
                            <w:proofErr w:type="spellStart"/>
                            <w:r w:rsidRPr="00025B27">
                              <w:rPr>
                                <w:sz w:val="24"/>
                                <w:szCs w:val="20"/>
                                <w:lang w:val="pt-PT"/>
                              </w:rPr>
                              <w:t>Super</w:t>
                            </w:r>
                            <w:proofErr w:type="spellEnd"/>
                            <w:r w:rsidRPr="00025B27">
                              <w:rPr>
                                <w:sz w:val="24"/>
                                <w:szCs w:val="20"/>
                                <w:lang w:val="pt-PT"/>
                              </w:rPr>
                              <w:t xml:space="preserve"> Espirros</w:t>
                            </w:r>
                          </w:p>
                        </w:txbxContent>
                      </wps:txbx>
                      <wps:bodyPr wrap="square" rtlCol="0">
                        <a:noAutofit/>
                      </wps:bodyPr>
                    </wps:wsp>
                  </a:graphicData>
                </a:graphic>
              </wp:anchor>
            </w:drawing>
          </mc:Choice>
          <mc:Fallback>
            <w:pict>
              <v:shape w14:anchorId="3BF52EB2" id="TextBox 2" o:spid="_x0000_s1081" type="#_x0000_t202" alt="SW2 - Super Sneezes Fill in the Blank Worksheet &#10;" style="position:absolute;left:0;text-align:left;margin-left:0;margin-top:.05pt;width:453.85pt;height:34.9pt;z-index:-2516398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2eLhAEAAPECAAAOAAAAZHJzL2Uyb0RvYy54bWysUsFOGzEQvVfqP1i+kw0JUFhlg2gRvSCo&#10;RPkAx2tnLa097oyT3fx9x05IqnJDXMb2jP3emzde3I6+F1uD5CA08nwylcIEDa0L60a+/n44u5aC&#10;kgqt6iGYRu4Mydvl1y+LIdZmBh30rUHBIIHqITaySynWVUW6M17RBKIJXLSAXiU+4rpqUQ2M7vtq&#10;Np1eVQNgGxG0IeLs/b4olwXfWqPTs7VkkugbydpSiVjiKsdquVD1GlXsnD7IUB9Q4ZULTHqEuldJ&#10;iQ26d1DeaQQCmyYafAXWOm1KD9zN+fS/bl46FU3phc2heLSJPg9WP21f4i8UafwOIw8wGzJEqomT&#10;uZ/Ros8rKxVcZwt3R9vMmITm5OW3q/n1zaUUmmsXF/PZvPhanV5HpPTTgBd500jksRS31PaREjPy&#10;1bcrmSzAg+v7nD9Jybs0rkbh2kbuCXJqBe2O5Q88wUbSn41CIwWm/geUge/R7jYJrCtEpzcHdPa1&#10;8B/+QB7cv+dy6/RTl38BAAD//wMAUEsDBBQABgAIAAAAIQAvXFeP2QAAAAQBAAAPAAAAZHJzL2Rv&#10;d25yZXYueG1sTI/NTsMwEITvSH0Haytxo2sqaEnIpqpAXEGUH4mbG2+TiHgdxW4T3h73BMedGc18&#10;W2wm16kTD6H1QnC90KBYKm9bqQne356u7kCFaMSazgsT/HCATTm7KExu/SivfNrFWqUSCbkhaGLs&#10;c8RQNexMWPieJXkHPzgT0znUaAczpnLX4VLrFTrTSlpoTM8PDVffu6Mj+Hg+fH3e6Jf60d32o580&#10;isuQ6HI+be9BRZ7iXxjO+AkdysS090exQXUE6ZF4VlXyMr1eg9oTrLIMsCzwP3z5CwAA//8DAFBL&#10;AQItABQABgAIAAAAIQC2gziS/gAAAOEBAAATAAAAAAAAAAAAAAAAAAAAAABbQ29udGVudF9UeXBl&#10;c10ueG1sUEsBAi0AFAAGAAgAAAAhADj9If/WAAAAlAEAAAsAAAAAAAAAAAAAAAAALwEAAF9yZWxz&#10;Ly5yZWxzUEsBAi0AFAAGAAgAAAAhAGzfZ4uEAQAA8QIAAA4AAAAAAAAAAAAAAAAALgIAAGRycy9l&#10;Mm9Eb2MueG1sUEsBAi0AFAAGAAgAAAAhAC9cV4/ZAAAABAEAAA8AAAAAAAAAAAAAAAAA3gMAAGRy&#10;cy9kb3ducmV2LnhtbFBLBQYAAAAABAAEAPMAAADkBAAAAAA=&#10;" filled="f" stroked="f">
                <v:textbox>
                  <w:txbxContent>
                    <w:p w14:paraId="75792D31" w14:textId="35638E2B" w:rsidR="00D462F0" w:rsidRPr="00025B27" w:rsidRDefault="00863E0C" w:rsidP="0097530B">
                      <w:pPr>
                        <w:pStyle w:val="Ttulo2"/>
                        <w:rPr>
                          <w:sz w:val="24"/>
                          <w:szCs w:val="20"/>
                          <w:lang w:val="pt-PT"/>
                        </w:rPr>
                      </w:pPr>
                      <w:r w:rsidRPr="00025B27">
                        <w:rPr>
                          <w:sz w:val="24"/>
                          <w:szCs w:val="20"/>
                          <w:lang w:val="pt-PT"/>
                        </w:rPr>
                        <w:t>F</w:t>
                      </w:r>
                      <w:r w:rsidR="00D206BB">
                        <w:rPr>
                          <w:sz w:val="24"/>
                          <w:szCs w:val="20"/>
                          <w:lang w:val="pt-PT"/>
                        </w:rPr>
                        <w:t>T</w:t>
                      </w:r>
                      <w:r w:rsidRPr="00025B27">
                        <w:rPr>
                          <w:sz w:val="24"/>
                          <w:szCs w:val="20"/>
                          <w:lang w:val="pt-PT"/>
                        </w:rPr>
                        <w:t>2 - Ficha de</w:t>
                      </w:r>
                      <w:r w:rsidR="002D085F">
                        <w:rPr>
                          <w:sz w:val="24"/>
                          <w:szCs w:val="20"/>
                          <w:lang w:val="pt-PT"/>
                        </w:rPr>
                        <w:t xml:space="preserve"> Trabalho</w:t>
                      </w:r>
                      <w:r w:rsidRPr="00025B27">
                        <w:rPr>
                          <w:sz w:val="24"/>
                          <w:szCs w:val="20"/>
                          <w:lang w:val="pt-PT"/>
                        </w:rPr>
                        <w:t xml:space="preserve"> para Preencher Espaços em Branco </w:t>
                      </w:r>
                      <w:proofErr w:type="spellStart"/>
                      <w:r w:rsidRPr="00025B27">
                        <w:rPr>
                          <w:sz w:val="24"/>
                          <w:szCs w:val="20"/>
                          <w:lang w:val="pt-PT"/>
                        </w:rPr>
                        <w:t>Super</w:t>
                      </w:r>
                      <w:proofErr w:type="spellEnd"/>
                      <w:r w:rsidRPr="00025B27">
                        <w:rPr>
                          <w:sz w:val="24"/>
                          <w:szCs w:val="20"/>
                          <w:lang w:val="pt-PT"/>
                        </w:rPr>
                        <w:t xml:space="preserve"> Espirros</w:t>
                      </w:r>
                    </w:p>
                  </w:txbxContent>
                </v:textbox>
                <w10:wrap type="tight" anchorx="margin"/>
              </v:shape>
            </w:pict>
          </mc:Fallback>
        </mc:AlternateContent>
      </w:r>
    </w:p>
    <w:sectPr w:rsidR="00826F1C" w:rsidRPr="001032D0" w:rsidSect="00AD2E1B">
      <w:type w:val="continuous"/>
      <w:pgSz w:w="11900" w:h="16840"/>
      <w:pgMar w:top="720" w:right="985"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894B" w14:textId="77777777" w:rsidR="00D20B3D" w:rsidRDefault="00D20B3D" w:rsidP="007E0493">
      <w:pPr>
        <w:spacing w:after="0" w:line="240" w:lineRule="auto"/>
      </w:pPr>
      <w:r>
        <w:separator/>
      </w:r>
    </w:p>
  </w:endnote>
  <w:endnote w:type="continuationSeparator" w:id="0">
    <w:p w14:paraId="3E649699" w14:textId="77777777" w:rsidR="00D20B3D" w:rsidRDefault="00D20B3D"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SemiBold">
    <w:altName w:val="Trebuchet 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44EF" w14:textId="77777777" w:rsidR="003A4191" w:rsidRDefault="003A41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A5D" w14:textId="78D47DB3" w:rsidR="00A87108" w:rsidRDefault="00A87108" w:rsidP="003A4191">
    <w:pPr>
      <w:pStyle w:val="Rodap"/>
      <w:jc w:val="center"/>
    </w:pPr>
    <w:r>
      <w:rPr>
        <w:noProof/>
      </w:rPr>
      <w:drawing>
        <wp:inline distT="0" distB="0" distL="0" distR="0" wp14:anchorId="0AE72C59" wp14:editId="619D1099">
          <wp:extent cx="6390640" cy="4394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6834" w14:textId="77777777" w:rsidR="003A4191" w:rsidRDefault="003A41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CE9C" w14:textId="77777777" w:rsidR="00D20B3D" w:rsidRDefault="00D20B3D" w:rsidP="007E0493">
      <w:pPr>
        <w:spacing w:after="0" w:line="240" w:lineRule="auto"/>
      </w:pPr>
      <w:r>
        <w:separator/>
      </w:r>
    </w:p>
  </w:footnote>
  <w:footnote w:type="continuationSeparator" w:id="0">
    <w:p w14:paraId="112756FB" w14:textId="77777777" w:rsidR="00D20B3D" w:rsidRDefault="00D20B3D" w:rsidP="007E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1295" w14:textId="77777777" w:rsidR="003A4191" w:rsidRDefault="003A41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5297" w14:textId="77777777" w:rsidR="00A87108" w:rsidRDefault="00A87108" w:rsidP="00A87108">
    <w:pPr>
      <w:pStyle w:val="Cabealho"/>
      <w:jc w:val="right"/>
    </w:pPr>
    <w:r w:rsidRPr="0029665C">
      <w:rPr>
        <w:rFonts w:eastAsia="Calibri" w:cs="Times New Roman"/>
        <w:noProof/>
        <w:szCs w:val="24"/>
      </w:rPr>
      <w:drawing>
        <wp:inline distT="0" distB="0" distL="0" distR="0" wp14:anchorId="123A3650" wp14:editId="5E424B2A">
          <wp:extent cx="428625" cy="471717"/>
          <wp:effectExtent l="0" t="0" r="0" b="508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40126" cy="484375"/>
                  </a:xfrm>
                  <a:prstGeom prst="rect">
                    <a:avLst/>
                  </a:prstGeom>
                  <a:ln>
                    <a:noFill/>
                  </a:ln>
                  <a:extLst>
                    <a:ext uri="{53640926-AAD7-44D8-BBD7-CCE9431645EC}">
                      <a14:shadowObscured xmlns:a14="http://schemas.microsoft.com/office/drawing/2010/main"/>
                    </a:ext>
                  </a:extLst>
                </pic:spPr>
              </pic:pic>
            </a:graphicData>
          </a:graphic>
        </wp:inline>
      </w:drawing>
    </w:r>
    <w:r>
      <w:t xml:space="preserve">  1º </w:t>
    </w:r>
    <w:proofErr w:type="spellStart"/>
    <w:r>
      <w:t>Ciclo</w:t>
    </w:r>
    <w:proofErr w:type="spellEnd"/>
    <w:r>
      <w:t xml:space="preserve"> do Ensino </w:t>
    </w:r>
    <w:proofErr w:type="spellStart"/>
    <w:r>
      <w:t>Básico</w:t>
    </w:r>
    <w:proofErr w:type="spellEnd"/>
  </w:p>
  <w:p w14:paraId="381FB9DF" w14:textId="77777777" w:rsidR="00A87108" w:rsidRPr="00A87108" w:rsidRDefault="00A87108" w:rsidP="00A8710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9AED" w14:textId="77777777" w:rsidR="003A4191" w:rsidRDefault="003A41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E"/>
    <w:multiLevelType w:val="multilevel"/>
    <w:tmpl w:val="C94CE618"/>
    <w:lvl w:ilvl="0">
      <w:start w:val="1"/>
      <w:numFmt w:val="decimal"/>
      <w:lvlText w:val="%1."/>
      <w:lvlJc w:val="left"/>
      <w:pPr>
        <w:ind w:left="1009" w:hanging="267"/>
      </w:pPr>
      <w:rPr>
        <w:rFonts w:ascii="Arial" w:eastAsia="Arial" w:hAnsi="Arial" w:cs="Arial"/>
        <w:b w:val="0"/>
        <w:i w:val="0"/>
        <w:sz w:val="24"/>
        <w:szCs w:val="24"/>
      </w:rPr>
    </w:lvl>
    <w:lvl w:ilvl="1">
      <w:numFmt w:val="bullet"/>
      <w:lvlText w:val="•"/>
      <w:lvlJc w:val="left"/>
      <w:pPr>
        <w:ind w:left="2048" w:hanging="266"/>
      </w:pPr>
    </w:lvl>
    <w:lvl w:ilvl="2">
      <w:numFmt w:val="bullet"/>
      <w:lvlText w:val="•"/>
      <w:lvlJc w:val="left"/>
      <w:pPr>
        <w:ind w:left="3096" w:hanging="266"/>
      </w:pPr>
    </w:lvl>
    <w:lvl w:ilvl="3">
      <w:numFmt w:val="bullet"/>
      <w:lvlText w:val="•"/>
      <w:lvlJc w:val="left"/>
      <w:pPr>
        <w:ind w:left="4144" w:hanging="267"/>
      </w:pPr>
    </w:lvl>
    <w:lvl w:ilvl="4">
      <w:numFmt w:val="bullet"/>
      <w:lvlText w:val="•"/>
      <w:lvlJc w:val="left"/>
      <w:pPr>
        <w:ind w:left="5192" w:hanging="266"/>
      </w:pPr>
    </w:lvl>
    <w:lvl w:ilvl="5">
      <w:numFmt w:val="bullet"/>
      <w:lvlText w:val="•"/>
      <w:lvlJc w:val="left"/>
      <w:pPr>
        <w:ind w:left="6240" w:hanging="267"/>
      </w:pPr>
    </w:lvl>
    <w:lvl w:ilvl="6">
      <w:numFmt w:val="bullet"/>
      <w:lvlText w:val="•"/>
      <w:lvlJc w:val="left"/>
      <w:pPr>
        <w:ind w:left="7288" w:hanging="267"/>
      </w:pPr>
    </w:lvl>
    <w:lvl w:ilvl="7">
      <w:numFmt w:val="bullet"/>
      <w:lvlText w:val="•"/>
      <w:lvlJc w:val="left"/>
      <w:pPr>
        <w:ind w:left="8336" w:hanging="267"/>
      </w:pPr>
    </w:lvl>
    <w:lvl w:ilvl="8">
      <w:numFmt w:val="bullet"/>
      <w:lvlText w:val="•"/>
      <w:lvlJc w:val="left"/>
      <w:pPr>
        <w:ind w:left="9384" w:hanging="267"/>
      </w:pPr>
    </w:lvl>
  </w:abstractNum>
  <w:abstractNum w:abstractNumId="1" w15:restartNumberingAfterBreak="0">
    <w:nsid w:val="006833A1"/>
    <w:multiLevelType w:val="hybridMultilevel"/>
    <w:tmpl w:val="B7F49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733ACD"/>
    <w:multiLevelType w:val="hybridMultilevel"/>
    <w:tmpl w:val="3218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B2F22"/>
    <w:multiLevelType w:val="hybridMultilevel"/>
    <w:tmpl w:val="3048B8E8"/>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C6731"/>
    <w:multiLevelType w:val="multilevel"/>
    <w:tmpl w:val="34B214CE"/>
    <w:lvl w:ilvl="0">
      <w:numFmt w:val="bullet"/>
      <w:lvlText w:val="●"/>
      <w:lvlJc w:val="left"/>
      <w:pPr>
        <w:ind w:left="660" w:hanging="360"/>
      </w:pPr>
      <w:rPr>
        <w:rFonts w:ascii="Calibri" w:eastAsia="Calibri" w:hAnsi="Calibri" w:cs="Calibri"/>
        <w:b w:val="0"/>
        <w:i w:val="0"/>
        <w:sz w:val="24"/>
        <w:szCs w:val="24"/>
      </w:rPr>
    </w:lvl>
    <w:lvl w:ilvl="1">
      <w:numFmt w:val="bullet"/>
      <w:lvlText w:val="●"/>
      <w:lvlJc w:val="left"/>
      <w:pPr>
        <w:ind w:left="1020" w:hanging="360"/>
      </w:pPr>
      <w:rPr>
        <w:rFonts w:ascii="Calibri" w:eastAsia="Calibri" w:hAnsi="Calibri" w:cs="Calibri"/>
        <w:b w:val="0"/>
        <w:i w:val="0"/>
        <w:sz w:val="24"/>
        <w:szCs w:val="24"/>
      </w:rPr>
    </w:lvl>
    <w:lvl w:ilvl="2">
      <w:numFmt w:val="bullet"/>
      <w:lvlText w:val="•"/>
      <w:lvlJc w:val="left"/>
      <w:pPr>
        <w:ind w:left="865" w:hanging="360"/>
      </w:pPr>
    </w:lvl>
    <w:lvl w:ilvl="3">
      <w:numFmt w:val="bullet"/>
      <w:lvlText w:val="•"/>
      <w:lvlJc w:val="left"/>
      <w:pPr>
        <w:ind w:left="710" w:hanging="360"/>
      </w:pPr>
    </w:lvl>
    <w:lvl w:ilvl="4">
      <w:numFmt w:val="bullet"/>
      <w:lvlText w:val="•"/>
      <w:lvlJc w:val="left"/>
      <w:pPr>
        <w:ind w:left="555" w:hanging="360"/>
      </w:pPr>
    </w:lvl>
    <w:lvl w:ilvl="5">
      <w:numFmt w:val="bullet"/>
      <w:lvlText w:val="•"/>
      <w:lvlJc w:val="left"/>
      <w:pPr>
        <w:ind w:left="400" w:hanging="360"/>
      </w:pPr>
    </w:lvl>
    <w:lvl w:ilvl="6">
      <w:numFmt w:val="bullet"/>
      <w:lvlText w:val="•"/>
      <w:lvlJc w:val="left"/>
      <w:pPr>
        <w:ind w:left="246" w:hanging="360"/>
      </w:pPr>
    </w:lvl>
    <w:lvl w:ilvl="7">
      <w:numFmt w:val="bullet"/>
      <w:lvlText w:val="•"/>
      <w:lvlJc w:val="left"/>
      <w:pPr>
        <w:ind w:left="91" w:hanging="360"/>
      </w:pPr>
    </w:lvl>
    <w:lvl w:ilvl="8">
      <w:numFmt w:val="bullet"/>
      <w:lvlText w:val="•"/>
      <w:lvlJc w:val="left"/>
      <w:pPr>
        <w:ind w:left="-64" w:hanging="360"/>
      </w:pPr>
    </w:lvl>
  </w:abstractNum>
  <w:abstractNum w:abstractNumId="5" w15:restartNumberingAfterBreak="0">
    <w:nsid w:val="04FF5981"/>
    <w:multiLevelType w:val="hybridMultilevel"/>
    <w:tmpl w:val="02F2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B75D5"/>
    <w:multiLevelType w:val="multilevel"/>
    <w:tmpl w:val="612C416A"/>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877" w:hanging="218"/>
      </w:pPr>
      <w:rPr>
        <w:rFonts w:ascii="Arial" w:eastAsia="Arial" w:hAnsi="Arial" w:cs="Arial"/>
        <w:b w:val="0"/>
        <w:i w:val="0"/>
        <w:sz w:val="24"/>
        <w:szCs w:val="24"/>
      </w:rPr>
    </w:lvl>
    <w:lvl w:ilvl="2">
      <w:numFmt w:val="bullet"/>
      <w:lvlText w:val="•"/>
      <w:lvlJc w:val="left"/>
      <w:pPr>
        <w:ind w:left="2057" w:hanging="218"/>
      </w:pPr>
    </w:lvl>
    <w:lvl w:ilvl="3">
      <w:numFmt w:val="bullet"/>
      <w:lvlText w:val="•"/>
      <w:lvlJc w:val="left"/>
      <w:pPr>
        <w:ind w:left="3235" w:hanging="218"/>
      </w:pPr>
    </w:lvl>
    <w:lvl w:ilvl="4">
      <w:numFmt w:val="bullet"/>
      <w:lvlText w:val="•"/>
      <w:lvlJc w:val="left"/>
      <w:pPr>
        <w:ind w:left="4413" w:hanging="218"/>
      </w:pPr>
    </w:lvl>
    <w:lvl w:ilvl="5">
      <w:numFmt w:val="bullet"/>
      <w:lvlText w:val="•"/>
      <w:lvlJc w:val="left"/>
      <w:pPr>
        <w:ind w:left="5591" w:hanging="217"/>
      </w:pPr>
    </w:lvl>
    <w:lvl w:ilvl="6">
      <w:numFmt w:val="bullet"/>
      <w:lvlText w:val="•"/>
      <w:lvlJc w:val="left"/>
      <w:pPr>
        <w:ind w:left="6768" w:hanging="218"/>
      </w:pPr>
    </w:lvl>
    <w:lvl w:ilvl="7">
      <w:numFmt w:val="bullet"/>
      <w:lvlText w:val="•"/>
      <w:lvlJc w:val="left"/>
      <w:pPr>
        <w:ind w:left="7946" w:hanging="217"/>
      </w:pPr>
    </w:lvl>
    <w:lvl w:ilvl="8">
      <w:numFmt w:val="bullet"/>
      <w:lvlText w:val="•"/>
      <w:lvlJc w:val="left"/>
      <w:pPr>
        <w:ind w:left="9124" w:hanging="218"/>
      </w:pPr>
    </w:lvl>
  </w:abstractNum>
  <w:abstractNum w:abstractNumId="7" w15:restartNumberingAfterBreak="0">
    <w:nsid w:val="07C40A84"/>
    <w:multiLevelType w:val="hybridMultilevel"/>
    <w:tmpl w:val="D230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030A4F"/>
    <w:multiLevelType w:val="hybridMultilevel"/>
    <w:tmpl w:val="67F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C86EA5"/>
    <w:multiLevelType w:val="hybridMultilevel"/>
    <w:tmpl w:val="02B0789C"/>
    <w:lvl w:ilvl="0" w:tplc="62942C30">
      <w:start w:val="1"/>
      <w:numFmt w:val="decimal"/>
      <w:lvlText w:val="%1."/>
      <w:lvlJc w:val="left"/>
      <w:pPr>
        <w:ind w:left="720" w:hanging="360"/>
      </w:pPr>
      <w:rPr>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296F78"/>
    <w:multiLevelType w:val="hybridMultilevel"/>
    <w:tmpl w:val="2006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DE213D"/>
    <w:multiLevelType w:val="hybridMultilevel"/>
    <w:tmpl w:val="7DCEE8BC"/>
    <w:lvl w:ilvl="0" w:tplc="3618B8B6">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394887"/>
    <w:multiLevelType w:val="hybridMultilevel"/>
    <w:tmpl w:val="313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FD062F"/>
    <w:multiLevelType w:val="hybridMultilevel"/>
    <w:tmpl w:val="B24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B56667"/>
    <w:multiLevelType w:val="multilevel"/>
    <w:tmpl w:val="AFE8F536"/>
    <w:lvl w:ilvl="0">
      <w:start w:val="1"/>
      <w:numFmt w:val="decimal"/>
      <w:lvlText w:val="%1."/>
      <w:lvlJc w:val="left"/>
      <w:pPr>
        <w:ind w:left="620" w:hanging="360"/>
      </w:pPr>
      <w:rPr>
        <w:rFonts w:ascii="Arial" w:eastAsia="Arial" w:hAnsi="Arial" w:cs="Arial"/>
        <w:b w:val="0"/>
        <w:i w:val="0"/>
        <w:sz w:val="24"/>
        <w:szCs w:val="24"/>
      </w:rPr>
    </w:lvl>
    <w:lvl w:ilvl="1">
      <w:numFmt w:val="bullet"/>
      <w:lvlText w:val="•"/>
      <w:lvlJc w:val="left"/>
      <w:pPr>
        <w:ind w:left="1670" w:hanging="360"/>
      </w:pPr>
    </w:lvl>
    <w:lvl w:ilvl="2">
      <w:numFmt w:val="bullet"/>
      <w:lvlText w:val="•"/>
      <w:lvlJc w:val="left"/>
      <w:pPr>
        <w:ind w:left="2720" w:hanging="360"/>
      </w:pPr>
    </w:lvl>
    <w:lvl w:ilvl="3">
      <w:numFmt w:val="bullet"/>
      <w:lvlText w:val="•"/>
      <w:lvlJc w:val="left"/>
      <w:pPr>
        <w:ind w:left="3770" w:hanging="360"/>
      </w:pPr>
    </w:lvl>
    <w:lvl w:ilvl="4">
      <w:numFmt w:val="bullet"/>
      <w:lvlText w:val="•"/>
      <w:lvlJc w:val="left"/>
      <w:pPr>
        <w:ind w:left="4820" w:hanging="360"/>
      </w:pPr>
    </w:lvl>
    <w:lvl w:ilvl="5">
      <w:numFmt w:val="bullet"/>
      <w:lvlText w:val="•"/>
      <w:lvlJc w:val="left"/>
      <w:pPr>
        <w:ind w:left="5870" w:hanging="360"/>
      </w:pPr>
    </w:lvl>
    <w:lvl w:ilvl="6">
      <w:numFmt w:val="bullet"/>
      <w:lvlText w:val="•"/>
      <w:lvlJc w:val="left"/>
      <w:pPr>
        <w:ind w:left="6920" w:hanging="360"/>
      </w:pPr>
    </w:lvl>
    <w:lvl w:ilvl="7">
      <w:numFmt w:val="bullet"/>
      <w:lvlText w:val="•"/>
      <w:lvlJc w:val="left"/>
      <w:pPr>
        <w:ind w:left="7970" w:hanging="360"/>
      </w:pPr>
    </w:lvl>
    <w:lvl w:ilvl="8">
      <w:numFmt w:val="bullet"/>
      <w:lvlText w:val="•"/>
      <w:lvlJc w:val="left"/>
      <w:pPr>
        <w:ind w:left="9020" w:hanging="360"/>
      </w:pPr>
    </w:lvl>
  </w:abstractNum>
  <w:abstractNum w:abstractNumId="15" w15:restartNumberingAfterBreak="0">
    <w:nsid w:val="10985CBA"/>
    <w:multiLevelType w:val="hybridMultilevel"/>
    <w:tmpl w:val="11E6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B87E1F"/>
    <w:multiLevelType w:val="hybridMultilevel"/>
    <w:tmpl w:val="61346D1E"/>
    <w:lvl w:ilvl="0" w:tplc="C066B4B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15353918"/>
    <w:multiLevelType w:val="hybridMultilevel"/>
    <w:tmpl w:val="305223D0"/>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481653"/>
    <w:multiLevelType w:val="hybridMultilevel"/>
    <w:tmpl w:val="2302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556339"/>
    <w:multiLevelType w:val="hybridMultilevel"/>
    <w:tmpl w:val="A5DA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5B0AFE"/>
    <w:multiLevelType w:val="hybridMultilevel"/>
    <w:tmpl w:val="BAA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226A6"/>
    <w:multiLevelType w:val="hybridMultilevel"/>
    <w:tmpl w:val="C8B66A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1E8769B2"/>
    <w:multiLevelType w:val="hybridMultilevel"/>
    <w:tmpl w:val="56F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610A1"/>
    <w:multiLevelType w:val="hybridMultilevel"/>
    <w:tmpl w:val="5DB4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8B4903"/>
    <w:multiLevelType w:val="multilevel"/>
    <w:tmpl w:val="585C523A"/>
    <w:lvl w:ilvl="0">
      <w:start w:val="1"/>
      <w:numFmt w:val="decimal"/>
      <w:lvlText w:val="%1."/>
      <w:lvlJc w:val="left"/>
      <w:pPr>
        <w:ind w:left="1020" w:hanging="360"/>
      </w:pPr>
      <w:rPr>
        <w:rFonts w:ascii="Arial" w:eastAsia="Arial" w:hAnsi="Arial" w:cs="Arial"/>
        <w:b w:val="0"/>
        <w:i w:val="0"/>
        <w:sz w:val="24"/>
        <w:szCs w:val="24"/>
      </w:rPr>
    </w:lvl>
    <w:lvl w:ilvl="1">
      <w:numFmt w:val="bullet"/>
      <w:lvlText w:val="•"/>
      <w:lvlJc w:val="left"/>
      <w:pPr>
        <w:ind w:left="2066" w:hanging="360"/>
      </w:pPr>
    </w:lvl>
    <w:lvl w:ilvl="2">
      <w:numFmt w:val="bullet"/>
      <w:lvlText w:val="•"/>
      <w:lvlJc w:val="left"/>
      <w:pPr>
        <w:ind w:left="3112" w:hanging="360"/>
      </w:pPr>
    </w:lvl>
    <w:lvl w:ilvl="3">
      <w:numFmt w:val="bullet"/>
      <w:lvlText w:val="•"/>
      <w:lvlJc w:val="left"/>
      <w:pPr>
        <w:ind w:left="4158" w:hanging="360"/>
      </w:pPr>
    </w:lvl>
    <w:lvl w:ilvl="4">
      <w:numFmt w:val="bullet"/>
      <w:lvlText w:val="•"/>
      <w:lvlJc w:val="left"/>
      <w:pPr>
        <w:ind w:left="5204" w:hanging="360"/>
      </w:pPr>
    </w:lvl>
    <w:lvl w:ilvl="5">
      <w:numFmt w:val="bullet"/>
      <w:lvlText w:val="•"/>
      <w:lvlJc w:val="left"/>
      <w:pPr>
        <w:ind w:left="6250" w:hanging="360"/>
      </w:pPr>
    </w:lvl>
    <w:lvl w:ilvl="6">
      <w:numFmt w:val="bullet"/>
      <w:lvlText w:val="•"/>
      <w:lvlJc w:val="left"/>
      <w:pPr>
        <w:ind w:left="7296" w:hanging="360"/>
      </w:pPr>
    </w:lvl>
    <w:lvl w:ilvl="7">
      <w:numFmt w:val="bullet"/>
      <w:lvlText w:val="•"/>
      <w:lvlJc w:val="left"/>
      <w:pPr>
        <w:ind w:left="8342" w:hanging="360"/>
      </w:pPr>
    </w:lvl>
    <w:lvl w:ilvl="8">
      <w:numFmt w:val="bullet"/>
      <w:lvlText w:val="•"/>
      <w:lvlJc w:val="left"/>
      <w:pPr>
        <w:ind w:left="9388" w:hanging="360"/>
      </w:pPr>
    </w:lvl>
  </w:abstractNum>
  <w:abstractNum w:abstractNumId="27" w15:restartNumberingAfterBreak="0">
    <w:nsid w:val="32314D92"/>
    <w:multiLevelType w:val="hybridMultilevel"/>
    <w:tmpl w:val="2A90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903E9"/>
    <w:multiLevelType w:val="hybridMultilevel"/>
    <w:tmpl w:val="7570C51C"/>
    <w:lvl w:ilvl="0" w:tplc="336C240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B14324"/>
    <w:multiLevelType w:val="multilevel"/>
    <w:tmpl w:val="EF88F198"/>
    <w:lvl w:ilvl="0">
      <w:numFmt w:val="bullet"/>
      <w:lvlText w:val="●"/>
      <w:lvlJc w:val="left"/>
      <w:pPr>
        <w:ind w:left="620" w:hanging="360"/>
      </w:pPr>
      <w:rPr>
        <w:rFonts w:ascii="Calibri" w:eastAsia="Calibri" w:hAnsi="Calibri" w:cs="Calibri"/>
      </w:rPr>
    </w:lvl>
    <w:lvl w:ilvl="1">
      <w:numFmt w:val="bullet"/>
      <w:lvlText w:val="•"/>
      <w:lvlJc w:val="left"/>
      <w:pPr>
        <w:ind w:left="1066" w:hanging="360"/>
      </w:pPr>
    </w:lvl>
    <w:lvl w:ilvl="2">
      <w:numFmt w:val="bullet"/>
      <w:lvlText w:val="•"/>
      <w:lvlJc w:val="left"/>
      <w:pPr>
        <w:ind w:left="1513" w:hanging="360"/>
      </w:pPr>
    </w:lvl>
    <w:lvl w:ilvl="3">
      <w:numFmt w:val="bullet"/>
      <w:lvlText w:val="•"/>
      <w:lvlJc w:val="left"/>
      <w:pPr>
        <w:ind w:left="1960" w:hanging="360"/>
      </w:pPr>
    </w:lvl>
    <w:lvl w:ilvl="4">
      <w:numFmt w:val="bullet"/>
      <w:lvlText w:val="•"/>
      <w:lvlJc w:val="left"/>
      <w:pPr>
        <w:ind w:left="2407" w:hanging="360"/>
      </w:pPr>
    </w:lvl>
    <w:lvl w:ilvl="5">
      <w:numFmt w:val="bullet"/>
      <w:lvlText w:val="•"/>
      <w:lvlJc w:val="left"/>
      <w:pPr>
        <w:ind w:left="2853" w:hanging="360"/>
      </w:pPr>
    </w:lvl>
    <w:lvl w:ilvl="6">
      <w:numFmt w:val="bullet"/>
      <w:lvlText w:val="•"/>
      <w:lvlJc w:val="left"/>
      <w:pPr>
        <w:ind w:left="3300" w:hanging="360"/>
      </w:pPr>
    </w:lvl>
    <w:lvl w:ilvl="7">
      <w:numFmt w:val="bullet"/>
      <w:lvlText w:val="•"/>
      <w:lvlJc w:val="left"/>
      <w:pPr>
        <w:ind w:left="3747" w:hanging="360"/>
      </w:pPr>
    </w:lvl>
    <w:lvl w:ilvl="8">
      <w:numFmt w:val="bullet"/>
      <w:lvlText w:val="•"/>
      <w:lvlJc w:val="left"/>
      <w:pPr>
        <w:ind w:left="4194" w:hanging="360"/>
      </w:pPr>
    </w:lvl>
  </w:abstractNum>
  <w:abstractNum w:abstractNumId="30" w15:restartNumberingAfterBreak="0">
    <w:nsid w:val="3B062664"/>
    <w:multiLevelType w:val="hybridMultilevel"/>
    <w:tmpl w:val="5F44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B11032"/>
    <w:multiLevelType w:val="multilevel"/>
    <w:tmpl w:val="F43EB1E0"/>
    <w:lvl w:ilvl="0">
      <w:numFmt w:val="bullet"/>
      <w:lvlText w:val="●"/>
      <w:lvlJc w:val="left"/>
      <w:pPr>
        <w:ind w:left="880" w:hanging="360"/>
      </w:pPr>
      <w:rPr>
        <w:rFonts w:ascii="Calibri" w:eastAsia="Calibri" w:hAnsi="Calibri" w:cs="Calibri"/>
        <w:b w:val="0"/>
        <w:i w:val="0"/>
        <w:sz w:val="22"/>
        <w:szCs w:val="22"/>
      </w:rPr>
    </w:lvl>
    <w:lvl w:ilvl="1">
      <w:numFmt w:val="bullet"/>
      <w:lvlText w:val="●"/>
      <w:lvlJc w:val="left"/>
      <w:pPr>
        <w:ind w:left="1240" w:hanging="360"/>
      </w:pPr>
      <w:rPr>
        <w:rFonts w:ascii="Calibri" w:eastAsia="Calibri" w:hAnsi="Calibri" w:cs="Calibri"/>
        <w:b w:val="0"/>
        <w:i w:val="0"/>
        <w:sz w:val="24"/>
        <w:szCs w:val="24"/>
      </w:rPr>
    </w:lvl>
    <w:lvl w:ilvl="2">
      <w:numFmt w:val="bullet"/>
      <w:lvlText w:val="•"/>
      <w:lvlJc w:val="left"/>
      <w:pPr>
        <w:ind w:left="1074" w:hanging="360"/>
      </w:pPr>
    </w:lvl>
    <w:lvl w:ilvl="3">
      <w:numFmt w:val="bullet"/>
      <w:lvlText w:val="•"/>
      <w:lvlJc w:val="left"/>
      <w:pPr>
        <w:ind w:left="909" w:hanging="360"/>
      </w:pPr>
    </w:lvl>
    <w:lvl w:ilvl="4">
      <w:numFmt w:val="bullet"/>
      <w:lvlText w:val="•"/>
      <w:lvlJc w:val="left"/>
      <w:pPr>
        <w:ind w:left="744" w:hanging="359"/>
      </w:pPr>
    </w:lvl>
    <w:lvl w:ilvl="5">
      <w:numFmt w:val="bullet"/>
      <w:lvlText w:val="•"/>
      <w:lvlJc w:val="left"/>
      <w:pPr>
        <w:ind w:left="579" w:hanging="360"/>
      </w:pPr>
    </w:lvl>
    <w:lvl w:ilvl="6">
      <w:numFmt w:val="bullet"/>
      <w:lvlText w:val="•"/>
      <w:lvlJc w:val="left"/>
      <w:pPr>
        <w:ind w:left="414" w:hanging="360"/>
      </w:pPr>
    </w:lvl>
    <w:lvl w:ilvl="7">
      <w:numFmt w:val="bullet"/>
      <w:lvlText w:val="•"/>
      <w:lvlJc w:val="left"/>
      <w:pPr>
        <w:ind w:left="249" w:hanging="360"/>
      </w:pPr>
    </w:lvl>
    <w:lvl w:ilvl="8">
      <w:numFmt w:val="bullet"/>
      <w:lvlText w:val="•"/>
      <w:lvlJc w:val="left"/>
      <w:pPr>
        <w:ind w:left="84" w:hanging="360"/>
      </w:pPr>
    </w:lvl>
  </w:abstractNum>
  <w:abstractNum w:abstractNumId="32" w15:restartNumberingAfterBreak="0">
    <w:nsid w:val="44204B9D"/>
    <w:multiLevelType w:val="hybridMultilevel"/>
    <w:tmpl w:val="18BA0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930777"/>
    <w:multiLevelType w:val="hybridMultilevel"/>
    <w:tmpl w:val="16E8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E50F57"/>
    <w:multiLevelType w:val="multilevel"/>
    <w:tmpl w:val="42D8C874"/>
    <w:lvl w:ilvl="0">
      <w:start w:val="1"/>
      <w:numFmt w:val="decimal"/>
      <w:lvlText w:val="%1."/>
      <w:lvlJc w:val="left"/>
      <w:pPr>
        <w:ind w:left="620" w:hanging="360"/>
      </w:pPr>
      <w:rPr>
        <w:rFonts w:ascii="Arial" w:eastAsia="Arial" w:hAnsi="Arial" w:cs="Arial"/>
        <w:b w:val="0"/>
        <w:i w:val="0"/>
        <w:sz w:val="24"/>
        <w:szCs w:val="24"/>
      </w:rPr>
    </w:lvl>
    <w:lvl w:ilvl="1">
      <w:start w:val="1"/>
      <w:numFmt w:val="decimal"/>
      <w:lvlText w:val="%2."/>
      <w:lvlJc w:val="left"/>
      <w:pPr>
        <w:ind w:left="952" w:hanging="267"/>
      </w:pPr>
      <w:rPr>
        <w:rFonts w:ascii="Arial" w:eastAsia="Arial" w:hAnsi="Arial" w:cs="Arial"/>
        <w:b w:val="0"/>
        <w:i w:val="0"/>
        <w:sz w:val="24"/>
        <w:szCs w:val="24"/>
      </w:rPr>
    </w:lvl>
    <w:lvl w:ilvl="2">
      <w:numFmt w:val="bullet"/>
      <w:lvlText w:val="•"/>
      <w:lvlJc w:val="left"/>
      <w:pPr>
        <w:ind w:left="2088" w:hanging="266"/>
      </w:pPr>
    </w:lvl>
    <w:lvl w:ilvl="3">
      <w:numFmt w:val="bullet"/>
      <w:lvlText w:val="•"/>
      <w:lvlJc w:val="left"/>
      <w:pPr>
        <w:ind w:left="3217" w:hanging="267"/>
      </w:pPr>
    </w:lvl>
    <w:lvl w:ilvl="4">
      <w:numFmt w:val="bullet"/>
      <w:lvlText w:val="•"/>
      <w:lvlJc w:val="left"/>
      <w:pPr>
        <w:ind w:left="4346" w:hanging="266"/>
      </w:pPr>
    </w:lvl>
    <w:lvl w:ilvl="5">
      <w:numFmt w:val="bullet"/>
      <w:lvlText w:val="•"/>
      <w:lvlJc w:val="left"/>
      <w:pPr>
        <w:ind w:left="5475" w:hanging="267"/>
      </w:pPr>
    </w:lvl>
    <w:lvl w:ilvl="6">
      <w:numFmt w:val="bullet"/>
      <w:lvlText w:val="•"/>
      <w:lvlJc w:val="left"/>
      <w:pPr>
        <w:ind w:left="6604" w:hanging="267"/>
      </w:pPr>
    </w:lvl>
    <w:lvl w:ilvl="7">
      <w:numFmt w:val="bullet"/>
      <w:lvlText w:val="•"/>
      <w:lvlJc w:val="left"/>
      <w:pPr>
        <w:ind w:left="7733" w:hanging="267"/>
      </w:pPr>
    </w:lvl>
    <w:lvl w:ilvl="8">
      <w:numFmt w:val="bullet"/>
      <w:lvlText w:val="•"/>
      <w:lvlJc w:val="left"/>
      <w:pPr>
        <w:ind w:left="8862" w:hanging="267"/>
      </w:pPr>
    </w:lvl>
  </w:abstractNum>
  <w:abstractNum w:abstractNumId="35" w15:restartNumberingAfterBreak="0">
    <w:nsid w:val="4C354E32"/>
    <w:multiLevelType w:val="hybridMultilevel"/>
    <w:tmpl w:val="19F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AE619E"/>
    <w:multiLevelType w:val="multilevel"/>
    <w:tmpl w:val="8A347178"/>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1015" w:hanging="360"/>
      </w:pPr>
      <w:rPr>
        <w:rFonts w:ascii="Calibri" w:eastAsia="Calibri" w:hAnsi="Calibri" w:cs="Calibri"/>
        <w:b w:val="0"/>
        <w:i w:val="0"/>
        <w:sz w:val="22"/>
        <w:szCs w:val="22"/>
      </w:rPr>
    </w:lvl>
    <w:lvl w:ilvl="2">
      <w:numFmt w:val="bullet"/>
      <w:lvlText w:val="•"/>
      <w:lvlJc w:val="left"/>
      <w:pPr>
        <w:ind w:left="864" w:hanging="359"/>
      </w:pPr>
    </w:lvl>
    <w:lvl w:ilvl="3">
      <w:numFmt w:val="bullet"/>
      <w:lvlText w:val="•"/>
      <w:lvlJc w:val="left"/>
      <w:pPr>
        <w:ind w:left="709" w:hanging="359"/>
      </w:pPr>
    </w:lvl>
    <w:lvl w:ilvl="4">
      <w:numFmt w:val="bullet"/>
      <w:lvlText w:val="•"/>
      <w:lvlJc w:val="left"/>
      <w:pPr>
        <w:ind w:left="554" w:hanging="360"/>
      </w:pPr>
    </w:lvl>
    <w:lvl w:ilvl="5">
      <w:numFmt w:val="bullet"/>
      <w:lvlText w:val="•"/>
      <w:lvlJc w:val="left"/>
      <w:pPr>
        <w:ind w:left="399" w:hanging="360"/>
      </w:pPr>
    </w:lvl>
    <w:lvl w:ilvl="6">
      <w:numFmt w:val="bullet"/>
      <w:lvlText w:val="•"/>
      <w:lvlJc w:val="left"/>
      <w:pPr>
        <w:ind w:left="243" w:hanging="360"/>
      </w:pPr>
    </w:lvl>
    <w:lvl w:ilvl="7">
      <w:numFmt w:val="bullet"/>
      <w:lvlText w:val="•"/>
      <w:lvlJc w:val="left"/>
      <w:pPr>
        <w:ind w:left="88" w:hanging="360"/>
      </w:pPr>
    </w:lvl>
    <w:lvl w:ilvl="8">
      <w:numFmt w:val="bullet"/>
      <w:lvlText w:val="•"/>
      <w:lvlJc w:val="left"/>
      <w:pPr>
        <w:ind w:left="-67" w:hanging="360"/>
      </w:pPr>
    </w:lvl>
  </w:abstractNum>
  <w:abstractNum w:abstractNumId="37" w15:restartNumberingAfterBreak="0">
    <w:nsid w:val="4E4B6271"/>
    <w:multiLevelType w:val="hybridMultilevel"/>
    <w:tmpl w:val="13EE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501048"/>
    <w:multiLevelType w:val="multilevel"/>
    <w:tmpl w:val="A9C4530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39" w15:restartNumberingAfterBreak="0">
    <w:nsid w:val="53507489"/>
    <w:multiLevelType w:val="hybridMultilevel"/>
    <w:tmpl w:val="B7B6478C"/>
    <w:lvl w:ilvl="0" w:tplc="08090001">
      <w:start w:val="1"/>
      <w:numFmt w:val="bullet"/>
      <w:lvlText w:val=""/>
      <w:lvlJc w:val="left"/>
      <w:pPr>
        <w:ind w:left="720" w:hanging="360"/>
      </w:pPr>
      <w:rPr>
        <w:rFonts w:ascii="Symbol" w:hAnsi="Symbol" w:hint="default"/>
      </w:rPr>
    </w:lvl>
    <w:lvl w:ilvl="1" w:tplc="2F72A33C">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1B02FF"/>
    <w:multiLevelType w:val="hybridMultilevel"/>
    <w:tmpl w:val="58E4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B97253"/>
    <w:multiLevelType w:val="hybridMultilevel"/>
    <w:tmpl w:val="76947204"/>
    <w:lvl w:ilvl="0" w:tplc="293E95D4">
      <w:start w:val="1"/>
      <w:numFmt w:val="decimal"/>
      <w:lvlText w:val="%1."/>
      <w:lvlJc w:val="left"/>
      <w:pPr>
        <w:ind w:left="720" w:hanging="360"/>
      </w:pPr>
      <w:rPr>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0A73170"/>
    <w:multiLevelType w:val="hybridMultilevel"/>
    <w:tmpl w:val="9D00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A96401"/>
    <w:multiLevelType w:val="hybridMultilevel"/>
    <w:tmpl w:val="D570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62458"/>
    <w:multiLevelType w:val="hybridMultilevel"/>
    <w:tmpl w:val="E720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7334B5B"/>
    <w:multiLevelType w:val="hybridMultilevel"/>
    <w:tmpl w:val="1178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6132C3"/>
    <w:multiLevelType w:val="multilevel"/>
    <w:tmpl w:val="3E50FA92"/>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50" w15:restartNumberingAfterBreak="0">
    <w:nsid w:val="694A103B"/>
    <w:multiLevelType w:val="hybridMultilevel"/>
    <w:tmpl w:val="A91C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8C6B30"/>
    <w:multiLevelType w:val="hybridMultilevel"/>
    <w:tmpl w:val="C95C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735B3D"/>
    <w:multiLevelType w:val="hybridMultilevel"/>
    <w:tmpl w:val="1B24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913F94"/>
    <w:multiLevelType w:val="hybridMultilevel"/>
    <w:tmpl w:val="BC6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E362D6"/>
    <w:multiLevelType w:val="hybridMultilevel"/>
    <w:tmpl w:val="B66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E3584D"/>
    <w:multiLevelType w:val="multilevel"/>
    <w:tmpl w:val="7B225C6C"/>
    <w:lvl w:ilvl="0">
      <w:numFmt w:val="bullet"/>
      <w:lvlText w:val="●"/>
      <w:lvlJc w:val="left"/>
      <w:pPr>
        <w:ind w:left="980" w:hanging="360"/>
      </w:pPr>
      <w:rPr>
        <w:rFonts w:ascii="Calibri" w:eastAsia="Calibri" w:hAnsi="Calibri" w:cs="Calibri"/>
        <w:b w:val="0"/>
        <w:i w:val="0"/>
        <w:sz w:val="24"/>
        <w:szCs w:val="24"/>
      </w:rPr>
    </w:lvl>
    <w:lvl w:ilvl="1">
      <w:numFmt w:val="bullet"/>
      <w:lvlText w:val="•"/>
      <w:lvlJc w:val="left"/>
      <w:pPr>
        <w:ind w:left="1396" w:hanging="360"/>
      </w:pPr>
    </w:lvl>
    <w:lvl w:ilvl="2">
      <w:numFmt w:val="bullet"/>
      <w:lvlText w:val="•"/>
      <w:lvlJc w:val="left"/>
      <w:pPr>
        <w:ind w:left="1812" w:hanging="360"/>
      </w:pPr>
    </w:lvl>
    <w:lvl w:ilvl="3">
      <w:numFmt w:val="bullet"/>
      <w:lvlText w:val="•"/>
      <w:lvlJc w:val="left"/>
      <w:pPr>
        <w:ind w:left="2228" w:hanging="360"/>
      </w:pPr>
    </w:lvl>
    <w:lvl w:ilvl="4">
      <w:numFmt w:val="bullet"/>
      <w:lvlText w:val="•"/>
      <w:lvlJc w:val="left"/>
      <w:pPr>
        <w:ind w:left="2645" w:hanging="360"/>
      </w:pPr>
    </w:lvl>
    <w:lvl w:ilvl="5">
      <w:numFmt w:val="bullet"/>
      <w:lvlText w:val="•"/>
      <w:lvlJc w:val="left"/>
      <w:pPr>
        <w:ind w:left="3061" w:hanging="360"/>
      </w:pPr>
    </w:lvl>
    <w:lvl w:ilvl="6">
      <w:numFmt w:val="bullet"/>
      <w:lvlText w:val="•"/>
      <w:lvlJc w:val="left"/>
      <w:pPr>
        <w:ind w:left="3477" w:hanging="360"/>
      </w:pPr>
    </w:lvl>
    <w:lvl w:ilvl="7">
      <w:numFmt w:val="bullet"/>
      <w:lvlText w:val="•"/>
      <w:lvlJc w:val="left"/>
      <w:pPr>
        <w:ind w:left="3893" w:hanging="360"/>
      </w:pPr>
    </w:lvl>
    <w:lvl w:ilvl="8">
      <w:numFmt w:val="bullet"/>
      <w:lvlText w:val="•"/>
      <w:lvlJc w:val="left"/>
      <w:pPr>
        <w:ind w:left="4310" w:hanging="360"/>
      </w:pPr>
    </w:lvl>
  </w:abstractNum>
  <w:abstractNum w:abstractNumId="58" w15:restartNumberingAfterBreak="0">
    <w:nsid w:val="7ED20482"/>
    <w:multiLevelType w:val="hybridMultilevel"/>
    <w:tmpl w:val="26584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EED1FFF"/>
    <w:multiLevelType w:val="hybridMultilevel"/>
    <w:tmpl w:val="5C1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58670">
    <w:abstractNumId w:val="16"/>
  </w:num>
  <w:num w:numId="2" w16cid:durableId="735512575">
    <w:abstractNumId w:val="56"/>
  </w:num>
  <w:num w:numId="3" w16cid:durableId="1963733187">
    <w:abstractNumId w:val="30"/>
  </w:num>
  <w:num w:numId="4" w16cid:durableId="1423186628">
    <w:abstractNumId w:val="43"/>
  </w:num>
  <w:num w:numId="5" w16cid:durableId="822545167">
    <w:abstractNumId w:val="25"/>
  </w:num>
  <w:num w:numId="6" w16cid:durableId="411777215">
    <w:abstractNumId w:val="55"/>
  </w:num>
  <w:num w:numId="7" w16cid:durableId="562259159">
    <w:abstractNumId w:val="47"/>
  </w:num>
  <w:num w:numId="8" w16cid:durableId="1331519876">
    <w:abstractNumId w:val="40"/>
  </w:num>
  <w:num w:numId="9" w16cid:durableId="1171869445">
    <w:abstractNumId w:val="53"/>
  </w:num>
  <w:num w:numId="10" w16cid:durableId="1347441075">
    <w:abstractNumId w:val="19"/>
  </w:num>
  <w:num w:numId="11" w16cid:durableId="837110461">
    <w:abstractNumId w:val="21"/>
  </w:num>
  <w:num w:numId="12" w16cid:durableId="130638041">
    <w:abstractNumId w:val="4"/>
  </w:num>
  <w:num w:numId="13" w16cid:durableId="1292515097">
    <w:abstractNumId w:val="24"/>
  </w:num>
  <w:num w:numId="14" w16cid:durableId="226498123">
    <w:abstractNumId w:val="7"/>
  </w:num>
  <w:num w:numId="15" w16cid:durableId="1859922490">
    <w:abstractNumId w:val="23"/>
  </w:num>
  <w:num w:numId="16" w16cid:durableId="914046251">
    <w:abstractNumId w:val="5"/>
  </w:num>
  <w:num w:numId="17" w16cid:durableId="928276534">
    <w:abstractNumId w:val="36"/>
  </w:num>
  <w:num w:numId="18" w16cid:durableId="171260866">
    <w:abstractNumId w:val="26"/>
  </w:num>
  <w:num w:numId="19" w16cid:durableId="810946710">
    <w:abstractNumId w:val="0"/>
  </w:num>
  <w:num w:numId="20" w16cid:durableId="1904830018">
    <w:abstractNumId w:val="6"/>
  </w:num>
  <w:num w:numId="21" w16cid:durableId="686057218">
    <w:abstractNumId w:val="2"/>
  </w:num>
  <w:num w:numId="22" w16cid:durableId="430247100">
    <w:abstractNumId w:val="51"/>
  </w:num>
  <w:num w:numId="23" w16cid:durableId="248734071">
    <w:abstractNumId w:val="58"/>
  </w:num>
  <w:num w:numId="24" w16cid:durableId="610893023">
    <w:abstractNumId w:val="28"/>
  </w:num>
  <w:num w:numId="25" w16cid:durableId="752356949">
    <w:abstractNumId w:val="1"/>
  </w:num>
  <w:num w:numId="26" w16cid:durableId="1398480502">
    <w:abstractNumId w:val="32"/>
  </w:num>
  <w:num w:numId="27" w16cid:durableId="1587036947">
    <w:abstractNumId w:val="22"/>
  </w:num>
  <w:num w:numId="28" w16cid:durableId="1047755520">
    <w:abstractNumId w:val="57"/>
  </w:num>
  <w:num w:numId="29" w16cid:durableId="1721904120">
    <w:abstractNumId w:val="17"/>
  </w:num>
  <w:num w:numId="30" w16cid:durableId="1169712833">
    <w:abstractNumId w:val="29"/>
  </w:num>
  <w:num w:numId="31" w16cid:durableId="601838967">
    <w:abstractNumId w:val="14"/>
  </w:num>
  <w:num w:numId="32" w16cid:durableId="962148391">
    <w:abstractNumId w:val="34"/>
  </w:num>
  <w:num w:numId="33" w16cid:durableId="732043408">
    <w:abstractNumId w:val="12"/>
  </w:num>
  <w:num w:numId="34" w16cid:durableId="1181358634">
    <w:abstractNumId w:val="31"/>
  </w:num>
  <w:num w:numId="35" w16cid:durableId="1153912793">
    <w:abstractNumId w:val="15"/>
  </w:num>
  <w:num w:numId="36" w16cid:durableId="788889128">
    <w:abstractNumId w:val="44"/>
  </w:num>
  <w:num w:numId="37" w16cid:durableId="262763603">
    <w:abstractNumId w:val="45"/>
  </w:num>
  <w:num w:numId="38" w16cid:durableId="1053427693">
    <w:abstractNumId w:val="20"/>
  </w:num>
  <w:num w:numId="39" w16cid:durableId="1178038088">
    <w:abstractNumId w:val="37"/>
  </w:num>
  <w:num w:numId="40" w16cid:durableId="183327108">
    <w:abstractNumId w:val="33"/>
  </w:num>
  <w:num w:numId="41" w16cid:durableId="765611800">
    <w:abstractNumId w:val="13"/>
  </w:num>
  <w:num w:numId="42" w16cid:durableId="406810983">
    <w:abstractNumId w:val="59"/>
  </w:num>
  <w:num w:numId="43" w16cid:durableId="1907521357">
    <w:abstractNumId w:val="11"/>
  </w:num>
  <w:num w:numId="44" w16cid:durableId="1553426467">
    <w:abstractNumId w:val="49"/>
  </w:num>
  <w:num w:numId="45" w16cid:durableId="968055342">
    <w:abstractNumId w:val="38"/>
  </w:num>
  <w:num w:numId="46" w16cid:durableId="1034845868">
    <w:abstractNumId w:val="39"/>
  </w:num>
  <w:num w:numId="47" w16cid:durableId="1179930373">
    <w:abstractNumId w:val="9"/>
  </w:num>
  <w:num w:numId="48" w16cid:durableId="1960867949">
    <w:abstractNumId w:val="46"/>
  </w:num>
  <w:num w:numId="49" w16cid:durableId="2063285667">
    <w:abstractNumId w:val="50"/>
  </w:num>
  <w:num w:numId="50" w16cid:durableId="407725981">
    <w:abstractNumId w:val="27"/>
  </w:num>
  <w:num w:numId="51" w16cid:durableId="951480125">
    <w:abstractNumId w:val="8"/>
  </w:num>
  <w:num w:numId="52" w16cid:durableId="1809006480">
    <w:abstractNumId w:val="52"/>
  </w:num>
  <w:num w:numId="53" w16cid:durableId="1006664429">
    <w:abstractNumId w:val="54"/>
  </w:num>
  <w:num w:numId="54" w16cid:durableId="428046360">
    <w:abstractNumId w:val="35"/>
  </w:num>
  <w:num w:numId="55" w16cid:durableId="2013099138">
    <w:abstractNumId w:val="3"/>
  </w:num>
  <w:num w:numId="56" w16cid:durableId="952518712">
    <w:abstractNumId w:val="18"/>
  </w:num>
  <w:num w:numId="57" w16cid:durableId="1756784678">
    <w:abstractNumId w:val="42"/>
  </w:num>
  <w:num w:numId="58" w16cid:durableId="816070742">
    <w:abstractNumId w:val="10"/>
  </w:num>
  <w:num w:numId="59" w16cid:durableId="657924693">
    <w:abstractNumId w:val="41"/>
  </w:num>
  <w:num w:numId="60" w16cid:durableId="128519148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25B27"/>
    <w:rsid w:val="00036F0A"/>
    <w:rsid w:val="000426C2"/>
    <w:rsid w:val="00073425"/>
    <w:rsid w:val="00075CBA"/>
    <w:rsid w:val="000969E2"/>
    <w:rsid w:val="000A6750"/>
    <w:rsid w:val="000E70AA"/>
    <w:rsid w:val="000F5091"/>
    <w:rsid w:val="001032D0"/>
    <w:rsid w:val="001079B9"/>
    <w:rsid w:val="00117DE5"/>
    <w:rsid w:val="001245FD"/>
    <w:rsid w:val="00126E3A"/>
    <w:rsid w:val="00135205"/>
    <w:rsid w:val="0016448C"/>
    <w:rsid w:val="0016670A"/>
    <w:rsid w:val="0017285E"/>
    <w:rsid w:val="0018081E"/>
    <w:rsid w:val="00193065"/>
    <w:rsid w:val="001A5E66"/>
    <w:rsid w:val="001D3456"/>
    <w:rsid w:val="00203A0B"/>
    <w:rsid w:val="002260E0"/>
    <w:rsid w:val="0023505F"/>
    <w:rsid w:val="00245112"/>
    <w:rsid w:val="002954FE"/>
    <w:rsid w:val="0029665C"/>
    <w:rsid w:val="002C55D8"/>
    <w:rsid w:val="002D085F"/>
    <w:rsid w:val="002D0C54"/>
    <w:rsid w:val="0033447C"/>
    <w:rsid w:val="00345520"/>
    <w:rsid w:val="003635DD"/>
    <w:rsid w:val="003901E1"/>
    <w:rsid w:val="003A4191"/>
    <w:rsid w:val="003D45C1"/>
    <w:rsid w:val="0040090D"/>
    <w:rsid w:val="00406740"/>
    <w:rsid w:val="00414270"/>
    <w:rsid w:val="00416428"/>
    <w:rsid w:val="00420209"/>
    <w:rsid w:val="00440C69"/>
    <w:rsid w:val="0048688C"/>
    <w:rsid w:val="004C2B20"/>
    <w:rsid w:val="004C647B"/>
    <w:rsid w:val="004D15BF"/>
    <w:rsid w:val="00507F9A"/>
    <w:rsid w:val="00525644"/>
    <w:rsid w:val="00546AC0"/>
    <w:rsid w:val="00557F28"/>
    <w:rsid w:val="00561BED"/>
    <w:rsid w:val="00571703"/>
    <w:rsid w:val="00571838"/>
    <w:rsid w:val="005C08A9"/>
    <w:rsid w:val="0061611A"/>
    <w:rsid w:val="00633716"/>
    <w:rsid w:val="00690983"/>
    <w:rsid w:val="006D3B2B"/>
    <w:rsid w:val="006E1FC6"/>
    <w:rsid w:val="006E2EA9"/>
    <w:rsid w:val="006E4B92"/>
    <w:rsid w:val="006E752C"/>
    <w:rsid w:val="006F0979"/>
    <w:rsid w:val="006F404E"/>
    <w:rsid w:val="00723646"/>
    <w:rsid w:val="007354BC"/>
    <w:rsid w:val="00753D77"/>
    <w:rsid w:val="00790679"/>
    <w:rsid w:val="00790760"/>
    <w:rsid w:val="007A48D6"/>
    <w:rsid w:val="007E0493"/>
    <w:rsid w:val="007F0C87"/>
    <w:rsid w:val="00803488"/>
    <w:rsid w:val="00826F1C"/>
    <w:rsid w:val="00832917"/>
    <w:rsid w:val="0083456A"/>
    <w:rsid w:val="0084759F"/>
    <w:rsid w:val="00857296"/>
    <w:rsid w:val="00861C02"/>
    <w:rsid w:val="00863E0C"/>
    <w:rsid w:val="008A0970"/>
    <w:rsid w:val="008C4713"/>
    <w:rsid w:val="009328F8"/>
    <w:rsid w:val="009560AE"/>
    <w:rsid w:val="0095693F"/>
    <w:rsid w:val="00964074"/>
    <w:rsid w:val="0097530B"/>
    <w:rsid w:val="00976274"/>
    <w:rsid w:val="00993F79"/>
    <w:rsid w:val="009D16CA"/>
    <w:rsid w:val="009F58B1"/>
    <w:rsid w:val="00A008EB"/>
    <w:rsid w:val="00A136C7"/>
    <w:rsid w:val="00A16460"/>
    <w:rsid w:val="00A436F2"/>
    <w:rsid w:val="00A53C94"/>
    <w:rsid w:val="00A66C31"/>
    <w:rsid w:val="00A87108"/>
    <w:rsid w:val="00AA3DCA"/>
    <w:rsid w:val="00AC0986"/>
    <w:rsid w:val="00AC5AD8"/>
    <w:rsid w:val="00AD2E1B"/>
    <w:rsid w:val="00AE4B4A"/>
    <w:rsid w:val="00AE72BD"/>
    <w:rsid w:val="00AF309F"/>
    <w:rsid w:val="00B03C82"/>
    <w:rsid w:val="00B27C9E"/>
    <w:rsid w:val="00B8739C"/>
    <w:rsid w:val="00B93D97"/>
    <w:rsid w:val="00BC73BA"/>
    <w:rsid w:val="00BC790D"/>
    <w:rsid w:val="00BE0031"/>
    <w:rsid w:val="00BE2870"/>
    <w:rsid w:val="00C1052A"/>
    <w:rsid w:val="00C166F6"/>
    <w:rsid w:val="00C4674C"/>
    <w:rsid w:val="00C52BCC"/>
    <w:rsid w:val="00C70D6F"/>
    <w:rsid w:val="00CB38CA"/>
    <w:rsid w:val="00CC09EE"/>
    <w:rsid w:val="00D206BB"/>
    <w:rsid w:val="00D20B3D"/>
    <w:rsid w:val="00D41DDD"/>
    <w:rsid w:val="00D462F0"/>
    <w:rsid w:val="00D605FA"/>
    <w:rsid w:val="00D62487"/>
    <w:rsid w:val="00D6416C"/>
    <w:rsid w:val="00D80CA7"/>
    <w:rsid w:val="00D97072"/>
    <w:rsid w:val="00DB53D6"/>
    <w:rsid w:val="00DD7D77"/>
    <w:rsid w:val="00DE7106"/>
    <w:rsid w:val="00DE7C58"/>
    <w:rsid w:val="00E02A31"/>
    <w:rsid w:val="00E36178"/>
    <w:rsid w:val="00E96E27"/>
    <w:rsid w:val="00E97F02"/>
    <w:rsid w:val="00EB103B"/>
    <w:rsid w:val="00F26529"/>
    <w:rsid w:val="00F350F6"/>
    <w:rsid w:val="00F961EC"/>
    <w:rsid w:val="00FA51DC"/>
    <w:rsid w:val="00FB0B66"/>
    <w:rsid w:val="00FC76A2"/>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D41DDD"/>
    <w:pPr>
      <w:spacing w:after="120" w:line="288" w:lineRule="auto"/>
    </w:pPr>
    <w:rPr>
      <w:rFonts w:ascii="Arial" w:eastAsiaTheme="minorEastAsia" w:hAnsi="Arial"/>
      <w:sz w:val="24"/>
      <w:szCs w:val="20"/>
    </w:rPr>
  </w:style>
  <w:style w:type="paragraph" w:styleId="Ttulo1">
    <w:name w:val="heading 1"/>
    <w:aliases w:val="Heading 1_acc"/>
    <w:basedOn w:val="Normal"/>
    <w:next w:val="Normal"/>
    <w:link w:val="Ttulo1Carter"/>
    <w:uiPriority w:val="9"/>
    <w:qFormat/>
    <w:rsid w:val="00000C26"/>
    <w:pPr>
      <w:keepNext/>
      <w:keepLines/>
      <w:spacing w:before="240" w:after="0"/>
      <w:outlineLvl w:val="0"/>
    </w:pPr>
    <w:rPr>
      <w:rFonts w:eastAsiaTheme="majorEastAsia" w:cstheme="majorBidi"/>
      <w:b/>
      <w:sz w:val="70"/>
      <w:szCs w:val="32"/>
    </w:rPr>
  </w:style>
  <w:style w:type="paragraph" w:styleId="Ttulo2">
    <w:name w:val="heading 2"/>
    <w:aliases w:val="Heading 2_acc"/>
    <w:basedOn w:val="Normal"/>
    <w:next w:val="Normal"/>
    <w:link w:val="Ttulo2Carter"/>
    <w:uiPriority w:val="9"/>
    <w:unhideWhenUsed/>
    <w:qFormat/>
    <w:rsid w:val="00000C26"/>
    <w:pPr>
      <w:keepNext/>
      <w:keepLines/>
      <w:spacing w:before="40" w:after="0"/>
      <w:outlineLvl w:val="1"/>
    </w:pPr>
    <w:rPr>
      <w:rFonts w:eastAsiaTheme="majorEastAsia" w:cstheme="majorBidi"/>
      <w:b/>
      <w:sz w:val="36"/>
      <w:szCs w:val="26"/>
    </w:rPr>
  </w:style>
  <w:style w:type="paragraph" w:styleId="Ttulo3">
    <w:name w:val="heading 3"/>
    <w:aliases w:val="Heading 3_acc"/>
    <w:basedOn w:val="Normal"/>
    <w:next w:val="Normal"/>
    <w:link w:val="Ttulo3Carter"/>
    <w:uiPriority w:val="9"/>
    <w:unhideWhenUsed/>
    <w:qFormat/>
    <w:rsid w:val="00000C26"/>
    <w:pPr>
      <w:keepNext/>
      <w:keepLines/>
      <w:spacing w:before="40" w:after="0"/>
      <w:outlineLvl w:val="2"/>
    </w:pPr>
    <w:rPr>
      <w:rFonts w:eastAsiaTheme="majorEastAsia" w:cstheme="majorBidi"/>
      <w:b/>
      <w:sz w:val="28"/>
      <w:szCs w:val="24"/>
    </w:rPr>
  </w:style>
  <w:style w:type="paragraph" w:styleId="Ttulo4">
    <w:name w:val="heading 4"/>
    <w:aliases w:val="Heading 4_acc"/>
    <w:basedOn w:val="Normal"/>
    <w:next w:val="Normal"/>
    <w:link w:val="Ttulo4Carter"/>
    <w:uiPriority w:val="9"/>
    <w:unhideWhenUsed/>
    <w:qFormat/>
    <w:rsid w:val="00000C26"/>
    <w:pPr>
      <w:keepNext/>
      <w:keepLines/>
      <w:spacing w:before="40" w:after="0"/>
      <w:outlineLvl w:val="3"/>
    </w:pPr>
    <w:rPr>
      <w:rFonts w:eastAsiaTheme="majorEastAsia" w:cstheme="majorBid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1"/>
    <w:qFormat/>
    <w:rsid w:val="00000C26"/>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aliases w:val="Heading 1_acc Caráter"/>
    <w:basedOn w:val="Tipodeletrapredefinidodopargrafo"/>
    <w:link w:val="Ttulo1"/>
    <w:uiPriority w:val="9"/>
    <w:rsid w:val="00000C26"/>
    <w:rPr>
      <w:rFonts w:ascii="Arial" w:eastAsiaTheme="majorEastAsia" w:hAnsi="Arial" w:cstheme="majorBidi"/>
      <w:b/>
      <w:sz w:val="70"/>
      <w:szCs w:val="32"/>
    </w:rPr>
  </w:style>
  <w:style w:type="character" w:customStyle="1" w:styleId="Ttulo2Carter">
    <w:name w:val="Título 2 Caráter"/>
    <w:aliases w:val="Heading 2_acc Caráter"/>
    <w:basedOn w:val="Tipodeletrapredefinidodopargrafo"/>
    <w:link w:val="Ttulo2"/>
    <w:uiPriority w:val="9"/>
    <w:rsid w:val="00000C26"/>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arter">
    <w:name w:val="Parágrafo da Lista Caráter"/>
    <w:basedOn w:val="Tipodeletrapredefinidodopargrafo"/>
    <w:link w:val="PargrafodaLista"/>
    <w:uiPriority w:val="34"/>
    <w:rsid w:val="00D462F0"/>
    <w:rPr>
      <w:rFonts w:ascii="Arial" w:eastAsiaTheme="minorEastAsia" w:hAnsi="Arial"/>
      <w:sz w:val="24"/>
      <w:szCs w:val="20"/>
    </w:rPr>
  </w:style>
  <w:style w:type="paragraph" w:customStyle="1" w:styleId="Numberedlist">
    <w:name w:val="Numbered list"/>
    <w:basedOn w:val="PargrafodaLista"/>
    <w:link w:val="NumberedlistChar"/>
    <w:qFormat/>
    <w:rsid w:val="00D462F0"/>
    <w:pPr>
      <w:numPr>
        <w:numId w:val="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eastAsiaTheme="minorEastAsia" w:hAnsi="Arial" w:cs="Arial"/>
      <w:sz w:val="24"/>
      <w:szCs w:val="24"/>
    </w:rPr>
  </w:style>
  <w:style w:type="character" w:customStyle="1" w:styleId="Ttulo3Carter">
    <w:name w:val="Título 3 Caráter"/>
    <w:aliases w:val="Heading 3_acc Caráter"/>
    <w:basedOn w:val="Tipodeletrapredefinidodopargrafo"/>
    <w:link w:val="Ttulo3"/>
    <w:uiPriority w:val="9"/>
    <w:rsid w:val="00000C26"/>
    <w:rPr>
      <w:rFonts w:ascii="Arial" w:eastAsiaTheme="majorEastAsia" w:hAnsi="Arial" w:cstheme="majorBidi"/>
      <w:b/>
      <w:sz w:val="28"/>
      <w:szCs w:val="24"/>
    </w:rPr>
  </w:style>
  <w:style w:type="character" w:customStyle="1" w:styleId="Ttulo4Carter">
    <w:name w:val="Título 4 Caráter"/>
    <w:aliases w:val="Heading 4_acc Caráter"/>
    <w:basedOn w:val="Tipodeletrapredefinidodopargrafo"/>
    <w:link w:val="Ttulo4"/>
    <w:uiPriority w:val="9"/>
    <w:rsid w:val="00000C26"/>
    <w:rPr>
      <w:rFonts w:ascii="Arial" w:eastAsiaTheme="majorEastAsia" w:hAnsi="Arial" w:cstheme="majorBidi"/>
      <w:b/>
      <w:iCs/>
      <w:sz w:val="24"/>
      <w:szCs w:val="20"/>
    </w:rPr>
  </w:style>
  <w:style w:type="paragraph" w:styleId="Rodap">
    <w:name w:val="footer"/>
    <w:basedOn w:val="Normal"/>
    <w:link w:val="RodapCarter"/>
    <w:uiPriority w:val="99"/>
    <w:unhideWhenUsed/>
    <w:rsid w:val="00000C26"/>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000C26"/>
    <w:rPr>
      <w:rFonts w:ascii="Arial" w:eastAsiaTheme="minorEastAsia" w:hAnsi="Arial"/>
      <w:sz w:val="24"/>
      <w:szCs w:val="20"/>
    </w:rPr>
  </w:style>
  <w:style w:type="paragraph" w:styleId="Cabealho">
    <w:name w:val="header"/>
    <w:basedOn w:val="Normal"/>
    <w:link w:val="CabealhoCarter"/>
    <w:uiPriority w:val="99"/>
    <w:unhideWhenUsed/>
    <w:rsid w:val="00000C26"/>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000C26"/>
    <w:rPr>
      <w:rFonts w:ascii="Arial" w:eastAsiaTheme="minorEastAsia" w:hAnsi="Arial"/>
      <w:sz w:val="24"/>
      <w:szCs w:val="20"/>
    </w:rPr>
  </w:style>
  <w:style w:type="paragraph" w:styleId="SemEspaamento">
    <w:name w:val="No Spacing"/>
    <w:uiPriority w:val="1"/>
    <w:rsid w:val="00000C26"/>
    <w:pPr>
      <w:spacing w:after="0" w:line="240" w:lineRule="auto"/>
    </w:pPr>
    <w:rPr>
      <w:rFonts w:ascii="Arial" w:eastAsiaTheme="minorEastAsia" w:hAnsi="Arial"/>
      <w:sz w:val="24"/>
      <w:szCs w:val="20"/>
    </w:rPr>
  </w:style>
  <w:style w:type="paragraph" w:styleId="Ttulo">
    <w:name w:val="Title"/>
    <w:basedOn w:val="Normal"/>
    <w:next w:val="Normal"/>
    <w:link w:val="TtuloCarter"/>
    <w:uiPriority w:val="10"/>
    <w:qFormat/>
    <w:rsid w:val="00AD2E1B"/>
    <w:pPr>
      <w:keepNext/>
      <w:keepLines/>
      <w:widowControl w:val="0"/>
      <w:spacing w:before="480" w:line="240" w:lineRule="auto"/>
    </w:pPr>
    <w:rPr>
      <w:rFonts w:eastAsia="Arial" w:cs="Arial"/>
      <w:b/>
      <w:sz w:val="72"/>
      <w:szCs w:val="72"/>
      <w:lang w:val="pt-PT" w:eastAsia="pt-PT"/>
    </w:rPr>
  </w:style>
  <w:style w:type="character" w:customStyle="1" w:styleId="TtuloCarter">
    <w:name w:val="Título Caráter"/>
    <w:basedOn w:val="Tipodeletrapredefinidodopargrafo"/>
    <w:link w:val="Ttulo"/>
    <w:uiPriority w:val="10"/>
    <w:rsid w:val="00AD2E1B"/>
    <w:rPr>
      <w:rFonts w:ascii="Arial" w:eastAsia="Arial" w:hAnsi="Arial" w:cs="Arial"/>
      <w:b/>
      <w:sz w:val="72"/>
      <w:szCs w:val="7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bug.eu/pt-pt/primeiro-ciclo-higiene-respirat&#243;ria"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1084</Words>
  <Characters>5858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cp:lastPrinted>2022-11-10T11:45:00Z</cp:lastPrinted>
  <dcterms:created xsi:type="dcterms:W3CDTF">2023-02-20T14:39:00Z</dcterms:created>
  <dcterms:modified xsi:type="dcterms:W3CDTF">2023-02-20T14:39:00Z</dcterms:modified>
</cp:coreProperties>
</file>